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484" w:rsidRDefault="009B5484" w:rsidP="00D40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6480175" cy="8911299"/>
            <wp:effectExtent l="0" t="0" r="0" b="4445"/>
            <wp:docPr id="9" name="Рисунок 9" descr="C:\Users\Детсад\Pictures\2017-09-11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ад\Pictures\2017-09-11 1\1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1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484" w:rsidRDefault="009B5484" w:rsidP="00D40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GoBack"/>
      <w:bookmarkEnd w:id="0"/>
    </w:p>
    <w:p w:rsidR="00D40831" w:rsidRPr="00D40831" w:rsidRDefault="00D40831" w:rsidP="00D40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4083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 xml:space="preserve">Часть </w:t>
      </w:r>
      <w:r w:rsidRPr="00D40831"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>I</w:t>
      </w:r>
    </w:p>
    <w:p w:rsidR="00D40831" w:rsidRPr="00D40831" w:rsidRDefault="00D40831" w:rsidP="00D40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4083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Раздел 1.</w:t>
      </w:r>
    </w:p>
    <w:p w:rsidR="00D40831" w:rsidRPr="00D40831" w:rsidRDefault="00D40831" w:rsidP="00D40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4083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Информационная справка</w:t>
      </w:r>
    </w:p>
    <w:p w:rsidR="00D40831" w:rsidRPr="00D40831" w:rsidRDefault="00D40831" w:rsidP="00D40831">
      <w:pPr>
        <w:spacing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 «Детский сад №3 «Колобок» городского округа г. Урюпинска  (далее по тексту – учреждение) функционирует с 1953 года, расположено по адресу: проспект Ленина, дом 60, город Урюпинск, Волгоградская область, 403113. телефон 8(84442) 4-15-33.</w:t>
      </w:r>
    </w:p>
    <w:p w:rsidR="00D40831" w:rsidRPr="00D40831" w:rsidRDefault="00D40831" w:rsidP="00D4083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учреждено постановлением главы администрации города Урюпинска от 26. 02. 2006 года № 127, в целях реализации программ дошкольного образования.</w:t>
      </w:r>
    </w:p>
    <w:p w:rsidR="00D40831" w:rsidRPr="00D40831" w:rsidRDefault="00D40831" w:rsidP="00D4083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наименование: муниципальное бюджетное дошкольное образовательное учреждение «Детский сад № 3 «Колобок» городского округа г. Урюпинска </w:t>
      </w:r>
    </w:p>
    <w:p w:rsidR="00D40831" w:rsidRPr="00D40831" w:rsidRDefault="00D40831" w:rsidP="00D4083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Сокращённое наименование: МБДОУ «Детский сад № 3 «Колобок».</w:t>
      </w:r>
    </w:p>
    <w:p w:rsidR="00D40831" w:rsidRPr="00D40831" w:rsidRDefault="00D40831" w:rsidP="00D4083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Организационно-правовая форма: муниципальное учреждение.</w:t>
      </w:r>
    </w:p>
    <w:p w:rsidR="00D40831" w:rsidRPr="00D40831" w:rsidRDefault="00D40831" w:rsidP="00D4083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 деятельности – </w:t>
      </w:r>
      <w:proofErr w:type="gramStart"/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</w:t>
      </w:r>
      <w:proofErr w:type="gramEnd"/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0831" w:rsidRPr="00D40831" w:rsidRDefault="00D40831" w:rsidP="00D4083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– дошкольное образовательное учреждение.</w:t>
      </w:r>
    </w:p>
    <w:p w:rsidR="00D40831" w:rsidRPr="00D40831" w:rsidRDefault="00D40831" w:rsidP="00D4083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Учредителем учреждения является администрация городского округа город Урюпинск Волгоградской области.</w:t>
      </w:r>
    </w:p>
    <w:p w:rsidR="00D40831" w:rsidRPr="00D40831" w:rsidRDefault="00D40831" w:rsidP="00D4083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и фактический адрес учредителя:</w:t>
      </w:r>
    </w:p>
    <w:p w:rsidR="00D40831" w:rsidRPr="00D40831" w:rsidRDefault="00D40831" w:rsidP="00D4083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Ленина, дом 3,</w:t>
      </w:r>
    </w:p>
    <w:p w:rsidR="00D40831" w:rsidRPr="00D40831" w:rsidRDefault="00D40831" w:rsidP="00D4083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Урюпинск,</w:t>
      </w:r>
    </w:p>
    <w:p w:rsidR="00D40831" w:rsidRPr="00D40831" w:rsidRDefault="00D40831" w:rsidP="00D4083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Волгоградская область, 403113.  </w:t>
      </w:r>
    </w:p>
    <w:p w:rsidR="00D40831" w:rsidRPr="00D40831" w:rsidRDefault="00D40831" w:rsidP="00D408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Собственником имущества, передаваемого учреждения  в оперативное управление, является администрация городского округа город Урюпинск Волгоградской области.</w:t>
      </w:r>
    </w:p>
    <w:p w:rsidR="00D40831" w:rsidRPr="00D40831" w:rsidRDefault="00D40831" w:rsidP="00D408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 внесено в Единый государственный реестр юридических лиц,  свидетельство серии 34 № 003796272 основной государственный регистрационный номер № 1023405773742.</w:t>
      </w:r>
    </w:p>
    <w:p w:rsidR="00D40831" w:rsidRPr="00D40831" w:rsidRDefault="00D40831" w:rsidP="00D408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имеет самостоятельный баланс, обособленное имущество, расчетный счет в банковских учреждениях, печать и штамп установленного образца со своим наименованием.</w:t>
      </w:r>
    </w:p>
    <w:p w:rsidR="00D40831" w:rsidRPr="00D40831" w:rsidRDefault="00D40831" w:rsidP="00D408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осуществляет свою образовательную, правовую и хозяйственно – экономическую деятельность в соответствии с Законом Российской Федерации «Об образовании», Типовым положением о дошкольном образовательном учреждении в Российской Федерации, утвержденным постановлением Правительства Российской Федерации от 12.09.2008 г.   № 666, Законодательством Российской Федерации, санитарно – эпидемиологическим правилами и нормативами  и другими нормативными актами, Концепцией дошкольного воспитания от  16. 06. 1989 г.,  договором между Учредителем и Учреждением</w:t>
      </w:r>
      <w:proofErr w:type="gramEnd"/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Уставом учреждения, утверждённым постановлением главы администрации городского округа город Урюпинск от 11.07.2011 года № 139.</w:t>
      </w:r>
    </w:p>
    <w:p w:rsidR="00D40831" w:rsidRPr="00D40831" w:rsidRDefault="00D40831" w:rsidP="00D40831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имеет лицензию, выданную Комитетом по образованию Администрации Волгоградской области</w:t>
      </w:r>
      <w:r w:rsidRPr="00D408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D408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proofErr w:type="gramStart"/>
      <w:r w:rsidRPr="00D408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 ведения</w:t>
      </w:r>
      <w:proofErr w:type="gramEnd"/>
      <w:r w:rsidRPr="00D408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образовательной деятельности по программе дошкольного образования «Программа воспитания и обучения в детском саду» под редакцией М. А. Васильевой, В. В. Гербовой, Т. С. Комаровой и программе художественно-эстетической направленности «Театр, творчество, дети» под редакцией Н. Ф. Сорокиной.</w:t>
      </w:r>
    </w:p>
    <w:p w:rsidR="00D40831" w:rsidRPr="00D40831" w:rsidRDefault="00D40831" w:rsidP="00D4083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располагается в типовом здании общей площадью 827 м</w:t>
      </w:r>
      <w:proofErr w:type="gramStart"/>
      <w:r w:rsidRPr="00D408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центре города Урюпинска. В ближайшем окружении МОУ гимназия,  МОУ СОШ №3, №5, МБДОУ детский сад №4 « Солнышко», городская детская  библиотека,  «Музей козы»,  оздоровительный центр «Гармония», дендрарий.</w:t>
      </w:r>
    </w:p>
    <w:p w:rsidR="00D40831" w:rsidRPr="00D40831" w:rsidRDefault="00D40831" w:rsidP="00D4083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воспитательно-образовательного процесса в Учреждении оборудованы 4 игровых помещения общей площадью 488 м</w:t>
      </w:r>
      <w:proofErr w:type="gramStart"/>
      <w:r w:rsidRPr="00D408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0831" w:rsidRPr="00D40831" w:rsidRDefault="00D40831" w:rsidP="00D4083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число воспитанников  составляет 108 детей, они объединены в 4  группы  разных возрастов равномерно:</w:t>
      </w:r>
    </w:p>
    <w:p w:rsidR="00D40831" w:rsidRPr="00D40831" w:rsidRDefault="00D40831" w:rsidP="00D4083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831" w:rsidRPr="00D40831" w:rsidRDefault="00D40831" w:rsidP="00D4083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группа детей младшего возраста;</w:t>
      </w:r>
    </w:p>
    <w:p w:rsidR="00D40831" w:rsidRPr="00D40831" w:rsidRDefault="00D40831" w:rsidP="00D4083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группа;</w:t>
      </w:r>
    </w:p>
    <w:p w:rsidR="00D40831" w:rsidRPr="00D40831" w:rsidRDefault="00D40831" w:rsidP="00D4083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 группа;</w:t>
      </w:r>
    </w:p>
    <w:p w:rsidR="00D40831" w:rsidRPr="00D40831" w:rsidRDefault="00D40831" w:rsidP="00D4083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подготовительная группа.</w:t>
      </w:r>
    </w:p>
    <w:p w:rsidR="00D40831" w:rsidRPr="00D40831" w:rsidRDefault="00D40831" w:rsidP="00D4083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Санитарное состояние - удовлетворительное.</w:t>
      </w:r>
    </w:p>
    <w:p w:rsidR="00D40831" w:rsidRPr="00D40831" w:rsidRDefault="00D40831" w:rsidP="00D40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Материально-технические и социальные условия обеспечивают высокий уровень охраны и укрепления здоровья детей и их физического развития.</w:t>
      </w:r>
    </w:p>
    <w:p w:rsidR="00D40831" w:rsidRPr="00D40831" w:rsidRDefault="00D40831" w:rsidP="00D4083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 Учреждения установлен Учредителем, исходя из потребностей семьи и возможностей бюджетного финансирования Учреждения, и является следующим: при 5-дневной рабочей неделе Учреждение работает в 12-часовом режиме с 7.00 до 19.00.</w:t>
      </w:r>
    </w:p>
    <w:p w:rsidR="00D40831" w:rsidRPr="00D40831" w:rsidRDefault="00D40831" w:rsidP="00D4083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 является звеном муниципальной системы образования городского округа город Урюпинск, обеспечивающим помощь семье в воспитании детей дошкольного возраста, охране и укреплении их физического и психического здоровья, развития индивидуальных особенностей и необходимой коррекции их развития.</w:t>
      </w:r>
    </w:p>
    <w:p w:rsidR="00D40831" w:rsidRPr="00D40831" w:rsidRDefault="00D40831" w:rsidP="00D4083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Педагогическую деятельность в Учреждении осуществляют 11 педагогов. Из них: 1 – старший воспитатель, 1- учитель-логопед, 1 – педагог-психолог. </w:t>
      </w:r>
    </w:p>
    <w:p w:rsidR="00D40831" w:rsidRPr="00D40831" w:rsidRDefault="00D40831" w:rsidP="00D4083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 коллективом Фомина Вероника </w:t>
      </w:r>
      <w:proofErr w:type="spellStart"/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Гедиминовна</w:t>
      </w:r>
      <w:proofErr w:type="spellEnd"/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стаж педагогической работы  14 лет.</w:t>
      </w:r>
    </w:p>
    <w:p w:rsidR="00D40831" w:rsidRPr="00D40831" w:rsidRDefault="00D40831" w:rsidP="00D4083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Учреждении работают педагоги: 7 – с высшим педагогическим образованием,        4  – со средним профессиональным.</w:t>
      </w:r>
    </w:p>
    <w:p w:rsidR="00D40831" w:rsidRPr="00D40831" w:rsidRDefault="00D40831" w:rsidP="00D40831">
      <w:pPr>
        <w:spacing w:line="240" w:lineRule="auto"/>
        <w:ind w:firstLine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5D5725D8" wp14:editId="7353B0DF">
            <wp:extent cx="4330700" cy="216154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40831" w:rsidRPr="00D40831" w:rsidRDefault="00D40831" w:rsidP="00D4083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Квалификация педагогических кадров: 7 – с первой квалификационной категорией, 3 педагога – СЗД, 1 – начинающий работник.</w:t>
      </w:r>
    </w:p>
    <w:p w:rsidR="00D40831" w:rsidRPr="00D40831" w:rsidRDefault="00D40831" w:rsidP="00D40831">
      <w:pPr>
        <w:spacing w:line="240" w:lineRule="auto"/>
        <w:ind w:firstLine="108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0831">
        <w:rPr>
          <w:rFonts w:ascii="Calibri" w:eastAsia="Times New Roman" w:hAnsi="Calibri" w:cs="Times New Roman"/>
          <w:i/>
          <w:noProof/>
          <w:lang w:eastAsia="ru-RU"/>
        </w:rPr>
        <w:drawing>
          <wp:inline distT="0" distB="0" distL="0" distR="0" wp14:anchorId="0050C693" wp14:editId="35DE933A">
            <wp:extent cx="4330700" cy="2460625"/>
            <wp:effectExtent l="0" t="0" r="0" b="0"/>
            <wp:docPr id="2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40831" w:rsidRPr="00D40831" w:rsidRDefault="00D40831" w:rsidP="00D40831">
      <w:pPr>
        <w:spacing w:line="240" w:lineRule="auto"/>
        <w:ind w:firstLine="10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40831" w:rsidRPr="00D40831" w:rsidRDefault="00D40831" w:rsidP="00D40831">
      <w:pPr>
        <w:spacing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831" w:rsidRPr="00D40831" w:rsidRDefault="00D40831" w:rsidP="00D40831">
      <w:pPr>
        <w:spacing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работы: до 5 лет –1 педагог, до 15 лет – 2 человека, 15 лет и выше – 8 человек.</w:t>
      </w:r>
    </w:p>
    <w:p w:rsidR="00D40831" w:rsidRPr="00D40831" w:rsidRDefault="00D40831" w:rsidP="00D40831">
      <w:pPr>
        <w:spacing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831" w:rsidRPr="00D40831" w:rsidRDefault="00D40831" w:rsidP="00D40831">
      <w:pPr>
        <w:spacing w:line="240" w:lineRule="auto"/>
        <w:ind w:firstLine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55285A51" wp14:editId="081DBE54">
            <wp:extent cx="4256405" cy="2560320"/>
            <wp:effectExtent l="0" t="0" r="0" b="0"/>
            <wp:docPr id="3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40831" w:rsidRPr="00D40831" w:rsidRDefault="00D40831" w:rsidP="00D40831">
      <w:pPr>
        <w:spacing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Учреждении систематически обеспечивается профессиональная подготовка и повышение уровня квалификации специалистов на кафедре дошкольного воспитания при ГАОУ ДПО ВГАПО г. Волгограда. </w:t>
      </w:r>
    </w:p>
    <w:p w:rsidR="00D40831" w:rsidRPr="00D40831" w:rsidRDefault="00D40831" w:rsidP="00D40831">
      <w:pPr>
        <w:spacing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имеет  медицинский кабинет и ряд служебных помещений. На территории Учреждения находятся игровые площадки со спортивно-игровыми конструкциями, песочницами, спортивная площадка, дорожка здоровья, полянка лекарственных трав, посажен молодой фруктовый сад. Во всех группах организована развивающая среда с учётом проблемно-поисковой деятельности детей, обеспечивается принцип обучения и воспитания ребёнка в игре, а также освоена личностно-ориентированная модель общения, которая способствует созданию в группах благоприятного психологического комфорта, доброжелательного отношения к детям.</w:t>
      </w:r>
    </w:p>
    <w:p w:rsidR="00D40831" w:rsidRPr="00D40831" w:rsidRDefault="00D40831" w:rsidP="00D40831">
      <w:pPr>
        <w:widowControl w:val="0"/>
        <w:autoSpaceDE w:val="0"/>
        <w:autoSpaceDN w:val="0"/>
        <w:adjustRightInd w:val="0"/>
        <w:spacing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работает по </w:t>
      </w:r>
      <w:r w:rsidRPr="00D408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программе дошкольного образования «От рождения до школы» под редакцией Н.Е. </w:t>
      </w:r>
      <w:proofErr w:type="spellStart"/>
      <w:r w:rsidRPr="00D408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Вераксы</w:t>
      </w:r>
      <w:proofErr w:type="spellEnd"/>
      <w:r w:rsidRPr="00D408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М. А. Васильевой,  Т. С. Комаровой, с использованием </w:t>
      </w:r>
      <w:proofErr w:type="gramStart"/>
      <w:r w:rsidRPr="00D408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парциальных</w:t>
      </w:r>
      <w:proofErr w:type="gramEnd"/>
      <w:r w:rsidRPr="00D408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программам «Театр, творчество, дети» под редакцией Н. Ф. Сорокиной, «Цветные ладошки», «Умные пальчики» И.А. Лыковой.</w:t>
      </w:r>
    </w:p>
    <w:p w:rsidR="00D40831" w:rsidRPr="00D40831" w:rsidRDefault="00D40831" w:rsidP="00D40831">
      <w:pPr>
        <w:spacing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формами организации работы с детьми являются:</w:t>
      </w:r>
    </w:p>
    <w:p w:rsidR="00D40831" w:rsidRPr="00D40831" w:rsidRDefault="00D40831" w:rsidP="00D40831">
      <w:pPr>
        <w:numPr>
          <w:ilvl w:val="0"/>
          <w:numId w:val="1"/>
        </w:num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непосредственная образовательная деятельность,</w:t>
      </w:r>
    </w:p>
    <w:p w:rsidR="00D40831" w:rsidRPr="00D40831" w:rsidRDefault="00D40831" w:rsidP="00D40831">
      <w:pPr>
        <w:numPr>
          <w:ilvl w:val="0"/>
          <w:numId w:val="1"/>
        </w:num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игры,</w:t>
      </w:r>
    </w:p>
    <w:p w:rsidR="00D40831" w:rsidRPr="00D40831" w:rsidRDefault="00D40831" w:rsidP="00D40831">
      <w:pPr>
        <w:numPr>
          <w:ilvl w:val="0"/>
          <w:numId w:val="1"/>
        </w:num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прогулки,</w:t>
      </w:r>
    </w:p>
    <w:p w:rsidR="00D40831" w:rsidRPr="00D40831" w:rsidRDefault="00D40831" w:rsidP="00D40831">
      <w:pPr>
        <w:numPr>
          <w:ilvl w:val="0"/>
          <w:numId w:val="1"/>
        </w:num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экскурсии,</w:t>
      </w:r>
    </w:p>
    <w:p w:rsidR="00D40831" w:rsidRPr="00D40831" w:rsidRDefault="00D40831" w:rsidP="00D40831">
      <w:pPr>
        <w:numPr>
          <w:ilvl w:val="0"/>
          <w:numId w:val="1"/>
        </w:num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наблюдения,</w:t>
      </w:r>
    </w:p>
    <w:p w:rsidR="00D40831" w:rsidRPr="00D40831" w:rsidRDefault="00D40831" w:rsidP="00D40831">
      <w:pPr>
        <w:numPr>
          <w:ilvl w:val="0"/>
          <w:numId w:val="1"/>
        </w:num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художественно-продуктивная деятельность.</w:t>
      </w:r>
    </w:p>
    <w:p w:rsidR="00D40831" w:rsidRPr="00D40831" w:rsidRDefault="00D40831" w:rsidP="00D40831">
      <w:pPr>
        <w:shd w:val="clear" w:color="auto" w:fill="FFFFFF"/>
        <w:spacing w:line="240" w:lineRule="auto"/>
        <w:ind w:right="43" w:firstLine="90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занятия сочетаются с кружковой работой </w:t>
      </w:r>
      <w:r w:rsidRPr="00D408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художественно-познавательной направленности: «Раздолье», «Как прекрасен этот мир», «Край родной, навек любимый», «Циферки».  Разработаны планы кружковой работы, соответствующие пособия и макеты. </w:t>
      </w:r>
    </w:p>
    <w:p w:rsidR="00D40831" w:rsidRPr="00D40831" w:rsidRDefault="00D40831" w:rsidP="00D40831">
      <w:pPr>
        <w:rPr>
          <w:rFonts w:ascii="Calibri" w:eastAsia="Times New Roman" w:hAnsi="Calibri" w:cs="Times New Roman"/>
          <w:lang w:eastAsia="ru-RU"/>
        </w:rPr>
      </w:pPr>
    </w:p>
    <w:p w:rsidR="00107222" w:rsidRDefault="00107222"/>
    <w:p w:rsidR="00D40831" w:rsidRPr="00D40831" w:rsidRDefault="00D40831" w:rsidP="00D40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4083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Раздел 2. </w:t>
      </w:r>
    </w:p>
    <w:p w:rsidR="00D40831" w:rsidRPr="00D40831" w:rsidRDefault="00D40831" w:rsidP="00D40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08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Проблемно-ориентированный анализ итогов работы </w:t>
      </w:r>
    </w:p>
    <w:p w:rsidR="00D40831" w:rsidRPr="00D40831" w:rsidRDefault="00D40831" w:rsidP="00D40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08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2016 – 2017 учебный год.</w:t>
      </w:r>
    </w:p>
    <w:p w:rsidR="00D40831" w:rsidRPr="00D40831" w:rsidRDefault="00D40831" w:rsidP="00D40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0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бюджетного дошкольного образовательного учреждения</w:t>
      </w:r>
    </w:p>
    <w:p w:rsidR="00D40831" w:rsidRPr="00D40831" w:rsidRDefault="00D40831" w:rsidP="00D40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0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«Детский  сад  № 3 «Колобок» городского округа г. Урюпинск</w:t>
      </w:r>
    </w:p>
    <w:p w:rsidR="00D40831" w:rsidRPr="00D40831" w:rsidRDefault="00D40831" w:rsidP="00D40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08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на 2017 – 2018 учебный год.</w:t>
      </w:r>
    </w:p>
    <w:p w:rsidR="00D40831" w:rsidRPr="00D40831" w:rsidRDefault="00D40831" w:rsidP="00D40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0831" w:rsidRPr="00D40831" w:rsidRDefault="00D40831" w:rsidP="00960EA7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</w:t>
      </w:r>
    </w:p>
    <w:p w:rsidR="00D40831" w:rsidRPr="00D40831" w:rsidRDefault="00D40831" w:rsidP="00D408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0831" w:rsidRPr="00D40831" w:rsidRDefault="00D40831" w:rsidP="00960EA7">
      <w:pPr>
        <w:numPr>
          <w:ilvl w:val="1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ДОУ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«Детский сад №3 «Колобок» городского округа г. Урюпинск Волгоградской области (далее по тексту ДОУ) работает по программе дошкольного образования «От рождения до школы» под редакцией Н.Е. </w:t>
      </w:r>
      <w:proofErr w:type="spellStart"/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>, М.А. Васильевой, Т.С. Комаровой, а так же по программам дополнительного образования художественно-эстетической направленности:  парциальной программе художественно-эстетического развития детей 2-7 лет в изобразительной деятельности Лыковой И.А «Цветные ладошки», парциальной</w:t>
      </w:r>
      <w:proofErr w:type="gramEnd"/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программе по конструированию в детском саду Лыковой И.А. «Умные пальчики».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Воспитательно-образовательный процесс представляет единую, целостную педагогическую систему, функционирующую по таким педагогическим принципам как: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сотрудничество детей и взрослых;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учет индивидуальных и возрастных особенностей детей.</w:t>
      </w:r>
    </w:p>
    <w:p w:rsidR="00D40831" w:rsidRPr="00D40831" w:rsidRDefault="00D40831" w:rsidP="00D40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831" w:rsidRPr="00D40831" w:rsidRDefault="00D40831" w:rsidP="00960EA7">
      <w:pPr>
        <w:numPr>
          <w:ilvl w:val="1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МИССИЯ ДОУ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Дать каждому ребенку такое образование, которое позволит ему в период дошкольного детства достигнуть максимально возможного для него уровня развития и обеспечит стартовые условия для формирования ключевых компетентностей личности: социальной, коммуникативной, </w:t>
      </w:r>
      <w:proofErr w:type="spellStart"/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деятельностной</w:t>
      </w:r>
      <w:proofErr w:type="spellEnd"/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информационной, </w:t>
      </w:r>
      <w:proofErr w:type="spellStart"/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0831" w:rsidRPr="00D40831" w:rsidRDefault="00D40831" w:rsidP="00D40831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0831" w:rsidRPr="00D40831" w:rsidRDefault="00D40831" w:rsidP="00960EA7">
      <w:pPr>
        <w:numPr>
          <w:ilvl w:val="1"/>
          <w:numId w:val="8"/>
        </w:numPr>
        <w:tabs>
          <w:tab w:val="left" w:pos="0"/>
          <w:tab w:val="left" w:pos="709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ДЕЯТЕЛЬНОСТИ УЧРЕЖДЕНИЯ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Учитывая современные тенденции в развитии дошкольного образования, педагогическим коллективом ДОУ поставлена следующая цель: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 пространства и гармоничных условий для всестороннего развития, воспитания и оздоровления детей в условиях ДОУ.</w:t>
      </w:r>
    </w:p>
    <w:p w:rsidR="00D40831" w:rsidRPr="00D40831" w:rsidRDefault="00D40831" w:rsidP="00D40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0831" w:rsidRPr="00D40831" w:rsidRDefault="00D40831" w:rsidP="00960EA7">
      <w:pPr>
        <w:numPr>
          <w:ilvl w:val="1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СОЦИАЛЬНЫЙ СТАТУС ДОУ на 2016 – 2017 уч. год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 муниципальном бюджетном дошкольном образовательном учреждении «Детский сад № 3 «Колобок» функционирует 4 группы, которые посещают 111 детей в возрасте от 2 до 7 лет.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8"/>
        <w:gridCol w:w="5229"/>
      </w:tblGrid>
      <w:tr w:rsidR="00D40831" w:rsidRPr="00D40831" w:rsidTr="003A4D2D">
        <w:tc>
          <w:tcPr>
            <w:tcW w:w="4908" w:type="dxa"/>
          </w:tcPr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младшая группа </w:t>
            </w:r>
          </w:p>
        </w:tc>
        <w:tc>
          <w:tcPr>
            <w:tcW w:w="5229" w:type="dxa"/>
          </w:tcPr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детей</w:t>
            </w:r>
          </w:p>
        </w:tc>
      </w:tr>
      <w:tr w:rsidR="00D40831" w:rsidRPr="00D40831" w:rsidTr="003A4D2D">
        <w:tc>
          <w:tcPr>
            <w:tcW w:w="4908" w:type="dxa"/>
          </w:tcPr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группа </w:t>
            </w:r>
          </w:p>
        </w:tc>
        <w:tc>
          <w:tcPr>
            <w:tcW w:w="5229" w:type="dxa"/>
          </w:tcPr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детей</w:t>
            </w:r>
          </w:p>
        </w:tc>
      </w:tr>
      <w:tr w:rsidR="00D40831" w:rsidRPr="00D40831" w:rsidTr="003A4D2D">
        <w:tc>
          <w:tcPr>
            <w:tcW w:w="4908" w:type="dxa"/>
          </w:tcPr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группа </w:t>
            </w:r>
          </w:p>
        </w:tc>
        <w:tc>
          <w:tcPr>
            <w:tcW w:w="5229" w:type="dxa"/>
          </w:tcPr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детей</w:t>
            </w:r>
          </w:p>
        </w:tc>
      </w:tr>
      <w:tr w:rsidR="00D40831" w:rsidRPr="00D40831" w:rsidTr="003A4D2D">
        <w:tc>
          <w:tcPr>
            <w:tcW w:w="4908" w:type="dxa"/>
          </w:tcPr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подготовительная группа </w:t>
            </w:r>
          </w:p>
        </w:tc>
        <w:tc>
          <w:tcPr>
            <w:tcW w:w="5229" w:type="dxa"/>
          </w:tcPr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ребенка</w:t>
            </w:r>
          </w:p>
        </w:tc>
      </w:tr>
    </w:tbl>
    <w:p w:rsidR="00D40831" w:rsidRPr="00D40831" w:rsidRDefault="00D40831" w:rsidP="00D40831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40831" w:rsidRPr="00D40831" w:rsidRDefault="00D40831" w:rsidP="00D40831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0831" w:rsidRPr="00D40831" w:rsidRDefault="00D40831" w:rsidP="00D40831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0831" w:rsidRPr="00D40831" w:rsidRDefault="00D40831" w:rsidP="00D40831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1.5. СТРУКТУРА    ДОУ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ab/>
        <w:t>Управление ДОУ</w:t>
      </w: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осуществляется в соответствии с Уставом ДОУ и законодательством РФ. В детском саду реализуется возможность участия в управлении образовательным учреждением всех участников образовательного процесса. В соответствии с Уставом общественная структура управления ДОУ представлена общим собранием трудового коллектива, Советом учреждения, педагогическим советом. </w:t>
      </w:r>
    </w:p>
    <w:p w:rsidR="00D40831" w:rsidRPr="00D40831" w:rsidRDefault="00D40831" w:rsidP="00960EA7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ВОСПИТАТЕЛЬНО-ОБРАЗОВАТЕЛЬНАЯ ДЕЯТЕЛЬНОСТЬ ДОУ</w:t>
      </w:r>
    </w:p>
    <w:p w:rsidR="00D40831" w:rsidRPr="00D40831" w:rsidRDefault="00D40831" w:rsidP="00D40831">
      <w:pPr>
        <w:spacing w:before="100" w:beforeAutospacing="1" w:after="100" w:afterAutospacing="1" w:line="240" w:lineRule="auto"/>
        <w:ind w:left="108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0831" w:rsidRPr="00D40831" w:rsidRDefault="00D40831" w:rsidP="00960EA7">
      <w:pPr>
        <w:numPr>
          <w:ilvl w:val="1"/>
          <w:numId w:val="9"/>
        </w:numPr>
        <w:spacing w:after="0" w:line="360" w:lineRule="auto"/>
        <w:ind w:left="102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40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АНАЛИЗ СОСТОЯНИЯ ОСНОВНЫХ УСЛОВИЙ, НЕОБХОДИМЫХ ДЛЯ РЕАЛИЗАЦИИ ОБРАЗОВАТЕЛЬНОГО ПРОЦЕССА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ab/>
        <w:t xml:space="preserve">В течение всего учебного года велась работа по оснащению групп играми, раздаточным и демонстрационным материалом патриотического и краеведческого характера. Были обновлены и заново оснащены центры экологического и патриотического развития, материалы по краеведению в соответствии с выбранным группой блоком краеведения. </w:t>
      </w:r>
    </w:p>
    <w:p w:rsidR="00D40831" w:rsidRPr="00D40831" w:rsidRDefault="00D40831" w:rsidP="00D4083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ab/>
        <w:t xml:space="preserve">В группах имеются и систематически пополняются  игровые и учебные пособия различного направления, необходимый инвентарь. </w:t>
      </w:r>
      <w:proofErr w:type="gramStart"/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 всех возрастных группах есть разнообразные центры: экологические, экспериментальные, эстетические, театральные, физкультурные, оздоровительные, речевые, познавательные.</w:t>
      </w:r>
      <w:proofErr w:type="gramEnd"/>
      <w:r w:rsidRPr="00D40831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D4083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Материально-технические условия обеспечивают познавательное и художественно-эстетическое развитие детей. В группах имеются фонотеки с магнитолами, дидактические игры творческого и познавательно-краеведческого характера, разные виды театра. Для занятий с детьми применяются средства ИКТ. Для этого в ДОУ имеются два ноутбука, колонки, три переносных экрана, мультимедийное оборудование и документ-камера. Педагогами ДОУ создаются игры-презентации, игры-викторины, виртуальные экскурсии, сказки-путешествия для детей разных возрастных групп по основным блокам краеведения. 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ab/>
        <w:t>В холле и раздевалке организованы небольшие постоянно действующие выставки детских работ. </w:t>
      </w:r>
    </w:p>
    <w:p w:rsidR="00D40831" w:rsidRPr="00D40831" w:rsidRDefault="00D40831" w:rsidP="00D408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     </w:t>
      </w:r>
    </w:p>
    <w:p w:rsidR="00D40831" w:rsidRPr="00D40831" w:rsidRDefault="00D40831" w:rsidP="00960EA7">
      <w:pPr>
        <w:numPr>
          <w:ilvl w:val="1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D408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АНАЛИЗ РАБОТЫ ПО УРОВНЮ ВЫПОЛНЕНИЯ ГОДОВЫХ ЗАДАЧ</w:t>
      </w:r>
    </w:p>
    <w:p w:rsidR="00D40831" w:rsidRPr="00D40831" w:rsidRDefault="00D40831" w:rsidP="00D40831">
      <w:pPr>
        <w:spacing w:after="0" w:line="240" w:lineRule="auto"/>
        <w:ind w:left="10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D40831" w:rsidRPr="00D40831" w:rsidRDefault="00D40831" w:rsidP="00D4083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40831">
        <w:rPr>
          <w:rFonts w:ascii="Times New Roman" w:eastAsia="Calibri" w:hAnsi="Times New Roman" w:cs="Times New Roman"/>
          <w:b/>
          <w:sz w:val="24"/>
          <w:szCs w:val="24"/>
        </w:rPr>
        <w:t>Основными задачами на 2016-2017 учебный год были:</w:t>
      </w:r>
    </w:p>
    <w:p w:rsidR="00D40831" w:rsidRPr="00D40831" w:rsidRDefault="00D40831" w:rsidP="00D4083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408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продолжать работу по повышению уровня профессиональной </w:t>
      </w:r>
      <w:proofErr w:type="spellStart"/>
      <w:r w:rsidRPr="00D408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компитентности</w:t>
      </w:r>
      <w:proofErr w:type="spellEnd"/>
      <w:r w:rsidRPr="00D408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педагогов путем дальнейшей реализации в практике ФГОС </w:t>
      </w:r>
      <w:proofErr w:type="gramStart"/>
      <w:r w:rsidRPr="00D408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</w:t>
      </w:r>
      <w:proofErr w:type="gramEnd"/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40831" w:rsidRPr="00D40831" w:rsidRDefault="00D40831" w:rsidP="00D4083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408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организовать работу по внедрению краеведческой деятельности ДОУ, как основного средства приобщения дошкольников к истории, культуре и традициям родного края, посредством проектной деятельности;</w:t>
      </w:r>
    </w:p>
    <w:p w:rsidR="00D40831" w:rsidRPr="00D40831" w:rsidRDefault="00D40831" w:rsidP="00D4083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повысить профессиональное мастерство педагогов ДОУ по обеспечению речевого развития дошкольников, с целью повышения качества образовательной деятельности</w:t>
      </w: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0831" w:rsidRPr="00D40831" w:rsidRDefault="00D40831" w:rsidP="00D4083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ab/>
        <w:t xml:space="preserve">В рамках работы по </w:t>
      </w:r>
      <w:r w:rsidRPr="00D40831">
        <w:rPr>
          <w:rFonts w:ascii="Times New Roman" w:eastAsia="Calibri" w:hAnsi="Times New Roman" w:cs="Times New Roman"/>
          <w:b/>
          <w:sz w:val="24"/>
          <w:szCs w:val="24"/>
        </w:rPr>
        <w:t>задаче годового плана «</w:t>
      </w:r>
      <w:r w:rsidRPr="00D40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работы по внедрению краеведческой деятельности ДОУ, как основного средства приобщения дошкольников к истории, культуре и традициям родного края, посредством проектной деятельности</w:t>
      </w:r>
      <w:r w:rsidRPr="00D40831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D40831">
        <w:rPr>
          <w:rFonts w:ascii="Times New Roman" w:eastAsia="Calibri" w:hAnsi="Times New Roman" w:cs="Times New Roman"/>
          <w:sz w:val="24"/>
          <w:szCs w:val="24"/>
        </w:rPr>
        <w:t xml:space="preserve"> был проведен педагогический совет </w:t>
      </w:r>
      <w:r w:rsidRPr="00D40831">
        <w:rPr>
          <w:rFonts w:ascii="Times New Roman" w:eastAsia="Calibri" w:hAnsi="Times New Roman" w:cs="Times New Roman"/>
          <w:i/>
          <w:sz w:val="24"/>
          <w:szCs w:val="24"/>
        </w:rPr>
        <w:t xml:space="preserve">«Родной край. Использование </w:t>
      </w:r>
      <w:proofErr w:type="spellStart"/>
      <w:r w:rsidRPr="00D40831">
        <w:rPr>
          <w:rFonts w:ascii="Times New Roman" w:eastAsia="Calibri" w:hAnsi="Times New Roman" w:cs="Times New Roman"/>
          <w:i/>
          <w:sz w:val="24"/>
          <w:szCs w:val="24"/>
        </w:rPr>
        <w:t>региональногго</w:t>
      </w:r>
      <w:proofErr w:type="spellEnd"/>
      <w:r w:rsidRPr="00D40831">
        <w:rPr>
          <w:rFonts w:ascii="Times New Roman" w:eastAsia="Calibri" w:hAnsi="Times New Roman" w:cs="Times New Roman"/>
          <w:i/>
          <w:sz w:val="24"/>
          <w:szCs w:val="24"/>
        </w:rPr>
        <w:t xml:space="preserve"> компонента в работе по краеведению с дошкольниками ДОУ».</w:t>
      </w:r>
    </w:p>
    <w:p w:rsidR="00D40831" w:rsidRPr="00D40831" w:rsidRDefault="00D40831" w:rsidP="00D40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0831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повестке дня стояли следующие вопросы:</w:t>
      </w:r>
    </w:p>
    <w:p w:rsidR="00D40831" w:rsidRPr="00D40831" w:rsidRDefault="00D40831" w:rsidP="00D40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8"/>
          <w:lang w:eastAsia="ru-RU"/>
        </w:rPr>
        <w:t>1. Вступительное слово. Актуальность темы </w:t>
      </w:r>
      <w:r w:rsidRPr="00D40831">
        <w:rPr>
          <w:rFonts w:ascii="Times New Roman" w:eastAsia="Times New Roman" w:hAnsi="Times New Roman" w:cs="Times New Roman"/>
          <w:bCs/>
          <w:sz w:val="24"/>
          <w:szCs w:val="28"/>
          <w:bdr w:val="none" w:sz="0" w:space="0" w:color="auto" w:frame="1"/>
          <w:lang w:eastAsia="ru-RU"/>
        </w:rPr>
        <w:t>педсовета</w:t>
      </w:r>
      <w:r w:rsidRPr="00D408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</w:p>
    <w:p w:rsidR="00D40831" w:rsidRPr="00D40831" w:rsidRDefault="00D40831" w:rsidP="00D40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 Тренинг на создание образа «Родина» </w:t>
      </w:r>
    </w:p>
    <w:p w:rsidR="00D40831" w:rsidRPr="00D40831" w:rsidRDefault="00D40831" w:rsidP="00D40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3. Доклад на тему: «Понятие патриотического воспитания дошкольников»  </w:t>
      </w:r>
    </w:p>
    <w:p w:rsidR="00D40831" w:rsidRPr="00D40831" w:rsidRDefault="00D40831" w:rsidP="00D40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8"/>
          <w:lang w:eastAsia="ru-RU"/>
        </w:rPr>
        <w:t>4. Обобщение наработанного опыта педагогов по патриотическому воспитанию (раздел «краеведение»).</w:t>
      </w:r>
    </w:p>
    <w:p w:rsidR="00D40831" w:rsidRPr="00D40831" w:rsidRDefault="00D40831" w:rsidP="00D40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5. Аналитическая справка по итогам тематического контроля «Эффективность использования краеведческих знаний дошкольников в формировании представлений об окружающем мире».</w:t>
      </w:r>
    </w:p>
    <w:p w:rsidR="00D40831" w:rsidRPr="00D40831" w:rsidRDefault="00D40831" w:rsidP="00D40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6. Познавательная игра: «Вопрос-ответ» (блиц-опрос)  </w:t>
      </w:r>
    </w:p>
    <w:p w:rsidR="00D40831" w:rsidRPr="00D40831" w:rsidRDefault="00D40831" w:rsidP="00D40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8"/>
          <w:lang w:eastAsia="ru-RU"/>
        </w:rPr>
        <w:t>7. Сообщение «Воспитание духовности через приобщение детей к традициям и культуре малой Родины» или «Приобщение детей к </w:t>
      </w:r>
      <w:r w:rsidRPr="00D40831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региональной культуре</w:t>
      </w:r>
      <w:r w:rsidRPr="00D408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истории родного края» </w:t>
      </w:r>
    </w:p>
    <w:p w:rsidR="00D40831" w:rsidRPr="00D40831" w:rsidRDefault="00D40831" w:rsidP="00D40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8"/>
          <w:lang w:eastAsia="ru-RU"/>
        </w:rPr>
        <w:t>8. Викторина </w:t>
      </w:r>
      <w:r w:rsidRPr="00D40831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«Лучший знаток родного края»</w:t>
      </w:r>
      <w:r w:rsidRPr="00D40831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D40831" w:rsidRPr="00D40831" w:rsidRDefault="00D40831" w:rsidP="00D40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Просмотр видеороликов  </w:t>
      </w:r>
      <w:r w:rsidRPr="00D40831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«Тихая моя Родина», «Урюпинск вчера», «Прошлое Урюпинска».</w:t>
      </w:r>
    </w:p>
    <w:p w:rsidR="00D40831" w:rsidRPr="00D40831" w:rsidRDefault="00D40831" w:rsidP="00D40831">
      <w:pPr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ab/>
        <w:t xml:space="preserve">Было принято решение: </w:t>
      </w:r>
      <w:r w:rsidRPr="00D408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считать </w:t>
      </w:r>
      <w:r w:rsidRPr="00D4083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направление: </w:t>
      </w:r>
      <w:r w:rsidRPr="00D40831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«Патриотическое воспитание дошкольников в процессе проектной деятельности по средствам краеведения»</w:t>
      </w:r>
      <w:r w:rsidRPr="00D408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одним из основных направлений работы детского сада. Продолжать пополнять предметно-развивающую среду по данному направлению. Продолжать разрабатывать и реализовывать творческо-познавательные проекты по знакомству детей с творчеством земляков, историей и  природой родного города.  Провести смотр-конкурс патриотических и экологических уголков (ноябрь – апрель). Повышать уровень знаний педагогов по темам краеведческой направленности. Повысить интерес родителей к истории, природе и культуре родного края через семинары, конкурсы и викторины данной направленности.</w:t>
      </w:r>
    </w:p>
    <w:p w:rsidR="00D40831" w:rsidRPr="00D40831" w:rsidRDefault="00D40831" w:rsidP="00D40831">
      <w:pPr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Работа по краеведению распределена на четыре основных блока: 1. Ознакомление с родным краем (историческое краеведение) 2. Природа родного края (биолого-</w:t>
      </w:r>
      <w:proofErr w:type="spellStart"/>
      <w:r w:rsidRPr="00D40831">
        <w:rPr>
          <w:rFonts w:ascii="Times New Roman" w:eastAsia="Times New Roman" w:hAnsi="Times New Roman" w:cs="Times New Roman"/>
          <w:sz w:val="24"/>
          <w:szCs w:val="28"/>
          <w:lang w:eastAsia="ru-RU"/>
        </w:rPr>
        <w:t>географичесчкое</w:t>
      </w:r>
      <w:proofErr w:type="spellEnd"/>
      <w:r w:rsidRPr="00D408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краеведение) 3. Быт и традиции (этнографическое краеведение) 4. Культура и искусство родного края (литературно-фольклорный, творческий цикл). </w:t>
      </w:r>
    </w:p>
    <w:p w:rsidR="00D40831" w:rsidRPr="00D40831" w:rsidRDefault="00D40831" w:rsidP="00D40831">
      <w:pPr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Работа по данным блокам заключала в себе следующие мероприятия:</w:t>
      </w:r>
    </w:p>
    <w:p w:rsidR="00D40831" w:rsidRPr="00D40831" w:rsidRDefault="00D40831" w:rsidP="00D40831">
      <w:pPr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D4083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Работа с родителями:</w:t>
      </w:r>
    </w:p>
    <w:p w:rsidR="00D40831" w:rsidRPr="00D40831" w:rsidRDefault="00D40831" w:rsidP="00D40831">
      <w:pPr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8"/>
          <w:lang w:eastAsia="ru-RU"/>
        </w:rPr>
        <w:t>- родительские собрания по группам по теме: «Край наш Урюпинский»;</w:t>
      </w:r>
    </w:p>
    <w:p w:rsidR="00D40831" w:rsidRPr="00D40831" w:rsidRDefault="00D40831" w:rsidP="00D40831">
      <w:pPr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8"/>
          <w:lang w:eastAsia="ru-RU"/>
        </w:rPr>
        <w:t>- консультации: «Краеведение в детском саду», «Лучше нет родного края», «Урюпинск – город мой»;</w:t>
      </w:r>
    </w:p>
    <w:p w:rsidR="00D40831" w:rsidRPr="00D40831" w:rsidRDefault="00D40831" w:rsidP="00D40831">
      <w:pPr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8"/>
          <w:lang w:eastAsia="ru-RU"/>
        </w:rPr>
        <w:t>- выставка совместной творческой деятельности, выставки рисунков: «Как мы отдыхали лето», «Урюпинск – город мой родной», «Зимняя сказка», «Весенние узоры».</w:t>
      </w:r>
    </w:p>
    <w:p w:rsidR="00D40831" w:rsidRPr="00D40831" w:rsidRDefault="00D40831" w:rsidP="00D40831">
      <w:pPr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D4083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Работа с воспитателями:</w:t>
      </w:r>
    </w:p>
    <w:p w:rsidR="00D40831" w:rsidRPr="00D40831" w:rsidRDefault="00D40831" w:rsidP="00D40831">
      <w:pPr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8"/>
          <w:lang w:eastAsia="ru-RU"/>
        </w:rPr>
        <w:t>- семинар-практикум «Использование ИКТ в работе по краеведению»;</w:t>
      </w:r>
    </w:p>
    <w:p w:rsidR="00D40831" w:rsidRPr="00D40831" w:rsidRDefault="00D40831" w:rsidP="00D40831">
      <w:pPr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8"/>
          <w:lang w:eastAsia="ru-RU"/>
        </w:rPr>
        <w:t>- открытые занятия по группам по ознакомлению с окружающим, с использованием регионального компонента;</w:t>
      </w:r>
    </w:p>
    <w:p w:rsidR="00D40831" w:rsidRPr="00D40831" w:rsidRDefault="00D40831" w:rsidP="00D40831">
      <w:pPr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8"/>
          <w:lang w:eastAsia="ru-RU"/>
        </w:rPr>
        <w:t>- консультация «Роль краеведческих знаний в жизни дошкольников»;</w:t>
      </w:r>
    </w:p>
    <w:p w:rsidR="00D40831" w:rsidRPr="00D40831" w:rsidRDefault="00D40831" w:rsidP="00D40831">
      <w:pPr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8"/>
          <w:lang w:eastAsia="ru-RU"/>
        </w:rPr>
        <w:t>- беседа «Отраслевое краеведение для дошкольников»;</w:t>
      </w:r>
    </w:p>
    <w:p w:rsidR="00D40831" w:rsidRPr="00D40831" w:rsidRDefault="00D40831" w:rsidP="00D40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8"/>
          <w:lang w:eastAsia="ru-RU"/>
        </w:rPr>
        <w:t>- тематический контроль в рамках подготовки к педсовету «Эффективность использования краеведческих знаний дошкольников в формировании представлений об окружающем мире».</w:t>
      </w:r>
    </w:p>
    <w:p w:rsidR="00D40831" w:rsidRPr="00D40831" w:rsidRDefault="00D40831" w:rsidP="00D40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8"/>
          <w:lang w:eastAsia="ru-RU"/>
        </w:rPr>
        <w:t>План данного </w:t>
      </w:r>
      <w:r w:rsidRPr="00D4083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тематического контроля включал</w:t>
      </w:r>
      <w:r w:rsidRPr="00D40831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D40831" w:rsidRPr="00D40831" w:rsidRDefault="00D40831" w:rsidP="00D40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8"/>
          <w:lang w:eastAsia="ru-RU"/>
        </w:rPr>
        <w:t>выяснить состояние работы по </w:t>
      </w:r>
      <w:r w:rsidRPr="00D4083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краеведению в </w:t>
      </w:r>
      <w:r w:rsidRPr="00D40831">
        <w:rPr>
          <w:rFonts w:ascii="Times New Roman" w:eastAsia="Times New Roman" w:hAnsi="Times New Roman" w:cs="Times New Roman"/>
          <w:sz w:val="24"/>
          <w:szCs w:val="28"/>
          <w:lang w:eastAsia="ru-RU"/>
        </w:rPr>
        <w:t>группах детского сада:</w:t>
      </w:r>
    </w:p>
    <w:p w:rsidR="00D40831" w:rsidRPr="00D40831" w:rsidRDefault="00D40831" w:rsidP="00D40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8"/>
          <w:lang w:eastAsia="ru-RU"/>
        </w:rPr>
        <w:t>- Направление работы.</w:t>
      </w:r>
    </w:p>
    <w:p w:rsidR="00D40831" w:rsidRPr="00D40831" w:rsidRDefault="00D40831" w:rsidP="00D40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8"/>
          <w:lang w:eastAsia="ru-RU"/>
        </w:rPr>
        <w:t>- Оценка создания условий:  наличие пособий, альбомов, дидактических игр.</w:t>
      </w:r>
    </w:p>
    <w:p w:rsidR="00D40831" w:rsidRPr="00D40831" w:rsidRDefault="00D40831" w:rsidP="00D40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8"/>
          <w:lang w:eastAsia="ru-RU"/>
        </w:rPr>
        <w:t>- Анализ оборудования патриотических уголков. </w:t>
      </w:r>
    </w:p>
    <w:p w:rsidR="00D40831" w:rsidRPr="00D40831" w:rsidRDefault="00D40831" w:rsidP="00D40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- Оценка планирования работы.</w:t>
      </w:r>
    </w:p>
    <w:p w:rsidR="00D40831" w:rsidRPr="00D40831" w:rsidRDefault="00D40831" w:rsidP="00D40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8"/>
          <w:lang w:eastAsia="ru-RU"/>
        </w:rPr>
        <w:t>- Работа с родителями Взаимодействие детского сада и родителей. Анализ наглядной информации для родителей в группе.</w:t>
      </w:r>
    </w:p>
    <w:p w:rsidR="00D40831" w:rsidRPr="00D40831" w:rsidRDefault="00D40831" w:rsidP="00D40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8"/>
          <w:lang w:eastAsia="ru-RU"/>
        </w:rPr>
        <w:t>По итогам контроля были сделаны следующие предложения и выводы:</w:t>
      </w:r>
    </w:p>
    <w:p w:rsidR="00D40831" w:rsidRPr="00D40831" w:rsidRDefault="00D40831" w:rsidP="00D40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D4083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Продолжить работу по данному направлению.</w:t>
      </w:r>
    </w:p>
    <w:p w:rsidR="00D40831" w:rsidRPr="00D40831" w:rsidRDefault="00D40831" w:rsidP="00D40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8"/>
          <w:lang w:eastAsia="ru-RU"/>
        </w:rPr>
        <w:t>• Составить перспективные планы в группах по ознакомлению дошкольников с родным городом.</w:t>
      </w:r>
    </w:p>
    <w:p w:rsidR="00D40831" w:rsidRPr="00D40831" w:rsidRDefault="00D40831" w:rsidP="00D40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8"/>
          <w:lang w:eastAsia="ru-RU"/>
        </w:rPr>
        <w:t>• Провести консультации для родителей со следующей </w:t>
      </w:r>
      <w:r w:rsidRPr="00D4083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тематикой</w:t>
      </w:r>
      <w:r w:rsidRPr="00D40831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D40831" w:rsidRPr="00D40831" w:rsidRDefault="00D40831" w:rsidP="00D40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8"/>
          <w:lang w:eastAsia="ru-RU"/>
        </w:rPr>
        <w:t>1. Какие достопримечательности на территории нашего города необходимо показать ребёнку-дошкольнику.</w:t>
      </w:r>
    </w:p>
    <w:p w:rsidR="00D40831" w:rsidRPr="00D40831" w:rsidRDefault="00D40831" w:rsidP="00D40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8"/>
          <w:lang w:eastAsia="ru-RU"/>
        </w:rPr>
        <w:t>2. Нужно ли посещать музей семьей.</w:t>
      </w:r>
    </w:p>
    <w:p w:rsidR="00D40831" w:rsidRPr="00D40831" w:rsidRDefault="00D40831" w:rsidP="00D40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8"/>
          <w:lang w:eastAsia="ru-RU"/>
        </w:rPr>
        <w:t>• Пополнить папку с символикой Урюпинска, </w:t>
      </w:r>
      <w:r w:rsidRPr="00D4083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материалы</w:t>
      </w:r>
      <w:r w:rsidRPr="00D40831">
        <w:rPr>
          <w:rFonts w:ascii="Times New Roman" w:eastAsia="Times New Roman" w:hAnsi="Times New Roman" w:cs="Times New Roman"/>
          <w:sz w:val="24"/>
          <w:szCs w:val="28"/>
          <w:lang w:eastAsia="ru-RU"/>
        </w:rPr>
        <w:t> о знаменитых людях адаптировать для детей, разнообразить дидактические игры.</w:t>
      </w:r>
    </w:p>
    <w:p w:rsidR="00D40831" w:rsidRPr="00D40831" w:rsidRDefault="00D40831" w:rsidP="00D40831">
      <w:pPr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8"/>
          <w:lang w:eastAsia="ru-RU"/>
        </w:rPr>
        <w:t>Вывод: использование краеведческих знаний в процессе ознакомления детей с окружающим не только пополняют багаж знаний дошкольников о родном крае, но и способствуют развитию интереса детей и родителей к родному городу.</w:t>
      </w:r>
    </w:p>
    <w:p w:rsidR="00D40831" w:rsidRPr="00D40831" w:rsidRDefault="00D40831" w:rsidP="00D40831">
      <w:pPr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D4083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Для воспитанников:</w:t>
      </w:r>
    </w:p>
    <w:p w:rsidR="00D40831" w:rsidRPr="00D40831" w:rsidRDefault="00D40831" w:rsidP="00D40831">
      <w:pPr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8"/>
          <w:lang w:eastAsia="ru-RU"/>
        </w:rPr>
        <w:t>- конкурс поделок: «Край родной, навек любимый»;</w:t>
      </w:r>
    </w:p>
    <w:p w:rsidR="00D40831" w:rsidRPr="00D40831" w:rsidRDefault="00D40831" w:rsidP="00D40831">
      <w:pPr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8"/>
          <w:lang w:eastAsia="ru-RU"/>
        </w:rPr>
        <w:t>- выставка рисунков «Ах, лето!»;</w:t>
      </w:r>
    </w:p>
    <w:p w:rsidR="00D40831" w:rsidRPr="00D40831" w:rsidRDefault="00D40831" w:rsidP="00D40831">
      <w:pPr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8"/>
          <w:lang w:eastAsia="ru-RU"/>
        </w:rPr>
        <w:t>- развлечения: «Осень – краса», «Зимние забавы», «Веснянка», «Пусть всегда буду я» с региональным уклоном.</w:t>
      </w:r>
    </w:p>
    <w:p w:rsidR="00D40831" w:rsidRPr="00D40831" w:rsidRDefault="00D40831" w:rsidP="00D40831">
      <w:pPr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В детском саду отводилось большое место проектной деятельности в рамках данного направления: </w:t>
      </w:r>
    </w:p>
    <w:p w:rsidR="00D40831" w:rsidRPr="00D40831" w:rsidRDefault="00D40831" w:rsidP="00D40831">
      <w:pPr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долгосрочные </w:t>
      </w:r>
      <w:proofErr w:type="spellStart"/>
      <w:r w:rsidRPr="00D40831">
        <w:rPr>
          <w:rFonts w:ascii="Times New Roman" w:eastAsia="Times New Roman" w:hAnsi="Times New Roman" w:cs="Times New Roman"/>
          <w:sz w:val="24"/>
          <w:szCs w:val="28"/>
          <w:lang w:eastAsia="ru-RU"/>
        </w:rPr>
        <w:t>общесадовые</w:t>
      </w:r>
      <w:proofErr w:type="spellEnd"/>
      <w:r w:rsidRPr="00D408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проекты: «Край родной, навек любимый!» (октябрь-май),</w:t>
      </w:r>
    </w:p>
    <w:p w:rsidR="00D40831" w:rsidRPr="00D40831" w:rsidRDefault="00D40831" w:rsidP="00D40831">
      <w:pPr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8"/>
          <w:lang w:eastAsia="ru-RU"/>
        </w:rPr>
        <w:t>«Я и моя семья» (сентябрь-май).</w:t>
      </w:r>
    </w:p>
    <w:p w:rsidR="00D40831" w:rsidRPr="00D40831" w:rsidRDefault="00D40831" w:rsidP="00D40831">
      <w:pPr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Краткосрочный </w:t>
      </w:r>
      <w:proofErr w:type="spellStart"/>
      <w:r w:rsidRPr="00D40831">
        <w:rPr>
          <w:rFonts w:ascii="Times New Roman" w:eastAsia="Times New Roman" w:hAnsi="Times New Roman" w:cs="Times New Roman"/>
          <w:sz w:val="24"/>
          <w:szCs w:val="28"/>
          <w:lang w:eastAsia="ru-RU"/>
        </w:rPr>
        <w:t>общесадовый</w:t>
      </w:r>
      <w:proofErr w:type="spellEnd"/>
      <w:r w:rsidRPr="00D408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проект: «Дети войны» (май 2017).</w:t>
      </w:r>
    </w:p>
    <w:p w:rsidR="00D40831" w:rsidRPr="00D40831" w:rsidRDefault="00D40831" w:rsidP="00D40831">
      <w:pPr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Проекты по группам: </w:t>
      </w:r>
    </w:p>
    <w:p w:rsidR="00D40831" w:rsidRPr="00D40831" w:rsidRDefault="00D40831" w:rsidP="00D40831">
      <w:pPr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8"/>
          <w:lang w:eastAsia="ru-RU"/>
        </w:rPr>
        <w:t>Младшая группа: «Традиции моей семьи»;</w:t>
      </w:r>
    </w:p>
    <w:p w:rsidR="00D40831" w:rsidRPr="00D40831" w:rsidRDefault="00D40831" w:rsidP="00D40831">
      <w:pPr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8"/>
          <w:lang w:eastAsia="ru-RU"/>
        </w:rPr>
        <w:t>Средняя группа: «Достопримечательности моего города» (познавательный);</w:t>
      </w:r>
    </w:p>
    <w:p w:rsidR="00D40831" w:rsidRPr="00D40831" w:rsidRDefault="00D40831" w:rsidP="00D40831">
      <w:pPr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«Герб моего города» (познавательно-творческий)</w:t>
      </w:r>
    </w:p>
    <w:p w:rsidR="00D40831" w:rsidRPr="00D40831" w:rsidRDefault="00D40831" w:rsidP="00D40831">
      <w:pPr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8"/>
          <w:lang w:eastAsia="ru-RU"/>
        </w:rPr>
        <w:t>Старшая группа: «Краеведение через сказку» (растения родного края);</w:t>
      </w:r>
    </w:p>
    <w:p w:rsidR="00D40831" w:rsidRPr="00D40831" w:rsidRDefault="00D40831" w:rsidP="00D40831">
      <w:pPr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«Познаем, играя» (география родного края (скверы))</w:t>
      </w:r>
    </w:p>
    <w:p w:rsidR="00D40831" w:rsidRPr="00D40831" w:rsidRDefault="00D40831" w:rsidP="00D40831">
      <w:pPr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Подготовительная группа: «Известные люди земли </w:t>
      </w:r>
      <w:proofErr w:type="spellStart"/>
      <w:r w:rsidRPr="00D40831">
        <w:rPr>
          <w:rFonts w:ascii="Times New Roman" w:eastAsia="Times New Roman" w:hAnsi="Times New Roman" w:cs="Times New Roman"/>
          <w:sz w:val="24"/>
          <w:szCs w:val="28"/>
          <w:lang w:eastAsia="ru-RU"/>
        </w:rPr>
        <w:t>Хоперской</w:t>
      </w:r>
      <w:proofErr w:type="spellEnd"/>
      <w:r w:rsidRPr="00D40831">
        <w:rPr>
          <w:rFonts w:ascii="Times New Roman" w:eastAsia="Times New Roman" w:hAnsi="Times New Roman" w:cs="Times New Roman"/>
          <w:sz w:val="24"/>
          <w:szCs w:val="28"/>
          <w:lang w:eastAsia="ru-RU"/>
        </w:rPr>
        <w:t>».</w:t>
      </w:r>
    </w:p>
    <w:p w:rsidR="00D40831" w:rsidRPr="00D40831" w:rsidRDefault="00D40831" w:rsidP="00D40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В  ходе работы по данному направлению воспитанники детского сада участвовали в конкурсах различных уровней: </w:t>
      </w:r>
      <w:proofErr w:type="spellStart"/>
      <w:r w:rsidRPr="00D40831">
        <w:rPr>
          <w:rFonts w:ascii="Times New Roman" w:eastAsia="Times New Roman" w:hAnsi="Times New Roman" w:cs="Times New Roman"/>
          <w:sz w:val="24"/>
          <w:szCs w:val="28"/>
          <w:lang w:eastAsia="ru-RU"/>
        </w:rPr>
        <w:t>междунарродные</w:t>
      </w:r>
      <w:proofErr w:type="spellEnd"/>
      <w:r w:rsidRPr="00D408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</w:t>
      </w: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конкурс «Зимняя сказка», «Моя семья»;</w:t>
      </w:r>
      <w:r w:rsidRPr="00D408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всероссийские - </w:t>
      </w: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конкурс «Великая Россия», муниципальные - «Птичья столовая», конкурс объемных поделок «Первоцвет», конкурс рисунков «Мой край родной, тобой любуюсь»</w:t>
      </w:r>
    </w:p>
    <w:p w:rsidR="00D40831" w:rsidRPr="00D40831" w:rsidRDefault="00D40831" w:rsidP="00D40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</w:t>
      </w:r>
      <w:proofErr w:type="gramEnd"/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заняли 19 первых мест, 3 третьих места.</w:t>
      </w:r>
    </w:p>
    <w:p w:rsidR="00D40831" w:rsidRPr="00D40831" w:rsidRDefault="00D40831" w:rsidP="00D40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proofErr w:type="gramStart"/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дети посещали краеведческий музей, музей Козы, картинную галерею, выставку художника Харламова А.А., участвовали в выставке детского рисунка «Наш земляк Илья Машков», для детей старшего дошкольного возраста была организована встреча с поэтами – земляками </w:t>
      </w:r>
      <w:proofErr w:type="spellStart"/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Затяминой</w:t>
      </w:r>
      <w:proofErr w:type="spellEnd"/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Т.Н. и </w:t>
      </w:r>
      <w:proofErr w:type="spellStart"/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Корабейниковой</w:t>
      </w:r>
      <w:proofErr w:type="spellEnd"/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Н.А., дети подготовительной группы разучили и исполнили на заключительном этапе проекта «Край родной, навек любимый» песню «У нас было на</w:t>
      </w:r>
      <w:proofErr w:type="gramEnd"/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Хопре</w:t>
      </w:r>
      <w:proofErr w:type="spellEnd"/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Урюпине городке…» с аранжировщиком этой песни Маркиной Н.П., которая рассказала о том, что в этом году юбилей этой песни.</w:t>
      </w:r>
      <w:r w:rsidRPr="00D40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Этой песни в 2017 году исполняется 30 лет. 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83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Педагоги тоже активно работали по данному направлению в течение года, собирая и систематизируя материал по истории и культуре родного города, создавая презентации для детей по данной теме, </w:t>
      </w:r>
      <w:proofErr w:type="spellStart"/>
      <w:r w:rsidRPr="00D40831">
        <w:rPr>
          <w:rFonts w:ascii="Times New Roman" w:eastAsia="Times New Roman" w:hAnsi="Times New Roman" w:cs="Times New Roman"/>
          <w:sz w:val="24"/>
          <w:szCs w:val="28"/>
          <w:lang w:eastAsia="ru-RU"/>
        </w:rPr>
        <w:t>учавствуя</w:t>
      </w:r>
      <w:proofErr w:type="spellEnd"/>
      <w:r w:rsidRPr="00D408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семинарах-практикумах, в конкурсах и </w:t>
      </w:r>
      <w:proofErr w:type="spellStart"/>
      <w:r w:rsidRPr="00D40831">
        <w:rPr>
          <w:rFonts w:ascii="Times New Roman" w:eastAsia="Times New Roman" w:hAnsi="Times New Roman" w:cs="Times New Roman"/>
          <w:sz w:val="24"/>
          <w:szCs w:val="28"/>
          <w:lang w:eastAsia="ru-RU"/>
        </w:rPr>
        <w:t>фесттивалях</w:t>
      </w:r>
      <w:proofErr w:type="spellEnd"/>
      <w:r w:rsidRPr="00D408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: </w:t>
      </w: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фестивале-ярмарке декоративно-прикладного творчества на </w:t>
      </w:r>
      <w:r w:rsidRPr="00D408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фестивале подсолнуха  «Цветок солнца – 2016», семинаре-практикуме «Биоразнообразие Волгоградской области». В международном конкурсе </w:t>
      </w:r>
      <w:proofErr w:type="spellStart"/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преезентаций</w:t>
      </w:r>
      <w:proofErr w:type="spellEnd"/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831">
        <w:rPr>
          <w:rFonts w:ascii="Times New Roman" w:eastAsia="Times New Roman" w:hAnsi="Times New Roman" w:cs="Times New Roman"/>
          <w:sz w:val="24"/>
          <w:szCs w:val="24"/>
        </w:rPr>
        <w:t xml:space="preserve">«Зимняя сказка» педагоги </w:t>
      </w:r>
      <w:proofErr w:type="spellStart"/>
      <w:r w:rsidRPr="00D40831">
        <w:rPr>
          <w:rFonts w:ascii="Times New Roman" w:eastAsia="Times New Roman" w:hAnsi="Times New Roman" w:cs="Times New Roman"/>
          <w:sz w:val="24"/>
          <w:szCs w:val="24"/>
        </w:rPr>
        <w:t>Кумскова</w:t>
      </w:r>
      <w:proofErr w:type="spellEnd"/>
      <w:r w:rsidRPr="00D40831">
        <w:rPr>
          <w:rFonts w:ascii="Times New Roman" w:eastAsia="Times New Roman" w:hAnsi="Times New Roman" w:cs="Times New Roman"/>
          <w:sz w:val="24"/>
          <w:szCs w:val="24"/>
        </w:rPr>
        <w:t xml:space="preserve"> И.В., представившая презентацию «Урюпинск зимой» и </w:t>
      </w:r>
      <w:proofErr w:type="spellStart"/>
      <w:r w:rsidRPr="00D40831">
        <w:rPr>
          <w:rFonts w:ascii="Times New Roman" w:eastAsia="Times New Roman" w:hAnsi="Times New Roman" w:cs="Times New Roman"/>
          <w:sz w:val="24"/>
          <w:szCs w:val="24"/>
        </w:rPr>
        <w:t>Манушкина</w:t>
      </w:r>
      <w:proofErr w:type="spellEnd"/>
      <w:r w:rsidRPr="00D40831">
        <w:rPr>
          <w:rFonts w:ascii="Times New Roman" w:eastAsia="Times New Roman" w:hAnsi="Times New Roman" w:cs="Times New Roman"/>
          <w:sz w:val="24"/>
          <w:szCs w:val="24"/>
        </w:rPr>
        <w:t xml:space="preserve"> Н.С. с презентацией «Природа  родного края зимой» стали победителями. В </w:t>
      </w:r>
      <w:r w:rsidRPr="00D40831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D40831">
        <w:rPr>
          <w:rFonts w:ascii="Times New Roman" w:eastAsia="Times New Roman" w:hAnsi="Times New Roman" w:cs="Times New Roman"/>
          <w:sz w:val="24"/>
          <w:szCs w:val="24"/>
        </w:rPr>
        <w:t xml:space="preserve"> всероссийский конкурсе профессионального мастерства воспитателей и педагогов дошкольных образовательных учреждений «Современный детский сад – 2017» педагоги МБДОУ  </w:t>
      </w:r>
      <w:proofErr w:type="spellStart"/>
      <w:r w:rsidRPr="00D40831">
        <w:rPr>
          <w:rFonts w:ascii="Times New Roman" w:eastAsia="Times New Roman" w:hAnsi="Times New Roman" w:cs="Times New Roman"/>
          <w:sz w:val="24"/>
          <w:szCs w:val="24"/>
        </w:rPr>
        <w:t>Манушкина</w:t>
      </w:r>
      <w:proofErr w:type="spellEnd"/>
      <w:r w:rsidRPr="00D40831">
        <w:rPr>
          <w:rFonts w:ascii="Times New Roman" w:eastAsia="Times New Roman" w:hAnsi="Times New Roman" w:cs="Times New Roman"/>
          <w:sz w:val="24"/>
          <w:szCs w:val="24"/>
        </w:rPr>
        <w:t xml:space="preserve"> Н.С., </w:t>
      </w:r>
      <w:proofErr w:type="spellStart"/>
      <w:r w:rsidRPr="00D40831">
        <w:rPr>
          <w:rFonts w:ascii="Times New Roman" w:eastAsia="Times New Roman" w:hAnsi="Times New Roman" w:cs="Times New Roman"/>
          <w:sz w:val="24"/>
          <w:szCs w:val="24"/>
        </w:rPr>
        <w:t>Сивогривова</w:t>
      </w:r>
      <w:proofErr w:type="spellEnd"/>
      <w:r w:rsidRPr="00D40831">
        <w:rPr>
          <w:rFonts w:ascii="Times New Roman" w:eastAsia="Times New Roman" w:hAnsi="Times New Roman" w:cs="Times New Roman"/>
          <w:sz w:val="24"/>
          <w:szCs w:val="24"/>
        </w:rPr>
        <w:t xml:space="preserve"> О.П., </w:t>
      </w:r>
      <w:proofErr w:type="spellStart"/>
      <w:r w:rsidRPr="00D40831">
        <w:rPr>
          <w:rFonts w:ascii="Times New Roman" w:eastAsia="Times New Roman" w:hAnsi="Times New Roman" w:cs="Times New Roman"/>
          <w:sz w:val="24"/>
          <w:szCs w:val="24"/>
        </w:rPr>
        <w:t>Локтионова</w:t>
      </w:r>
      <w:proofErr w:type="spellEnd"/>
      <w:r w:rsidRPr="00D40831">
        <w:rPr>
          <w:rFonts w:ascii="Times New Roman" w:eastAsia="Times New Roman" w:hAnsi="Times New Roman" w:cs="Times New Roman"/>
          <w:sz w:val="24"/>
          <w:szCs w:val="24"/>
        </w:rPr>
        <w:t xml:space="preserve"> Н.Л. стали лауреатами. Темы конкурсных материалов, представленных на данный конкурс: «Презентация на тему: Что может герб нам рассказать (о гербе Урюпинска);  </w:t>
      </w:r>
      <w:proofErr w:type="spellStart"/>
      <w:r w:rsidRPr="00D40831">
        <w:rPr>
          <w:rFonts w:ascii="Times New Roman" w:eastAsia="Times New Roman" w:hAnsi="Times New Roman" w:cs="Times New Roman"/>
          <w:sz w:val="24"/>
          <w:szCs w:val="24"/>
        </w:rPr>
        <w:t>Манушкиной</w:t>
      </w:r>
      <w:proofErr w:type="spellEnd"/>
      <w:r w:rsidRPr="00D40831">
        <w:rPr>
          <w:rFonts w:ascii="Times New Roman" w:eastAsia="Times New Roman" w:hAnsi="Times New Roman" w:cs="Times New Roman"/>
          <w:sz w:val="24"/>
          <w:szCs w:val="24"/>
        </w:rPr>
        <w:t xml:space="preserve"> Н.С., «Краеведение для дошкольников: идеи и практика» </w:t>
      </w:r>
      <w:proofErr w:type="spellStart"/>
      <w:r w:rsidRPr="00D40831">
        <w:rPr>
          <w:rFonts w:ascii="Times New Roman" w:eastAsia="Times New Roman" w:hAnsi="Times New Roman" w:cs="Times New Roman"/>
          <w:sz w:val="24"/>
          <w:szCs w:val="24"/>
        </w:rPr>
        <w:t>Локтионовой</w:t>
      </w:r>
      <w:proofErr w:type="spellEnd"/>
      <w:r w:rsidRPr="00D40831">
        <w:rPr>
          <w:rFonts w:ascii="Times New Roman" w:eastAsia="Times New Roman" w:hAnsi="Times New Roman" w:cs="Times New Roman"/>
          <w:sz w:val="24"/>
          <w:szCs w:val="24"/>
        </w:rPr>
        <w:t xml:space="preserve"> Н.Л., «Формирование у детей дошкольного возраста знаний о лекарственных и ядовитых растениях родного края посредством сказок» </w:t>
      </w:r>
      <w:proofErr w:type="spellStart"/>
      <w:r w:rsidRPr="00D40831">
        <w:rPr>
          <w:rFonts w:ascii="Times New Roman" w:eastAsia="Times New Roman" w:hAnsi="Times New Roman" w:cs="Times New Roman"/>
          <w:sz w:val="24"/>
          <w:szCs w:val="24"/>
        </w:rPr>
        <w:t>Сивогривовой</w:t>
      </w:r>
      <w:proofErr w:type="spellEnd"/>
      <w:r w:rsidRPr="00D40831">
        <w:rPr>
          <w:rFonts w:ascii="Times New Roman" w:eastAsia="Times New Roman" w:hAnsi="Times New Roman" w:cs="Times New Roman"/>
          <w:sz w:val="24"/>
          <w:szCs w:val="24"/>
        </w:rPr>
        <w:t xml:space="preserve"> О.П. Воспитатель </w:t>
      </w:r>
      <w:proofErr w:type="spellStart"/>
      <w:r w:rsidRPr="00D40831">
        <w:rPr>
          <w:rFonts w:ascii="Times New Roman" w:eastAsia="Times New Roman" w:hAnsi="Times New Roman" w:cs="Times New Roman"/>
          <w:sz w:val="24"/>
          <w:szCs w:val="24"/>
        </w:rPr>
        <w:t>Кумскова</w:t>
      </w:r>
      <w:proofErr w:type="spellEnd"/>
      <w:r w:rsidRPr="00D40831">
        <w:rPr>
          <w:rFonts w:ascii="Times New Roman" w:eastAsia="Times New Roman" w:hAnsi="Times New Roman" w:cs="Times New Roman"/>
          <w:sz w:val="24"/>
          <w:szCs w:val="24"/>
        </w:rPr>
        <w:t xml:space="preserve"> И.В. опубликовала статью во всероссийском альманахе «Культура. Образование. Наука» на тему: «Формирование краеведческих знаний у старших дошкольников в игровой деятельности».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831">
        <w:rPr>
          <w:rFonts w:ascii="Times New Roman" w:eastAsia="Times New Roman" w:hAnsi="Times New Roman" w:cs="Times New Roman"/>
          <w:sz w:val="24"/>
          <w:szCs w:val="24"/>
        </w:rPr>
        <w:tab/>
        <w:t xml:space="preserve">На базе </w:t>
      </w:r>
      <w:proofErr w:type="gramStart"/>
      <w:r w:rsidRPr="00D40831">
        <w:rPr>
          <w:rFonts w:ascii="Times New Roman" w:eastAsia="Times New Roman" w:hAnsi="Times New Roman" w:cs="Times New Roman"/>
          <w:sz w:val="24"/>
          <w:szCs w:val="24"/>
        </w:rPr>
        <w:t>детского</w:t>
      </w:r>
      <w:proofErr w:type="gramEnd"/>
      <w:r w:rsidRPr="00D40831">
        <w:rPr>
          <w:rFonts w:ascii="Times New Roman" w:eastAsia="Times New Roman" w:hAnsi="Times New Roman" w:cs="Times New Roman"/>
          <w:sz w:val="24"/>
          <w:szCs w:val="24"/>
        </w:rPr>
        <w:t xml:space="preserve"> сад педагогами ДОУ был подготовлен и проведен городской семинар-практикум по теме: «Краеведение для дошкольников: идеи и практика в соответствии с ФГОС».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D40831">
        <w:rPr>
          <w:rFonts w:ascii="Times New Roman" w:eastAsia="Times New Roman" w:hAnsi="Times New Roman" w:cs="Times New Roman"/>
          <w:sz w:val="24"/>
          <w:szCs w:val="24"/>
        </w:rPr>
        <w:tab/>
        <w:t xml:space="preserve">Педагоги ДОУ </w:t>
      </w:r>
      <w:proofErr w:type="spellStart"/>
      <w:r w:rsidRPr="00D40831">
        <w:rPr>
          <w:rFonts w:ascii="Times New Roman" w:eastAsia="Times New Roman" w:hAnsi="Times New Roman" w:cs="Times New Roman"/>
          <w:sz w:val="24"/>
          <w:szCs w:val="24"/>
        </w:rPr>
        <w:t>Кумскова</w:t>
      </w:r>
      <w:proofErr w:type="spellEnd"/>
      <w:r w:rsidRPr="00D40831">
        <w:rPr>
          <w:rFonts w:ascii="Times New Roman" w:eastAsia="Times New Roman" w:hAnsi="Times New Roman" w:cs="Times New Roman"/>
          <w:sz w:val="24"/>
          <w:szCs w:val="24"/>
        </w:rPr>
        <w:t xml:space="preserve"> И.В. и </w:t>
      </w:r>
      <w:proofErr w:type="spellStart"/>
      <w:r w:rsidRPr="00D40831">
        <w:rPr>
          <w:rFonts w:ascii="Times New Roman" w:eastAsia="Times New Roman" w:hAnsi="Times New Roman" w:cs="Times New Roman"/>
          <w:sz w:val="24"/>
          <w:szCs w:val="24"/>
        </w:rPr>
        <w:t>Сивогривова</w:t>
      </w:r>
      <w:proofErr w:type="spellEnd"/>
      <w:r w:rsidRPr="00D40831">
        <w:rPr>
          <w:rFonts w:ascii="Times New Roman" w:eastAsia="Times New Roman" w:hAnsi="Times New Roman" w:cs="Times New Roman"/>
          <w:sz w:val="24"/>
          <w:szCs w:val="24"/>
        </w:rPr>
        <w:t xml:space="preserve"> О.П. поделились своим педагогическим опытом с педагогами города в процессе работы городской школы передового педагогического опыта. Тема педагогического опыта </w:t>
      </w:r>
      <w:proofErr w:type="spellStart"/>
      <w:r w:rsidRPr="00D40831">
        <w:rPr>
          <w:rFonts w:ascii="Times New Roman" w:eastAsia="Times New Roman" w:hAnsi="Times New Roman" w:cs="Times New Roman"/>
          <w:sz w:val="24"/>
          <w:szCs w:val="24"/>
        </w:rPr>
        <w:t>Сивогривовой</w:t>
      </w:r>
      <w:proofErr w:type="spellEnd"/>
      <w:r w:rsidRPr="00D40831">
        <w:rPr>
          <w:rFonts w:ascii="Times New Roman" w:eastAsia="Times New Roman" w:hAnsi="Times New Roman" w:cs="Times New Roman"/>
          <w:sz w:val="24"/>
          <w:szCs w:val="24"/>
        </w:rPr>
        <w:t xml:space="preserve"> О.П.: </w:t>
      </w:r>
      <w:r w:rsidRPr="00D40831">
        <w:rPr>
          <w:rFonts w:ascii="Times New Roman" w:hAnsi="Times New Roman" w:cs="Times New Roman"/>
          <w:sz w:val="24"/>
          <w:szCs w:val="28"/>
        </w:rPr>
        <w:t xml:space="preserve">«Формирование краеведческих знаний детей дошкольного возраста через знакомство с лекарственными и ядовитыми растениями родного края посредством сказок и игр», тема опыта </w:t>
      </w:r>
      <w:proofErr w:type="spellStart"/>
      <w:r w:rsidRPr="00D40831">
        <w:rPr>
          <w:rFonts w:ascii="Times New Roman" w:hAnsi="Times New Roman" w:cs="Times New Roman"/>
          <w:sz w:val="24"/>
          <w:szCs w:val="28"/>
        </w:rPr>
        <w:t>Кумсковой</w:t>
      </w:r>
      <w:proofErr w:type="spellEnd"/>
      <w:r w:rsidRPr="00D40831">
        <w:rPr>
          <w:rFonts w:ascii="Times New Roman" w:hAnsi="Times New Roman" w:cs="Times New Roman"/>
          <w:sz w:val="24"/>
          <w:szCs w:val="28"/>
        </w:rPr>
        <w:t xml:space="preserve"> И.В.: «Формирование краеведческих знаний  детей дошкольного возраста посредством игр и ИКТ».</w:t>
      </w:r>
    </w:p>
    <w:p w:rsidR="00D40831" w:rsidRPr="00D40831" w:rsidRDefault="00D40831" w:rsidP="00D408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ab/>
        <w:t xml:space="preserve">В процессе работы с родителями воспитанников по данной теме в рамках проектной деятельности выяснилось, что изучение истории родного края занимает особое место в семейном воспитании. Многие родители знают и применяют в воспитании детей основы краеведения, молодые родители с удовольствием включаются в творческо-познавательный процесс, направленный на изучение истории, традиций, биоразнообразия родного края. Всё это  способствуют развитию интереса детей и привитию любви к своей малой родине не только подрастающему поколению, но и взрослым. </w:t>
      </w:r>
    </w:p>
    <w:p w:rsidR="00D40831" w:rsidRPr="00D40831" w:rsidRDefault="00D40831" w:rsidP="00D408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ab/>
        <w:t xml:space="preserve">Для решения </w:t>
      </w:r>
      <w:r w:rsidRPr="00D40831">
        <w:rPr>
          <w:rFonts w:ascii="Times New Roman" w:eastAsia="Calibri" w:hAnsi="Times New Roman" w:cs="Times New Roman"/>
          <w:b/>
          <w:sz w:val="24"/>
          <w:szCs w:val="24"/>
        </w:rPr>
        <w:t>годовой задачи «П</w:t>
      </w:r>
      <w:r w:rsidRPr="00D40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овысить профессиональное мастерство педагогов ДОУ по обеспечению речевого развития дошкольников, с целью повышения качества образовательной деятельности</w:t>
      </w:r>
      <w:r w:rsidRPr="00D40831">
        <w:rPr>
          <w:rFonts w:ascii="Times New Roman" w:eastAsia="Calibri" w:hAnsi="Times New Roman" w:cs="Times New Roman"/>
          <w:b/>
          <w:sz w:val="24"/>
          <w:szCs w:val="24"/>
        </w:rPr>
        <w:t xml:space="preserve">»  </w:t>
      </w:r>
      <w:r w:rsidRPr="00D40831">
        <w:rPr>
          <w:rFonts w:ascii="Times New Roman" w:eastAsia="Calibri" w:hAnsi="Times New Roman" w:cs="Times New Roman"/>
          <w:sz w:val="24"/>
          <w:szCs w:val="24"/>
        </w:rPr>
        <w:t xml:space="preserve">был  проведен педагогический совет на тему: «Особенности современных форм, методов работы по развитию речи </w:t>
      </w:r>
      <w:proofErr w:type="spellStart"/>
      <w:r w:rsidRPr="00D40831">
        <w:rPr>
          <w:rFonts w:ascii="Times New Roman" w:eastAsia="Calibri" w:hAnsi="Times New Roman" w:cs="Times New Roman"/>
          <w:sz w:val="24"/>
          <w:szCs w:val="24"/>
        </w:rPr>
        <w:t>дошкольнов</w:t>
      </w:r>
      <w:proofErr w:type="spellEnd"/>
      <w:r w:rsidRPr="00D40831">
        <w:rPr>
          <w:rFonts w:ascii="Times New Roman" w:eastAsia="Calibri" w:hAnsi="Times New Roman" w:cs="Times New Roman"/>
          <w:sz w:val="24"/>
          <w:szCs w:val="24"/>
        </w:rPr>
        <w:t xml:space="preserve">».  Выполнение решений педсовета: </w:t>
      </w: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создавать в ДОУ условия для развития речи детей: - пополнить группы дидактическими играми по развитию речи; - оформить стенды (</w:t>
      </w:r>
      <w:proofErr w:type="spellStart"/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папаки</w:t>
      </w:r>
      <w:proofErr w:type="spellEnd"/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-передвижки)  для родителей «Развитие связной речи дошкольника»; - использовать в практике работы модели и схемы по развитию связной речи дошкольников. Отражать в календарных планах </w:t>
      </w: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индивидуальную работу по развитию связной речи детей. Для повышения уровня развития связной речи использовать эффективные формы работы.   </w:t>
      </w:r>
    </w:p>
    <w:p w:rsidR="00D40831" w:rsidRPr="00D40831" w:rsidRDefault="00D40831" w:rsidP="00D40831">
      <w:p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>В рамках решения данной задачи также проведены:</w:t>
      </w:r>
    </w:p>
    <w:p w:rsidR="00D40831" w:rsidRPr="00D40831" w:rsidRDefault="00D40831" w:rsidP="00D408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 xml:space="preserve">- консультации для родителей: «Обучение пересказу», «Роль учителя-логопеда в создании </w:t>
      </w:r>
      <w:proofErr w:type="spellStart"/>
      <w:r w:rsidRPr="00D40831">
        <w:rPr>
          <w:rFonts w:ascii="Times New Roman" w:eastAsia="Calibri" w:hAnsi="Times New Roman" w:cs="Times New Roman"/>
          <w:sz w:val="24"/>
          <w:szCs w:val="24"/>
        </w:rPr>
        <w:t>здоровьесберегающей</w:t>
      </w:r>
      <w:proofErr w:type="spellEnd"/>
      <w:r w:rsidRPr="00D40831">
        <w:rPr>
          <w:rFonts w:ascii="Times New Roman" w:eastAsia="Calibri" w:hAnsi="Times New Roman" w:cs="Times New Roman"/>
          <w:sz w:val="24"/>
          <w:szCs w:val="24"/>
        </w:rPr>
        <w:t xml:space="preserve"> среды», «Признаки благополучного (неблагополучного) развития речи у ребенка», «детские вопросы и как на них отвечать»;</w:t>
      </w:r>
    </w:p>
    <w:p w:rsidR="00D40831" w:rsidRPr="00D40831" w:rsidRDefault="00D40831" w:rsidP="00D408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>- памятка для родителей детей, имеющих различные речевые нарушения»;</w:t>
      </w:r>
    </w:p>
    <w:p w:rsidR="00D40831" w:rsidRPr="00D40831" w:rsidRDefault="00D40831" w:rsidP="00D408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>- родительские собрания на тему: «Развиваем речь ребенка»;</w:t>
      </w:r>
    </w:p>
    <w:p w:rsidR="00D40831" w:rsidRPr="00D40831" w:rsidRDefault="00D40831" w:rsidP="00D408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>- День открытых дверей;</w:t>
      </w:r>
    </w:p>
    <w:p w:rsidR="00D40831" w:rsidRPr="00D40831" w:rsidRDefault="00D40831" w:rsidP="00D408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D40831">
        <w:rPr>
          <w:rFonts w:ascii="Times New Roman" w:eastAsia="Calibri" w:hAnsi="Times New Roman" w:cs="Times New Roman"/>
          <w:sz w:val="24"/>
          <w:szCs w:val="24"/>
        </w:rPr>
        <w:t>откратые</w:t>
      </w:r>
      <w:proofErr w:type="spellEnd"/>
      <w:r w:rsidRPr="00D40831">
        <w:rPr>
          <w:rFonts w:ascii="Times New Roman" w:eastAsia="Calibri" w:hAnsi="Times New Roman" w:cs="Times New Roman"/>
          <w:sz w:val="24"/>
          <w:szCs w:val="24"/>
        </w:rPr>
        <w:t xml:space="preserve"> занятия по развитию речи и обучению грамоте по группам;</w:t>
      </w:r>
    </w:p>
    <w:p w:rsidR="00D40831" w:rsidRPr="00D40831" w:rsidRDefault="00D40831" w:rsidP="00D408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>- семинар для педагогов ДОУ: «Развитие речи детей дошкольного возраста;</w:t>
      </w:r>
    </w:p>
    <w:p w:rsidR="00D40831" w:rsidRPr="00D40831" w:rsidRDefault="00D40831" w:rsidP="00D408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>- мастер-класс «Звуковая культура речи для детей дошкольного возраста»;</w:t>
      </w:r>
    </w:p>
    <w:p w:rsidR="00D40831" w:rsidRPr="00D40831" w:rsidRDefault="00D40831" w:rsidP="00D408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>- консультации для педагогов: «Воспитание звуковой культуры речи у детей дошкольного возраста», «учим стихи – развиваем память»;</w:t>
      </w:r>
    </w:p>
    <w:p w:rsidR="00D40831" w:rsidRPr="00D40831" w:rsidRDefault="00D40831" w:rsidP="00D408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 xml:space="preserve">- тематический контроль «Особенности современных форм и методов работы в ДОУ по развитию речи дошкольников: «Использование на занятиях по развитию речи и обучению грамоте разнообразных методов и приемов». </w:t>
      </w:r>
    </w:p>
    <w:p w:rsidR="00D40831" w:rsidRPr="00D40831" w:rsidRDefault="00D40831" w:rsidP="00D40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Тематическая проверка осуществлялась по следующим направлениям: </w:t>
      </w:r>
    </w:p>
    <w:p w:rsidR="00D40831" w:rsidRPr="00D40831" w:rsidRDefault="00D40831" w:rsidP="00960EA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8"/>
          <w:lang w:eastAsia="ru-RU"/>
        </w:rPr>
        <w:t>Оценка подготовки занятий по развитию речи;</w:t>
      </w:r>
    </w:p>
    <w:p w:rsidR="00D40831" w:rsidRPr="00D40831" w:rsidRDefault="00D40831" w:rsidP="00960EA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8"/>
          <w:lang w:eastAsia="ru-RU"/>
        </w:rPr>
        <w:t>Оценка использования педагогом на занятиях разнообразных методов и приемов;</w:t>
      </w:r>
    </w:p>
    <w:p w:rsidR="00D40831" w:rsidRPr="00D40831" w:rsidRDefault="00D40831" w:rsidP="00960EA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8"/>
          <w:lang w:eastAsia="ru-RU"/>
        </w:rPr>
        <w:t>Оценка планирования работы по развитию речи и обучению грамоте.</w:t>
      </w:r>
    </w:p>
    <w:p w:rsidR="00D40831" w:rsidRPr="00D40831" w:rsidRDefault="00D40831" w:rsidP="00D408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>Результаты контроля показали, что в группах созданы оптимальные условия для развития речевой активности детей в процессе непосредственно образовательной деятельности. Воспитатели используют в педагогической деятельности различные методы и приемы, развивают речевые умения детей.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Работа по овладению детьми  необходимыми навыками и умениями в процессе «Речевого  развития» показала следующие результаты:</w:t>
      </w: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40831" w:rsidRPr="00D40831" w:rsidRDefault="00D40831" w:rsidP="00D40831">
      <w:pPr>
        <w:rPr>
          <w:rFonts w:ascii="Times New Roman" w:hAnsi="Times New Roman" w:cs="Times New Roman"/>
          <w:sz w:val="28"/>
          <w:szCs w:val="24"/>
        </w:rPr>
      </w:pPr>
    </w:p>
    <w:p w:rsidR="00D40831" w:rsidRPr="00D40831" w:rsidRDefault="00D40831" w:rsidP="00D40831">
      <w:pPr>
        <w:rPr>
          <w:rFonts w:ascii="Times New Roman" w:hAnsi="Times New Roman" w:cs="Times New Roman"/>
          <w:sz w:val="28"/>
          <w:szCs w:val="24"/>
        </w:rPr>
      </w:pPr>
    </w:p>
    <w:p w:rsidR="00D40831" w:rsidRPr="00D40831" w:rsidRDefault="00D40831" w:rsidP="00D40831">
      <w:pPr>
        <w:rPr>
          <w:rFonts w:ascii="Times New Roman" w:hAnsi="Times New Roman" w:cs="Times New Roman"/>
          <w:sz w:val="28"/>
          <w:szCs w:val="24"/>
        </w:rPr>
      </w:pPr>
    </w:p>
    <w:p w:rsidR="00D40831" w:rsidRPr="00D40831" w:rsidRDefault="00D40831" w:rsidP="00D40831">
      <w:pPr>
        <w:rPr>
          <w:rFonts w:ascii="Times New Roman" w:hAnsi="Times New Roman" w:cs="Times New Roman"/>
          <w:sz w:val="28"/>
          <w:szCs w:val="24"/>
        </w:rPr>
      </w:pPr>
      <w:r w:rsidRPr="00D40831">
        <w:rPr>
          <w:rFonts w:ascii="Times New Roman" w:hAnsi="Times New Roman" w:cs="Times New Roman"/>
          <w:sz w:val="28"/>
          <w:szCs w:val="24"/>
        </w:rPr>
        <w:t>Образовательная область: «Речевое развитие»</w:t>
      </w:r>
    </w:p>
    <w:p w:rsidR="00D40831" w:rsidRPr="00D40831" w:rsidRDefault="00D40831" w:rsidP="00D40831">
      <w:pPr>
        <w:rPr>
          <w:rFonts w:ascii="Times New Roman" w:hAnsi="Times New Roman" w:cs="Times New Roman"/>
          <w:sz w:val="28"/>
          <w:szCs w:val="24"/>
        </w:rPr>
      </w:pPr>
      <w:r w:rsidRPr="00D4083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D408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2685E1" wp14:editId="04EAED98">
            <wp:extent cx="3822357" cy="1334530"/>
            <wp:effectExtent l="0" t="0" r="26035" b="1841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40831" w:rsidRPr="00D40831" w:rsidRDefault="00D40831" w:rsidP="00D40831">
      <w:pPr>
        <w:rPr>
          <w:rFonts w:ascii="Times New Roman" w:hAnsi="Times New Roman" w:cs="Times New Roman"/>
          <w:sz w:val="28"/>
          <w:szCs w:val="28"/>
        </w:rPr>
      </w:pPr>
    </w:p>
    <w:p w:rsidR="00D40831" w:rsidRPr="00D40831" w:rsidRDefault="00D40831" w:rsidP="00D4083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D40831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ab/>
        <w:t xml:space="preserve">В детском саду работает учитель-логопед. Отчетные данные работы учителя-логопеда за прошедший учебный год показали хорошие результаты. </w:t>
      </w:r>
    </w:p>
    <w:p w:rsidR="00D40831" w:rsidRPr="00D40831" w:rsidRDefault="00D40831" w:rsidP="00D408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Цель логопедической работы: </w:t>
      </w: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условий, способствующих воспитанию развития детей, в коррекции и компенсации  их дефекта.</w:t>
      </w:r>
    </w:p>
    <w:p w:rsidR="00D40831" w:rsidRPr="00D40831" w:rsidRDefault="00D40831" w:rsidP="00D408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задачи:</w:t>
      </w:r>
    </w:p>
    <w:p w:rsidR="00D40831" w:rsidRPr="00D40831" w:rsidRDefault="00D40831" w:rsidP="00D408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1)Выявить детей старшего дошкольного возраста, нуждающихся в логопедической помощи.</w:t>
      </w:r>
    </w:p>
    <w:p w:rsidR="00D40831" w:rsidRPr="00D40831" w:rsidRDefault="00D40831" w:rsidP="00D408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2)Определить уровень и характер нарушений.</w:t>
      </w:r>
    </w:p>
    <w:p w:rsidR="00D40831" w:rsidRPr="00D40831" w:rsidRDefault="00D40831" w:rsidP="00D408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3)Разработать направление и содержание помощи каждому ребенку.</w:t>
      </w:r>
    </w:p>
    <w:p w:rsidR="00D40831" w:rsidRPr="00D40831" w:rsidRDefault="00D40831" w:rsidP="00D408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Вовлечь педагогов ДОУ и родителей в коррекционно – педагогический процесс.</w:t>
      </w:r>
    </w:p>
    <w:p w:rsidR="00D40831" w:rsidRPr="00D40831" w:rsidRDefault="00D40831" w:rsidP="00D4083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Результат:</w:t>
      </w:r>
    </w:p>
    <w:p w:rsidR="00D40831" w:rsidRPr="00D40831" w:rsidRDefault="00D40831" w:rsidP="00D408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Итоговая  диагностика в конце учебного года (май) для контроля эффективности коррекционно - логопедической работы выявила положительную динамику в развитии. </w:t>
      </w:r>
    </w:p>
    <w:tbl>
      <w:tblPr>
        <w:tblpPr w:leftFromText="180" w:rightFromText="180" w:vertAnchor="text" w:horzAnchor="margin" w:tblpY="293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6783"/>
        <w:gridCol w:w="2520"/>
      </w:tblGrid>
      <w:tr w:rsidR="00D40831" w:rsidRPr="00D40831" w:rsidTr="003A4D2D">
        <w:trPr>
          <w:trHeight w:val="703"/>
        </w:trPr>
        <w:tc>
          <w:tcPr>
            <w:tcW w:w="705" w:type="dxa"/>
            <w:vAlign w:val="center"/>
          </w:tcPr>
          <w:p w:rsidR="00D40831" w:rsidRPr="00D40831" w:rsidRDefault="00D40831" w:rsidP="00D408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408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408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783" w:type="dxa"/>
          </w:tcPr>
          <w:p w:rsidR="00D40831" w:rsidRPr="00D40831" w:rsidRDefault="00D40831" w:rsidP="00D408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520" w:type="dxa"/>
          </w:tcPr>
          <w:p w:rsidR="00D40831" w:rsidRPr="00D40831" w:rsidRDefault="00D40831" w:rsidP="00D408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</w:tr>
      <w:tr w:rsidR="00D40831" w:rsidRPr="00D40831" w:rsidTr="003A4D2D">
        <w:trPr>
          <w:trHeight w:val="2289"/>
        </w:trPr>
        <w:tc>
          <w:tcPr>
            <w:tcW w:w="705" w:type="dxa"/>
            <w:vMerge w:val="restart"/>
            <w:vAlign w:val="center"/>
          </w:tcPr>
          <w:p w:rsidR="00D40831" w:rsidRPr="00D40831" w:rsidRDefault="00D40831" w:rsidP="00D40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83" w:type="dxa"/>
            <w:vAlign w:val="center"/>
          </w:tcPr>
          <w:p w:rsidR="00D40831" w:rsidRPr="00D40831" w:rsidRDefault="00D40831" w:rsidP="00D40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Общее количество   </w:t>
            </w:r>
          </w:p>
          <w:p w:rsidR="00D40831" w:rsidRPr="00D40831" w:rsidRDefault="00D40831" w:rsidP="00D40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- обследованных детей (5-7 лет)</w:t>
            </w:r>
          </w:p>
          <w:p w:rsidR="00D40831" w:rsidRPr="00D40831" w:rsidRDefault="00D40831" w:rsidP="00D40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- речь в норме</w:t>
            </w:r>
          </w:p>
          <w:p w:rsidR="00D40831" w:rsidRPr="00D40831" w:rsidRDefault="00D40831" w:rsidP="00D40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- с нарушениями речи</w:t>
            </w:r>
          </w:p>
          <w:p w:rsidR="00D40831" w:rsidRPr="00D40831" w:rsidRDefault="00D40831" w:rsidP="00D40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зачислено на </w:t>
            </w:r>
            <w:proofErr w:type="spellStart"/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логопункт</w:t>
            </w:r>
            <w:proofErr w:type="spellEnd"/>
          </w:p>
        </w:tc>
        <w:tc>
          <w:tcPr>
            <w:tcW w:w="2520" w:type="dxa"/>
            <w:vAlign w:val="bottom"/>
          </w:tcPr>
          <w:p w:rsidR="00D40831" w:rsidRPr="00D40831" w:rsidRDefault="00D40831" w:rsidP="00D40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  <w:p w:rsidR="00D40831" w:rsidRPr="00D40831" w:rsidRDefault="00D40831" w:rsidP="00D40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D40831" w:rsidRPr="00D40831" w:rsidRDefault="00D40831" w:rsidP="00D40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  <w:p w:rsidR="00D40831" w:rsidRPr="00D40831" w:rsidRDefault="00D40831" w:rsidP="00D40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D40831" w:rsidRPr="00D40831" w:rsidTr="003A4D2D">
        <w:tc>
          <w:tcPr>
            <w:tcW w:w="705" w:type="dxa"/>
            <w:vMerge/>
            <w:vAlign w:val="center"/>
          </w:tcPr>
          <w:p w:rsidR="00D40831" w:rsidRPr="00D40831" w:rsidRDefault="00D40831" w:rsidP="00D40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3" w:type="dxa"/>
            <w:vAlign w:val="center"/>
          </w:tcPr>
          <w:p w:rsidR="00D40831" w:rsidRPr="00D40831" w:rsidRDefault="00D40831" w:rsidP="00D40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ОНР</w:t>
            </w:r>
          </w:p>
          <w:p w:rsidR="00D40831" w:rsidRPr="00D40831" w:rsidRDefault="00D40831" w:rsidP="00D40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Выявлено/принято</w:t>
            </w:r>
          </w:p>
        </w:tc>
        <w:tc>
          <w:tcPr>
            <w:tcW w:w="2520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43"/>
              <w:gridCol w:w="1145"/>
            </w:tblGrid>
            <w:tr w:rsidR="00D40831" w:rsidRPr="00D40831" w:rsidTr="003A4D2D">
              <w:trPr>
                <w:trHeight w:val="285"/>
              </w:trPr>
              <w:tc>
                <w:tcPr>
                  <w:tcW w:w="1143" w:type="dxa"/>
                </w:tcPr>
                <w:p w:rsidR="00D40831" w:rsidRPr="00D40831" w:rsidRDefault="00D40831" w:rsidP="009B5484">
                  <w:pPr>
                    <w:framePr w:hSpace="180" w:wrap="around" w:vAnchor="text" w:hAnchor="margin" w:y="29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4083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1</w:t>
                  </w:r>
                </w:p>
              </w:tc>
              <w:tc>
                <w:tcPr>
                  <w:tcW w:w="1145" w:type="dxa"/>
                </w:tcPr>
                <w:p w:rsidR="00D40831" w:rsidRPr="00D40831" w:rsidRDefault="00D40831" w:rsidP="009B5484">
                  <w:pPr>
                    <w:framePr w:hSpace="180" w:wrap="around" w:vAnchor="text" w:hAnchor="margin" w:y="29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4083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1 </w:t>
                  </w:r>
                </w:p>
              </w:tc>
            </w:tr>
          </w:tbl>
          <w:p w:rsidR="00D40831" w:rsidRPr="00D40831" w:rsidRDefault="00D40831" w:rsidP="00D40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0831" w:rsidRPr="00D40831" w:rsidTr="003A4D2D">
        <w:tc>
          <w:tcPr>
            <w:tcW w:w="705" w:type="dxa"/>
            <w:vMerge/>
            <w:vAlign w:val="center"/>
          </w:tcPr>
          <w:p w:rsidR="00D40831" w:rsidRPr="00D40831" w:rsidRDefault="00D40831" w:rsidP="00D40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3" w:type="dxa"/>
            <w:vAlign w:val="center"/>
          </w:tcPr>
          <w:p w:rsidR="00D40831" w:rsidRPr="00D40831" w:rsidRDefault="00D40831" w:rsidP="00D40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ФФНР (стертая форма дизартрии)</w:t>
            </w:r>
          </w:p>
          <w:p w:rsidR="00D40831" w:rsidRPr="00D40831" w:rsidRDefault="00D40831" w:rsidP="00D40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Выявлено/принято</w:t>
            </w:r>
          </w:p>
        </w:tc>
        <w:tc>
          <w:tcPr>
            <w:tcW w:w="2520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43"/>
              <w:gridCol w:w="1145"/>
            </w:tblGrid>
            <w:tr w:rsidR="00D40831" w:rsidRPr="00D40831" w:rsidTr="003A4D2D">
              <w:trPr>
                <w:trHeight w:val="285"/>
              </w:trPr>
              <w:tc>
                <w:tcPr>
                  <w:tcW w:w="1143" w:type="dxa"/>
                </w:tcPr>
                <w:p w:rsidR="00D40831" w:rsidRPr="00D40831" w:rsidRDefault="00D40831" w:rsidP="009B5484">
                  <w:pPr>
                    <w:framePr w:hSpace="180" w:wrap="around" w:vAnchor="text" w:hAnchor="margin" w:y="29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4083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45" w:type="dxa"/>
                </w:tcPr>
                <w:p w:rsidR="00D40831" w:rsidRPr="00D40831" w:rsidRDefault="00D40831" w:rsidP="009B5484">
                  <w:pPr>
                    <w:framePr w:hSpace="180" w:wrap="around" w:vAnchor="text" w:hAnchor="margin" w:y="29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4083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D40831" w:rsidRPr="00D40831" w:rsidRDefault="00D40831" w:rsidP="00D40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0831" w:rsidRPr="00D40831" w:rsidTr="003A4D2D">
        <w:tc>
          <w:tcPr>
            <w:tcW w:w="705" w:type="dxa"/>
            <w:vMerge/>
            <w:vAlign w:val="center"/>
          </w:tcPr>
          <w:p w:rsidR="00D40831" w:rsidRPr="00D40831" w:rsidRDefault="00D40831" w:rsidP="00D40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3" w:type="dxa"/>
            <w:vAlign w:val="center"/>
          </w:tcPr>
          <w:p w:rsidR="00D40831" w:rsidRPr="00D40831" w:rsidRDefault="00D40831" w:rsidP="00D40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ФФНР</w:t>
            </w:r>
          </w:p>
          <w:p w:rsidR="00D40831" w:rsidRPr="00D40831" w:rsidRDefault="00D40831" w:rsidP="00D40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Выявлено/принято</w:t>
            </w:r>
          </w:p>
        </w:tc>
        <w:tc>
          <w:tcPr>
            <w:tcW w:w="2520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43"/>
              <w:gridCol w:w="1145"/>
            </w:tblGrid>
            <w:tr w:rsidR="00D40831" w:rsidRPr="00D40831" w:rsidTr="003A4D2D">
              <w:trPr>
                <w:trHeight w:val="285"/>
              </w:trPr>
              <w:tc>
                <w:tcPr>
                  <w:tcW w:w="1143" w:type="dxa"/>
                </w:tcPr>
                <w:p w:rsidR="00D40831" w:rsidRPr="00D40831" w:rsidRDefault="00D40831" w:rsidP="009B5484">
                  <w:pPr>
                    <w:framePr w:hSpace="180" w:wrap="around" w:vAnchor="text" w:hAnchor="margin" w:y="29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4083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45" w:type="dxa"/>
                </w:tcPr>
                <w:p w:rsidR="00D40831" w:rsidRPr="00D40831" w:rsidRDefault="00D40831" w:rsidP="009B5484">
                  <w:pPr>
                    <w:framePr w:hSpace="180" w:wrap="around" w:vAnchor="text" w:hAnchor="margin" w:y="29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4083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D40831" w:rsidRPr="00D40831" w:rsidRDefault="00D40831" w:rsidP="00D40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0831" w:rsidRPr="00D40831" w:rsidTr="003A4D2D">
        <w:tc>
          <w:tcPr>
            <w:tcW w:w="705" w:type="dxa"/>
            <w:vMerge/>
            <w:vAlign w:val="center"/>
          </w:tcPr>
          <w:p w:rsidR="00D40831" w:rsidRPr="00D40831" w:rsidRDefault="00D40831" w:rsidP="00D40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3" w:type="dxa"/>
            <w:vAlign w:val="center"/>
          </w:tcPr>
          <w:p w:rsidR="00D40831" w:rsidRPr="00D40831" w:rsidRDefault="00D40831" w:rsidP="00D40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ФНР</w:t>
            </w:r>
          </w:p>
          <w:p w:rsidR="00D40831" w:rsidRPr="00D40831" w:rsidRDefault="00D40831" w:rsidP="00D40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Выявлено/принято</w:t>
            </w:r>
          </w:p>
        </w:tc>
        <w:tc>
          <w:tcPr>
            <w:tcW w:w="2520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43"/>
              <w:gridCol w:w="1145"/>
            </w:tblGrid>
            <w:tr w:rsidR="00D40831" w:rsidRPr="00D40831" w:rsidTr="003A4D2D">
              <w:trPr>
                <w:trHeight w:val="285"/>
              </w:trPr>
              <w:tc>
                <w:tcPr>
                  <w:tcW w:w="1143" w:type="dxa"/>
                </w:tcPr>
                <w:p w:rsidR="00D40831" w:rsidRPr="00D40831" w:rsidRDefault="00D40831" w:rsidP="009B5484">
                  <w:pPr>
                    <w:framePr w:hSpace="180" w:wrap="around" w:vAnchor="text" w:hAnchor="margin" w:y="29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4083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145" w:type="dxa"/>
                </w:tcPr>
                <w:p w:rsidR="00D40831" w:rsidRPr="00D40831" w:rsidRDefault="00D40831" w:rsidP="009B5484">
                  <w:pPr>
                    <w:framePr w:hSpace="180" w:wrap="around" w:vAnchor="text" w:hAnchor="margin" w:y="29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4083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</w:tr>
          </w:tbl>
          <w:p w:rsidR="00D40831" w:rsidRPr="00D40831" w:rsidRDefault="00D40831" w:rsidP="00D40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0831" w:rsidRPr="00D40831" w:rsidTr="003A4D2D">
        <w:tc>
          <w:tcPr>
            <w:tcW w:w="705" w:type="dxa"/>
            <w:vMerge w:val="restart"/>
            <w:vAlign w:val="center"/>
          </w:tcPr>
          <w:p w:rsidR="00D40831" w:rsidRPr="00D40831" w:rsidRDefault="00D40831" w:rsidP="00D40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83" w:type="dxa"/>
            <w:vAlign w:val="center"/>
          </w:tcPr>
          <w:p w:rsidR="00D40831" w:rsidRPr="00D40831" w:rsidRDefault="00D40831" w:rsidP="00D40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Выпущенные</w:t>
            </w:r>
          </w:p>
        </w:tc>
        <w:tc>
          <w:tcPr>
            <w:tcW w:w="2520" w:type="dxa"/>
            <w:vAlign w:val="center"/>
          </w:tcPr>
          <w:p w:rsidR="00D40831" w:rsidRPr="00D40831" w:rsidRDefault="00D40831" w:rsidP="00D40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D40831" w:rsidRPr="00D40831" w:rsidTr="003A4D2D">
        <w:tc>
          <w:tcPr>
            <w:tcW w:w="705" w:type="dxa"/>
            <w:vMerge/>
            <w:vAlign w:val="center"/>
          </w:tcPr>
          <w:p w:rsidR="00D40831" w:rsidRPr="00D40831" w:rsidRDefault="00D40831" w:rsidP="00D40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3" w:type="dxa"/>
            <w:vAlign w:val="center"/>
          </w:tcPr>
          <w:p w:rsidR="00D40831" w:rsidRPr="00D40831" w:rsidRDefault="00D40831" w:rsidP="00D40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С нормативной речью</w:t>
            </w:r>
          </w:p>
        </w:tc>
        <w:tc>
          <w:tcPr>
            <w:tcW w:w="2520" w:type="dxa"/>
            <w:vAlign w:val="center"/>
          </w:tcPr>
          <w:p w:rsidR="00D40831" w:rsidRPr="00D40831" w:rsidRDefault="00D40831" w:rsidP="00D40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D40831" w:rsidRPr="00D40831" w:rsidTr="003A4D2D">
        <w:tc>
          <w:tcPr>
            <w:tcW w:w="705" w:type="dxa"/>
            <w:vMerge/>
            <w:vAlign w:val="center"/>
          </w:tcPr>
          <w:p w:rsidR="00D40831" w:rsidRPr="00D40831" w:rsidRDefault="00D40831" w:rsidP="00D40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3" w:type="dxa"/>
            <w:vAlign w:val="center"/>
          </w:tcPr>
          <w:p w:rsidR="00D40831" w:rsidRPr="00D40831" w:rsidRDefault="00D40831" w:rsidP="00D40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Со значительными улучшениями</w:t>
            </w:r>
          </w:p>
        </w:tc>
        <w:tc>
          <w:tcPr>
            <w:tcW w:w="2520" w:type="dxa"/>
            <w:vAlign w:val="center"/>
          </w:tcPr>
          <w:p w:rsidR="00D40831" w:rsidRPr="00D40831" w:rsidRDefault="00D40831" w:rsidP="00D40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D40831" w:rsidRPr="00D40831" w:rsidTr="003A4D2D">
        <w:trPr>
          <w:trHeight w:val="1443"/>
        </w:trPr>
        <w:tc>
          <w:tcPr>
            <w:tcW w:w="705" w:type="dxa"/>
            <w:vMerge/>
            <w:vAlign w:val="center"/>
          </w:tcPr>
          <w:p w:rsidR="00D40831" w:rsidRPr="00D40831" w:rsidRDefault="00D40831" w:rsidP="00D40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3" w:type="dxa"/>
            <w:vAlign w:val="center"/>
          </w:tcPr>
          <w:p w:rsidR="00D40831" w:rsidRPr="00D40831" w:rsidRDefault="00D40831" w:rsidP="00D40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Без улучшений</w:t>
            </w:r>
          </w:p>
        </w:tc>
        <w:tc>
          <w:tcPr>
            <w:tcW w:w="2520" w:type="dxa"/>
            <w:vAlign w:val="center"/>
          </w:tcPr>
          <w:p w:rsidR="00D40831" w:rsidRPr="00D40831" w:rsidRDefault="00D40831" w:rsidP="00D40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D40831" w:rsidRPr="00D40831" w:rsidRDefault="00D40831" w:rsidP="00D40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D408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 причине сложного речевого нарушения стертая форма дизартрии</w:t>
            </w: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D40831" w:rsidRPr="00D40831" w:rsidTr="003A4D2D">
        <w:tc>
          <w:tcPr>
            <w:tcW w:w="705" w:type="dxa"/>
            <w:vMerge w:val="restart"/>
            <w:vAlign w:val="center"/>
          </w:tcPr>
          <w:p w:rsidR="00D40831" w:rsidRPr="00D40831" w:rsidRDefault="00D40831" w:rsidP="00D40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783" w:type="dxa"/>
            <w:vAlign w:val="center"/>
          </w:tcPr>
          <w:p w:rsidR="00D40831" w:rsidRPr="00D40831" w:rsidRDefault="00D40831" w:rsidP="00D40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Рекомендовано направить в массовую школу</w:t>
            </w:r>
          </w:p>
        </w:tc>
        <w:tc>
          <w:tcPr>
            <w:tcW w:w="2520" w:type="dxa"/>
            <w:vAlign w:val="center"/>
          </w:tcPr>
          <w:p w:rsidR="00D40831" w:rsidRPr="00D40831" w:rsidRDefault="00D40831" w:rsidP="00D40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D40831" w:rsidRPr="00D40831" w:rsidTr="003A4D2D">
        <w:tc>
          <w:tcPr>
            <w:tcW w:w="705" w:type="dxa"/>
            <w:vMerge/>
            <w:vAlign w:val="center"/>
          </w:tcPr>
          <w:p w:rsidR="00D40831" w:rsidRPr="00D40831" w:rsidRDefault="00D40831" w:rsidP="00D40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3" w:type="dxa"/>
            <w:vAlign w:val="center"/>
          </w:tcPr>
          <w:p w:rsidR="00D40831" w:rsidRPr="00D40831" w:rsidRDefault="00D40831" w:rsidP="00D40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массовую школу с обязательным посещением </w:t>
            </w:r>
            <w:proofErr w:type="spellStart"/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логопункта</w:t>
            </w:r>
            <w:proofErr w:type="spellEnd"/>
          </w:p>
        </w:tc>
        <w:tc>
          <w:tcPr>
            <w:tcW w:w="2520" w:type="dxa"/>
            <w:vAlign w:val="center"/>
          </w:tcPr>
          <w:p w:rsidR="00D40831" w:rsidRPr="00D40831" w:rsidRDefault="00D40831" w:rsidP="00D40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D40831" w:rsidRPr="00D40831" w:rsidTr="003A4D2D">
        <w:tc>
          <w:tcPr>
            <w:tcW w:w="705" w:type="dxa"/>
            <w:vMerge/>
            <w:vAlign w:val="center"/>
          </w:tcPr>
          <w:p w:rsidR="00D40831" w:rsidRPr="00D40831" w:rsidRDefault="00D40831" w:rsidP="00D40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3" w:type="dxa"/>
            <w:vAlign w:val="center"/>
          </w:tcPr>
          <w:p w:rsidR="00D40831" w:rsidRPr="00D40831" w:rsidRDefault="00D40831" w:rsidP="00D40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В речевую школу</w:t>
            </w:r>
          </w:p>
        </w:tc>
        <w:tc>
          <w:tcPr>
            <w:tcW w:w="2520" w:type="dxa"/>
            <w:vAlign w:val="center"/>
          </w:tcPr>
          <w:p w:rsidR="00D40831" w:rsidRPr="00D40831" w:rsidRDefault="00D40831" w:rsidP="00D40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40831" w:rsidRPr="00D40831" w:rsidTr="003A4D2D">
        <w:tc>
          <w:tcPr>
            <w:tcW w:w="705" w:type="dxa"/>
            <w:vAlign w:val="center"/>
          </w:tcPr>
          <w:p w:rsidR="00D40831" w:rsidRPr="00D40831" w:rsidRDefault="00D40831" w:rsidP="00D40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83" w:type="dxa"/>
            <w:vAlign w:val="center"/>
          </w:tcPr>
          <w:p w:rsidR="00D40831" w:rsidRPr="00D40831" w:rsidRDefault="00D40831" w:rsidP="00D40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Остались на повторный курс</w:t>
            </w:r>
          </w:p>
        </w:tc>
        <w:tc>
          <w:tcPr>
            <w:tcW w:w="2520" w:type="dxa"/>
            <w:vAlign w:val="center"/>
          </w:tcPr>
          <w:p w:rsidR="00D40831" w:rsidRPr="00D40831" w:rsidRDefault="00D40831" w:rsidP="00D40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40831" w:rsidRPr="00D40831" w:rsidTr="003A4D2D">
        <w:tc>
          <w:tcPr>
            <w:tcW w:w="705" w:type="dxa"/>
            <w:vAlign w:val="center"/>
          </w:tcPr>
          <w:p w:rsidR="00D40831" w:rsidRPr="00D40831" w:rsidRDefault="00D40831" w:rsidP="00D40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783" w:type="dxa"/>
            <w:vAlign w:val="center"/>
          </w:tcPr>
          <w:p w:rsidR="00D40831" w:rsidRPr="00D40831" w:rsidRDefault="00D40831" w:rsidP="00D40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Выбыли в течение года</w:t>
            </w:r>
          </w:p>
        </w:tc>
        <w:tc>
          <w:tcPr>
            <w:tcW w:w="2520" w:type="dxa"/>
            <w:vAlign w:val="center"/>
          </w:tcPr>
          <w:p w:rsidR="00D40831" w:rsidRPr="00D40831" w:rsidRDefault="00D40831" w:rsidP="00D40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D40831" w:rsidRPr="00D40831" w:rsidRDefault="00D40831" w:rsidP="00D4083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 xml:space="preserve">При решении </w:t>
      </w:r>
      <w:r w:rsidRPr="00D40831">
        <w:rPr>
          <w:rFonts w:ascii="Times New Roman" w:eastAsia="Calibri" w:hAnsi="Times New Roman" w:cs="Times New Roman"/>
          <w:b/>
          <w:sz w:val="24"/>
          <w:szCs w:val="24"/>
        </w:rPr>
        <w:t>третьей годовой задачи «</w:t>
      </w:r>
      <w:r w:rsidRPr="00D40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Продолжать работу по повышению уровня профессиональной </w:t>
      </w:r>
      <w:proofErr w:type="spellStart"/>
      <w:r w:rsidRPr="00D40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компитентности</w:t>
      </w:r>
      <w:proofErr w:type="spellEnd"/>
      <w:r w:rsidRPr="00D40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педагогов путем дальнейшей реализации в практике ФГОС </w:t>
      </w:r>
      <w:proofErr w:type="gramStart"/>
      <w:r w:rsidRPr="00D40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</w:t>
      </w:r>
      <w:proofErr w:type="gramEnd"/>
      <w:r w:rsidRPr="00D40831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D40831">
        <w:rPr>
          <w:rFonts w:ascii="Times New Roman" w:eastAsia="Calibri" w:hAnsi="Times New Roman" w:cs="Times New Roman"/>
          <w:sz w:val="24"/>
          <w:szCs w:val="24"/>
        </w:rPr>
        <w:t xml:space="preserve"> стояла главная цель: продолжать накапливать опыт и реализовывать в педагогической деятельности ДОУ работу в соответствии с требованиями ФГОС ДО. Учиться </w:t>
      </w:r>
      <w:proofErr w:type="gramStart"/>
      <w:r w:rsidRPr="00D40831">
        <w:rPr>
          <w:rFonts w:ascii="Times New Roman" w:eastAsia="Calibri" w:hAnsi="Times New Roman" w:cs="Times New Roman"/>
          <w:sz w:val="24"/>
          <w:szCs w:val="24"/>
        </w:rPr>
        <w:t>правильно</w:t>
      </w:r>
      <w:proofErr w:type="gramEnd"/>
      <w:r w:rsidRPr="00D40831">
        <w:rPr>
          <w:rFonts w:ascii="Times New Roman" w:eastAsia="Calibri" w:hAnsi="Times New Roman" w:cs="Times New Roman"/>
          <w:sz w:val="24"/>
          <w:szCs w:val="24"/>
        </w:rPr>
        <w:t xml:space="preserve"> оформлять календарные и тематические планы по разным возрастным группам в соответствии с ФГОС, разрабатывать тематические программы по группам. Проводить мониторинг результативности образовательной деятельности в детском саду по картам, разработанным в соответствии с ФГОС. Продолжать создавать в ДОУ условия для работы по ФГОС </w:t>
      </w:r>
      <w:proofErr w:type="gramStart"/>
      <w:r w:rsidRPr="00D40831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D4083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gramStart"/>
      <w:r w:rsidRPr="00D40831">
        <w:rPr>
          <w:rFonts w:ascii="Times New Roman" w:eastAsia="Calibri" w:hAnsi="Times New Roman" w:cs="Times New Roman"/>
          <w:sz w:val="24"/>
          <w:szCs w:val="24"/>
        </w:rPr>
        <w:t>приобретение</w:t>
      </w:r>
      <w:proofErr w:type="gramEnd"/>
      <w:r w:rsidRPr="00D40831">
        <w:rPr>
          <w:rFonts w:ascii="Times New Roman" w:eastAsia="Calibri" w:hAnsi="Times New Roman" w:cs="Times New Roman"/>
          <w:sz w:val="24"/>
          <w:szCs w:val="24"/>
        </w:rPr>
        <w:t xml:space="preserve"> пособий, методической литературы, организация пространственной среды. Важным условием реализации системы работы в условиях ФГОС является осуществление проектной деятельности и правильная организация кратковременных и долгосрочных проектов, совместная целенаправленная работа с семьями воспитанников и социумом.</w:t>
      </w:r>
    </w:p>
    <w:p w:rsidR="00D40831" w:rsidRPr="00D40831" w:rsidRDefault="00D40831" w:rsidP="00D4083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0831" w:rsidRPr="00D40831" w:rsidRDefault="00D40831" w:rsidP="00D40831">
      <w:p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spellStart"/>
      <w:r w:rsidRPr="00D40831">
        <w:rPr>
          <w:rFonts w:ascii="Times New Roman" w:eastAsia="Calibri" w:hAnsi="Times New Roman" w:cs="Times New Roman"/>
          <w:sz w:val="24"/>
          <w:szCs w:val="24"/>
        </w:rPr>
        <w:t>поцессе</w:t>
      </w:r>
      <w:proofErr w:type="spellEnd"/>
      <w:r w:rsidRPr="00D40831">
        <w:rPr>
          <w:rFonts w:ascii="Times New Roman" w:eastAsia="Calibri" w:hAnsi="Times New Roman" w:cs="Times New Roman"/>
          <w:sz w:val="24"/>
          <w:szCs w:val="24"/>
        </w:rPr>
        <w:t xml:space="preserve"> работы по решению задачи были проведены:</w:t>
      </w:r>
    </w:p>
    <w:p w:rsidR="00D40831" w:rsidRPr="00D40831" w:rsidRDefault="00D40831" w:rsidP="00D40831">
      <w:p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 xml:space="preserve">- кратковременные и долгосрочные, групповые и </w:t>
      </w:r>
      <w:proofErr w:type="spellStart"/>
      <w:r w:rsidRPr="00D40831">
        <w:rPr>
          <w:rFonts w:ascii="Times New Roman" w:eastAsia="Calibri" w:hAnsi="Times New Roman" w:cs="Times New Roman"/>
          <w:sz w:val="24"/>
          <w:szCs w:val="24"/>
        </w:rPr>
        <w:t>общесадовые</w:t>
      </w:r>
      <w:proofErr w:type="spellEnd"/>
      <w:r w:rsidRPr="00D40831">
        <w:rPr>
          <w:rFonts w:ascii="Times New Roman" w:eastAsia="Calibri" w:hAnsi="Times New Roman" w:cs="Times New Roman"/>
          <w:sz w:val="24"/>
          <w:szCs w:val="24"/>
        </w:rPr>
        <w:t xml:space="preserve"> проекты (см. анализ задачи №1);</w:t>
      </w:r>
    </w:p>
    <w:p w:rsidR="00D40831" w:rsidRPr="00D40831" w:rsidRDefault="00D40831" w:rsidP="00D40831">
      <w:p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>- семинары для педагогов «Проектная деятельность в ДОУ»; «ИКТ в воспитательно-образовательном процессе ДОУ»;</w:t>
      </w:r>
    </w:p>
    <w:p w:rsidR="00D40831" w:rsidRPr="00D40831" w:rsidRDefault="00D40831" w:rsidP="00D4083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 xml:space="preserve">- консультация для педагогов «Использование ИКТ в работе воспитателя ДОУ»; «Принципы календарно-тематического планирования воспитательно-образовательной работы в соответствии с ФГОС», «Современные образовательные технологии в ДОУ», «Что такое диагностика воспитанности», «Формы осуществления </w:t>
      </w:r>
      <w:proofErr w:type="spellStart"/>
      <w:r w:rsidRPr="00D40831">
        <w:rPr>
          <w:rFonts w:ascii="Times New Roman" w:eastAsia="Calibri" w:hAnsi="Times New Roman" w:cs="Times New Roman"/>
          <w:sz w:val="24"/>
          <w:szCs w:val="24"/>
        </w:rPr>
        <w:t>приемственности</w:t>
      </w:r>
      <w:proofErr w:type="spellEnd"/>
      <w:r w:rsidRPr="00D40831">
        <w:rPr>
          <w:rFonts w:ascii="Times New Roman" w:eastAsia="Calibri" w:hAnsi="Times New Roman" w:cs="Times New Roman"/>
          <w:sz w:val="24"/>
          <w:szCs w:val="24"/>
        </w:rPr>
        <w:t>», «Тематическое планирование воспитательно-образовательной работы с детьми в соответствии с ФГОС»;</w:t>
      </w:r>
    </w:p>
    <w:p w:rsidR="00D40831" w:rsidRPr="00D40831" w:rsidRDefault="00D40831" w:rsidP="00D4083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>- оперативный контроль по теме: состояние документации педагогов по группам (2 раза в год) показал, что</w:t>
      </w:r>
      <w:r w:rsidRPr="00D40831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D40831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в</w:t>
      </w: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оспитатели МБДОУ «Детский сад № 3 «Колобок» осуществляет педагогическую деятельность в соответствии с  Уставом, Образовательной программой учреждения. </w:t>
      </w: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Воспитательно-образовательный процесс выстроен на основе грамотного сочетания общеобразовательной программы «От рождения до школы»</w:t>
      </w:r>
      <w:r w:rsidRPr="00D408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>и ряда парциальных программ и педагогических технологий. Учитывается  контингент воспитанников, их возрастные и индивидуальные особенности, социальный заказ родителей.</w:t>
      </w:r>
    </w:p>
    <w:p w:rsidR="00D40831" w:rsidRPr="00D40831" w:rsidRDefault="00D40831" w:rsidP="00D4083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ab/>
        <w:t xml:space="preserve">Вся проведенная работа способствовала дальнейшему полноценному развитию детско-взрослого коллектива и инициативы родителей. </w:t>
      </w:r>
      <w:proofErr w:type="gramStart"/>
      <w:r w:rsidRPr="00D40831">
        <w:rPr>
          <w:rFonts w:ascii="Times New Roman" w:eastAsia="Calibri" w:hAnsi="Times New Roman" w:cs="Times New Roman"/>
          <w:sz w:val="24"/>
          <w:szCs w:val="24"/>
        </w:rPr>
        <w:t>Были созданы необходимые условия  для систематической и комплексной (с привлечением родителей) работы по развитию познавательно-творческих способностей у детей дошкольного возраста во всех возрастных группах в процессе работы над проектами.</w:t>
      </w:r>
      <w:proofErr w:type="gramEnd"/>
      <w:r w:rsidRPr="00D40831">
        <w:rPr>
          <w:rFonts w:ascii="Times New Roman" w:eastAsia="Calibri" w:hAnsi="Times New Roman" w:cs="Times New Roman"/>
          <w:sz w:val="24"/>
          <w:szCs w:val="24"/>
        </w:rPr>
        <w:t xml:space="preserve">  Обновлены, пополнены и переоборудованы основные центры по группам, приобретены новые дидактические пособия, а также необходимая  методическая литература.  </w:t>
      </w:r>
    </w:p>
    <w:p w:rsidR="00D40831" w:rsidRPr="00D40831" w:rsidRDefault="00D40831" w:rsidP="00D4083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</w:p>
    <w:p w:rsidR="00D40831" w:rsidRPr="00D40831" w:rsidRDefault="00D40831" w:rsidP="00D4083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D408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2.3. АНАЛИЗ КАЧЕСТВА РЕАЛИЗАЦИИ ОБРАЗОВАТЕЛЬНОЙ ПРОГРАММЫ</w:t>
      </w:r>
    </w:p>
    <w:p w:rsidR="00D40831" w:rsidRPr="00D40831" w:rsidRDefault="00D40831" w:rsidP="00D4083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D40831" w:rsidRPr="00D40831" w:rsidRDefault="00D40831" w:rsidP="00D4083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40831">
        <w:rPr>
          <w:rFonts w:ascii="Times New Roman" w:eastAsia="Calibri" w:hAnsi="Times New Roman" w:cs="Times New Roman"/>
          <w:b/>
          <w:sz w:val="24"/>
          <w:szCs w:val="24"/>
        </w:rPr>
        <w:t>Программное обеспечение МБДОУ</w:t>
      </w:r>
    </w:p>
    <w:p w:rsidR="00D40831" w:rsidRPr="00D40831" w:rsidRDefault="00D40831" w:rsidP="00D40831">
      <w:pPr>
        <w:tabs>
          <w:tab w:val="left" w:pos="9923"/>
        </w:tabs>
        <w:ind w:right="141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 xml:space="preserve">         Содержание образовательного процесса выстроено  в соответствии </w:t>
      </w:r>
      <w:r w:rsidRPr="00D40831">
        <w:rPr>
          <w:rFonts w:ascii="Times New Roman" w:eastAsia="Calibri" w:hAnsi="Times New Roman" w:cs="Times New Roman"/>
          <w:bCs/>
          <w:sz w:val="24"/>
          <w:szCs w:val="24"/>
        </w:rPr>
        <w:t>с</w:t>
      </w:r>
      <w:r w:rsidRPr="00D40831">
        <w:rPr>
          <w:rFonts w:ascii="Times New Roman" w:eastAsia="Calibri" w:hAnsi="Times New Roman" w:cs="Times New Roman"/>
          <w:sz w:val="24"/>
          <w:szCs w:val="24"/>
        </w:rPr>
        <w:t xml:space="preserve">  программой дошкольного образования «От рождения до школы»</w:t>
      </w:r>
      <w:r w:rsidRPr="00D4083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D40831">
        <w:rPr>
          <w:rFonts w:ascii="Times New Roman" w:eastAsia="Calibri" w:hAnsi="Times New Roman" w:cs="Times New Roman"/>
          <w:sz w:val="24"/>
          <w:szCs w:val="24"/>
        </w:rPr>
        <w:t>и парциальными программами:</w:t>
      </w:r>
      <w:r w:rsidRPr="00D4083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D4083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«Театр - Творчество - Дети » Н.Ф. Сорокина, </w:t>
      </w:r>
      <w:proofErr w:type="spellStart"/>
      <w:r w:rsidRPr="00D40831">
        <w:rPr>
          <w:rFonts w:ascii="Times New Roman" w:eastAsia="Calibri" w:hAnsi="Times New Roman" w:cs="Times New Roman"/>
          <w:bCs/>
          <w:iCs/>
          <w:sz w:val="24"/>
          <w:szCs w:val="24"/>
        </w:rPr>
        <w:t>Л.Г.Миланович</w:t>
      </w:r>
      <w:proofErr w:type="spellEnd"/>
      <w:r w:rsidRPr="00D4083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, «Цветные ладошки» И.А. Лыковой - программа художественно-эстетического развития детей 2-7 лет, «Умные пальчики» И.А. Лыковой – конструирование в детском саду.  </w:t>
      </w:r>
    </w:p>
    <w:p w:rsidR="00D40831" w:rsidRPr="00D40831" w:rsidRDefault="00D40831" w:rsidP="00D40831">
      <w:pPr>
        <w:ind w:right="141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D40831">
        <w:rPr>
          <w:rFonts w:ascii="Times New Roman" w:eastAsia="Calibri" w:hAnsi="Times New Roman" w:cs="Times New Roman"/>
          <w:bCs/>
          <w:sz w:val="24"/>
          <w:szCs w:val="24"/>
        </w:rPr>
        <w:tab/>
        <w:t>Основным приоритетным направлением воспитательно-образовательной работы  образовательного учреждения является осуществление деятельности по художественно-эстетическому и познавательному развитию детей.</w:t>
      </w:r>
    </w:p>
    <w:p w:rsidR="00D40831" w:rsidRPr="00D40831" w:rsidRDefault="00D40831" w:rsidP="00D40831">
      <w:pPr>
        <w:ind w:right="14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ab/>
        <w:t>МБДОУ «Детский сад  № 3 «Колобок» осуществляет дополнительное образование детей по</w:t>
      </w:r>
      <w:r w:rsidRPr="00D40831">
        <w:rPr>
          <w:rFonts w:ascii="Times New Roman" w:eastAsia="Calibri" w:hAnsi="Times New Roman" w:cs="Times New Roman"/>
          <w:bCs/>
          <w:sz w:val="24"/>
          <w:szCs w:val="24"/>
        </w:rPr>
        <w:t xml:space="preserve"> художественно-эстетическому и познавательному развитию детей в процессе работы кружков</w:t>
      </w:r>
      <w:r w:rsidRPr="00D4083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40831" w:rsidRPr="00D40831" w:rsidRDefault="00D40831" w:rsidP="00960EA7">
      <w:pPr>
        <w:numPr>
          <w:ilvl w:val="0"/>
          <w:numId w:val="12"/>
        </w:numPr>
        <w:ind w:right="141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D40831">
        <w:rPr>
          <w:rFonts w:ascii="Times New Roman" w:eastAsia="Calibri" w:hAnsi="Times New Roman" w:cs="Times New Roman"/>
          <w:bCs/>
          <w:sz w:val="24"/>
          <w:szCs w:val="24"/>
        </w:rPr>
        <w:t>«Край родной, навек любимый» - средняя группа</w:t>
      </w:r>
    </w:p>
    <w:p w:rsidR="00D40831" w:rsidRPr="00D40831" w:rsidRDefault="00D40831" w:rsidP="00960EA7">
      <w:pPr>
        <w:numPr>
          <w:ilvl w:val="0"/>
          <w:numId w:val="12"/>
        </w:numPr>
        <w:ind w:right="141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D40831">
        <w:rPr>
          <w:rFonts w:ascii="Times New Roman" w:eastAsia="Calibri" w:hAnsi="Times New Roman" w:cs="Times New Roman"/>
          <w:bCs/>
          <w:sz w:val="24"/>
          <w:szCs w:val="24"/>
        </w:rPr>
        <w:t xml:space="preserve"> «Как прекрасен этот мир» - старшая группа</w:t>
      </w:r>
    </w:p>
    <w:p w:rsidR="00D40831" w:rsidRPr="00D40831" w:rsidRDefault="00D40831" w:rsidP="00960EA7">
      <w:pPr>
        <w:numPr>
          <w:ilvl w:val="0"/>
          <w:numId w:val="12"/>
        </w:numPr>
        <w:ind w:right="141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D40831">
        <w:rPr>
          <w:rFonts w:ascii="Times New Roman" w:eastAsia="Calibri" w:hAnsi="Times New Roman" w:cs="Times New Roman"/>
          <w:bCs/>
          <w:sz w:val="24"/>
          <w:szCs w:val="24"/>
        </w:rPr>
        <w:t xml:space="preserve"> «Циферки» - подготовительная группа</w:t>
      </w:r>
    </w:p>
    <w:p w:rsidR="00D40831" w:rsidRPr="00D40831" w:rsidRDefault="00D40831" w:rsidP="00D40831">
      <w:pPr>
        <w:ind w:right="141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ab/>
        <w:t>В процессе работы кружков происходит социально-коммуникативное развитие детей.</w:t>
      </w:r>
    </w:p>
    <w:p w:rsidR="00D40831" w:rsidRPr="00D40831" w:rsidRDefault="00D40831" w:rsidP="00D408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мониторинга</w:t>
      </w:r>
      <w:r w:rsidRPr="00D4083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2016 – 2017  учебный год </w:t>
      </w: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овладению необходимым навыкам в социально-коммуникативном </w:t>
      </w: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развитии детей ДОУ:</w:t>
      </w:r>
    </w:p>
    <w:p w:rsidR="00D40831" w:rsidRPr="00D40831" w:rsidRDefault="00D40831" w:rsidP="00D408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Образовательная область: «Социально-коммуникативное развитие»</w:t>
      </w:r>
    </w:p>
    <w:p w:rsidR="00D40831" w:rsidRPr="00D40831" w:rsidRDefault="00D40831" w:rsidP="00D40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0831" w:rsidRPr="00D40831" w:rsidRDefault="00D40831" w:rsidP="00D40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8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95A0DA" wp14:editId="27489154">
            <wp:extent cx="3270422" cy="1326292"/>
            <wp:effectExtent l="0" t="0" r="25400" b="2667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40831" w:rsidRPr="00D40831" w:rsidRDefault="00D40831" w:rsidP="00D40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0831" w:rsidRPr="00D40831" w:rsidRDefault="00D40831" w:rsidP="00D40831">
      <w:pPr>
        <w:rPr>
          <w:rFonts w:ascii="Times New Roman" w:hAnsi="Times New Roman" w:cs="Times New Roman"/>
          <w:sz w:val="28"/>
          <w:szCs w:val="28"/>
        </w:rPr>
      </w:pPr>
      <w:r w:rsidRPr="00D40831">
        <w:rPr>
          <w:rFonts w:ascii="Times New Roman" w:hAnsi="Times New Roman" w:cs="Times New Roman"/>
          <w:sz w:val="28"/>
          <w:szCs w:val="28"/>
        </w:rPr>
        <w:t>Образовательная область: «Физическое развитие»</w:t>
      </w:r>
    </w:p>
    <w:p w:rsidR="00D40831" w:rsidRPr="00D40831" w:rsidRDefault="00D40831" w:rsidP="00D40831">
      <w:pPr>
        <w:rPr>
          <w:rFonts w:ascii="Times New Roman" w:hAnsi="Times New Roman" w:cs="Times New Roman"/>
          <w:sz w:val="28"/>
          <w:szCs w:val="28"/>
        </w:rPr>
      </w:pPr>
      <w:r w:rsidRPr="00D408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6C6801" wp14:editId="28DE9DF2">
            <wp:extent cx="3583459" cy="1342767"/>
            <wp:effectExtent l="0" t="0" r="17145" b="1016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40831" w:rsidRPr="00D40831" w:rsidRDefault="00D40831" w:rsidP="00D40831">
      <w:pPr>
        <w:rPr>
          <w:rFonts w:ascii="Times New Roman" w:hAnsi="Times New Roman" w:cs="Times New Roman"/>
          <w:sz w:val="28"/>
          <w:szCs w:val="28"/>
        </w:rPr>
      </w:pPr>
      <w:r w:rsidRPr="00D40831">
        <w:rPr>
          <w:rFonts w:ascii="Times New Roman" w:hAnsi="Times New Roman" w:cs="Times New Roman"/>
          <w:sz w:val="28"/>
          <w:szCs w:val="28"/>
        </w:rPr>
        <w:t>Образовательная область: «Художественно-эстетическое развитие»</w:t>
      </w:r>
    </w:p>
    <w:p w:rsidR="00D40831" w:rsidRPr="00D40831" w:rsidRDefault="00D40831" w:rsidP="00D40831">
      <w:pPr>
        <w:rPr>
          <w:rFonts w:ascii="Times New Roman" w:hAnsi="Times New Roman" w:cs="Times New Roman"/>
          <w:sz w:val="28"/>
          <w:szCs w:val="28"/>
        </w:rPr>
      </w:pPr>
      <w:r w:rsidRPr="00D4083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DAB1254" wp14:editId="06EB10E9">
            <wp:extent cx="3583459" cy="1342767"/>
            <wp:effectExtent l="0" t="0" r="17145" b="1016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40831" w:rsidRPr="00D40831" w:rsidRDefault="00D40831" w:rsidP="00D40831">
      <w:pPr>
        <w:rPr>
          <w:rFonts w:ascii="Times New Roman" w:hAnsi="Times New Roman" w:cs="Times New Roman"/>
          <w:sz w:val="28"/>
          <w:szCs w:val="24"/>
        </w:rPr>
      </w:pPr>
      <w:r w:rsidRPr="00D40831">
        <w:rPr>
          <w:rFonts w:ascii="Times New Roman" w:hAnsi="Times New Roman" w:cs="Times New Roman"/>
          <w:sz w:val="28"/>
          <w:szCs w:val="24"/>
        </w:rPr>
        <w:t>Образовательная область: «Познавательное развитие»</w:t>
      </w:r>
    </w:p>
    <w:p w:rsidR="00D40831" w:rsidRPr="00D40831" w:rsidRDefault="00D40831" w:rsidP="00D4083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40831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0A16846B" wp14:editId="1CE2A110">
            <wp:extent cx="3698789" cy="1787611"/>
            <wp:effectExtent l="0" t="0" r="16510" b="222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Pr="00D4083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D40831" w:rsidRPr="00D40831" w:rsidRDefault="00D40831" w:rsidP="00D4083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0831" w:rsidRPr="00D40831" w:rsidRDefault="00D40831" w:rsidP="00D4083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Воспитанники детского сада под руководством педагогов в течение учебного года принимали активное участие в творческих и интеллектуальных конкурсах </w:t>
      </w:r>
      <w:proofErr w:type="spellStart"/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муцниципального</w:t>
      </w:r>
      <w:proofErr w:type="spellEnd"/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регионального, всероссийского и международного уровня, где показали следующие результаты:</w:t>
      </w:r>
    </w:p>
    <w:p w:rsidR="00D40831" w:rsidRPr="00D40831" w:rsidRDefault="00D40831" w:rsidP="00D4083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5"/>
        <w:gridCol w:w="1984"/>
        <w:gridCol w:w="4218"/>
      </w:tblGrid>
      <w:tr w:rsidR="00D40831" w:rsidRPr="00D40831" w:rsidTr="003A4D2D">
        <w:tc>
          <w:tcPr>
            <w:tcW w:w="3065" w:type="dxa"/>
          </w:tcPr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№, название мероприятий, дата</w:t>
            </w:r>
          </w:p>
        </w:tc>
        <w:tc>
          <w:tcPr>
            <w:tcW w:w="1984" w:type="dxa"/>
          </w:tcPr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участия</w:t>
            </w:r>
          </w:p>
        </w:tc>
        <w:tc>
          <w:tcPr>
            <w:tcW w:w="4218" w:type="dxa"/>
          </w:tcPr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Результативность</w:t>
            </w:r>
          </w:p>
        </w:tc>
      </w:tr>
      <w:tr w:rsidR="00D40831" w:rsidRPr="00D40831" w:rsidTr="003A4D2D">
        <w:trPr>
          <w:trHeight w:val="360"/>
        </w:trPr>
        <w:tc>
          <w:tcPr>
            <w:tcW w:w="3065" w:type="dxa"/>
          </w:tcPr>
          <w:p w:rsidR="00D40831" w:rsidRPr="00D40831" w:rsidRDefault="00D40831" w:rsidP="00D408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Конкурс самодельной игрушки:  «Гости из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Кукляндии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40831" w:rsidRPr="00D40831" w:rsidRDefault="00D40831" w:rsidP="00D408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 2016</w:t>
            </w:r>
          </w:p>
        </w:tc>
        <w:tc>
          <w:tcPr>
            <w:tcW w:w="1984" w:type="dxa"/>
          </w:tcPr>
          <w:p w:rsidR="00D40831" w:rsidRPr="00D40831" w:rsidRDefault="00D40831" w:rsidP="00D4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4218" w:type="dxa"/>
          </w:tcPr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Дипломы участников: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Пеньковский Никита – </w:t>
            </w:r>
            <w:proofErr w:type="gram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  <w:proofErr w:type="gram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гр. (воспитатель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Кумскова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И.В.);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Абложей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Елизовета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подготовительная гр. (воспитатель Махонина Н.Н.)</w:t>
            </w:r>
          </w:p>
        </w:tc>
      </w:tr>
      <w:tr w:rsidR="00D40831" w:rsidRPr="00D40831" w:rsidTr="003A4D2D">
        <w:tc>
          <w:tcPr>
            <w:tcW w:w="3065" w:type="dxa"/>
          </w:tcPr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2.Интеллектуальный конкурс «Знаток-дошколенок"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1984" w:type="dxa"/>
          </w:tcPr>
          <w:p w:rsidR="00D40831" w:rsidRPr="00D40831" w:rsidRDefault="00D40831" w:rsidP="00D4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4218" w:type="dxa"/>
          </w:tcPr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Дипломы победителей (1 место):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Бабакулова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– подготовительная гр.;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Власенко Кирилл – подготовительная гр.;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Горлов Максим – </w:t>
            </w:r>
            <w:proofErr w:type="gram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</w:t>
            </w:r>
            <w:proofErr w:type="gram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гр.;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Гущин Кирилл – </w:t>
            </w:r>
            <w:proofErr w:type="gram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</w:t>
            </w:r>
            <w:proofErr w:type="gram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гр.;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Дегтярева Софья – подготовительная гр.;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Юматова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Елизовета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</w:t>
            </w:r>
            <w:proofErr w:type="gram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гр.;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Корниенко Евгений – </w:t>
            </w:r>
            <w:proofErr w:type="gram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  <w:proofErr w:type="gram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гр.;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Лебедев Андрей – </w:t>
            </w:r>
            <w:proofErr w:type="gram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  <w:proofErr w:type="gram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гр.;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Моторыгина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– старшая гр.;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Соснина Нелли – старшая гр.;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Топилина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 – старшая гр.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Воспитатели: Рябцева О.В., Махонина Н.Н., </w:t>
            </w:r>
            <w:proofErr w:type="spellStart"/>
            <w:r w:rsidRPr="00D408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Кумскова</w:t>
            </w:r>
            <w:proofErr w:type="spellEnd"/>
            <w:r w:rsidRPr="00D408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И.В., </w:t>
            </w:r>
            <w:proofErr w:type="spellStart"/>
            <w:r w:rsidRPr="00D408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Сивогривова</w:t>
            </w:r>
            <w:proofErr w:type="spellEnd"/>
            <w:r w:rsidRPr="00D408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О.П.</w:t>
            </w:r>
          </w:p>
        </w:tc>
      </w:tr>
      <w:tr w:rsidR="00D40831" w:rsidRPr="00D40831" w:rsidTr="003A4D2D">
        <w:tc>
          <w:tcPr>
            <w:tcW w:w="3065" w:type="dxa"/>
          </w:tcPr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Творческий конкурс «Великая Россия»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1984" w:type="dxa"/>
          </w:tcPr>
          <w:p w:rsidR="00D40831" w:rsidRPr="00D40831" w:rsidRDefault="00D40831" w:rsidP="00D4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4218" w:type="dxa"/>
          </w:tcPr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Участники: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Климов Сергей,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ст.гр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-ль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Сивогривова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О.П.;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Ливенцева Елизавета,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подг.гр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-ль</w:t>
            </w:r>
          </w:p>
        </w:tc>
      </w:tr>
      <w:tr w:rsidR="00D40831" w:rsidRPr="00D40831" w:rsidTr="003A4D2D">
        <w:tc>
          <w:tcPr>
            <w:tcW w:w="3065" w:type="dxa"/>
          </w:tcPr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Городская природоохранная акция «Птичья столовая»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Январь. 2017 г.</w:t>
            </w:r>
          </w:p>
        </w:tc>
        <w:tc>
          <w:tcPr>
            <w:tcW w:w="1984" w:type="dxa"/>
          </w:tcPr>
          <w:p w:rsidR="00D40831" w:rsidRPr="00D40831" w:rsidRDefault="00D40831" w:rsidP="00D4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4218" w:type="dxa"/>
          </w:tcPr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Победители: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Казаков Михаил,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-ль Махонина Н.Н.;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Пеньковский Денис,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подг.гр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-ль Махонина Н.Н.;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 Артем,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подг.гр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-ль Махонина Н.Н.;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Пестрецов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  <w:proofErr w:type="gram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одг.гр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-ль Рябцева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Гущин Кирилл,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подг.гр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-ль Рябцева О.В.;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Сериков Дмитрий,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ст.гр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-ль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Сивогривова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О.П.;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Афанасьева Анна,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ст.гр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-ль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Сивогривова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О.П.;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Моторыгина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  <w:proofErr w:type="gram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т.гр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-ль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Сивогривова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О.П.;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Корниенко Евгений,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ст.гр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-ль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Кумскова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И.В.;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Сигаев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Михаил,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ст.гр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-ль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Кумскова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И.В.;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Осыпа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Стас,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ст.гр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-ль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Кумскова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И.В.;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Рябцев Артем,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ср.гр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-ль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Манушкина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Н.С.;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Криушин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Александр,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ср.гр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-ль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Манушкина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Н.С.;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Анисимов Константин,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ср.гр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-ль Медведева В.М.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Участники: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Левинцева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Елизавета,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гр.,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-ль Рябцева О.В.;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Кожевников Владимир,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подг.гр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-ль Рябцева О.В.;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Неменков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Максим,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ст.гр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-ль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Сивогривова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О.П.;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Костина Мария,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ст.гр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-ль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Сивогривова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О.П.;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Киреев Александр,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ст.гр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-ль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Кумскова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И.В.;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Соснина Нелли,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ст.гр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-ль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Кумскова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40831" w:rsidRPr="00D40831" w:rsidTr="003A4D2D">
        <w:tc>
          <w:tcPr>
            <w:tcW w:w="3065" w:type="dxa"/>
          </w:tcPr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Эвристический конкурс </w:t>
            </w: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«Совенок»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 2017</w:t>
            </w:r>
          </w:p>
        </w:tc>
        <w:tc>
          <w:tcPr>
            <w:tcW w:w="1984" w:type="dxa"/>
          </w:tcPr>
          <w:p w:rsidR="00D40831" w:rsidRPr="00D40831" w:rsidRDefault="00D40831" w:rsidP="00D4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международный</w:t>
            </w:r>
          </w:p>
        </w:tc>
        <w:tc>
          <w:tcPr>
            <w:tcW w:w="4218" w:type="dxa"/>
          </w:tcPr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Дипломы победителей: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Наумова Вероника, ср. гр.;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Желтобрюхова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Татьяна, ср. гр.;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Тимошко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Варвара,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ср.гр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Харитонова Мария, ср. гр.;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Ишутина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Яна, ср. гр.;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Ращупкин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Глеб,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ср.гр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Дипломы призеров: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Бармин Ефим,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ср.гр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Теплякова Виктория,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ср.гр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Шипилова Милана,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ср.гр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Денисов Александр,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ср.гр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Курапова Елизавета,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ср.гр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40831" w:rsidRPr="00D40831" w:rsidTr="003A4D2D">
        <w:trPr>
          <w:trHeight w:val="275"/>
        </w:trPr>
        <w:tc>
          <w:tcPr>
            <w:tcW w:w="3065" w:type="dxa"/>
          </w:tcPr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6. </w:t>
            </w: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международный творческий конкурс «Зимняя сказка»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 2017</w:t>
            </w:r>
          </w:p>
        </w:tc>
        <w:tc>
          <w:tcPr>
            <w:tcW w:w="1984" w:type="dxa"/>
          </w:tcPr>
          <w:p w:rsidR="00D40831" w:rsidRPr="00D40831" w:rsidRDefault="00D40831" w:rsidP="00D4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4218" w:type="dxa"/>
          </w:tcPr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Диплом за 1 место: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Абложей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Елизавета,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подг.гр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-ль Махонина Н.Н.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Диплом лауреата: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Осыпа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Станислав,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ст.гр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-ль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Сивогривова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</w:t>
            </w:r>
          </w:p>
        </w:tc>
      </w:tr>
      <w:tr w:rsidR="00D40831" w:rsidRPr="00D40831" w:rsidTr="003A4D2D">
        <w:tc>
          <w:tcPr>
            <w:tcW w:w="3065" w:type="dxa"/>
          </w:tcPr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Выставка детского рисунка «Наш земляк Илья Машков»</w:t>
            </w:r>
          </w:p>
        </w:tc>
        <w:tc>
          <w:tcPr>
            <w:tcW w:w="1984" w:type="dxa"/>
          </w:tcPr>
          <w:p w:rsidR="00D40831" w:rsidRPr="00D40831" w:rsidRDefault="00D40831" w:rsidP="00D4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4218" w:type="dxa"/>
          </w:tcPr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Благодарственное письмо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Юматовой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Елизовете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подг.гр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-ль Рябцева О.В.</w:t>
            </w:r>
          </w:p>
        </w:tc>
      </w:tr>
      <w:tr w:rsidR="00D40831" w:rsidRPr="00D40831" w:rsidTr="003A4D2D">
        <w:trPr>
          <w:trHeight w:val="404"/>
        </w:trPr>
        <w:tc>
          <w:tcPr>
            <w:tcW w:w="3065" w:type="dxa"/>
          </w:tcPr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Городской фестиваль искусств «Созвездие – 2017»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 2017</w:t>
            </w:r>
          </w:p>
        </w:tc>
        <w:tc>
          <w:tcPr>
            <w:tcW w:w="1984" w:type="dxa"/>
          </w:tcPr>
          <w:p w:rsidR="00D40831" w:rsidRPr="00D40831" w:rsidRDefault="00D40831" w:rsidP="00D4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4218" w:type="dxa"/>
          </w:tcPr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Диплом победителей 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Номинация: слово;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Юматова Елизавета, Власенко Кирилл –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подг.гр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Руководители: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Кумскова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Локтионова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</w:tc>
      </w:tr>
      <w:tr w:rsidR="00D40831" w:rsidRPr="00D40831" w:rsidTr="003A4D2D">
        <w:trPr>
          <w:trHeight w:val="281"/>
        </w:trPr>
        <w:tc>
          <w:tcPr>
            <w:tcW w:w="3065" w:type="dxa"/>
          </w:tcPr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«Край родной навек любимый»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 2017</w:t>
            </w:r>
          </w:p>
        </w:tc>
        <w:tc>
          <w:tcPr>
            <w:tcW w:w="1984" w:type="dxa"/>
          </w:tcPr>
          <w:p w:rsidR="00D40831" w:rsidRPr="00D40831" w:rsidRDefault="00D40831" w:rsidP="00D4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Общесадовский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</w:t>
            </w:r>
          </w:p>
        </w:tc>
        <w:tc>
          <w:tcPr>
            <w:tcW w:w="4218" w:type="dxa"/>
          </w:tcPr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Грамоты за активное участие в работе по краеведению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краеведческого музея г. Урюпинска, детского экологического центра, </w:t>
            </w:r>
            <w:r w:rsidRPr="00D40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Волгоградской межмуниципальной общественной экологической организации «Экологический центр» г. Урюпинск</w:t>
            </w:r>
          </w:p>
        </w:tc>
      </w:tr>
      <w:tr w:rsidR="00D40831" w:rsidRPr="00D40831" w:rsidTr="003A4D2D">
        <w:trPr>
          <w:trHeight w:val="258"/>
        </w:trPr>
        <w:tc>
          <w:tcPr>
            <w:tcW w:w="3065" w:type="dxa"/>
          </w:tcPr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 «Школьные старты 2017»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 2017</w:t>
            </w:r>
          </w:p>
        </w:tc>
        <w:tc>
          <w:tcPr>
            <w:tcW w:w="1984" w:type="dxa"/>
          </w:tcPr>
          <w:p w:rsidR="00D40831" w:rsidRPr="00D40831" w:rsidRDefault="00D40831" w:rsidP="00D4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4218" w:type="dxa"/>
          </w:tcPr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Сертификаты участников: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Горлов Максим 59,36б. из 74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Баштавенко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 57,42б.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Власенко Кирилл 53,28б.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Гущин Кирилл 51,0б.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Бабакулова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50,91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831" w:rsidRPr="00D40831" w:rsidTr="003A4D2D">
        <w:tc>
          <w:tcPr>
            <w:tcW w:w="3065" w:type="dxa"/>
          </w:tcPr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Конкурс объемных поделок «Первоцвет»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 2017</w:t>
            </w:r>
          </w:p>
        </w:tc>
        <w:tc>
          <w:tcPr>
            <w:tcW w:w="1984" w:type="dxa"/>
          </w:tcPr>
          <w:p w:rsidR="00D40831" w:rsidRPr="00D40831" w:rsidRDefault="00D40831" w:rsidP="00D4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4218" w:type="dxa"/>
          </w:tcPr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Грамоты победителей: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Анисимов Константин,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ср.гр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-ли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Манушкина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Н.С., Медведева В.М.</w:t>
            </w:r>
          </w:p>
        </w:tc>
      </w:tr>
      <w:tr w:rsidR="00D40831" w:rsidRPr="00D40831" w:rsidTr="003A4D2D">
        <w:trPr>
          <w:trHeight w:val="415"/>
        </w:trPr>
        <w:tc>
          <w:tcPr>
            <w:tcW w:w="3065" w:type="dxa"/>
            <w:tcBorders>
              <w:bottom w:val="single" w:sz="4" w:space="0" w:color="auto"/>
            </w:tcBorders>
          </w:tcPr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Конкурс рисунков «Мой край родной, тобой любуюсь»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 2017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40831" w:rsidRPr="00D40831" w:rsidRDefault="00D40831" w:rsidP="00D4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Грамоты победителей: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Костина Мария,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ст.гр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-ль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Кумскова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И.В.;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Тапилина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Алина,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ст.гр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-ль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Кумскова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Анисимов Константин,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ср.гр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-ль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В.М.</w:t>
            </w:r>
          </w:p>
        </w:tc>
      </w:tr>
      <w:tr w:rsidR="00D40831" w:rsidRPr="00D40831" w:rsidTr="003A4D2D">
        <w:trPr>
          <w:trHeight w:val="169"/>
        </w:trPr>
        <w:tc>
          <w:tcPr>
            <w:tcW w:w="3065" w:type="dxa"/>
            <w:tcBorders>
              <w:bottom w:val="single" w:sz="4" w:space="0" w:color="auto"/>
            </w:tcBorders>
          </w:tcPr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 Юбилейная выставка рисунков «Наш земляк Илья Машков»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Июль 2016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40831" w:rsidRPr="00D40831" w:rsidRDefault="00D40831" w:rsidP="00D4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Благодарственное письмо</w:t>
            </w: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Юматовой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Елизавете </w:t>
            </w:r>
          </w:p>
        </w:tc>
      </w:tr>
      <w:tr w:rsidR="00D40831" w:rsidRPr="00D40831" w:rsidTr="003A4D2D">
        <w:trPr>
          <w:trHeight w:val="130"/>
        </w:trPr>
        <w:tc>
          <w:tcPr>
            <w:tcW w:w="3065" w:type="dxa"/>
            <w:tcBorders>
              <w:bottom w:val="single" w:sz="4" w:space="0" w:color="auto"/>
            </w:tcBorders>
          </w:tcPr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 Конкурс рисунков и плакатов «Защити свой парк»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 2017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40831" w:rsidRPr="00D40831" w:rsidRDefault="00D40831" w:rsidP="00D4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D40831" w:rsidRPr="00D40831" w:rsidTr="003A4D2D">
        <w:trPr>
          <w:trHeight w:val="376"/>
        </w:trPr>
        <w:tc>
          <w:tcPr>
            <w:tcW w:w="3065" w:type="dxa"/>
          </w:tcPr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«Пластилиновые фантазии»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Июль 2017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40831" w:rsidRPr="00D40831" w:rsidRDefault="00D40831" w:rsidP="00D4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международный</w:t>
            </w:r>
          </w:p>
        </w:tc>
        <w:tc>
          <w:tcPr>
            <w:tcW w:w="4218" w:type="dxa"/>
          </w:tcPr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Текущий</w:t>
            </w:r>
          </w:p>
        </w:tc>
      </w:tr>
      <w:tr w:rsidR="00D40831" w:rsidRPr="00D40831" w:rsidTr="003A4D2D">
        <w:trPr>
          <w:trHeight w:val="376"/>
        </w:trPr>
        <w:tc>
          <w:tcPr>
            <w:tcW w:w="3065" w:type="dxa"/>
          </w:tcPr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«Мир птиц»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Июнь 2017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40831" w:rsidRPr="00D40831" w:rsidRDefault="00D40831" w:rsidP="00D4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международный</w:t>
            </w:r>
          </w:p>
        </w:tc>
        <w:tc>
          <w:tcPr>
            <w:tcW w:w="4218" w:type="dxa"/>
          </w:tcPr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Текущий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831" w:rsidRPr="00D40831" w:rsidTr="003A4D2D">
        <w:trPr>
          <w:trHeight w:val="376"/>
        </w:trPr>
        <w:tc>
          <w:tcPr>
            <w:tcW w:w="3065" w:type="dxa"/>
            <w:tcBorders>
              <w:bottom w:val="single" w:sz="4" w:space="0" w:color="auto"/>
            </w:tcBorders>
          </w:tcPr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«Моя семья»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Июнь 2017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40831" w:rsidRPr="00D40831" w:rsidRDefault="00D40831" w:rsidP="00D4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международный</w:t>
            </w: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Дипломы лауреатов: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Рябцев Артем,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ср.гр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-ль Медведева В.М.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Анисимов Константин,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ср.гр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-ль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Манушкина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</w:t>
            </w:r>
          </w:p>
        </w:tc>
      </w:tr>
    </w:tbl>
    <w:p w:rsidR="00D40831" w:rsidRPr="00D40831" w:rsidRDefault="00D40831" w:rsidP="00D40831">
      <w:pPr>
        <w:spacing w:line="240" w:lineRule="auto"/>
        <w:ind w:right="141"/>
        <w:rPr>
          <w:rFonts w:ascii="Times New Roman" w:eastAsia="Calibri" w:hAnsi="Times New Roman" w:cs="Times New Roman"/>
          <w:sz w:val="24"/>
          <w:szCs w:val="24"/>
        </w:rPr>
      </w:pP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протяжении учебного года использовались разнообразные формы работы с педагогическим коллективом: педагогические советы, коллективные и контрольные просмотры занятий, методическое объединение, консультации, семинары и семинары-практикумы.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Педагогические советы проходили в соответствии с назначенным сроком, соответствовали задачам годового плана. Педагоги добросовестно готовились к выступлениям, использовались разнообразные формы проведения: «круглый стол», дискуссии, викторины, деловая игра, кроссворд – тест и другие.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Педагогам оказывалась методическая помощь в подготовке к городскому семинару-практикуму, школе передового педагогического опыта и проведению открытых занятий. Контроль в детском саду  осуществлялся в соответствие с годовым планом в различных формах: оперативный, тематический, сравнительный. При этом использовались такие методы, как наблюдение и анализ, беседы, проверка планов воспитательно-образовательной работы и другой документации.</w:t>
      </w:r>
    </w:p>
    <w:p w:rsidR="00D40831" w:rsidRPr="00D40831" w:rsidRDefault="00D40831" w:rsidP="00D40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831" w:rsidRPr="00D40831" w:rsidRDefault="00D40831" w:rsidP="00D40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831" w:rsidRPr="00D40831" w:rsidRDefault="00D40831" w:rsidP="00D4083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D408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Анализ контроля за </w:t>
      </w:r>
      <w:proofErr w:type="spellStart"/>
      <w:r w:rsidRPr="00D408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педпроцессом</w:t>
      </w:r>
      <w:proofErr w:type="spellEnd"/>
      <w:r w:rsidRPr="00D408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в ДОУ </w:t>
      </w:r>
    </w:p>
    <w:p w:rsidR="00D40831" w:rsidRPr="00D40831" w:rsidRDefault="00D40831" w:rsidP="00D408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tbl>
      <w:tblPr>
        <w:tblW w:w="86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2694"/>
        <w:gridCol w:w="3089"/>
      </w:tblGrid>
      <w:tr w:rsidR="00D40831" w:rsidRPr="00D40831" w:rsidTr="003A4D2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831" w:rsidRPr="00D40831" w:rsidRDefault="00D40831" w:rsidP="00D40831">
            <w:pPr>
              <w:widowControl w:val="0"/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Объекты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контроля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содержание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контроля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831" w:rsidRPr="00D40831" w:rsidRDefault="00D40831" w:rsidP="00D40831">
            <w:pPr>
              <w:widowControl w:val="0"/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Целевые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установки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контроля</w:t>
            </w:r>
            <w:proofErr w:type="spellEnd"/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831" w:rsidRPr="00D40831" w:rsidRDefault="00D40831" w:rsidP="00D40831">
            <w:pPr>
              <w:widowControl w:val="0"/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Подведение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итогов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контроля</w:t>
            </w:r>
            <w:proofErr w:type="spellEnd"/>
          </w:p>
        </w:tc>
      </w:tr>
      <w:tr w:rsidR="00D40831" w:rsidRPr="00D40831" w:rsidTr="003A4D2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831" w:rsidRPr="00D40831" w:rsidRDefault="00D40831" w:rsidP="00D40831">
            <w:pPr>
              <w:widowControl w:val="0"/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831" w:rsidRPr="00D40831" w:rsidRDefault="00D40831" w:rsidP="00D40831">
            <w:pPr>
              <w:widowControl w:val="0"/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831" w:rsidRPr="00D40831" w:rsidRDefault="00D40831" w:rsidP="00D40831">
            <w:pPr>
              <w:widowControl w:val="0"/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</w:t>
            </w:r>
          </w:p>
        </w:tc>
      </w:tr>
      <w:tr w:rsidR="00D40831" w:rsidRPr="00D40831" w:rsidTr="003A4D2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831" w:rsidRPr="00D40831" w:rsidRDefault="00D40831" w:rsidP="00D40831">
            <w:pPr>
              <w:widowControl w:val="0"/>
              <w:suppressAutoHyphens/>
              <w:autoSpaceDN w:val="0"/>
              <w:snapToGrid w:val="0"/>
              <w:spacing w:after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- </w:t>
            </w: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Готовность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групп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к </w:t>
            </w: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новому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учебному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году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(</w:t>
            </w: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оперативный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).</w:t>
            </w:r>
          </w:p>
          <w:p w:rsidR="00D40831" w:rsidRPr="00D40831" w:rsidRDefault="00D40831" w:rsidP="00D40831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- </w:t>
            </w: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Сосстояние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документации по группам по итогам </w:t>
            </w:r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lastRenderedPageBreak/>
              <w:t>проверок за первое и второе полугодие</w:t>
            </w:r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(</w:t>
            </w: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оперативный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, промежуточный</w:t>
            </w:r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).</w:t>
            </w:r>
          </w:p>
          <w:p w:rsidR="00D40831" w:rsidRPr="00D40831" w:rsidRDefault="00D40831" w:rsidP="00D40831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- </w:t>
            </w: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Проведение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мониторинга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(</w:t>
            </w: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оперативный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).</w:t>
            </w:r>
          </w:p>
          <w:p w:rsidR="00D40831" w:rsidRPr="00D40831" w:rsidRDefault="00D40831" w:rsidP="00D40831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- Организация учебно-воспитательной работы педагогов МБДОУ.</w:t>
            </w:r>
          </w:p>
          <w:p w:rsidR="00D40831" w:rsidRPr="00D40831" w:rsidRDefault="00D40831" w:rsidP="00D40831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- Эффективность использования краеведческих знаний дошкольников в формировании представлений об окружающем мире (</w:t>
            </w:r>
            <w:proofErr w:type="gram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тематический</w:t>
            </w:r>
            <w:proofErr w:type="gram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).</w:t>
            </w:r>
          </w:p>
          <w:p w:rsidR="00D40831" w:rsidRPr="00D40831" w:rsidRDefault="00D40831" w:rsidP="00D40831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- Организация прогулки в ДОУ (</w:t>
            </w:r>
            <w:proofErr w:type="gram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оперативный</w:t>
            </w:r>
            <w:proofErr w:type="gram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).</w:t>
            </w:r>
          </w:p>
          <w:p w:rsidR="00D40831" w:rsidRPr="00D40831" w:rsidRDefault="00D40831" w:rsidP="00D40831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- Открытый просмотр занятий по развитию речи, ознакомлению с грамотой (взаимоконтроль).</w:t>
            </w:r>
          </w:p>
          <w:p w:rsidR="00D40831" w:rsidRPr="00D40831" w:rsidRDefault="00D40831" w:rsidP="00D40831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- Контроль качества проведения Новогодних праздников в МБДОУ (оперативный).</w:t>
            </w:r>
          </w:p>
          <w:p w:rsidR="00D40831" w:rsidRPr="00D40831" w:rsidRDefault="00D40831" w:rsidP="00D40831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- Особенности современных форм и методов работы в ДОУ по развитию речи дошкольников: использование на занятиях по развитию речи и обучению грамоте разнообразных методов и приемов (</w:t>
            </w:r>
            <w:proofErr w:type="gram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тематический</w:t>
            </w:r>
            <w:proofErr w:type="gram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).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831" w:rsidRPr="00D40831" w:rsidRDefault="00D40831" w:rsidP="00D40831">
            <w:pPr>
              <w:widowControl w:val="0"/>
              <w:suppressAutoHyphens/>
              <w:autoSpaceDN w:val="0"/>
              <w:snapToGrid w:val="0"/>
              <w:spacing w:after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lastRenderedPageBreak/>
              <w:t xml:space="preserve"> </w:t>
            </w: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Оперативный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: </w:t>
            </w: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используя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методы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наблюдения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анализа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,</w:t>
            </w:r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выявить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недостатки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в </w:t>
            </w: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деятельности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педагогов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, а </w:t>
            </w: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затем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lastRenderedPageBreak/>
              <w:t>оперативно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устранить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их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с </w:t>
            </w: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помощью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рекомендаций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советов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  <w:p w:rsidR="00D40831" w:rsidRPr="00D40831" w:rsidRDefault="00D40831" w:rsidP="00D40831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Выявить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уровень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готовности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детей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педагогов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к </w:t>
            </w: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новому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учебному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году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  <w:p w:rsidR="00D40831" w:rsidRPr="00D40831" w:rsidRDefault="00D40831" w:rsidP="00D40831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  <w:p w:rsidR="00D40831" w:rsidRPr="00D40831" w:rsidRDefault="00D40831" w:rsidP="00D40831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Тематический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:</w:t>
            </w:r>
          </w:p>
          <w:p w:rsidR="00D40831" w:rsidRPr="00D40831" w:rsidRDefault="00D40831" w:rsidP="00D40831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определить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эффективность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применения современных технологий</w:t>
            </w:r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в ДОУ; </w:t>
            </w: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выяснить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причины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факторы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определяющие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качество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работы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по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патриотическому воспитанию </w:t>
            </w:r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в ДОУ.</w:t>
            </w:r>
          </w:p>
          <w:p w:rsidR="00D40831" w:rsidRPr="00D40831" w:rsidRDefault="00D40831" w:rsidP="00D40831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</w:t>
            </w: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пределить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эффективность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воспитательно-</w:t>
            </w: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образовательной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работы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в ДОУ</w:t>
            </w:r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по теме</w:t>
            </w:r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; </w:t>
            </w: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выяснить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причины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факторы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определяющие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качество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работы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по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воспитанию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обучению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развитию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детей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в ДОУ</w:t>
            </w:r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, мотивации и разнообразию их деятельности</w:t>
            </w:r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  <w:p w:rsidR="00D40831" w:rsidRPr="00D40831" w:rsidRDefault="00D40831" w:rsidP="00D40831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831" w:rsidRPr="00D40831" w:rsidRDefault="00D40831" w:rsidP="00D40831">
            <w:pPr>
              <w:widowControl w:val="0"/>
              <w:suppressAutoHyphens/>
              <w:autoSpaceDN w:val="0"/>
              <w:snapToGrid w:val="0"/>
              <w:spacing w:after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lastRenderedPageBreak/>
              <w:t>Анализ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результативности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работы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по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объекту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содержанию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контроля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  <w:p w:rsidR="00D40831" w:rsidRPr="00D40831" w:rsidRDefault="00D40831" w:rsidP="00D40831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Заполнение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итоговой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сводной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таблицы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мониторинга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освоения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lastRenderedPageBreak/>
              <w:t>детьми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образовательных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областей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Прослеживание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динамики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развития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детей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в </w:t>
            </w:r>
            <w:proofErr w:type="spellStart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группах</w:t>
            </w:r>
            <w:proofErr w:type="spellEnd"/>
            <w:r w:rsidRPr="00D408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  <w:p w:rsidR="00D40831" w:rsidRPr="00D40831" w:rsidRDefault="00D40831" w:rsidP="00D40831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</w:tbl>
    <w:p w:rsidR="00D40831" w:rsidRPr="00D40831" w:rsidRDefault="00D40831" w:rsidP="00D40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течение года наш детский сад поддерживал внешние связи с различными организациями:  домом детского творчества, детским экологическим центром, музеем, картинной галереей, отделением социальной помощи семье и детям, центром «Максимум».</w:t>
      </w:r>
    </w:p>
    <w:p w:rsidR="00D40831" w:rsidRPr="00D40831" w:rsidRDefault="00D40831" w:rsidP="00D408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831" w:rsidRPr="00D40831" w:rsidRDefault="00D40831" w:rsidP="00D4083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 освоения программы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В 2016 – 2017  учебном году </w:t>
      </w:r>
      <w:proofErr w:type="spellStart"/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выпустилось</w:t>
      </w:r>
      <w:proofErr w:type="spellEnd"/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школу 25  детей. По результатам мониторинга образовательного процесса детей подготовительной группы за 2016-2017 учебный год сформированы необходимые навыки и умения по основным образовательным областям программы у 96,5 % детей, сформированы не в полном объеме у 3,5 %. </w:t>
      </w:r>
    </w:p>
    <w:p w:rsidR="00D40831" w:rsidRPr="00D40831" w:rsidRDefault="00D40831" w:rsidP="00D40831">
      <w:pPr>
        <w:spacing w:after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40831" w:rsidRPr="00D40831" w:rsidRDefault="00D40831" w:rsidP="00D40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Обобщенный результат мониторинга детей выпускной группы по готовности</w:t>
      </w:r>
    </w:p>
    <w:p w:rsidR="00D40831" w:rsidRPr="00D40831" w:rsidRDefault="00D40831" w:rsidP="00D40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школьному обучению</w:t>
      </w: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pPr w:leftFromText="181" w:rightFromText="181" w:vertAnchor="text" w:horzAnchor="margin" w:tblpXSpec="center" w:tblpY="247"/>
        <w:tblOverlap w:val="never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880"/>
        <w:gridCol w:w="3840"/>
      </w:tblGrid>
      <w:tr w:rsidR="00D40831" w:rsidRPr="00D40831" w:rsidTr="003A4D2D">
        <w:trPr>
          <w:trHeight w:val="377"/>
        </w:trPr>
        <w:tc>
          <w:tcPr>
            <w:tcW w:w="5880" w:type="dxa"/>
            <w:tcBorders>
              <w:top w:val="single" w:sz="4" w:space="0" w:color="auto"/>
            </w:tcBorders>
          </w:tcPr>
          <w:p w:rsidR="00D40831" w:rsidRPr="00D40831" w:rsidRDefault="00D40831" w:rsidP="00D408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развития %</w:t>
            </w:r>
          </w:p>
        </w:tc>
        <w:tc>
          <w:tcPr>
            <w:tcW w:w="3840" w:type="dxa"/>
            <w:shd w:val="clear" w:color="auto" w:fill="auto"/>
          </w:tcPr>
          <w:p w:rsidR="00D40831" w:rsidRPr="00D40831" w:rsidRDefault="00D40831" w:rsidP="00D408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D40831" w:rsidRPr="00D40831" w:rsidTr="003A4D2D">
        <w:trPr>
          <w:trHeight w:val="452"/>
        </w:trPr>
        <w:tc>
          <w:tcPr>
            <w:tcW w:w="5880" w:type="dxa"/>
          </w:tcPr>
          <w:p w:rsidR="00D40831" w:rsidRPr="00D40831" w:rsidRDefault="00D40831" w:rsidP="00D408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</w:t>
            </w:r>
          </w:p>
        </w:tc>
        <w:tc>
          <w:tcPr>
            <w:tcW w:w="3840" w:type="dxa"/>
            <w:tcBorders>
              <w:top w:val="nil"/>
            </w:tcBorders>
          </w:tcPr>
          <w:p w:rsidR="00D40831" w:rsidRPr="00D40831" w:rsidRDefault="00D40831" w:rsidP="00D408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94 %</w:t>
            </w:r>
          </w:p>
        </w:tc>
      </w:tr>
      <w:tr w:rsidR="00D40831" w:rsidRPr="00D40831" w:rsidTr="003A4D2D">
        <w:trPr>
          <w:trHeight w:val="372"/>
        </w:trPr>
        <w:tc>
          <w:tcPr>
            <w:tcW w:w="5880" w:type="dxa"/>
          </w:tcPr>
          <w:p w:rsidR="00D40831" w:rsidRPr="00D40831" w:rsidRDefault="00D40831" w:rsidP="00D408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- коммуникативное</w:t>
            </w:r>
          </w:p>
        </w:tc>
        <w:tc>
          <w:tcPr>
            <w:tcW w:w="3840" w:type="dxa"/>
          </w:tcPr>
          <w:p w:rsidR="00D40831" w:rsidRPr="00D40831" w:rsidRDefault="00D40831" w:rsidP="00D408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99 %</w:t>
            </w:r>
          </w:p>
        </w:tc>
      </w:tr>
      <w:tr w:rsidR="00D40831" w:rsidRPr="00D40831" w:rsidTr="003A4D2D">
        <w:trPr>
          <w:trHeight w:val="225"/>
        </w:trPr>
        <w:tc>
          <w:tcPr>
            <w:tcW w:w="5880" w:type="dxa"/>
          </w:tcPr>
          <w:p w:rsidR="00D40831" w:rsidRPr="00D40831" w:rsidRDefault="00D40831" w:rsidP="00D408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</w:t>
            </w:r>
          </w:p>
        </w:tc>
        <w:tc>
          <w:tcPr>
            <w:tcW w:w="3840" w:type="dxa"/>
          </w:tcPr>
          <w:p w:rsidR="00D40831" w:rsidRPr="00D40831" w:rsidRDefault="00D40831" w:rsidP="00D408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97 %</w:t>
            </w:r>
          </w:p>
        </w:tc>
      </w:tr>
      <w:tr w:rsidR="00D40831" w:rsidRPr="00D40831" w:rsidTr="003A4D2D">
        <w:trPr>
          <w:trHeight w:val="315"/>
        </w:trPr>
        <w:tc>
          <w:tcPr>
            <w:tcW w:w="5880" w:type="dxa"/>
          </w:tcPr>
          <w:p w:rsidR="00D40831" w:rsidRPr="00D40831" w:rsidRDefault="00D40831" w:rsidP="00D408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</w:t>
            </w:r>
          </w:p>
        </w:tc>
        <w:tc>
          <w:tcPr>
            <w:tcW w:w="3840" w:type="dxa"/>
          </w:tcPr>
          <w:p w:rsidR="00D40831" w:rsidRPr="00D40831" w:rsidRDefault="00D40831" w:rsidP="00D408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96 %</w:t>
            </w:r>
          </w:p>
        </w:tc>
      </w:tr>
      <w:tr w:rsidR="00D40831" w:rsidRPr="00D40831" w:rsidTr="003A4D2D">
        <w:trPr>
          <w:trHeight w:val="364"/>
        </w:trPr>
        <w:tc>
          <w:tcPr>
            <w:tcW w:w="5880" w:type="dxa"/>
          </w:tcPr>
          <w:p w:rsidR="00D40831" w:rsidRPr="00D40831" w:rsidRDefault="00D40831" w:rsidP="00D408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 - эстетическое</w:t>
            </w:r>
          </w:p>
        </w:tc>
        <w:tc>
          <w:tcPr>
            <w:tcW w:w="3840" w:type="dxa"/>
          </w:tcPr>
          <w:p w:rsidR="00D40831" w:rsidRPr="00D40831" w:rsidRDefault="00D40831" w:rsidP="00D408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96 %</w:t>
            </w:r>
          </w:p>
        </w:tc>
      </w:tr>
      <w:tr w:rsidR="00D40831" w:rsidRPr="00D40831" w:rsidTr="003A4D2D">
        <w:trPr>
          <w:trHeight w:val="447"/>
        </w:trPr>
        <w:tc>
          <w:tcPr>
            <w:tcW w:w="5880" w:type="dxa"/>
          </w:tcPr>
          <w:p w:rsidR="00D40831" w:rsidRPr="00D40831" w:rsidRDefault="00D40831" w:rsidP="00D408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Итоговый результат </w:t>
            </w:r>
          </w:p>
        </w:tc>
        <w:tc>
          <w:tcPr>
            <w:tcW w:w="38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0831" w:rsidRPr="00D40831" w:rsidRDefault="00D40831" w:rsidP="00D408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96,5 %</w:t>
            </w:r>
          </w:p>
        </w:tc>
      </w:tr>
    </w:tbl>
    <w:p w:rsidR="00D40831" w:rsidRPr="00D40831" w:rsidRDefault="00D40831" w:rsidP="00D40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Педагогом-психологом </w:t>
      </w:r>
      <w:proofErr w:type="spellStart"/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детскогго</w:t>
      </w:r>
      <w:proofErr w:type="spellEnd"/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сада также была проведена итоговая диагностика и анализ готовности выпускников к школе.</w:t>
      </w:r>
    </w:p>
    <w:p w:rsidR="00D40831" w:rsidRPr="00D40831" w:rsidRDefault="00D40831" w:rsidP="00D40831">
      <w:pPr>
        <w:jc w:val="both"/>
        <w:rPr>
          <w:rFonts w:ascii="Times New Roman" w:hAnsi="Times New Roman" w:cs="Times New Roman"/>
          <w:sz w:val="24"/>
          <w:szCs w:val="28"/>
        </w:rPr>
      </w:pPr>
      <w:r w:rsidRPr="00D40831">
        <w:rPr>
          <w:rFonts w:ascii="Times New Roman" w:hAnsi="Times New Roman" w:cs="Times New Roman"/>
          <w:sz w:val="28"/>
          <w:szCs w:val="28"/>
        </w:rPr>
        <w:tab/>
      </w:r>
      <w:r w:rsidRPr="00D40831">
        <w:rPr>
          <w:rFonts w:ascii="Times New Roman" w:hAnsi="Times New Roman" w:cs="Times New Roman"/>
          <w:sz w:val="24"/>
          <w:szCs w:val="28"/>
        </w:rPr>
        <w:t>Диагностическое обследование детей проводилось в групповой и индивидуальной форме. Было обследовано 22 ребенка.</w:t>
      </w:r>
    </w:p>
    <w:p w:rsidR="00D40831" w:rsidRPr="00D40831" w:rsidRDefault="00D40831" w:rsidP="00D40831">
      <w:pPr>
        <w:jc w:val="both"/>
        <w:rPr>
          <w:rFonts w:ascii="Times New Roman" w:hAnsi="Times New Roman" w:cs="Times New Roman"/>
          <w:sz w:val="24"/>
          <w:szCs w:val="28"/>
        </w:rPr>
      </w:pPr>
      <w:r w:rsidRPr="00D40831">
        <w:rPr>
          <w:rFonts w:ascii="Times New Roman" w:hAnsi="Times New Roman" w:cs="Times New Roman"/>
          <w:b/>
          <w:sz w:val="24"/>
          <w:szCs w:val="28"/>
        </w:rPr>
        <w:t>Цель психологического обследования</w:t>
      </w:r>
      <w:r w:rsidRPr="00D40831">
        <w:rPr>
          <w:rFonts w:ascii="Times New Roman" w:hAnsi="Times New Roman" w:cs="Times New Roman"/>
          <w:sz w:val="24"/>
          <w:szCs w:val="28"/>
        </w:rPr>
        <w:t>:</w:t>
      </w:r>
    </w:p>
    <w:p w:rsidR="00D40831" w:rsidRPr="00D40831" w:rsidRDefault="00D40831" w:rsidP="00960EA7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40831">
        <w:rPr>
          <w:rFonts w:ascii="Times New Roman" w:hAnsi="Times New Roman" w:cs="Times New Roman"/>
          <w:sz w:val="24"/>
          <w:szCs w:val="28"/>
        </w:rPr>
        <w:t xml:space="preserve">Установить степень умственной зрелости ребенка для определения возможности поступления в школу. Определение интеллектуального развития ребенка, умение подражать образцу, способность к сосредоточению, концентрации внимания. </w:t>
      </w:r>
    </w:p>
    <w:p w:rsidR="00D40831" w:rsidRPr="00D40831" w:rsidRDefault="00D40831" w:rsidP="00D40831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D40831">
        <w:rPr>
          <w:rFonts w:ascii="Times New Roman" w:hAnsi="Times New Roman" w:cs="Times New Roman"/>
          <w:b/>
          <w:sz w:val="24"/>
          <w:szCs w:val="28"/>
        </w:rPr>
        <w:t>Задачи психологического обследования:</w:t>
      </w:r>
    </w:p>
    <w:p w:rsidR="00D40831" w:rsidRPr="00D40831" w:rsidRDefault="00D40831" w:rsidP="00960EA7">
      <w:pPr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40831">
        <w:rPr>
          <w:rFonts w:ascii="Times New Roman" w:hAnsi="Times New Roman" w:cs="Times New Roman"/>
          <w:sz w:val="24"/>
          <w:szCs w:val="28"/>
        </w:rPr>
        <w:t>Оценка мелкой моторики рук и зрительной координации ребенка.</w:t>
      </w:r>
    </w:p>
    <w:p w:rsidR="00D40831" w:rsidRPr="00D40831" w:rsidRDefault="00D40831" w:rsidP="00960EA7">
      <w:pPr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40831">
        <w:rPr>
          <w:rFonts w:ascii="Times New Roman" w:hAnsi="Times New Roman" w:cs="Times New Roman"/>
          <w:sz w:val="24"/>
          <w:szCs w:val="28"/>
        </w:rPr>
        <w:t>Оценка уровня зрительно пространственного восприятия ребенка.</w:t>
      </w:r>
    </w:p>
    <w:p w:rsidR="00D40831" w:rsidRPr="00D40831" w:rsidRDefault="00D40831" w:rsidP="00960EA7">
      <w:pPr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40831">
        <w:rPr>
          <w:rFonts w:ascii="Times New Roman" w:hAnsi="Times New Roman" w:cs="Times New Roman"/>
          <w:sz w:val="24"/>
          <w:szCs w:val="28"/>
        </w:rPr>
        <w:t>Оценка зрительной памяти.</w:t>
      </w:r>
    </w:p>
    <w:p w:rsidR="00D40831" w:rsidRPr="00D40831" w:rsidRDefault="00D40831" w:rsidP="00960EA7">
      <w:pPr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40831">
        <w:rPr>
          <w:rFonts w:ascii="Times New Roman" w:hAnsi="Times New Roman" w:cs="Times New Roman"/>
          <w:sz w:val="24"/>
          <w:szCs w:val="28"/>
        </w:rPr>
        <w:t>Оценка мышления.</w:t>
      </w:r>
    </w:p>
    <w:p w:rsidR="00D40831" w:rsidRPr="00D40831" w:rsidRDefault="00D40831" w:rsidP="00D40831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D40831">
        <w:rPr>
          <w:rFonts w:ascii="Times New Roman" w:hAnsi="Times New Roman" w:cs="Times New Roman"/>
          <w:b/>
          <w:sz w:val="24"/>
          <w:szCs w:val="28"/>
        </w:rPr>
        <w:t>В психологическом обследовании применялись следующие методики:</w:t>
      </w:r>
    </w:p>
    <w:p w:rsidR="00D40831" w:rsidRPr="00D40831" w:rsidRDefault="00D40831" w:rsidP="00960EA7">
      <w:pPr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40831">
        <w:rPr>
          <w:rFonts w:ascii="Times New Roman" w:hAnsi="Times New Roman" w:cs="Times New Roman"/>
          <w:sz w:val="24"/>
          <w:szCs w:val="28"/>
        </w:rPr>
        <w:t xml:space="preserve">Методика «общая ориентация в окружающем мире и запас бытовых знаний» Л.А. </w:t>
      </w:r>
      <w:proofErr w:type="spellStart"/>
      <w:r w:rsidRPr="00D40831">
        <w:rPr>
          <w:rFonts w:ascii="Times New Roman" w:hAnsi="Times New Roman" w:cs="Times New Roman"/>
          <w:sz w:val="24"/>
          <w:szCs w:val="28"/>
        </w:rPr>
        <w:t>Ясюкова</w:t>
      </w:r>
      <w:proofErr w:type="spellEnd"/>
      <w:r w:rsidRPr="00D40831">
        <w:rPr>
          <w:rFonts w:ascii="Times New Roman" w:hAnsi="Times New Roman" w:cs="Times New Roman"/>
          <w:sz w:val="24"/>
          <w:szCs w:val="28"/>
        </w:rPr>
        <w:t>.</w:t>
      </w:r>
    </w:p>
    <w:p w:rsidR="00D40831" w:rsidRPr="00D40831" w:rsidRDefault="00D40831" w:rsidP="00960EA7">
      <w:pPr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40831">
        <w:rPr>
          <w:rFonts w:ascii="Times New Roman" w:hAnsi="Times New Roman" w:cs="Times New Roman"/>
          <w:sz w:val="24"/>
          <w:szCs w:val="28"/>
        </w:rPr>
        <w:t xml:space="preserve">Методика «Исключение неподходящей картинки» С.Д. </w:t>
      </w:r>
      <w:proofErr w:type="spellStart"/>
      <w:r w:rsidRPr="00D40831">
        <w:rPr>
          <w:rFonts w:ascii="Times New Roman" w:hAnsi="Times New Roman" w:cs="Times New Roman"/>
          <w:sz w:val="24"/>
          <w:szCs w:val="28"/>
        </w:rPr>
        <w:t>Забрамная</w:t>
      </w:r>
      <w:proofErr w:type="spellEnd"/>
      <w:r w:rsidRPr="00D40831">
        <w:rPr>
          <w:rFonts w:ascii="Times New Roman" w:hAnsi="Times New Roman" w:cs="Times New Roman"/>
          <w:sz w:val="24"/>
          <w:szCs w:val="28"/>
        </w:rPr>
        <w:t>.</w:t>
      </w:r>
    </w:p>
    <w:p w:rsidR="00D40831" w:rsidRPr="00D40831" w:rsidRDefault="00D40831" w:rsidP="00960EA7">
      <w:pPr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40831">
        <w:rPr>
          <w:rFonts w:ascii="Times New Roman" w:hAnsi="Times New Roman" w:cs="Times New Roman"/>
          <w:sz w:val="24"/>
          <w:szCs w:val="28"/>
        </w:rPr>
        <w:t xml:space="preserve">Методика «Графический диктант» Д.Б. </w:t>
      </w:r>
      <w:proofErr w:type="spellStart"/>
      <w:r w:rsidRPr="00D40831">
        <w:rPr>
          <w:rFonts w:ascii="Times New Roman" w:hAnsi="Times New Roman" w:cs="Times New Roman"/>
          <w:sz w:val="24"/>
          <w:szCs w:val="28"/>
        </w:rPr>
        <w:t>Экольнин</w:t>
      </w:r>
      <w:proofErr w:type="spellEnd"/>
      <w:r w:rsidRPr="00D40831">
        <w:rPr>
          <w:rFonts w:ascii="Times New Roman" w:hAnsi="Times New Roman" w:cs="Times New Roman"/>
          <w:sz w:val="24"/>
          <w:szCs w:val="28"/>
        </w:rPr>
        <w:t>.</w:t>
      </w:r>
    </w:p>
    <w:p w:rsidR="00D40831" w:rsidRPr="00D40831" w:rsidRDefault="00D40831" w:rsidP="00960EA7">
      <w:pPr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40831">
        <w:rPr>
          <w:rFonts w:ascii="Times New Roman" w:hAnsi="Times New Roman" w:cs="Times New Roman"/>
          <w:sz w:val="24"/>
          <w:szCs w:val="28"/>
        </w:rPr>
        <w:t xml:space="preserve">Тест «Прогрессивные матрицы </w:t>
      </w:r>
      <w:proofErr w:type="spellStart"/>
      <w:r w:rsidRPr="00D40831">
        <w:rPr>
          <w:rFonts w:ascii="Times New Roman" w:hAnsi="Times New Roman" w:cs="Times New Roman"/>
          <w:sz w:val="24"/>
          <w:szCs w:val="28"/>
        </w:rPr>
        <w:t>Равена</w:t>
      </w:r>
      <w:proofErr w:type="spellEnd"/>
      <w:r w:rsidRPr="00D40831">
        <w:rPr>
          <w:rFonts w:ascii="Times New Roman" w:hAnsi="Times New Roman" w:cs="Times New Roman"/>
          <w:sz w:val="24"/>
          <w:szCs w:val="28"/>
        </w:rPr>
        <w:t>» Дж. Равен.</w:t>
      </w:r>
    </w:p>
    <w:p w:rsidR="00D40831" w:rsidRPr="00D40831" w:rsidRDefault="00D40831" w:rsidP="00960EA7">
      <w:pPr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40831">
        <w:rPr>
          <w:rFonts w:ascii="Times New Roman" w:hAnsi="Times New Roman" w:cs="Times New Roman"/>
          <w:sz w:val="24"/>
          <w:szCs w:val="28"/>
        </w:rPr>
        <w:t>Методика «Найди и вычеркни» Т. Марцинковская.</w:t>
      </w:r>
    </w:p>
    <w:p w:rsidR="00D40831" w:rsidRPr="00D40831" w:rsidRDefault="00D40831" w:rsidP="00960EA7">
      <w:pPr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40831">
        <w:rPr>
          <w:rFonts w:ascii="Times New Roman" w:hAnsi="Times New Roman" w:cs="Times New Roman"/>
          <w:sz w:val="24"/>
          <w:szCs w:val="28"/>
        </w:rPr>
        <w:t>Тест «</w:t>
      </w:r>
      <w:proofErr w:type="spellStart"/>
      <w:r w:rsidRPr="00D40831">
        <w:rPr>
          <w:rFonts w:ascii="Times New Roman" w:hAnsi="Times New Roman" w:cs="Times New Roman"/>
          <w:sz w:val="24"/>
          <w:szCs w:val="28"/>
        </w:rPr>
        <w:t>Ориентировачный</w:t>
      </w:r>
      <w:proofErr w:type="spellEnd"/>
      <w:r w:rsidRPr="00D40831">
        <w:rPr>
          <w:rFonts w:ascii="Times New Roman" w:hAnsi="Times New Roman" w:cs="Times New Roman"/>
          <w:sz w:val="24"/>
          <w:szCs w:val="28"/>
        </w:rPr>
        <w:t xml:space="preserve"> тест школьной зрелости» Керна-</w:t>
      </w:r>
      <w:proofErr w:type="spellStart"/>
      <w:r w:rsidRPr="00D40831">
        <w:rPr>
          <w:rFonts w:ascii="Times New Roman" w:hAnsi="Times New Roman" w:cs="Times New Roman"/>
          <w:sz w:val="24"/>
          <w:szCs w:val="28"/>
        </w:rPr>
        <w:t>Йерасека</w:t>
      </w:r>
      <w:proofErr w:type="spellEnd"/>
      <w:r w:rsidRPr="00D40831">
        <w:rPr>
          <w:rFonts w:ascii="Times New Roman" w:hAnsi="Times New Roman" w:cs="Times New Roman"/>
          <w:sz w:val="24"/>
          <w:szCs w:val="28"/>
        </w:rPr>
        <w:t>.</w:t>
      </w:r>
    </w:p>
    <w:p w:rsidR="00D40831" w:rsidRPr="00D40831" w:rsidRDefault="00D40831" w:rsidP="00D40831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40831">
        <w:rPr>
          <w:rFonts w:ascii="Times New Roman" w:hAnsi="Times New Roman" w:cs="Times New Roman"/>
          <w:sz w:val="24"/>
          <w:szCs w:val="28"/>
        </w:rPr>
        <w:tab/>
        <w:t>В целом дети (82%) подготовительной группы готовы к систематическому обучению в школе:</w:t>
      </w:r>
    </w:p>
    <w:p w:rsidR="00D40831" w:rsidRPr="00D40831" w:rsidRDefault="00D40831" w:rsidP="00D40831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40831" w:rsidRPr="00D40831" w:rsidTr="003A4D2D">
        <w:tc>
          <w:tcPr>
            <w:tcW w:w="2392" w:type="dxa"/>
          </w:tcPr>
          <w:p w:rsidR="00D40831" w:rsidRPr="00D40831" w:rsidRDefault="00D40831" w:rsidP="00D4083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40831">
              <w:rPr>
                <w:rFonts w:ascii="Times New Roman" w:hAnsi="Times New Roman" w:cs="Times New Roman"/>
                <w:sz w:val="24"/>
                <w:szCs w:val="28"/>
              </w:rPr>
              <w:t>Общее количество детей</w:t>
            </w:r>
          </w:p>
        </w:tc>
        <w:tc>
          <w:tcPr>
            <w:tcW w:w="2393" w:type="dxa"/>
          </w:tcPr>
          <w:p w:rsidR="00D40831" w:rsidRPr="00D40831" w:rsidRDefault="00D40831" w:rsidP="00D4083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40831">
              <w:rPr>
                <w:rFonts w:ascii="Times New Roman" w:hAnsi="Times New Roman" w:cs="Times New Roman"/>
                <w:sz w:val="24"/>
                <w:szCs w:val="28"/>
              </w:rPr>
              <w:t>Готовность воспитанников к обучению в школе</w:t>
            </w:r>
          </w:p>
        </w:tc>
        <w:tc>
          <w:tcPr>
            <w:tcW w:w="2393" w:type="dxa"/>
          </w:tcPr>
          <w:p w:rsidR="00D40831" w:rsidRPr="00D40831" w:rsidRDefault="00D40831" w:rsidP="00D4083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40831">
              <w:rPr>
                <w:rFonts w:ascii="Times New Roman" w:hAnsi="Times New Roman" w:cs="Times New Roman"/>
                <w:sz w:val="24"/>
                <w:szCs w:val="28"/>
              </w:rPr>
              <w:t>Данные о количестве</w:t>
            </w:r>
          </w:p>
        </w:tc>
        <w:tc>
          <w:tcPr>
            <w:tcW w:w="2393" w:type="dxa"/>
          </w:tcPr>
          <w:p w:rsidR="00D40831" w:rsidRPr="00D40831" w:rsidRDefault="00D40831" w:rsidP="00D4083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40831">
              <w:rPr>
                <w:rFonts w:ascii="Times New Roman" w:hAnsi="Times New Roman" w:cs="Times New Roman"/>
                <w:sz w:val="24"/>
                <w:szCs w:val="28"/>
              </w:rPr>
              <w:t>Данные в процентах</w:t>
            </w:r>
          </w:p>
        </w:tc>
      </w:tr>
      <w:tr w:rsidR="00D40831" w:rsidRPr="00D40831" w:rsidTr="003A4D2D">
        <w:tc>
          <w:tcPr>
            <w:tcW w:w="2392" w:type="dxa"/>
          </w:tcPr>
          <w:p w:rsidR="00D40831" w:rsidRPr="00D40831" w:rsidRDefault="00D40831" w:rsidP="00D4083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4083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25</w:t>
            </w:r>
          </w:p>
        </w:tc>
        <w:tc>
          <w:tcPr>
            <w:tcW w:w="2393" w:type="dxa"/>
          </w:tcPr>
          <w:p w:rsidR="00D40831" w:rsidRPr="00D40831" w:rsidRDefault="00D40831" w:rsidP="00D4083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40831">
              <w:rPr>
                <w:rFonts w:ascii="Times New Roman" w:hAnsi="Times New Roman" w:cs="Times New Roman"/>
                <w:sz w:val="24"/>
                <w:szCs w:val="28"/>
              </w:rPr>
              <w:t>Количество детей, готовых к обучению в школе</w:t>
            </w:r>
          </w:p>
        </w:tc>
        <w:tc>
          <w:tcPr>
            <w:tcW w:w="2393" w:type="dxa"/>
          </w:tcPr>
          <w:p w:rsidR="00D40831" w:rsidRPr="00D40831" w:rsidRDefault="00D40831" w:rsidP="00D4083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40831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2393" w:type="dxa"/>
          </w:tcPr>
          <w:p w:rsidR="00D40831" w:rsidRPr="00D40831" w:rsidRDefault="00D40831" w:rsidP="00D4083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40831">
              <w:rPr>
                <w:rFonts w:ascii="Times New Roman" w:hAnsi="Times New Roman" w:cs="Times New Roman"/>
                <w:sz w:val="24"/>
                <w:szCs w:val="28"/>
              </w:rPr>
              <w:t>84%</w:t>
            </w:r>
          </w:p>
        </w:tc>
      </w:tr>
      <w:tr w:rsidR="00D40831" w:rsidRPr="00D40831" w:rsidTr="003A4D2D">
        <w:tc>
          <w:tcPr>
            <w:tcW w:w="2392" w:type="dxa"/>
          </w:tcPr>
          <w:p w:rsidR="00D40831" w:rsidRPr="00D40831" w:rsidRDefault="00D40831" w:rsidP="00D4083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3" w:type="dxa"/>
          </w:tcPr>
          <w:p w:rsidR="00D40831" w:rsidRPr="00D40831" w:rsidRDefault="00D40831" w:rsidP="00D4083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40831">
              <w:rPr>
                <w:rFonts w:ascii="Times New Roman" w:hAnsi="Times New Roman" w:cs="Times New Roman"/>
                <w:sz w:val="24"/>
                <w:szCs w:val="28"/>
              </w:rPr>
              <w:t>Количество детей, условно готовых к обучению в школе</w:t>
            </w:r>
          </w:p>
        </w:tc>
        <w:tc>
          <w:tcPr>
            <w:tcW w:w="2393" w:type="dxa"/>
          </w:tcPr>
          <w:p w:rsidR="00D40831" w:rsidRPr="00D40831" w:rsidRDefault="00D40831" w:rsidP="00D4083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40831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393" w:type="dxa"/>
          </w:tcPr>
          <w:p w:rsidR="00D40831" w:rsidRPr="00D40831" w:rsidRDefault="00D40831" w:rsidP="00D4083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40831">
              <w:rPr>
                <w:rFonts w:ascii="Times New Roman" w:hAnsi="Times New Roman" w:cs="Times New Roman"/>
                <w:sz w:val="24"/>
                <w:szCs w:val="28"/>
              </w:rPr>
              <w:t>16%</w:t>
            </w:r>
          </w:p>
        </w:tc>
      </w:tr>
      <w:tr w:rsidR="00D40831" w:rsidRPr="00D40831" w:rsidTr="003A4D2D">
        <w:tc>
          <w:tcPr>
            <w:tcW w:w="2392" w:type="dxa"/>
          </w:tcPr>
          <w:p w:rsidR="00D40831" w:rsidRPr="00D40831" w:rsidRDefault="00D40831" w:rsidP="00D4083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3" w:type="dxa"/>
          </w:tcPr>
          <w:p w:rsidR="00D40831" w:rsidRPr="00D40831" w:rsidRDefault="00D40831" w:rsidP="00D4083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40831">
              <w:rPr>
                <w:rFonts w:ascii="Times New Roman" w:hAnsi="Times New Roman" w:cs="Times New Roman"/>
                <w:sz w:val="24"/>
                <w:szCs w:val="28"/>
              </w:rPr>
              <w:t>Количество детей, не готовых к обучению в школе</w:t>
            </w:r>
          </w:p>
        </w:tc>
        <w:tc>
          <w:tcPr>
            <w:tcW w:w="2393" w:type="dxa"/>
          </w:tcPr>
          <w:p w:rsidR="00D40831" w:rsidRPr="00D40831" w:rsidRDefault="00D40831" w:rsidP="00D4083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4083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2393" w:type="dxa"/>
          </w:tcPr>
          <w:p w:rsidR="00D40831" w:rsidRPr="00D40831" w:rsidRDefault="00D40831" w:rsidP="00D4083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4083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</w:tbl>
    <w:p w:rsidR="00D40831" w:rsidRPr="00D40831" w:rsidRDefault="00D40831" w:rsidP="00D40831">
      <w:pPr>
        <w:jc w:val="both"/>
        <w:rPr>
          <w:rFonts w:ascii="Times New Roman" w:hAnsi="Times New Roman" w:cs="Times New Roman"/>
          <w:sz w:val="24"/>
          <w:szCs w:val="28"/>
        </w:rPr>
      </w:pPr>
      <w:r w:rsidRPr="00D40831">
        <w:rPr>
          <w:rFonts w:ascii="Times New Roman" w:hAnsi="Times New Roman" w:cs="Times New Roman"/>
          <w:sz w:val="24"/>
          <w:szCs w:val="28"/>
        </w:rPr>
        <w:tab/>
        <w:t>У детей наблюдается средний и высокий уровни интеллектуального развития, умственной работоспособности, психоэмоциональной зрелости, физической готовности. У детей достаточно развиты способы познавательной деятельности, предпосылки учебной деятельности. Дети имеют определенный запас бытовых знаний, ориентируются в различных ситуациях, умеют контролировать свои действия. Сформировано положительное отношение к школе.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Таким образом, дети - выпускники имеют хороший уровень подготовки к школе по разным направлениям программы и адаптированы к школьному обучению.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831" w:rsidRPr="00D40831" w:rsidRDefault="00D40831" w:rsidP="00D40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831" w:rsidRPr="00D40831" w:rsidRDefault="00D40831" w:rsidP="00D40831">
      <w:pPr>
        <w:spacing w:after="0" w:line="240" w:lineRule="auto"/>
        <w:ind w:right="14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40831">
        <w:rPr>
          <w:rFonts w:ascii="Times New Roman" w:eastAsia="Calibri" w:hAnsi="Times New Roman" w:cs="Times New Roman"/>
          <w:b/>
          <w:sz w:val="24"/>
          <w:szCs w:val="24"/>
        </w:rPr>
        <w:t>Мониторинг уровней усвоения  содержания программы воспитанниками</w:t>
      </w:r>
    </w:p>
    <w:p w:rsidR="00D40831" w:rsidRPr="00D40831" w:rsidRDefault="00D40831" w:rsidP="00D40831">
      <w:pPr>
        <w:spacing w:after="0" w:line="240" w:lineRule="auto"/>
        <w:ind w:right="14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40831">
        <w:rPr>
          <w:rFonts w:ascii="Times New Roman" w:eastAsia="Calibri" w:hAnsi="Times New Roman" w:cs="Times New Roman"/>
          <w:b/>
          <w:sz w:val="24"/>
          <w:szCs w:val="24"/>
        </w:rPr>
        <w:t xml:space="preserve"> по состоянию на 01 мая 2017 года</w:t>
      </w:r>
    </w:p>
    <w:p w:rsidR="00D40831" w:rsidRPr="00D40831" w:rsidRDefault="00D40831" w:rsidP="00D40831">
      <w:pPr>
        <w:spacing w:after="0"/>
        <w:ind w:right="14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0831" w:rsidRPr="00D40831" w:rsidRDefault="00D40831" w:rsidP="00D40831">
      <w:p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ab/>
        <w:t>Годовой  план работы детского сада составлен  на основе  анкетирования воспитателей и родителей,  анализа работы и результатов выполнения Программы и данных мониторинга детей по всем видам деятельности, за прошедший учебный год.</w:t>
      </w:r>
      <w:r w:rsidRPr="00D40831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</w:p>
    <w:p w:rsidR="00D40831" w:rsidRPr="00D40831" w:rsidRDefault="00D40831" w:rsidP="00D4083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40831">
        <w:rPr>
          <w:rFonts w:ascii="Times New Roman" w:eastAsia="Calibri" w:hAnsi="Times New Roman" w:cs="Times New Roman"/>
          <w:i/>
          <w:sz w:val="24"/>
          <w:szCs w:val="24"/>
        </w:rPr>
        <w:t xml:space="preserve">Цель и задачи мониторинга: </w:t>
      </w:r>
    </w:p>
    <w:p w:rsidR="00D40831" w:rsidRPr="00D40831" w:rsidRDefault="00D40831" w:rsidP="00D408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 xml:space="preserve">выявление основных показателей готовности к усвоению программы и степень </w:t>
      </w:r>
    </w:p>
    <w:p w:rsidR="00D40831" w:rsidRPr="00D40831" w:rsidRDefault="00D40831" w:rsidP="00D408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>ее освоения:</w:t>
      </w:r>
    </w:p>
    <w:p w:rsidR="00D40831" w:rsidRPr="00D40831" w:rsidRDefault="00D40831" w:rsidP="00D408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i/>
          <w:sz w:val="24"/>
          <w:szCs w:val="24"/>
        </w:rPr>
        <w:t>Дата проведения</w:t>
      </w:r>
      <w:r w:rsidRPr="00D40831">
        <w:rPr>
          <w:rFonts w:ascii="Times New Roman" w:eastAsia="Calibri" w:hAnsi="Times New Roman" w:cs="Times New Roman"/>
          <w:sz w:val="24"/>
          <w:szCs w:val="24"/>
        </w:rPr>
        <w:t xml:space="preserve"> – сентябрь, апрель учебного года</w:t>
      </w:r>
    </w:p>
    <w:p w:rsidR="00D40831" w:rsidRPr="00D40831" w:rsidRDefault="00D40831" w:rsidP="00D4083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40831">
        <w:rPr>
          <w:rFonts w:ascii="Times New Roman" w:eastAsia="Calibri" w:hAnsi="Times New Roman" w:cs="Times New Roman"/>
          <w:i/>
          <w:sz w:val="24"/>
          <w:szCs w:val="24"/>
        </w:rPr>
        <w:t xml:space="preserve">Методы мониторинга: </w:t>
      </w:r>
    </w:p>
    <w:p w:rsidR="00D40831" w:rsidRPr="00D40831" w:rsidRDefault="00D40831" w:rsidP="00D408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>экспресс  диагностика – образовательные области «Физическое развитие».</w:t>
      </w:r>
    </w:p>
    <w:p w:rsidR="00D40831" w:rsidRPr="00D40831" w:rsidRDefault="00D40831" w:rsidP="00D408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 xml:space="preserve">Комплексная беседа, проблемные ситуации, дидактическая игра, наблюдение - образовательные </w:t>
      </w:r>
      <w:proofErr w:type="spellStart"/>
      <w:r w:rsidRPr="00D40831">
        <w:rPr>
          <w:rFonts w:ascii="Times New Roman" w:eastAsia="Calibri" w:hAnsi="Times New Roman" w:cs="Times New Roman"/>
          <w:sz w:val="24"/>
          <w:szCs w:val="24"/>
        </w:rPr>
        <w:t>област</w:t>
      </w:r>
      <w:proofErr w:type="spellEnd"/>
      <w:r w:rsidRPr="00D40831">
        <w:rPr>
          <w:rFonts w:ascii="Times New Roman" w:eastAsia="Calibri" w:hAnsi="Times New Roman" w:cs="Times New Roman"/>
          <w:sz w:val="24"/>
          <w:szCs w:val="24"/>
        </w:rPr>
        <w:t xml:space="preserve"> «Социально-коммуникативное развитие», «Познавательное развитие», «Речевое развитие». </w:t>
      </w:r>
    </w:p>
    <w:p w:rsidR="00D40831" w:rsidRPr="00D40831" w:rsidRDefault="00D40831" w:rsidP="00D408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>Анализ продуктов детской деятельности – образовательная область «Художественно-эстетическое  развитие».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0831" w:rsidRPr="00D40831" w:rsidRDefault="00D40831" w:rsidP="00D40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0831" w:rsidRPr="00D40831" w:rsidRDefault="00D40831" w:rsidP="00D40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Итоговая сводная таблица мониторинга </w:t>
      </w:r>
    </w:p>
    <w:p w:rsidR="00D40831" w:rsidRPr="00D40831" w:rsidRDefault="00D40831" w:rsidP="00D40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освоения детьми образовательных областей программы</w:t>
      </w:r>
    </w:p>
    <w:p w:rsidR="00D40831" w:rsidRPr="00D40831" w:rsidRDefault="00D40831" w:rsidP="00D40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2016 – 2017 учебный год</w:t>
      </w:r>
    </w:p>
    <w:p w:rsidR="00D40831" w:rsidRPr="00D40831" w:rsidRDefault="00D40831" w:rsidP="00D4083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0"/>
        <w:tblW w:w="10281" w:type="dxa"/>
        <w:tblLayout w:type="fixed"/>
        <w:tblLook w:val="04A0" w:firstRow="1" w:lastRow="0" w:firstColumn="1" w:lastColumn="0" w:noHBand="0" w:noVBand="1"/>
      </w:tblPr>
      <w:tblGrid>
        <w:gridCol w:w="1384"/>
        <w:gridCol w:w="1482"/>
        <w:gridCol w:w="1483"/>
        <w:gridCol w:w="1483"/>
        <w:gridCol w:w="1483"/>
        <w:gridCol w:w="1483"/>
        <w:gridCol w:w="1483"/>
      </w:tblGrid>
      <w:tr w:rsidR="00D40831" w:rsidRPr="00D40831" w:rsidTr="003A4D2D">
        <w:tc>
          <w:tcPr>
            <w:tcW w:w="1384" w:type="dxa"/>
            <w:vMerge w:val="restart"/>
          </w:tcPr>
          <w:p w:rsidR="00D40831" w:rsidRPr="00D40831" w:rsidRDefault="00D40831" w:rsidP="00D4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31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8897" w:type="dxa"/>
            <w:gridSpan w:val="6"/>
          </w:tcPr>
          <w:p w:rsidR="00D40831" w:rsidRPr="00D40831" w:rsidRDefault="00D40831" w:rsidP="00D4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3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овладения необходимыми навыками и умениями по образовательным областям</w:t>
            </w:r>
          </w:p>
        </w:tc>
      </w:tr>
      <w:tr w:rsidR="00D40831" w:rsidRPr="00D40831" w:rsidTr="003A4D2D">
        <w:trPr>
          <w:trHeight w:val="1934"/>
        </w:trPr>
        <w:tc>
          <w:tcPr>
            <w:tcW w:w="1384" w:type="dxa"/>
            <w:vMerge/>
          </w:tcPr>
          <w:p w:rsidR="00D40831" w:rsidRPr="00D40831" w:rsidRDefault="00D40831" w:rsidP="00D4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2" w:type="dxa"/>
          </w:tcPr>
          <w:p w:rsidR="00D40831" w:rsidRPr="00D40831" w:rsidRDefault="00D40831" w:rsidP="00D4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31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D40831" w:rsidRPr="00D40831" w:rsidRDefault="00D40831" w:rsidP="00D4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3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483" w:type="dxa"/>
            <w:tcBorders>
              <w:right w:val="single" w:sz="4" w:space="0" w:color="auto"/>
            </w:tcBorders>
          </w:tcPr>
          <w:p w:rsidR="00D40831" w:rsidRPr="00D40831" w:rsidRDefault="00D40831" w:rsidP="00D4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31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D40831" w:rsidRPr="00D40831" w:rsidRDefault="00D40831" w:rsidP="00D4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</w:p>
        </w:tc>
        <w:tc>
          <w:tcPr>
            <w:tcW w:w="1483" w:type="dxa"/>
            <w:tcBorders>
              <w:left w:val="single" w:sz="4" w:space="0" w:color="auto"/>
            </w:tcBorders>
          </w:tcPr>
          <w:p w:rsidR="00D40831" w:rsidRPr="00D40831" w:rsidRDefault="00D40831" w:rsidP="00D4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083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</w:t>
            </w:r>
            <w:proofErr w:type="spellEnd"/>
          </w:p>
          <w:p w:rsidR="00D40831" w:rsidRPr="00D40831" w:rsidRDefault="00D40831" w:rsidP="00D4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31">
              <w:rPr>
                <w:rFonts w:ascii="Times New Roman" w:hAnsi="Times New Roman" w:cs="Times New Roman"/>
                <w:b/>
                <w:sz w:val="24"/>
                <w:szCs w:val="24"/>
              </w:rPr>
              <w:t>тельное развитие</w:t>
            </w:r>
          </w:p>
          <w:p w:rsidR="00D40831" w:rsidRPr="00D40831" w:rsidRDefault="00D40831" w:rsidP="00D408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0831" w:rsidRPr="00D40831" w:rsidRDefault="00D40831" w:rsidP="00D4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</w:tcPr>
          <w:p w:rsidR="00D40831" w:rsidRPr="00D40831" w:rsidRDefault="00D40831" w:rsidP="00D4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31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  <w:p w:rsidR="00D40831" w:rsidRPr="00D40831" w:rsidRDefault="00D40831" w:rsidP="00D4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3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483" w:type="dxa"/>
          </w:tcPr>
          <w:p w:rsidR="00D40831" w:rsidRPr="00D40831" w:rsidRDefault="00D40831" w:rsidP="00D4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Художественно-эстетическое </w:t>
            </w:r>
          </w:p>
          <w:p w:rsidR="00D40831" w:rsidRPr="00D40831" w:rsidRDefault="00D40831" w:rsidP="00D4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3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  <w:p w:rsidR="00D40831" w:rsidRPr="00D40831" w:rsidRDefault="00D40831" w:rsidP="00D4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3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483" w:type="dxa"/>
          </w:tcPr>
          <w:p w:rsidR="00D40831" w:rsidRPr="00D40831" w:rsidRDefault="00D40831" w:rsidP="00D4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Итоговый </w:t>
            </w:r>
            <w:proofErr w:type="spellStart"/>
            <w:r w:rsidRPr="00D40831">
              <w:rPr>
                <w:rFonts w:ascii="Times New Roman" w:hAnsi="Times New Roman" w:cs="Times New Roman"/>
                <w:b/>
                <w:sz w:val="24"/>
                <w:szCs w:val="24"/>
              </w:rPr>
              <w:t>резуль</w:t>
            </w:r>
            <w:proofErr w:type="spellEnd"/>
          </w:p>
          <w:p w:rsidR="00D40831" w:rsidRPr="00D40831" w:rsidRDefault="00D40831" w:rsidP="00D4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31">
              <w:rPr>
                <w:rFonts w:ascii="Times New Roman" w:hAnsi="Times New Roman" w:cs="Times New Roman"/>
                <w:b/>
                <w:sz w:val="24"/>
                <w:szCs w:val="24"/>
              </w:rPr>
              <w:t>тат</w:t>
            </w:r>
          </w:p>
          <w:p w:rsidR="00D40831" w:rsidRPr="00D40831" w:rsidRDefault="00D40831" w:rsidP="00D4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3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D40831" w:rsidRPr="00D40831" w:rsidTr="003A4D2D">
        <w:trPr>
          <w:trHeight w:val="697"/>
        </w:trPr>
        <w:tc>
          <w:tcPr>
            <w:tcW w:w="1384" w:type="dxa"/>
          </w:tcPr>
          <w:p w:rsidR="00D40831" w:rsidRPr="00D40831" w:rsidRDefault="00D40831" w:rsidP="00D4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31">
              <w:rPr>
                <w:rFonts w:ascii="Times New Roman" w:hAnsi="Times New Roman" w:cs="Times New Roman"/>
                <w:b/>
                <w:sz w:val="24"/>
                <w:szCs w:val="24"/>
              </w:rPr>
              <w:t>Младшая</w:t>
            </w:r>
          </w:p>
        </w:tc>
        <w:tc>
          <w:tcPr>
            <w:tcW w:w="1482" w:type="dxa"/>
          </w:tcPr>
          <w:p w:rsidR="00D40831" w:rsidRPr="00D40831" w:rsidRDefault="00D40831" w:rsidP="00D4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31">
              <w:rPr>
                <w:rFonts w:ascii="Times New Roman" w:hAnsi="Times New Roman" w:cs="Times New Roman"/>
                <w:b/>
                <w:sz w:val="24"/>
                <w:szCs w:val="24"/>
              </w:rPr>
              <w:t>С- 32</w:t>
            </w:r>
          </w:p>
          <w:p w:rsidR="00D40831" w:rsidRPr="00D40831" w:rsidRDefault="00D40831" w:rsidP="00D4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40831">
              <w:rPr>
                <w:rFonts w:ascii="Times New Roman" w:hAnsi="Times New Roman" w:cs="Times New Roman"/>
                <w:b/>
                <w:sz w:val="24"/>
                <w:szCs w:val="24"/>
              </w:rPr>
              <w:t>А – 90</w:t>
            </w:r>
          </w:p>
        </w:tc>
        <w:tc>
          <w:tcPr>
            <w:tcW w:w="1483" w:type="dxa"/>
            <w:tcBorders>
              <w:right w:val="single" w:sz="4" w:space="0" w:color="auto"/>
            </w:tcBorders>
          </w:tcPr>
          <w:p w:rsidR="00D40831" w:rsidRPr="00D40831" w:rsidRDefault="00D40831" w:rsidP="00D4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31">
              <w:rPr>
                <w:rFonts w:ascii="Times New Roman" w:hAnsi="Times New Roman" w:cs="Times New Roman"/>
                <w:b/>
                <w:sz w:val="24"/>
                <w:szCs w:val="24"/>
              </w:rPr>
              <w:t>С – 34</w:t>
            </w:r>
          </w:p>
          <w:p w:rsidR="00D40831" w:rsidRPr="00D40831" w:rsidRDefault="00D40831" w:rsidP="00D4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40831">
              <w:rPr>
                <w:rFonts w:ascii="Times New Roman" w:hAnsi="Times New Roman" w:cs="Times New Roman"/>
                <w:b/>
                <w:sz w:val="24"/>
                <w:szCs w:val="24"/>
              </w:rPr>
              <w:t>А- 90</w:t>
            </w:r>
          </w:p>
        </w:tc>
        <w:tc>
          <w:tcPr>
            <w:tcW w:w="1483" w:type="dxa"/>
            <w:tcBorders>
              <w:left w:val="single" w:sz="4" w:space="0" w:color="auto"/>
            </w:tcBorders>
          </w:tcPr>
          <w:p w:rsidR="00D40831" w:rsidRPr="00D40831" w:rsidRDefault="00D40831" w:rsidP="00D408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31">
              <w:rPr>
                <w:rFonts w:ascii="Times New Roman" w:hAnsi="Times New Roman" w:cs="Times New Roman"/>
                <w:b/>
                <w:sz w:val="24"/>
                <w:szCs w:val="24"/>
              </w:rPr>
              <w:t>С – 25</w:t>
            </w:r>
          </w:p>
          <w:p w:rsidR="00D40831" w:rsidRPr="00D40831" w:rsidRDefault="00D40831" w:rsidP="00D408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31">
              <w:rPr>
                <w:rFonts w:ascii="Times New Roman" w:hAnsi="Times New Roman" w:cs="Times New Roman"/>
                <w:b/>
                <w:sz w:val="24"/>
                <w:szCs w:val="24"/>
              </w:rPr>
              <w:t>А – 86</w:t>
            </w:r>
          </w:p>
          <w:p w:rsidR="00D40831" w:rsidRPr="00D40831" w:rsidRDefault="00D40831" w:rsidP="00D4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83" w:type="dxa"/>
          </w:tcPr>
          <w:p w:rsidR="00D40831" w:rsidRPr="00D40831" w:rsidRDefault="00D40831" w:rsidP="00D4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31">
              <w:rPr>
                <w:rFonts w:ascii="Times New Roman" w:hAnsi="Times New Roman" w:cs="Times New Roman"/>
                <w:b/>
                <w:sz w:val="24"/>
                <w:szCs w:val="24"/>
              </w:rPr>
              <w:t>С- 22</w:t>
            </w:r>
          </w:p>
          <w:p w:rsidR="00D40831" w:rsidRPr="00D40831" w:rsidRDefault="00D40831" w:rsidP="00D4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40831">
              <w:rPr>
                <w:rFonts w:ascii="Times New Roman" w:hAnsi="Times New Roman" w:cs="Times New Roman"/>
                <w:b/>
                <w:sz w:val="24"/>
                <w:szCs w:val="24"/>
              </w:rPr>
              <w:t>А – 92</w:t>
            </w:r>
          </w:p>
        </w:tc>
        <w:tc>
          <w:tcPr>
            <w:tcW w:w="1483" w:type="dxa"/>
          </w:tcPr>
          <w:p w:rsidR="00D40831" w:rsidRPr="00D40831" w:rsidRDefault="00D40831" w:rsidP="00D4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31">
              <w:rPr>
                <w:rFonts w:ascii="Times New Roman" w:hAnsi="Times New Roman" w:cs="Times New Roman"/>
                <w:b/>
                <w:sz w:val="24"/>
                <w:szCs w:val="24"/>
              </w:rPr>
              <w:t>С – 26</w:t>
            </w:r>
          </w:p>
          <w:p w:rsidR="00D40831" w:rsidRPr="00D40831" w:rsidRDefault="00D40831" w:rsidP="00D4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40831">
              <w:rPr>
                <w:rFonts w:ascii="Times New Roman" w:hAnsi="Times New Roman" w:cs="Times New Roman"/>
                <w:b/>
                <w:sz w:val="24"/>
                <w:szCs w:val="24"/>
              </w:rPr>
              <w:t>А – 90</w:t>
            </w:r>
          </w:p>
        </w:tc>
        <w:tc>
          <w:tcPr>
            <w:tcW w:w="1483" w:type="dxa"/>
          </w:tcPr>
          <w:p w:rsidR="00D40831" w:rsidRPr="00D40831" w:rsidRDefault="00D40831" w:rsidP="00D4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31">
              <w:rPr>
                <w:rFonts w:ascii="Times New Roman" w:hAnsi="Times New Roman" w:cs="Times New Roman"/>
                <w:b/>
                <w:sz w:val="24"/>
                <w:szCs w:val="24"/>
              </w:rPr>
              <w:t>С – 27.8</w:t>
            </w:r>
          </w:p>
          <w:p w:rsidR="00D40831" w:rsidRPr="00D40831" w:rsidRDefault="00D40831" w:rsidP="00D4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40831">
              <w:rPr>
                <w:rFonts w:ascii="Times New Roman" w:hAnsi="Times New Roman" w:cs="Times New Roman"/>
                <w:b/>
                <w:sz w:val="24"/>
                <w:szCs w:val="24"/>
              </w:rPr>
              <w:t>А – 89.6</w:t>
            </w:r>
          </w:p>
        </w:tc>
      </w:tr>
      <w:tr w:rsidR="00D40831" w:rsidRPr="00D40831" w:rsidTr="003A4D2D">
        <w:tc>
          <w:tcPr>
            <w:tcW w:w="1384" w:type="dxa"/>
          </w:tcPr>
          <w:p w:rsidR="00D40831" w:rsidRPr="00D40831" w:rsidRDefault="00D40831" w:rsidP="00D4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3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</w:t>
            </w:r>
          </w:p>
        </w:tc>
        <w:tc>
          <w:tcPr>
            <w:tcW w:w="1482" w:type="dxa"/>
          </w:tcPr>
          <w:p w:rsidR="00D40831" w:rsidRPr="00D40831" w:rsidRDefault="00D40831" w:rsidP="00D4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31">
              <w:rPr>
                <w:rFonts w:ascii="Times New Roman" w:hAnsi="Times New Roman" w:cs="Times New Roman"/>
                <w:b/>
                <w:sz w:val="24"/>
                <w:szCs w:val="24"/>
              </w:rPr>
              <w:t>С – 89</w:t>
            </w:r>
          </w:p>
          <w:p w:rsidR="00D40831" w:rsidRPr="00D40831" w:rsidRDefault="00D40831" w:rsidP="00D4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40831">
              <w:rPr>
                <w:rFonts w:ascii="Times New Roman" w:hAnsi="Times New Roman" w:cs="Times New Roman"/>
                <w:b/>
                <w:sz w:val="24"/>
                <w:szCs w:val="24"/>
              </w:rPr>
              <w:t>А – 98</w:t>
            </w:r>
          </w:p>
        </w:tc>
        <w:tc>
          <w:tcPr>
            <w:tcW w:w="1483" w:type="dxa"/>
            <w:tcBorders>
              <w:right w:val="single" w:sz="4" w:space="0" w:color="auto"/>
            </w:tcBorders>
          </w:tcPr>
          <w:p w:rsidR="00D40831" w:rsidRPr="00D40831" w:rsidRDefault="00D40831" w:rsidP="00D4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31">
              <w:rPr>
                <w:rFonts w:ascii="Times New Roman" w:hAnsi="Times New Roman" w:cs="Times New Roman"/>
                <w:b/>
                <w:sz w:val="24"/>
                <w:szCs w:val="24"/>
              </w:rPr>
              <w:t>С – 51</w:t>
            </w:r>
          </w:p>
          <w:p w:rsidR="00D40831" w:rsidRPr="00D40831" w:rsidRDefault="00D40831" w:rsidP="00D4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40831">
              <w:rPr>
                <w:rFonts w:ascii="Times New Roman" w:hAnsi="Times New Roman" w:cs="Times New Roman"/>
                <w:b/>
                <w:sz w:val="24"/>
                <w:szCs w:val="24"/>
              </w:rPr>
              <w:t>А – 79</w:t>
            </w:r>
          </w:p>
        </w:tc>
        <w:tc>
          <w:tcPr>
            <w:tcW w:w="1483" w:type="dxa"/>
            <w:tcBorders>
              <w:left w:val="single" w:sz="4" w:space="0" w:color="auto"/>
            </w:tcBorders>
          </w:tcPr>
          <w:p w:rsidR="00D40831" w:rsidRPr="00D40831" w:rsidRDefault="00D40831" w:rsidP="00D408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31">
              <w:rPr>
                <w:rFonts w:ascii="Times New Roman" w:hAnsi="Times New Roman" w:cs="Times New Roman"/>
                <w:b/>
                <w:sz w:val="24"/>
                <w:szCs w:val="24"/>
              </w:rPr>
              <w:t>С – 62</w:t>
            </w:r>
          </w:p>
          <w:p w:rsidR="00D40831" w:rsidRPr="00D40831" w:rsidRDefault="00D40831" w:rsidP="00D408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31">
              <w:rPr>
                <w:rFonts w:ascii="Times New Roman" w:hAnsi="Times New Roman" w:cs="Times New Roman"/>
                <w:b/>
                <w:sz w:val="24"/>
                <w:szCs w:val="24"/>
              </w:rPr>
              <w:t>А – 93</w:t>
            </w:r>
          </w:p>
          <w:p w:rsidR="00D40831" w:rsidRPr="00D40831" w:rsidRDefault="00D40831" w:rsidP="00D4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83" w:type="dxa"/>
          </w:tcPr>
          <w:p w:rsidR="00D40831" w:rsidRPr="00D40831" w:rsidRDefault="00D40831" w:rsidP="00D4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31">
              <w:rPr>
                <w:rFonts w:ascii="Times New Roman" w:hAnsi="Times New Roman" w:cs="Times New Roman"/>
                <w:b/>
                <w:sz w:val="24"/>
                <w:szCs w:val="24"/>
              </w:rPr>
              <w:t>С – 54</w:t>
            </w:r>
          </w:p>
          <w:p w:rsidR="00D40831" w:rsidRPr="00D40831" w:rsidRDefault="00D40831" w:rsidP="00D4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40831">
              <w:rPr>
                <w:rFonts w:ascii="Times New Roman" w:hAnsi="Times New Roman" w:cs="Times New Roman"/>
                <w:b/>
                <w:sz w:val="24"/>
                <w:szCs w:val="24"/>
              </w:rPr>
              <w:t>А -99</w:t>
            </w:r>
          </w:p>
        </w:tc>
        <w:tc>
          <w:tcPr>
            <w:tcW w:w="1483" w:type="dxa"/>
          </w:tcPr>
          <w:p w:rsidR="00D40831" w:rsidRPr="00D40831" w:rsidRDefault="00D40831" w:rsidP="00D4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31">
              <w:rPr>
                <w:rFonts w:ascii="Times New Roman" w:hAnsi="Times New Roman" w:cs="Times New Roman"/>
                <w:b/>
                <w:sz w:val="24"/>
                <w:szCs w:val="24"/>
              </w:rPr>
              <w:t>С – 49</w:t>
            </w:r>
          </w:p>
          <w:p w:rsidR="00D40831" w:rsidRPr="00D40831" w:rsidRDefault="00D40831" w:rsidP="00D4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40831">
              <w:rPr>
                <w:rFonts w:ascii="Times New Roman" w:hAnsi="Times New Roman" w:cs="Times New Roman"/>
                <w:b/>
                <w:sz w:val="24"/>
                <w:szCs w:val="24"/>
              </w:rPr>
              <w:t>А – 96</w:t>
            </w:r>
          </w:p>
        </w:tc>
        <w:tc>
          <w:tcPr>
            <w:tcW w:w="1483" w:type="dxa"/>
          </w:tcPr>
          <w:p w:rsidR="00D40831" w:rsidRPr="00D40831" w:rsidRDefault="00D40831" w:rsidP="00D4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31">
              <w:rPr>
                <w:rFonts w:ascii="Times New Roman" w:hAnsi="Times New Roman" w:cs="Times New Roman"/>
                <w:b/>
                <w:sz w:val="24"/>
                <w:szCs w:val="24"/>
              </w:rPr>
              <w:t>С – 61.0</w:t>
            </w:r>
          </w:p>
          <w:p w:rsidR="00D40831" w:rsidRPr="00D40831" w:rsidRDefault="00D40831" w:rsidP="00D4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40831">
              <w:rPr>
                <w:rFonts w:ascii="Times New Roman" w:hAnsi="Times New Roman" w:cs="Times New Roman"/>
                <w:b/>
                <w:sz w:val="24"/>
                <w:szCs w:val="24"/>
              </w:rPr>
              <w:t>А – 93.0</w:t>
            </w:r>
          </w:p>
        </w:tc>
      </w:tr>
      <w:tr w:rsidR="00D40831" w:rsidRPr="00D40831" w:rsidTr="003A4D2D">
        <w:tc>
          <w:tcPr>
            <w:tcW w:w="1384" w:type="dxa"/>
          </w:tcPr>
          <w:p w:rsidR="00D40831" w:rsidRPr="00D40831" w:rsidRDefault="00D40831" w:rsidP="00D4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31"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</w:p>
        </w:tc>
        <w:tc>
          <w:tcPr>
            <w:tcW w:w="1482" w:type="dxa"/>
          </w:tcPr>
          <w:p w:rsidR="00D40831" w:rsidRPr="00D40831" w:rsidRDefault="00D40831" w:rsidP="00D4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31">
              <w:rPr>
                <w:rFonts w:ascii="Times New Roman" w:hAnsi="Times New Roman" w:cs="Times New Roman"/>
                <w:b/>
                <w:sz w:val="24"/>
                <w:szCs w:val="24"/>
              </w:rPr>
              <w:t>С – 63</w:t>
            </w:r>
          </w:p>
          <w:p w:rsidR="00D40831" w:rsidRPr="00D40831" w:rsidRDefault="00D40831" w:rsidP="00D4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40831">
              <w:rPr>
                <w:rFonts w:ascii="Times New Roman" w:hAnsi="Times New Roman" w:cs="Times New Roman"/>
                <w:b/>
                <w:sz w:val="24"/>
                <w:szCs w:val="24"/>
              </w:rPr>
              <w:t>А – 98</w:t>
            </w:r>
          </w:p>
        </w:tc>
        <w:tc>
          <w:tcPr>
            <w:tcW w:w="1483" w:type="dxa"/>
            <w:tcBorders>
              <w:right w:val="single" w:sz="4" w:space="0" w:color="auto"/>
            </w:tcBorders>
          </w:tcPr>
          <w:p w:rsidR="00D40831" w:rsidRPr="00D40831" w:rsidRDefault="00D40831" w:rsidP="00D4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31">
              <w:rPr>
                <w:rFonts w:ascii="Times New Roman" w:hAnsi="Times New Roman" w:cs="Times New Roman"/>
                <w:b/>
                <w:sz w:val="24"/>
                <w:szCs w:val="24"/>
              </w:rPr>
              <w:t>С – 59</w:t>
            </w:r>
          </w:p>
          <w:p w:rsidR="00D40831" w:rsidRPr="00D40831" w:rsidRDefault="00D40831" w:rsidP="00D4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40831">
              <w:rPr>
                <w:rFonts w:ascii="Times New Roman" w:hAnsi="Times New Roman" w:cs="Times New Roman"/>
                <w:b/>
                <w:sz w:val="24"/>
                <w:szCs w:val="24"/>
              </w:rPr>
              <w:t>А – 74</w:t>
            </w:r>
          </w:p>
        </w:tc>
        <w:tc>
          <w:tcPr>
            <w:tcW w:w="1483" w:type="dxa"/>
            <w:tcBorders>
              <w:left w:val="single" w:sz="4" w:space="0" w:color="auto"/>
            </w:tcBorders>
          </w:tcPr>
          <w:p w:rsidR="00D40831" w:rsidRPr="00D40831" w:rsidRDefault="00D40831" w:rsidP="00D408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31">
              <w:rPr>
                <w:rFonts w:ascii="Times New Roman" w:hAnsi="Times New Roman" w:cs="Times New Roman"/>
                <w:b/>
                <w:sz w:val="24"/>
                <w:szCs w:val="24"/>
              </w:rPr>
              <w:t>С – 84</w:t>
            </w:r>
          </w:p>
          <w:p w:rsidR="00D40831" w:rsidRPr="00D40831" w:rsidRDefault="00D40831" w:rsidP="00D408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31">
              <w:rPr>
                <w:rFonts w:ascii="Times New Roman" w:hAnsi="Times New Roman" w:cs="Times New Roman"/>
                <w:b/>
                <w:sz w:val="24"/>
                <w:szCs w:val="24"/>
              </w:rPr>
              <w:t>А – 99</w:t>
            </w:r>
          </w:p>
          <w:p w:rsidR="00D40831" w:rsidRPr="00D40831" w:rsidRDefault="00D40831" w:rsidP="00D4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83" w:type="dxa"/>
          </w:tcPr>
          <w:p w:rsidR="00D40831" w:rsidRPr="00D40831" w:rsidRDefault="00D40831" w:rsidP="00D4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31">
              <w:rPr>
                <w:rFonts w:ascii="Times New Roman" w:hAnsi="Times New Roman" w:cs="Times New Roman"/>
                <w:b/>
                <w:sz w:val="24"/>
                <w:szCs w:val="24"/>
              </w:rPr>
              <w:t>С -83</w:t>
            </w:r>
          </w:p>
          <w:p w:rsidR="00D40831" w:rsidRPr="00D40831" w:rsidRDefault="00D40831" w:rsidP="00D4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40831">
              <w:rPr>
                <w:rFonts w:ascii="Times New Roman" w:hAnsi="Times New Roman" w:cs="Times New Roman"/>
                <w:b/>
                <w:sz w:val="24"/>
                <w:szCs w:val="24"/>
              </w:rPr>
              <w:t>А - 95</w:t>
            </w:r>
          </w:p>
        </w:tc>
        <w:tc>
          <w:tcPr>
            <w:tcW w:w="1483" w:type="dxa"/>
          </w:tcPr>
          <w:p w:rsidR="00D40831" w:rsidRPr="00D40831" w:rsidRDefault="00D40831" w:rsidP="00D4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31">
              <w:rPr>
                <w:rFonts w:ascii="Times New Roman" w:hAnsi="Times New Roman" w:cs="Times New Roman"/>
                <w:b/>
                <w:sz w:val="24"/>
                <w:szCs w:val="24"/>
              </w:rPr>
              <w:t>С - 65</w:t>
            </w:r>
          </w:p>
          <w:p w:rsidR="00D40831" w:rsidRPr="00D40831" w:rsidRDefault="00D40831" w:rsidP="00D4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40831">
              <w:rPr>
                <w:rFonts w:ascii="Times New Roman" w:hAnsi="Times New Roman" w:cs="Times New Roman"/>
                <w:b/>
                <w:sz w:val="24"/>
                <w:szCs w:val="24"/>
              </w:rPr>
              <w:t>А -86</w:t>
            </w:r>
          </w:p>
        </w:tc>
        <w:tc>
          <w:tcPr>
            <w:tcW w:w="1483" w:type="dxa"/>
          </w:tcPr>
          <w:p w:rsidR="00D40831" w:rsidRPr="00D40831" w:rsidRDefault="00D40831" w:rsidP="00D4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31">
              <w:rPr>
                <w:rFonts w:ascii="Times New Roman" w:hAnsi="Times New Roman" w:cs="Times New Roman"/>
                <w:b/>
                <w:sz w:val="24"/>
                <w:szCs w:val="24"/>
              </w:rPr>
              <w:t>С – 70.8</w:t>
            </w:r>
          </w:p>
          <w:p w:rsidR="00D40831" w:rsidRPr="00D40831" w:rsidRDefault="00D40831" w:rsidP="00D4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40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– 90.4 </w:t>
            </w:r>
          </w:p>
        </w:tc>
      </w:tr>
      <w:tr w:rsidR="00D40831" w:rsidRPr="00D40831" w:rsidTr="003A4D2D">
        <w:tc>
          <w:tcPr>
            <w:tcW w:w="1384" w:type="dxa"/>
          </w:tcPr>
          <w:p w:rsidR="00D40831" w:rsidRPr="00D40831" w:rsidRDefault="00D40831" w:rsidP="00D4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31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</w:t>
            </w:r>
          </w:p>
        </w:tc>
        <w:tc>
          <w:tcPr>
            <w:tcW w:w="1482" w:type="dxa"/>
          </w:tcPr>
          <w:p w:rsidR="00D40831" w:rsidRPr="00D40831" w:rsidRDefault="00D40831" w:rsidP="00D4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40831">
              <w:rPr>
                <w:rFonts w:ascii="Times New Roman" w:hAnsi="Times New Roman" w:cs="Times New Roman"/>
                <w:b/>
                <w:sz w:val="24"/>
                <w:szCs w:val="24"/>
              </w:rPr>
              <w:t>С – 82</w:t>
            </w:r>
          </w:p>
          <w:p w:rsidR="00D40831" w:rsidRPr="00D40831" w:rsidRDefault="00D40831" w:rsidP="00D4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40831">
              <w:rPr>
                <w:rFonts w:ascii="Times New Roman" w:hAnsi="Times New Roman" w:cs="Times New Roman"/>
                <w:b/>
                <w:sz w:val="24"/>
                <w:szCs w:val="24"/>
              </w:rPr>
              <w:t>А – 94</w:t>
            </w:r>
          </w:p>
        </w:tc>
        <w:tc>
          <w:tcPr>
            <w:tcW w:w="1483" w:type="dxa"/>
            <w:tcBorders>
              <w:right w:val="single" w:sz="4" w:space="0" w:color="auto"/>
            </w:tcBorders>
          </w:tcPr>
          <w:p w:rsidR="00D40831" w:rsidRPr="00D40831" w:rsidRDefault="00D40831" w:rsidP="00D4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31">
              <w:rPr>
                <w:rFonts w:ascii="Times New Roman" w:hAnsi="Times New Roman" w:cs="Times New Roman"/>
                <w:b/>
                <w:sz w:val="24"/>
                <w:szCs w:val="24"/>
              </w:rPr>
              <w:t>С – 92</w:t>
            </w:r>
          </w:p>
          <w:p w:rsidR="00D40831" w:rsidRPr="00D40831" w:rsidRDefault="00D40831" w:rsidP="00D4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40831">
              <w:rPr>
                <w:rFonts w:ascii="Times New Roman" w:hAnsi="Times New Roman" w:cs="Times New Roman"/>
                <w:b/>
                <w:sz w:val="24"/>
                <w:szCs w:val="24"/>
              </w:rPr>
              <w:t>А - 96</w:t>
            </w:r>
          </w:p>
        </w:tc>
        <w:tc>
          <w:tcPr>
            <w:tcW w:w="1483" w:type="dxa"/>
            <w:tcBorders>
              <w:left w:val="single" w:sz="4" w:space="0" w:color="auto"/>
            </w:tcBorders>
          </w:tcPr>
          <w:p w:rsidR="00D40831" w:rsidRPr="00D40831" w:rsidRDefault="00D40831" w:rsidP="00D408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31">
              <w:rPr>
                <w:rFonts w:ascii="Times New Roman" w:hAnsi="Times New Roman" w:cs="Times New Roman"/>
                <w:b/>
                <w:sz w:val="24"/>
                <w:szCs w:val="24"/>
              </w:rPr>
              <w:t>С – 91</w:t>
            </w:r>
          </w:p>
          <w:p w:rsidR="00D40831" w:rsidRPr="00D40831" w:rsidRDefault="00D40831" w:rsidP="00D408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31">
              <w:rPr>
                <w:rFonts w:ascii="Times New Roman" w:hAnsi="Times New Roman" w:cs="Times New Roman"/>
                <w:b/>
                <w:sz w:val="24"/>
                <w:szCs w:val="24"/>
              </w:rPr>
              <w:t>А - 97</w:t>
            </w:r>
          </w:p>
          <w:p w:rsidR="00D40831" w:rsidRPr="00D40831" w:rsidRDefault="00D40831" w:rsidP="00D4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83" w:type="dxa"/>
          </w:tcPr>
          <w:p w:rsidR="00D40831" w:rsidRPr="00D40831" w:rsidRDefault="00D40831" w:rsidP="00D4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31">
              <w:rPr>
                <w:rFonts w:ascii="Times New Roman" w:hAnsi="Times New Roman" w:cs="Times New Roman"/>
                <w:b/>
                <w:sz w:val="24"/>
                <w:szCs w:val="24"/>
              </w:rPr>
              <w:t>С – 91</w:t>
            </w:r>
          </w:p>
          <w:p w:rsidR="00D40831" w:rsidRPr="00D40831" w:rsidRDefault="00D40831" w:rsidP="00D4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40831">
              <w:rPr>
                <w:rFonts w:ascii="Times New Roman" w:hAnsi="Times New Roman" w:cs="Times New Roman"/>
                <w:b/>
                <w:sz w:val="24"/>
                <w:szCs w:val="24"/>
              </w:rPr>
              <w:t>А -99</w:t>
            </w:r>
          </w:p>
        </w:tc>
        <w:tc>
          <w:tcPr>
            <w:tcW w:w="1483" w:type="dxa"/>
          </w:tcPr>
          <w:p w:rsidR="00D40831" w:rsidRPr="00D40831" w:rsidRDefault="00D40831" w:rsidP="00D4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31">
              <w:rPr>
                <w:rFonts w:ascii="Times New Roman" w:hAnsi="Times New Roman" w:cs="Times New Roman"/>
                <w:b/>
                <w:sz w:val="24"/>
                <w:szCs w:val="24"/>
              </w:rPr>
              <w:t>С - 91</w:t>
            </w:r>
          </w:p>
          <w:p w:rsidR="00D40831" w:rsidRPr="00D40831" w:rsidRDefault="00D40831" w:rsidP="00D4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40831">
              <w:rPr>
                <w:rFonts w:ascii="Times New Roman" w:hAnsi="Times New Roman" w:cs="Times New Roman"/>
                <w:b/>
                <w:sz w:val="24"/>
                <w:szCs w:val="24"/>
              </w:rPr>
              <w:t>А - 96</w:t>
            </w:r>
          </w:p>
        </w:tc>
        <w:tc>
          <w:tcPr>
            <w:tcW w:w="1483" w:type="dxa"/>
          </w:tcPr>
          <w:p w:rsidR="00D40831" w:rsidRPr="00D40831" w:rsidRDefault="00D40831" w:rsidP="00D4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31">
              <w:rPr>
                <w:rFonts w:ascii="Times New Roman" w:hAnsi="Times New Roman" w:cs="Times New Roman"/>
                <w:b/>
                <w:sz w:val="24"/>
                <w:szCs w:val="24"/>
              </w:rPr>
              <w:t>С – 89.4</w:t>
            </w:r>
          </w:p>
          <w:p w:rsidR="00D40831" w:rsidRPr="00D40831" w:rsidRDefault="00D40831" w:rsidP="00D4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40831">
              <w:rPr>
                <w:rFonts w:ascii="Times New Roman" w:hAnsi="Times New Roman" w:cs="Times New Roman"/>
                <w:b/>
                <w:sz w:val="24"/>
                <w:szCs w:val="24"/>
              </w:rPr>
              <w:t>А – 96.5</w:t>
            </w:r>
          </w:p>
        </w:tc>
      </w:tr>
      <w:tr w:rsidR="00D40831" w:rsidRPr="00D40831" w:rsidTr="003A4D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29"/>
        </w:trPr>
        <w:tc>
          <w:tcPr>
            <w:tcW w:w="1384" w:type="dxa"/>
          </w:tcPr>
          <w:p w:rsidR="00D40831" w:rsidRPr="00D40831" w:rsidRDefault="00D40831" w:rsidP="00D4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3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82" w:type="dxa"/>
          </w:tcPr>
          <w:p w:rsidR="00D40831" w:rsidRPr="00D40831" w:rsidRDefault="00D40831" w:rsidP="00D4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31">
              <w:rPr>
                <w:rFonts w:ascii="Times New Roman" w:hAnsi="Times New Roman" w:cs="Times New Roman"/>
                <w:b/>
                <w:sz w:val="24"/>
                <w:szCs w:val="24"/>
              </w:rPr>
              <w:t>С – 66.5</w:t>
            </w:r>
          </w:p>
          <w:p w:rsidR="00D40831" w:rsidRPr="00D40831" w:rsidRDefault="00D40831" w:rsidP="00D4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40831">
              <w:rPr>
                <w:rFonts w:ascii="Times New Roman" w:hAnsi="Times New Roman" w:cs="Times New Roman"/>
                <w:b/>
                <w:sz w:val="24"/>
                <w:szCs w:val="24"/>
              </w:rPr>
              <w:t>А – 95</w:t>
            </w:r>
          </w:p>
        </w:tc>
        <w:tc>
          <w:tcPr>
            <w:tcW w:w="1483" w:type="dxa"/>
          </w:tcPr>
          <w:p w:rsidR="00D40831" w:rsidRPr="00D40831" w:rsidRDefault="00D40831" w:rsidP="00D4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31">
              <w:rPr>
                <w:rFonts w:ascii="Times New Roman" w:hAnsi="Times New Roman" w:cs="Times New Roman"/>
                <w:b/>
                <w:sz w:val="24"/>
                <w:szCs w:val="24"/>
              </w:rPr>
              <w:t>С – 36.5</w:t>
            </w:r>
          </w:p>
          <w:p w:rsidR="00D40831" w:rsidRPr="00D40831" w:rsidRDefault="00D40831" w:rsidP="00D4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40831">
              <w:rPr>
                <w:rFonts w:ascii="Times New Roman" w:hAnsi="Times New Roman" w:cs="Times New Roman"/>
                <w:b/>
                <w:sz w:val="24"/>
                <w:szCs w:val="24"/>
              </w:rPr>
              <w:t>А – 84.7</w:t>
            </w:r>
          </w:p>
        </w:tc>
        <w:tc>
          <w:tcPr>
            <w:tcW w:w="1483" w:type="dxa"/>
          </w:tcPr>
          <w:p w:rsidR="00D40831" w:rsidRPr="00D40831" w:rsidRDefault="00D40831" w:rsidP="00D408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31">
              <w:rPr>
                <w:rFonts w:ascii="Times New Roman" w:hAnsi="Times New Roman" w:cs="Times New Roman"/>
                <w:b/>
                <w:sz w:val="24"/>
                <w:szCs w:val="24"/>
              </w:rPr>
              <w:t>С – 65.5</w:t>
            </w:r>
          </w:p>
          <w:p w:rsidR="00D40831" w:rsidRPr="00D40831" w:rsidRDefault="00D40831" w:rsidP="00D408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31">
              <w:rPr>
                <w:rFonts w:ascii="Times New Roman" w:hAnsi="Times New Roman" w:cs="Times New Roman"/>
                <w:b/>
                <w:sz w:val="24"/>
                <w:szCs w:val="24"/>
              </w:rPr>
              <w:t>А – 93.7</w:t>
            </w:r>
          </w:p>
          <w:p w:rsidR="00D40831" w:rsidRPr="00D40831" w:rsidRDefault="00D40831" w:rsidP="00D4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83" w:type="dxa"/>
          </w:tcPr>
          <w:p w:rsidR="00D40831" w:rsidRPr="00D40831" w:rsidRDefault="00D40831" w:rsidP="00D4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31">
              <w:rPr>
                <w:rFonts w:ascii="Times New Roman" w:hAnsi="Times New Roman" w:cs="Times New Roman"/>
                <w:b/>
                <w:sz w:val="24"/>
                <w:szCs w:val="24"/>
              </w:rPr>
              <w:t>С – 62.5</w:t>
            </w:r>
          </w:p>
          <w:p w:rsidR="00D40831" w:rsidRPr="00D40831" w:rsidRDefault="00D40831" w:rsidP="00D4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40831">
              <w:rPr>
                <w:rFonts w:ascii="Times New Roman" w:hAnsi="Times New Roman" w:cs="Times New Roman"/>
                <w:b/>
                <w:sz w:val="24"/>
                <w:szCs w:val="24"/>
              </w:rPr>
              <w:t>А –  96.2</w:t>
            </w:r>
          </w:p>
        </w:tc>
        <w:tc>
          <w:tcPr>
            <w:tcW w:w="1483" w:type="dxa"/>
          </w:tcPr>
          <w:p w:rsidR="00D40831" w:rsidRPr="00D40831" w:rsidRDefault="00D40831" w:rsidP="00D4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31">
              <w:rPr>
                <w:rFonts w:ascii="Times New Roman" w:hAnsi="Times New Roman" w:cs="Times New Roman"/>
                <w:b/>
                <w:sz w:val="24"/>
                <w:szCs w:val="24"/>
              </w:rPr>
              <w:t>С – 57.7</w:t>
            </w:r>
          </w:p>
          <w:p w:rsidR="00D40831" w:rsidRPr="00D40831" w:rsidRDefault="00D40831" w:rsidP="00D4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40831">
              <w:rPr>
                <w:rFonts w:ascii="Times New Roman" w:hAnsi="Times New Roman" w:cs="Times New Roman"/>
                <w:b/>
                <w:sz w:val="24"/>
                <w:szCs w:val="24"/>
              </w:rPr>
              <w:t>А – 92.0</w:t>
            </w:r>
          </w:p>
        </w:tc>
        <w:tc>
          <w:tcPr>
            <w:tcW w:w="1483" w:type="dxa"/>
          </w:tcPr>
          <w:p w:rsidR="00D40831" w:rsidRPr="00D40831" w:rsidRDefault="00D40831" w:rsidP="00D4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31">
              <w:rPr>
                <w:rFonts w:ascii="Times New Roman" w:hAnsi="Times New Roman" w:cs="Times New Roman"/>
                <w:b/>
                <w:sz w:val="24"/>
                <w:szCs w:val="24"/>
              </w:rPr>
              <w:t>С – 62.2</w:t>
            </w:r>
          </w:p>
          <w:p w:rsidR="00D40831" w:rsidRPr="00D40831" w:rsidRDefault="00D40831" w:rsidP="00D40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40831">
              <w:rPr>
                <w:rFonts w:ascii="Times New Roman" w:hAnsi="Times New Roman" w:cs="Times New Roman"/>
                <w:b/>
                <w:sz w:val="24"/>
                <w:szCs w:val="24"/>
              </w:rPr>
              <w:t>А – 92.3</w:t>
            </w:r>
          </w:p>
        </w:tc>
      </w:tr>
    </w:tbl>
    <w:p w:rsidR="00D40831" w:rsidRPr="00D40831" w:rsidRDefault="00D40831" w:rsidP="00D40831">
      <w:pPr>
        <w:shd w:val="clear" w:color="auto" w:fill="FFFFFF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40831" w:rsidRPr="00D40831" w:rsidRDefault="00D40831" w:rsidP="00D4083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i/>
          <w:sz w:val="24"/>
          <w:szCs w:val="24"/>
        </w:rPr>
        <w:tab/>
        <w:t>Таким образом,</w:t>
      </w:r>
      <w:r w:rsidRPr="00D40831">
        <w:rPr>
          <w:rFonts w:ascii="Times New Roman" w:eastAsia="Calibri" w:hAnsi="Times New Roman" w:cs="Times New Roman"/>
          <w:sz w:val="24"/>
          <w:szCs w:val="24"/>
        </w:rPr>
        <w:t xml:space="preserve"> анализируя результативность выполнения различных разделов программы, годовых задач, можно сделать вывод:</w:t>
      </w:r>
    </w:p>
    <w:p w:rsidR="00D40831" w:rsidRPr="00D40831" w:rsidRDefault="00D40831" w:rsidP="00D4083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40831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D40831">
        <w:rPr>
          <w:rFonts w:ascii="Times New Roman" w:eastAsia="Calibri" w:hAnsi="Times New Roman" w:cs="Times New Roman"/>
          <w:sz w:val="24"/>
          <w:szCs w:val="24"/>
        </w:rPr>
        <w:t>в целом</w:t>
      </w:r>
      <w:r w:rsidRPr="00D4083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40831">
        <w:rPr>
          <w:rFonts w:ascii="Times New Roman" w:eastAsia="Calibri" w:hAnsi="Times New Roman" w:cs="Times New Roman"/>
          <w:sz w:val="24"/>
          <w:szCs w:val="24"/>
        </w:rPr>
        <w:t>у детей в соответствии с возрастом развито наглядно-образное мышление, развивается творческое, вариативное мышление, умение действовать самостоятельно, воспитывается умение использовать полученные в детском саду знания для решения проблемных ситуаций и творческих задач, у детей сформирован активный словарь, развит интерес к различным видам искусства, сформированы необходимые знания, умения и навыки в рисовании, лепке, аппликации, конструктивные способности, у детей сформированы этические</w:t>
      </w:r>
      <w:proofErr w:type="gramEnd"/>
      <w:r w:rsidRPr="00D40831">
        <w:rPr>
          <w:rFonts w:ascii="Times New Roman" w:eastAsia="Calibri" w:hAnsi="Times New Roman" w:cs="Times New Roman"/>
          <w:sz w:val="24"/>
          <w:szCs w:val="24"/>
        </w:rPr>
        <w:t xml:space="preserve"> представления, навыки культурного поведения и нравственные привычки, формируются навыки здорового образа жизни, желание заниматься физической культурой.</w:t>
      </w:r>
    </w:p>
    <w:p w:rsidR="00D40831" w:rsidRPr="00D40831" w:rsidRDefault="00D40831" w:rsidP="00D4083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0831" w:rsidRPr="00D40831" w:rsidRDefault="00D40831" w:rsidP="00D40831">
      <w:pPr>
        <w:tabs>
          <w:tab w:val="left" w:pos="648"/>
          <w:tab w:val="left" w:pos="8789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D40831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2.4. АНАЛИЗ СОСТОЯНИЯ ЗДОРОВЬЯ И ФИЗИЧЕСКОГО РАЗВИТИЯ ВОСПИТАННИКОВ </w:t>
      </w:r>
    </w:p>
    <w:p w:rsidR="00D40831" w:rsidRPr="00D40831" w:rsidRDefault="00D40831" w:rsidP="00D40831">
      <w:pPr>
        <w:tabs>
          <w:tab w:val="left" w:pos="648"/>
          <w:tab w:val="left" w:pos="8789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D40831" w:rsidRPr="00D40831" w:rsidRDefault="00D40831" w:rsidP="00D40831">
      <w:pPr>
        <w:tabs>
          <w:tab w:val="left" w:pos="648"/>
          <w:tab w:val="left" w:pos="8789"/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D40831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Показатели адаптации </w:t>
      </w:r>
      <w:proofErr w:type="spellStart"/>
      <w:r w:rsidRPr="00D40831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вновьприбывших</w:t>
      </w:r>
      <w:proofErr w:type="spellEnd"/>
      <w:r w:rsidRPr="00D40831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детей раннего возраста к условиям МДОУ</w:t>
      </w:r>
    </w:p>
    <w:p w:rsidR="00D40831" w:rsidRPr="00D40831" w:rsidRDefault="00D40831" w:rsidP="00D40831">
      <w:pPr>
        <w:tabs>
          <w:tab w:val="left" w:pos="648"/>
          <w:tab w:val="left" w:pos="8789"/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D40831" w:rsidRPr="00D40831" w:rsidRDefault="00D40831" w:rsidP="00D40831">
      <w:pPr>
        <w:tabs>
          <w:tab w:val="left" w:pos="648"/>
          <w:tab w:val="left" w:pos="8789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</w:pPr>
      <w:r w:rsidRPr="00D40831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>В 2016 – 2017  уч. году</w:t>
      </w:r>
    </w:p>
    <w:p w:rsidR="00D40831" w:rsidRPr="00D40831" w:rsidRDefault="00D40831" w:rsidP="00D40831">
      <w:pPr>
        <w:tabs>
          <w:tab w:val="left" w:pos="648"/>
          <w:tab w:val="left" w:pos="8789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u w:val="single"/>
          <w:lang w:val="en-US" w:eastAsia="ru-RU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2"/>
        <w:gridCol w:w="1080"/>
        <w:gridCol w:w="940"/>
        <w:gridCol w:w="1055"/>
        <w:gridCol w:w="1080"/>
        <w:gridCol w:w="915"/>
        <w:gridCol w:w="797"/>
        <w:gridCol w:w="1183"/>
        <w:gridCol w:w="788"/>
      </w:tblGrid>
      <w:tr w:rsidR="00D40831" w:rsidRPr="00D40831" w:rsidTr="003A4D2D"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31" w:rsidRPr="00D40831" w:rsidRDefault="00D40831" w:rsidP="00D40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Общее </w:t>
            </w:r>
          </w:p>
          <w:p w:rsidR="00D40831" w:rsidRPr="00D40831" w:rsidRDefault="00D40831" w:rsidP="00D40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</w:p>
          <w:p w:rsidR="00D40831" w:rsidRPr="00D40831" w:rsidRDefault="00D40831" w:rsidP="00D40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78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31" w:rsidRPr="00D40831" w:rsidRDefault="00D40831" w:rsidP="00D40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адаптации</w:t>
            </w:r>
          </w:p>
        </w:tc>
      </w:tr>
      <w:tr w:rsidR="00D40831" w:rsidRPr="00D40831" w:rsidTr="003A4D2D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31" w:rsidRPr="00D40831" w:rsidRDefault="00D40831" w:rsidP="00D4083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31" w:rsidRPr="00D40831" w:rsidRDefault="00D40831" w:rsidP="00D40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Легкая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31" w:rsidRPr="00D40831" w:rsidRDefault="00D40831" w:rsidP="00D40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31" w:rsidRPr="00D40831" w:rsidRDefault="00D40831" w:rsidP="00D40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тяжелая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31" w:rsidRPr="00D40831" w:rsidRDefault="00D40831" w:rsidP="00D40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Крайне тяжелая</w:t>
            </w:r>
          </w:p>
        </w:tc>
      </w:tr>
      <w:tr w:rsidR="00D40831" w:rsidRPr="00D40831" w:rsidTr="003A4D2D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31" w:rsidRPr="00D40831" w:rsidRDefault="00D40831" w:rsidP="00D4083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31" w:rsidRPr="00D40831" w:rsidRDefault="00D40831" w:rsidP="00D40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31" w:rsidRPr="00D40831" w:rsidRDefault="00D40831" w:rsidP="00D40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31" w:rsidRPr="00D40831" w:rsidRDefault="00D40831" w:rsidP="00D40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31" w:rsidRPr="00D40831" w:rsidRDefault="00D40831" w:rsidP="00D40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31" w:rsidRPr="00D40831" w:rsidRDefault="00D40831" w:rsidP="00D40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Кол-</w:t>
            </w: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31" w:rsidRPr="00D40831" w:rsidRDefault="00D40831" w:rsidP="00D40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31" w:rsidRPr="00D40831" w:rsidRDefault="00D40831" w:rsidP="00D40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31" w:rsidRPr="00D40831" w:rsidRDefault="00D40831" w:rsidP="00D40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D40831" w:rsidRPr="00D40831" w:rsidTr="003A4D2D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31" w:rsidRPr="00D40831" w:rsidRDefault="00D40831" w:rsidP="00D40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31" w:rsidRPr="00D40831" w:rsidRDefault="00D40831" w:rsidP="00D40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31" w:rsidRPr="00D40831" w:rsidRDefault="00D40831" w:rsidP="00D40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31" w:rsidRPr="00D40831" w:rsidRDefault="00D40831" w:rsidP="00D40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31" w:rsidRPr="00D40831" w:rsidRDefault="00D40831" w:rsidP="00D40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31" w:rsidRPr="00D40831" w:rsidRDefault="00D40831" w:rsidP="00D40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31" w:rsidRPr="00D40831" w:rsidRDefault="00D40831" w:rsidP="00D40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31" w:rsidRPr="00D40831" w:rsidRDefault="00D40831" w:rsidP="00D40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31" w:rsidRPr="00D40831" w:rsidRDefault="00D40831" w:rsidP="00D40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D40831" w:rsidRPr="00D40831" w:rsidRDefault="00D40831" w:rsidP="00D40831">
      <w:pPr>
        <w:tabs>
          <w:tab w:val="left" w:pos="648"/>
          <w:tab w:val="left" w:pos="8789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831" w:rsidRPr="00D40831" w:rsidRDefault="00D40831" w:rsidP="00D4083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ab/>
        <w:t>Можно отметить, что эффективность работы по адаптации детей проходила при создании оптимальных условий пребывания детей в детском саду в адаптационный период:</w:t>
      </w:r>
    </w:p>
    <w:p w:rsidR="00D40831" w:rsidRPr="00D40831" w:rsidRDefault="00D40831" w:rsidP="00960EA7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>организация всех режимных моментов на основе индивидуально-дифференцированного подхода;</w:t>
      </w:r>
    </w:p>
    <w:p w:rsidR="00D40831" w:rsidRPr="00D40831" w:rsidRDefault="00D40831" w:rsidP="00960EA7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>создание зон психологической релаксации (уголков уединения).</w:t>
      </w:r>
    </w:p>
    <w:p w:rsidR="00D40831" w:rsidRPr="00D40831" w:rsidRDefault="00D40831" w:rsidP="00D408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40831" w:rsidRPr="00D40831" w:rsidRDefault="00D40831" w:rsidP="00D4083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ab/>
        <w:t xml:space="preserve">В детском саду особое место отводится использованию </w:t>
      </w:r>
      <w:proofErr w:type="spellStart"/>
      <w:r w:rsidRPr="00D40831">
        <w:rPr>
          <w:rFonts w:ascii="Times New Roman" w:eastAsia="Calibri" w:hAnsi="Times New Roman" w:cs="Times New Roman"/>
          <w:sz w:val="24"/>
          <w:szCs w:val="24"/>
        </w:rPr>
        <w:t>здоровьеберегающих</w:t>
      </w:r>
      <w:proofErr w:type="spellEnd"/>
      <w:r w:rsidRPr="00D40831">
        <w:rPr>
          <w:rFonts w:ascii="Times New Roman" w:eastAsia="Calibri" w:hAnsi="Times New Roman" w:cs="Times New Roman"/>
          <w:sz w:val="24"/>
          <w:szCs w:val="24"/>
        </w:rPr>
        <w:t xml:space="preserve"> технологий, физкультурно-оздоровительной работе с детьми. Занятия по физической культуре проводились воспитателями групп в различных формах. Особое внимание уделялось подвижным и спортивным играм, а так же физкультурным досугам. В детском саду отслеживались изменения в физическом развитии дошкольников, велся учет заболеваемости и посещаемости. </w:t>
      </w:r>
    </w:p>
    <w:p w:rsidR="00D40831" w:rsidRPr="00D40831" w:rsidRDefault="00D40831" w:rsidP="00D4083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ab/>
        <w:t xml:space="preserve">Оценку состояния здоровья детей проводили на основании текущих наблюдений и по итогам профилактических осмотров. Сравнительный анализ детской заболеваемости за 2015, 2016 годы можно увидеть с помощью таблиц:  </w:t>
      </w:r>
    </w:p>
    <w:p w:rsidR="00D40831" w:rsidRPr="00D40831" w:rsidRDefault="00D40831" w:rsidP="00D4083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b/>
          <w:sz w:val="24"/>
          <w:szCs w:val="24"/>
        </w:rPr>
        <w:t>Сравнительная характеристика заболеваемости детей за 2 последних года</w:t>
      </w:r>
    </w:p>
    <w:tbl>
      <w:tblPr>
        <w:tblW w:w="9874" w:type="dxa"/>
        <w:jc w:val="center"/>
        <w:tblInd w:w="-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14"/>
        <w:gridCol w:w="3960"/>
      </w:tblGrid>
      <w:tr w:rsidR="00D40831" w:rsidRPr="00D40831" w:rsidTr="003A4D2D">
        <w:trPr>
          <w:jc w:val="center"/>
        </w:trPr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831" w:rsidRPr="00D40831" w:rsidRDefault="00D40831" w:rsidP="00D408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2015 год %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831" w:rsidRPr="00D40831" w:rsidRDefault="00D40831" w:rsidP="00D408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D40831" w:rsidRPr="00D40831" w:rsidTr="003A4D2D">
        <w:trPr>
          <w:jc w:val="center"/>
        </w:trPr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831" w:rsidRPr="00D40831" w:rsidRDefault="00D40831" w:rsidP="00D408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2016 год %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831" w:rsidRPr="00D40831" w:rsidRDefault="00D40831" w:rsidP="00D408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8,7</w:t>
            </w:r>
          </w:p>
        </w:tc>
      </w:tr>
    </w:tbl>
    <w:p w:rsidR="00D40831" w:rsidRPr="00D40831" w:rsidRDefault="00D40831" w:rsidP="00D4083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0831" w:rsidRPr="00D40831" w:rsidRDefault="00D40831" w:rsidP="00D40831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40831">
        <w:rPr>
          <w:rFonts w:ascii="Times New Roman" w:eastAsia="Calibri" w:hAnsi="Times New Roman" w:cs="Times New Roman"/>
          <w:b/>
          <w:sz w:val="24"/>
          <w:szCs w:val="24"/>
        </w:rPr>
        <w:t>Сравнительная характеристика посещаемости детей за 2 последних года</w:t>
      </w:r>
    </w:p>
    <w:tbl>
      <w:tblPr>
        <w:tblW w:w="9844" w:type="dxa"/>
        <w:jc w:val="center"/>
        <w:tblInd w:w="-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84"/>
        <w:gridCol w:w="3960"/>
      </w:tblGrid>
      <w:tr w:rsidR="00D40831" w:rsidRPr="00D40831" w:rsidTr="003A4D2D">
        <w:trPr>
          <w:jc w:val="center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831" w:rsidRPr="00D40831" w:rsidRDefault="00D40831" w:rsidP="00D408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2015год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831" w:rsidRPr="00D40831" w:rsidRDefault="00D40831" w:rsidP="00D408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</w:tr>
      <w:tr w:rsidR="00D40831" w:rsidRPr="00D40831" w:rsidTr="003A4D2D">
        <w:trPr>
          <w:jc w:val="center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831" w:rsidRPr="00D40831" w:rsidRDefault="00D40831" w:rsidP="00D408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831" w:rsidRPr="00D40831" w:rsidRDefault="00D40831" w:rsidP="00D408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</w:tr>
    </w:tbl>
    <w:p w:rsidR="00D40831" w:rsidRPr="00D40831" w:rsidRDefault="00D40831" w:rsidP="00D4083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959"/>
        <w:gridCol w:w="696"/>
        <w:gridCol w:w="2029"/>
      </w:tblGrid>
      <w:tr w:rsidR="00D40831" w:rsidRPr="00D40831" w:rsidTr="003A4D2D">
        <w:trPr>
          <w:trHeight w:val="337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31" w:rsidRPr="00D40831" w:rsidRDefault="00D40831" w:rsidP="00D40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31" w:rsidRPr="00D40831" w:rsidRDefault="00D40831" w:rsidP="00D40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31" w:rsidRPr="00D40831" w:rsidRDefault="00D40831" w:rsidP="00D408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D408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31" w:rsidRPr="00D40831" w:rsidRDefault="00D40831" w:rsidP="00D408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D408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2016</w:t>
            </w:r>
          </w:p>
        </w:tc>
      </w:tr>
      <w:tr w:rsidR="00D40831" w:rsidRPr="00D40831" w:rsidTr="003A4D2D">
        <w:trPr>
          <w:trHeight w:val="2997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31" w:rsidRPr="00D40831" w:rsidRDefault="00D40831" w:rsidP="00D40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31" w:rsidRPr="00D40831" w:rsidRDefault="00D40831" w:rsidP="00D408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Всего заболеваемость за год</w:t>
            </w:r>
          </w:p>
          <w:p w:rsidR="00D40831" w:rsidRPr="00D40831" w:rsidRDefault="00D40831" w:rsidP="00D408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Пневмония</w:t>
            </w:r>
          </w:p>
          <w:p w:rsidR="00D40831" w:rsidRPr="00D40831" w:rsidRDefault="00D40831" w:rsidP="00D408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Грипп, ОРЗ</w:t>
            </w:r>
          </w:p>
          <w:p w:rsidR="00D40831" w:rsidRPr="00D40831" w:rsidRDefault="00D40831" w:rsidP="00D408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Кишечные</w:t>
            </w:r>
          </w:p>
          <w:p w:rsidR="00D40831" w:rsidRPr="00D40831" w:rsidRDefault="00D40831" w:rsidP="00D408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Скарлатина</w:t>
            </w:r>
          </w:p>
          <w:p w:rsidR="00D40831" w:rsidRPr="00D40831" w:rsidRDefault="00D40831" w:rsidP="00D408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Ангина</w:t>
            </w:r>
          </w:p>
          <w:p w:rsidR="00D40831" w:rsidRPr="00D40831" w:rsidRDefault="00D40831" w:rsidP="00D408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Ринофарингит</w:t>
            </w:r>
            <w:proofErr w:type="spellEnd"/>
          </w:p>
          <w:p w:rsidR="00D40831" w:rsidRPr="00D40831" w:rsidRDefault="00D40831" w:rsidP="00D408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Стоматит</w:t>
            </w:r>
          </w:p>
          <w:p w:rsidR="00D40831" w:rsidRPr="00D40831" w:rsidRDefault="00D40831" w:rsidP="00D408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Бранхит</w:t>
            </w:r>
            <w:proofErr w:type="spellEnd"/>
          </w:p>
          <w:p w:rsidR="00D40831" w:rsidRPr="00D40831" w:rsidRDefault="00D40831" w:rsidP="00D408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Ветряная оспа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31" w:rsidRPr="00D40831" w:rsidRDefault="00D40831" w:rsidP="00D40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191</w:t>
            </w:r>
          </w:p>
          <w:p w:rsidR="00D40831" w:rsidRPr="00D40831" w:rsidRDefault="00D40831" w:rsidP="00D40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D40831" w:rsidRPr="00D40831" w:rsidRDefault="00D40831" w:rsidP="00D40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  <w:p w:rsidR="00D40831" w:rsidRPr="00D40831" w:rsidRDefault="00D40831" w:rsidP="00D40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D40831" w:rsidRPr="00D40831" w:rsidRDefault="00D40831" w:rsidP="00D40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D40831" w:rsidRPr="00D40831" w:rsidRDefault="00D40831" w:rsidP="00D40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D40831" w:rsidRPr="00D40831" w:rsidRDefault="00D40831" w:rsidP="00D40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D40831" w:rsidRPr="00D40831" w:rsidRDefault="00D40831" w:rsidP="00D40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  <w:p w:rsidR="00D40831" w:rsidRPr="00D40831" w:rsidRDefault="00D40831" w:rsidP="00D40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D40831" w:rsidRPr="00D40831" w:rsidRDefault="00D40831" w:rsidP="00D40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31" w:rsidRPr="00D40831" w:rsidRDefault="00D40831" w:rsidP="00D40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301</w:t>
            </w:r>
          </w:p>
          <w:p w:rsidR="00D40831" w:rsidRPr="00D40831" w:rsidRDefault="00D40831" w:rsidP="00D40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D40831" w:rsidRPr="00D40831" w:rsidRDefault="00D40831" w:rsidP="00D40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  <w:p w:rsidR="00D40831" w:rsidRPr="00D40831" w:rsidRDefault="00D40831" w:rsidP="00D40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D40831" w:rsidRPr="00D40831" w:rsidRDefault="00D40831" w:rsidP="00D40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D40831" w:rsidRPr="00D40831" w:rsidRDefault="00D40831" w:rsidP="00D40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D40831" w:rsidRPr="00D40831" w:rsidRDefault="00D40831" w:rsidP="00D40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  <w:p w:rsidR="00D40831" w:rsidRPr="00D40831" w:rsidRDefault="00D40831" w:rsidP="00D40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  <w:p w:rsidR="00D40831" w:rsidRPr="00D40831" w:rsidRDefault="00D40831" w:rsidP="00D40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D40831" w:rsidRPr="00D40831" w:rsidRDefault="00D40831" w:rsidP="00D40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</w:tr>
      <w:tr w:rsidR="00D40831" w:rsidRPr="00D40831" w:rsidTr="003A4D2D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31" w:rsidRPr="00D40831" w:rsidRDefault="00D40831" w:rsidP="00D40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  <w:p w:rsidR="00D40831" w:rsidRPr="00D40831" w:rsidRDefault="00D40831" w:rsidP="00D40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31" w:rsidRPr="00D40831" w:rsidRDefault="00D40831" w:rsidP="00D408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Несчастные случаи в ДОУ</w:t>
            </w:r>
          </w:p>
          <w:p w:rsidR="00D40831" w:rsidRPr="00D40831" w:rsidRDefault="00D40831" w:rsidP="00D408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Домашний режим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31" w:rsidRPr="00D40831" w:rsidRDefault="00D40831" w:rsidP="00D40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D40831" w:rsidRPr="00D40831" w:rsidRDefault="00D40831" w:rsidP="00D40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31" w:rsidRPr="00D40831" w:rsidRDefault="00D40831" w:rsidP="00D40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D40831" w:rsidRPr="00D40831" w:rsidRDefault="00D40831" w:rsidP="00D40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</w:tbl>
    <w:p w:rsidR="00D40831" w:rsidRPr="00D40831" w:rsidRDefault="00D40831" w:rsidP="00D4083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0831" w:rsidRPr="00D40831" w:rsidRDefault="00D40831" w:rsidP="00D4083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ab/>
        <w:t>В ДОУ созданы условия для укрепления здоровья детей и их физического развития:</w:t>
      </w:r>
    </w:p>
    <w:p w:rsidR="00D40831" w:rsidRPr="00D40831" w:rsidRDefault="00D40831" w:rsidP="00960EA7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>имеется спортивная  площадка на участке ДОУ (в этом году на спортплощадке обустроен новый бум);</w:t>
      </w:r>
    </w:p>
    <w:p w:rsidR="00D40831" w:rsidRPr="00D40831" w:rsidRDefault="00D40831" w:rsidP="00960EA7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>в группах размещены спортивные центры;</w:t>
      </w:r>
    </w:p>
    <w:p w:rsidR="00D40831" w:rsidRPr="00D40831" w:rsidRDefault="00D40831" w:rsidP="00960EA7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>медицинский кабинет оснащен набором медикаментов для оказания первой медицинской помощи;</w:t>
      </w:r>
    </w:p>
    <w:p w:rsidR="00D40831" w:rsidRPr="00D40831" w:rsidRDefault="00D40831" w:rsidP="00960EA7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 xml:space="preserve">группы оснащены лампами для </w:t>
      </w:r>
      <w:proofErr w:type="spellStart"/>
      <w:r w:rsidRPr="00D40831">
        <w:rPr>
          <w:rFonts w:ascii="Times New Roman" w:eastAsia="Calibri" w:hAnsi="Times New Roman" w:cs="Times New Roman"/>
          <w:sz w:val="24"/>
          <w:szCs w:val="24"/>
        </w:rPr>
        <w:t>кварцевания</w:t>
      </w:r>
      <w:proofErr w:type="spellEnd"/>
      <w:r w:rsidRPr="00D4083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40831" w:rsidRPr="00D40831" w:rsidRDefault="00D40831" w:rsidP="00D4083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0831" w:rsidRPr="00D40831" w:rsidRDefault="00D40831" w:rsidP="00D4083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ab/>
        <w:t>Имеется план работы на учебный год, который предусматривает:</w:t>
      </w:r>
    </w:p>
    <w:p w:rsidR="00D40831" w:rsidRPr="00D40831" w:rsidRDefault="00D40831" w:rsidP="00D4083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>- лечебно-профилактические мероприятия,</w:t>
      </w:r>
    </w:p>
    <w:p w:rsidR="00D40831" w:rsidRPr="00D40831" w:rsidRDefault="00D40831" w:rsidP="00D4083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>- противоэпидемические мероприятия,</w:t>
      </w:r>
    </w:p>
    <w:p w:rsidR="00D40831" w:rsidRPr="00D40831" w:rsidRDefault="00D40831" w:rsidP="00D4083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>- организация питания,</w:t>
      </w:r>
    </w:p>
    <w:p w:rsidR="00D40831" w:rsidRPr="00D40831" w:rsidRDefault="00D40831" w:rsidP="00D4083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>- мероприятия по профилактике ОРЗ и гриппа, ОКЗ, энтеробиоза,</w:t>
      </w:r>
    </w:p>
    <w:p w:rsidR="00D40831" w:rsidRPr="00D40831" w:rsidRDefault="00D40831" w:rsidP="00D4083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 xml:space="preserve">- санитарно-просветительская работа с родителями и персоналом. </w:t>
      </w:r>
    </w:p>
    <w:p w:rsidR="00D40831" w:rsidRPr="00D40831" w:rsidRDefault="00D40831" w:rsidP="00D4083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ab/>
        <w:t>Разработаны планы оздоровительных мероприятий, направленные на снижение заболеваемости и укрепление здоровья детей, которые предусматривают оптимизацию режима, организацию двигательного режима, охрану психического здоровья, профилактику заболеваемости, оздоровление фитонцидами, закаливание, оздоровительную работу с детьми.</w:t>
      </w:r>
    </w:p>
    <w:p w:rsidR="00D40831" w:rsidRPr="00D40831" w:rsidRDefault="00D40831" w:rsidP="00D4083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ab/>
        <w:t>В ДОУ обеспечивается баланс между занятиями, регламентированной деятельностью и свободным временем ребенка, организован двигательный режим, включающий:</w:t>
      </w:r>
    </w:p>
    <w:p w:rsidR="00D40831" w:rsidRPr="00D40831" w:rsidRDefault="00D40831" w:rsidP="00960EA7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>физкультурные занятия;</w:t>
      </w:r>
    </w:p>
    <w:p w:rsidR="00D40831" w:rsidRPr="00D40831" w:rsidRDefault="00D40831" w:rsidP="00960EA7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>утреннюю зарядку;</w:t>
      </w:r>
    </w:p>
    <w:p w:rsidR="00D40831" w:rsidRPr="00D40831" w:rsidRDefault="00D40831" w:rsidP="00960EA7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>прогулки с включением подвижных игр, игровых упражнений;</w:t>
      </w:r>
    </w:p>
    <w:p w:rsidR="00D40831" w:rsidRPr="00D40831" w:rsidRDefault="00D40831" w:rsidP="00960EA7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>индивидуальную работу с детьми;</w:t>
      </w:r>
    </w:p>
    <w:p w:rsidR="00D40831" w:rsidRPr="00D40831" w:rsidRDefault="00D40831" w:rsidP="00960EA7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>музыкальные занятия;</w:t>
      </w:r>
    </w:p>
    <w:p w:rsidR="00D40831" w:rsidRPr="00D40831" w:rsidRDefault="00D40831" w:rsidP="00960EA7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lastRenderedPageBreak/>
        <w:t>гимнастику для глаз;</w:t>
      </w:r>
    </w:p>
    <w:p w:rsidR="00D40831" w:rsidRPr="00D40831" w:rsidRDefault="00D40831" w:rsidP="00960EA7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>пальчиковую гимнастику;</w:t>
      </w:r>
    </w:p>
    <w:p w:rsidR="00D40831" w:rsidRPr="00D40831" w:rsidRDefault="00D40831" w:rsidP="00960EA7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>гимнастику после дневного сна;</w:t>
      </w:r>
    </w:p>
    <w:p w:rsidR="00D40831" w:rsidRPr="00D40831" w:rsidRDefault="00D40831" w:rsidP="00960EA7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>часы двигательной активности.</w:t>
      </w:r>
    </w:p>
    <w:p w:rsidR="00D40831" w:rsidRPr="00D40831" w:rsidRDefault="00D40831" w:rsidP="00D408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0831" w:rsidRPr="00D40831" w:rsidRDefault="00D40831" w:rsidP="00D4083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ab/>
        <w:t>С целью профилактики и снижения заболеваемости детей в ДОУ проводятся следующие мероприятия:</w:t>
      </w:r>
    </w:p>
    <w:p w:rsidR="00D40831" w:rsidRPr="00D40831" w:rsidRDefault="00D40831" w:rsidP="00960EA7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>соблюдение температурного режима;</w:t>
      </w:r>
    </w:p>
    <w:p w:rsidR="00D40831" w:rsidRPr="00D40831" w:rsidRDefault="00D40831" w:rsidP="00960EA7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 xml:space="preserve">соблюдение режима проветривания и </w:t>
      </w:r>
      <w:proofErr w:type="spellStart"/>
      <w:r w:rsidRPr="00D40831">
        <w:rPr>
          <w:rFonts w:ascii="Times New Roman" w:eastAsia="Calibri" w:hAnsi="Times New Roman" w:cs="Times New Roman"/>
          <w:sz w:val="24"/>
          <w:szCs w:val="24"/>
        </w:rPr>
        <w:t>кварцевания</w:t>
      </w:r>
      <w:proofErr w:type="spellEnd"/>
      <w:r w:rsidRPr="00D4083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40831" w:rsidRPr="00D40831" w:rsidRDefault="00D40831" w:rsidP="00960EA7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>организация сбалансированного питания;</w:t>
      </w:r>
    </w:p>
    <w:p w:rsidR="00D40831" w:rsidRPr="00D40831" w:rsidRDefault="00D40831" w:rsidP="00960EA7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>«С» - витаминизация третьего блюда;</w:t>
      </w:r>
    </w:p>
    <w:p w:rsidR="00D40831" w:rsidRPr="00D40831" w:rsidRDefault="00D40831" w:rsidP="00960EA7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 xml:space="preserve">соблюдение двигательного режима в течение дня;    </w:t>
      </w:r>
    </w:p>
    <w:p w:rsidR="00D40831" w:rsidRPr="00D40831" w:rsidRDefault="00D40831" w:rsidP="00960EA7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>физкультурные минутки, динамические паузы;</w:t>
      </w:r>
    </w:p>
    <w:p w:rsidR="00D40831" w:rsidRPr="00D40831" w:rsidRDefault="00D40831" w:rsidP="00960EA7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>организация Дней здоровья;</w:t>
      </w:r>
    </w:p>
    <w:p w:rsidR="00D40831" w:rsidRPr="00D40831" w:rsidRDefault="00D40831" w:rsidP="00960EA7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>прогулки;</w:t>
      </w:r>
    </w:p>
    <w:p w:rsidR="00D40831" w:rsidRPr="00D40831" w:rsidRDefault="00D40831" w:rsidP="00960EA7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>дыхательная гимнастика;</w:t>
      </w:r>
    </w:p>
    <w:p w:rsidR="00D40831" w:rsidRPr="00D40831" w:rsidRDefault="00D40831" w:rsidP="00960EA7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>профилактика гриппа, ОРЗ;</w:t>
      </w:r>
    </w:p>
    <w:p w:rsidR="00D40831" w:rsidRPr="00D40831" w:rsidRDefault="00D40831" w:rsidP="00960EA7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>оздоровление фитонцидами (употребление в пище лука и чеснока);</w:t>
      </w:r>
    </w:p>
    <w:p w:rsidR="00D40831" w:rsidRPr="00D40831" w:rsidRDefault="00D40831" w:rsidP="00960EA7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 xml:space="preserve">закаливание с учетом состояния здоровья ребенка (по системе в соответствии </w:t>
      </w:r>
      <w:proofErr w:type="gramStart"/>
      <w:r w:rsidRPr="00D40831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D40831">
        <w:rPr>
          <w:rFonts w:ascii="Times New Roman" w:eastAsia="Calibri" w:hAnsi="Times New Roman" w:cs="Times New Roman"/>
          <w:sz w:val="24"/>
          <w:szCs w:val="24"/>
        </w:rPr>
        <w:t xml:space="preserve"> временем года и возрастом детей);</w:t>
      </w:r>
    </w:p>
    <w:p w:rsidR="00D40831" w:rsidRPr="00D40831" w:rsidRDefault="00D40831" w:rsidP="00960EA7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>привлечение родителей к мероприятиям, проводимым в ДОУ по решению задач оздоровления детей.</w:t>
      </w:r>
    </w:p>
    <w:p w:rsidR="00D40831" w:rsidRPr="00D40831" w:rsidRDefault="00D40831" w:rsidP="00D40831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0831" w:rsidRPr="00D40831" w:rsidRDefault="00D40831" w:rsidP="00D4083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ab/>
        <w:t xml:space="preserve">В ДОУ уделяется особое внимание часто и длительно болеющим детям.  К ним осуществляется индивидуальный подход  со стороны воспитателей и контроль медсестры (сокращение прогулок после болезни, мягкие формы закаливающих мероприятий, щадящий режим, ежедневное наблюдение за состоянием здоровья). </w:t>
      </w:r>
    </w:p>
    <w:p w:rsidR="00D40831" w:rsidRPr="00D40831" w:rsidRDefault="00D40831" w:rsidP="00D40831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Организация  питания 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Питание в детском саду осуществляется по примерному 10-дневному меню, разработанному на основе физиологических потребностей в пищевых веществах и норм питания. Соблюдаются нормы питания, последовательность технологического процесса приготовления блюд,  ассортимент основных продуктов питания. Такие продукты, как хлеб, крупы, молоко,  мясо, сливочное и растительное масло, сахар, овощи включались в меню ежедневно. А остальные продукты (творог, сыр, кисломолочные продукты, яйцо, рыба) 2-3 раза в неделю. Результаты по нормам питания отслеживаются ежедневно. Заведующий МБДОУ и медицинская сестра систематически осуществляет контроль над правильностью обработки продуктов,  закладкой, выходом блюд, вкусовыми качествами пищи согласно </w:t>
      </w:r>
      <w:proofErr w:type="spellStart"/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40831" w:rsidRPr="00D40831" w:rsidRDefault="00D40831" w:rsidP="00D40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831" w:rsidRPr="00D40831" w:rsidRDefault="00D40831" w:rsidP="00D4083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0831" w:rsidRPr="00D40831" w:rsidRDefault="00D40831" w:rsidP="00D4083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40831">
        <w:rPr>
          <w:rFonts w:ascii="Times New Roman" w:eastAsia="Calibri" w:hAnsi="Times New Roman" w:cs="Times New Roman"/>
          <w:b/>
          <w:sz w:val="24"/>
          <w:szCs w:val="24"/>
        </w:rPr>
        <w:t xml:space="preserve">2.5. АНАЛИЗ КАДРОВОГО ОБЕСПЕЧЕНИЯ 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ab/>
        <w:t>С целью повышения результативности педагогической работы в ДОУ проводятся педсоветы, семинары, семинары-практикумы по типу деловых игр, КВН, дискуссионные столы с решением проблемных задач и практических ситуаций, консультации, педагоги ДОУ участвуют в мероприятиях и конкурсах различного уровня.  Данные за последний год свидетельствуют о том, что в детском саду имеются все условия для повышения профессионального уровня педагогов.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40831" w:rsidRPr="00D40831" w:rsidRDefault="00D40831" w:rsidP="00D408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Педагоги дошкольного учреждения участвовали в различных мероприятиях всероссийского, регионального и муниципального уровня.</w:t>
      </w:r>
    </w:p>
    <w:p w:rsidR="00D40831" w:rsidRPr="00D40831" w:rsidRDefault="00D40831" w:rsidP="00D408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0831" w:rsidRPr="00D40831" w:rsidRDefault="00D40831" w:rsidP="00D40831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40831">
        <w:rPr>
          <w:rFonts w:ascii="Times New Roman" w:eastAsia="Calibri" w:hAnsi="Times New Roman" w:cs="Times New Roman"/>
          <w:b/>
          <w:sz w:val="24"/>
          <w:szCs w:val="24"/>
        </w:rPr>
        <w:t>Наши достижения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7"/>
        <w:gridCol w:w="2220"/>
        <w:gridCol w:w="3226"/>
      </w:tblGrid>
      <w:tr w:rsidR="00D40831" w:rsidRPr="00D40831" w:rsidTr="003A4D2D">
        <w:tc>
          <w:tcPr>
            <w:tcW w:w="3777" w:type="dxa"/>
          </w:tcPr>
          <w:p w:rsidR="00D40831" w:rsidRPr="00D40831" w:rsidRDefault="00D40831" w:rsidP="00D4083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мероприятий</w:t>
            </w:r>
          </w:p>
        </w:tc>
        <w:tc>
          <w:tcPr>
            <w:tcW w:w="2220" w:type="dxa"/>
          </w:tcPr>
          <w:p w:rsidR="00D40831" w:rsidRPr="00D40831" w:rsidRDefault="00D40831" w:rsidP="00D4083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участия</w:t>
            </w:r>
          </w:p>
        </w:tc>
        <w:tc>
          <w:tcPr>
            <w:tcW w:w="3226" w:type="dxa"/>
          </w:tcPr>
          <w:p w:rsidR="00D40831" w:rsidRPr="00D40831" w:rsidRDefault="00D40831" w:rsidP="00D4083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Результативность</w:t>
            </w:r>
          </w:p>
        </w:tc>
      </w:tr>
      <w:tr w:rsidR="00D40831" w:rsidRPr="00D40831" w:rsidTr="003A4D2D">
        <w:trPr>
          <w:trHeight w:val="285"/>
        </w:trPr>
        <w:tc>
          <w:tcPr>
            <w:tcW w:w="3777" w:type="dxa"/>
            <w:tcBorders>
              <w:top w:val="single" w:sz="18" w:space="0" w:color="auto"/>
            </w:tcBorders>
          </w:tcPr>
          <w:p w:rsidR="00D40831" w:rsidRPr="00D40831" w:rsidRDefault="00D40831" w:rsidP="00D408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Участие в фестивале-ярмарке декоративно-прикладного творчества на </w:t>
            </w: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фестивале подсолнуха  «Цветок солнца – 2016»</w:t>
            </w:r>
          </w:p>
          <w:p w:rsidR="00D40831" w:rsidRPr="00D40831" w:rsidRDefault="00D40831" w:rsidP="00D4083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 2016</w:t>
            </w:r>
          </w:p>
        </w:tc>
        <w:tc>
          <w:tcPr>
            <w:tcW w:w="2220" w:type="dxa"/>
            <w:tcBorders>
              <w:top w:val="single" w:sz="18" w:space="0" w:color="auto"/>
            </w:tcBorders>
          </w:tcPr>
          <w:p w:rsidR="00D40831" w:rsidRPr="00D40831" w:rsidRDefault="00D40831" w:rsidP="00D408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226" w:type="dxa"/>
            <w:tcBorders>
              <w:top w:val="single" w:sz="18" w:space="0" w:color="auto"/>
            </w:tcBorders>
          </w:tcPr>
          <w:p w:rsidR="00D40831" w:rsidRPr="00D40831" w:rsidRDefault="00D40831" w:rsidP="00D40831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D40831" w:rsidRPr="00D40831" w:rsidTr="003A4D2D">
        <w:trPr>
          <w:trHeight w:val="380"/>
        </w:trPr>
        <w:tc>
          <w:tcPr>
            <w:tcW w:w="3777" w:type="dxa"/>
          </w:tcPr>
          <w:p w:rsidR="00D40831" w:rsidRPr="00D40831" w:rsidRDefault="00D40831" w:rsidP="00D408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Публикация  в междисциплинарном альманахе «Культура. Образование. Наука» выпуск </w:t>
            </w: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Статья на тему: «Формирование краеведческих знаний у старших дошкольников в игровой деятельности»</w:t>
            </w:r>
          </w:p>
          <w:p w:rsidR="00D40831" w:rsidRPr="00D40831" w:rsidRDefault="00D40831" w:rsidP="00D4083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 2016</w:t>
            </w:r>
          </w:p>
        </w:tc>
        <w:tc>
          <w:tcPr>
            <w:tcW w:w="2220" w:type="dxa"/>
          </w:tcPr>
          <w:p w:rsidR="00D40831" w:rsidRPr="00D40831" w:rsidRDefault="00D40831" w:rsidP="00D408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3226" w:type="dxa"/>
          </w:tcPr>
          <w:p w:rsidR="00D40831" w:rsidRPr="00D40831" w:rsidRDefault="00D40831" w:rsidP="00D40831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Сертификат </w:t>
            </w:r>
          </w:p>
          <w:p w:rsidR="00D40831" w:rsidRPr="00D40831" w:rsidRDefault="00D40831" w:rsidP="00D408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Кумскова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</w:tr>
      <w:tr w:rsidR="00D40831" w:rsidRPr="00D40831" w:rsidTr="003A4D2D">
        <w:trPr>
          <w:trHeight w:val="389"/>
        </w:trPr>
        <w:tc>
          <w:tcPr>
            <w:tcW w:w="3777" w:type="dxa"/>
          </w:tcPr>
          <w:p w:rsidR="00D40831" w:rsidRPr="00D40831" w:rsidRDefault="00D40831" w:rsidP="00D408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Семинар-практикум «Биоразнообразие Волгоградской области»</w:t>
            </w:r>
          </w:p>
          <w:p w:rsidR="00D40831" w:rsidRPr="00D40831" w:rsidRDefault="00D40831" w:rsidP="00D4083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2220" w:type="dxa"/>
          </w:tcPr>
          <w:p w:rsidR="00D40831" w:rsidRPr="00D40831" w:rsidRDefault="00D40831" w:rsidP="00D408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226" w:type="dxa"/>
          </w:tcPr>
          <w:p w:rsidR="00D40831" w:rsidRPr="00D40831" w:rsidRDefault="00D40831" w:rsidP="00D40831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Сертификаты участников:</w:t>
            </w:r>
          </w:p>
          <w:p w:rsidR="00D40831" w:rsidRPr="00D40831" w:rsidRDefault="00D40831" w:rsidP="00D408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Локтионова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Н.Л.,</w:t>
            </w:r>
          </w:p>
          <w:p w:rsidR="00D40831" w:rsidRPr="00D40831" w:rsidRDefault="00D40831" w:rsidP="00D408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Кумскова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D40831" w:rsidRPr="00D40831" w:rsidRDefault="00D40831" w:rsidP="00D408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40831" w:rsidRPr="00D40831" w:rsidTr="003A4D2D">
        <w:trPr>
          <w:trHeight w:val="557"/>
        </w:trPr>
        <w:tc>
          <w:tcPr>
            <w:tcW w:w="3777" w:type="dxa"/>
            <w:tcBorders>
              <w:bottom w:val="single" w:sz="2" w:space="0" w:color="auto"/>
            </w:tcBorders>
          </w:tcPr>
          <w:p w:rsidR="00D40831" w:rsidRPr="00D40831" w:rsidRDefault="00D40831" w:rsidP="00D408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</w:rPr>
              <w:t>4. Конкурс «Зимняя сказка»</w:t>
            </w:r>
          </w:p>
          <w:p w:rsidR="00D40831" w:rsidRPr="00D40831" w:rsidRDefault="00D40831" w:rsidP="00D408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 2017</w:t>
            </w:r>
          </w:p>
        </w:tc>
        <w:tc>
          <w:tcPr>
            <w:tcW w:w="2220" w:type="dxa"/>
            <w:tcBorders>
              <w:bottom w:val="single" w:sz="2" w:space="0" w:color="auto"/>
            </w:tcBorders>
          </w:tcPr>
          <w:p w:rsidR="00D40831" w:rsidRPr="00D40831" w:rsidRDefault="00D40831" w:rsidP="00D408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международный</w:t>
            </w:r>
          </w:p>
        </w:tc>
        <w:tc>
          <w:tcPr>
            <w:tcW w:w="3226" w:type="dxa"/>
            <w:tcBorders>
              <w:bottom w:val="single" w:sz="2" w:space="0" w:color="auto"/>
            </w:tcBorders>
          </w:tcPr>
          <w:p w:rsidR="00D40831" w:rsidRPr="00D40831" w:rsidRDefault="00D40831" w:rsidP="00D4083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Победители:</w:t>
            </w:r>
          </w:p>
          <w:p w:rsidR="00D40831" w:rsidRPr="00D40831" w:rsidRDefault="00D40831" w:rsidP="00D408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Воспитатель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ст.гр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Кумскова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И.В.;</w:t>
            </w:r>
          </w:p>
          <w:p w:rsidR="00D40831" w:rsidRPr="00D40831" w:rsidRDefault="00D40831" w:rsidP="00D4083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D40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-ль ср. гр.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Манушкина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</w:t>
            </w:r>
          </w:p>
        </w:tc>
      </w:tr>
      <w:tr w:rsidR="00D40831" w:rsidRPr="00D40831" w:rsidTr="003A4D2D">
        <w:trPr>
          <w:trHeight w:val="508"/>
        </w:trPr>
        <w:tc>
          <w:tcPr>
            <w:tcW w:w="3777" w:type="dxa"/>
            <w:tcBorders>
              <w:top w:val="single" w:sz="2" w:space="0" w:color="auto"/>
            </w:tcBorders>
          </w:tcPr>
          <w:p w:rsidR="00D40831" w:rsidRPr="00D40831" w:rsidRDefault="00D40831" w:rsidP="00D408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Интеллектуальный конкурс «Знаток-дошколенок»</w:t>
            </w:r>
          </w:p>
        </w:tc>
        <w:tc>
          <w:tcPr>
            <w:tcW w:w="2220" w:type="dxa"/>
            <w:tcBorders>
              <w:top w:val="single" w:sz="2" w:space="0" w:color="auto"/>
            </w:tcBorders>
          </w:tcPr>
          <w:p w:rsidR="00D40831" w:rsidRPr="00D40831" w:rsidRDefault="00D40831" w:rsidP="00D408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3226" w:type="dxa"/>
            <w:tcBorders>
              <w:top w:val="single" w:sz="2" w:space="0" w:color="auto"/>
            </w:tcBorders>
          </w:tcPr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Благодарность за активное участие в организации и проведении: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Сивогривова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О.П.;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Махонина Н.Н.;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Рябцева О.В.;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Кумскова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И.В.;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Локтионова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Справка участника жюри: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Локтионова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Н.Л.;</w:t>
            </w:r>
          </w:p>
          <w:p w:rsidR="00D40831" w:rsidRPr="00D40831" w:rsidRDefault="00D40831" w:rsidP="00D408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Кумскова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Грамота за подготовку победителей: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Сивогривова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О.П.;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Махонина Н.Н.;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Кумскова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И.В.;</w:t>
            </w:r>
          </w:p>
          <w:p w:rsidR="00D40831" w:rsidRPr="00D40831" w:rsidRDefault="00D40831" w:rsidP="00D408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Локтионова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</w:tc>
      </w:tr>
      <w:tr w:rsidR="00D40831" w:rsidRPr="00D40831" w:rsidTr="003A4D2D">
        <w:trPr>
          <w:trHeight w:val="606"/>
        </w:trPr>
        <w:tc>
          <w:tcPr>
            <w:tcW w:w="3777" w:type="dxa"/>
          </w:tcPr>
          <w:p w:rsidR="00D40831" w:rsidRPr="00D40831" w:rsidRDefault="00D40831" w:rsidP="00D408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 Эвристический конкурс «Совенок»</w:t>
            </w:r>
          </w:p>
          <w:p w:rsidR="00D40831" w:rsidRPr="00D40831" w:rsidRDefault="00D40831" w:rsidP="00D4083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 2017</w:t>
            </w:r>
          </w:p>
        </w:tc>
        <w:tc>
          <w:tcPr>
            <w:tcW w:w="2220" w:type="dxa"/>
          </w:tcPr>
          <w:p w:rsidR="00D40831" w:rsidRPr="00D40831" w:rsidRDefault="00D40831" w:rsidP="00D408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3226" w:type="dxa"/>
          </w:tcPr>
          <w:p w:rsidR="00D40831" w:rsidRPr="00D40831" w:rsidRDefault="00D40831" w:rsidP="00D408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Благодарность за организацию и проведение конкурса на уровне МБДОУ:</w:t>
            </w: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Локтионова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</w:tc>
      </w:tr>
      <w:tr w:rsidR="00D40831" w:rsidRPr="00D40831" w:rsidTr="003A4D2D">
        <w:trPr>
          <w:trHeight w:val="259"/>
        </w:trPr>
        <w:tc>
          <w:tcPr>
            <w:tcW w:w="3777" w:type="dxa"/>
          </w:tcPr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</w:rPr>
              <w:t>7. Ежемесячный конкурс «Лучший сценарий праздника»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 2017</w:t>
            </w:r>
          </w:p>
        </w:tc>
        <w:tc>
          <w:tcPr>
            <w:tcW w:w="2220" w:type="dxa"/>
          </w:tcPr>
          <w:p w:rsidR="00D40831" w:rsidRPr="00D40831" w:rsidRDefault="00D40831" w:rsidP="00D408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3226" w:type="dxa"/>
          </w:tcPr>
          <w:p w:rsidR="00D40831" w:rsidRPr="00D40831" w:rsidRDefault="00D40831" w:rsidP="00D40831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Диплом участника:</w:t>
            </w:r>
          </w:p>
          <w:p w:rsidR="00D40831" w:rsidRPr="00D40831" w:rsidRDefault="00D40831" w:rsidP="00D408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Манушкина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</w:t>
            </w:r>
          </w:p>
        </w:tc>
      </w:tr>
      <w:tr w:rsidR="00D40831" w:rsidRPr="00D40831" w:rsidTr="003A4D2D">
        <w:trPr>
          <w:trHeight w:val="208"/>
        </w:trPr>
        <w:tc>
          <w:tcPr>
            <w:tcW w:w="3777" w:type="dxa"/>
          </w:tcPr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Pr="00D408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Городской праздник «Проводы зимы. Прощай, Масленица - 2017!»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 2017</w:t>
            </w:r>
          </w:p>
        </w:tc>
        <w:tc>
          <w:tcPr>
            <w:tcW w:w="2220" w:type="dxa"/>
          </w:tcPr>
          <w:p w:rsidR="00D40831" w:rsidRPr="00D40831" w:rsidRDefault="00D40831" w:rsidP="00D408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226" w:type="dxa"/>
          </w:tcPr>
          <w:p w:rsidR="00D40831" w:rsidRPr="00D40831" w:rsidRDefault="00D40831" w:rsidP="00D408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Диплом за активное участие в подготовке и проведении городского праздника:</w:t>
            </w: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коллектив МБДОУ </w:t>
            </w:r>
          </w:p>
        </w:tc>
      </w:tr>
      <w:tr w:rsidR="00D40831" w:rsidRPr="00D40831" w:rsidTr="003A4D2D">
        <w:trPr>
          <w:trHeight w:val="2326"/>
        </w:trPr>
        <w:tc>
          <w:tcPr>
            <w:tcW w:w="3777" w:type="dxa"/>
          </w:tcPr>
          <w:p w:rsidR="00D40831" w:rsidRPr="00D40831" w:rsidRDefault="00D40831" w:rsidP="00D408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всероссийский конкурс профессионального мастерства воспитателей и педагогов дошкольных образовательных учреждений «Современный детский сад – 2017»</w:t>
            </w:r>
          </w:p>
          <w:p w:rsidR="00D40831" w:rsidRPr="00D40831" w:rsidRDefault="00D40831" w:rsidP="00D408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 2017</w:t>
            </w:r>
          </w:p>
        </w:tc>
        <w:tc>
          <w:tcPr>
            <w:tcW w:w="2220" w:type="dxa"/>
          </w:tcPr>
          <w:p w:rsidR="00D40831" w:rsidRPr="00D40831" w:rsidRDefault="00D40831" w:rsidP="00D408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3226" w:type="dxa"/>
          </w:tcPr>
          <w:p w:rsidR="00D40831" w:rsidRPr="00D40831" w:rsidRDefault="00D40831" w:rsidP="00D40831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Диплом лауреата конкурса</w:t>
            </w:r>
          </w:p>
          <w:p w:rsidR="00D40831" w:rsidRPr="00D40831" w:rsidRDefault="00D40831" w:rsidP="00D408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Локтионова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  <w:p w:rsidR="00D40831" w:rsidRPr="00D40831" w:rsidRDefault="00D40831" w:rsidP="00D408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Манушкина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</w:t>
            </w:r>
          </w:p>
          <w:p w:rsidR="00D40831" w:rsidRPr="00D40831" w:rsidRDefault="00D40831" w:rsidP="00D408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Сивогривова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</w:t>
            </w:r>
          </w:p>
        </w:tc>
      </w:tr>
      <w:tr w:rsidR="00D40831" w:rsidRPr="00D40831" w:rsidTr="003A4D2D">
        <w:trPr>
          <w:trHeight w:val="285"/>
        </w:trPr>
        <w:tc>
          <w:tcPr>
            <w:tcW w:w="3777" w:type="dxa"/>
          </w:tcPr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</w:rPr>
              <w:t>10. Дистанционный конкурс педагогического мастерства «Лучший сценарий праздника, мероприятия»</w:t>
            </w:r>
          </w:p>
          <w:p w:rsidR="00D40831" w:rsidRPr="00D40831" w:rsidRDefault="00D40831" w:rsidP="00D4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 2017</w:t>
            </w:r>
          </w:p>
        </w:tc>
        <w:tc>
          <w:tcPr>
            <w:tcW w:w="2220" w:type="dxa"/>
          </w:tcPr>
          <w:p w:rsidR="00D40831" w:rsidRPr="00D40831" w:rsidRDefault="00D40831" w:rsidP="00D408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всероссийский</w:t>
            </w:r>
          </w:p>
        </w:tc>
        <w:tc>
          <w:tcPr>
            <w:tcW w:w="3226" w:type="dxa"/>
          </w:tcPr>
          <w:p w:rsidR="00D40831" w:rsidRPr="00D40831" w:rsidRDefault="00D40831" w:rsidP="00D40831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Диплом за 1 место</w:t>
            </w:r>
          </w:p>
          <w:p w:rsidR="00D40831" w:rsidRPr="00D40831" w:rsidRDefault="00D40831" w:rsidP="00D408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Манушкина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</w:t>
            </w:r>
          </w:p>
        </w:tc>
      </w:tr>
      <w:tr w:rsidR="00D40831" w:rsidRPr="00D40831" w:rsidTr="003A4D2D">
        <w:trPr>
          <w:trHeight w:val="298"/>
        </w:trPr>
        <w:tc>
          <w:tcPr>
            <w:tcW w:w="3777" w:type="dxa"/>
          </w:tcPr>
          <w:p w:rsidR="00D40831" w:rsidRPr="00D40831" w:rsidRDefault="00D40831" w:rsidP="00D40831">
            <w:pPr>
              <w:tabs>
                <w:tab w:val="left" w:pos="93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</w:rPr>
              <w:t>11. Городской фестиваль искусств «Созвездие – 2017»</w:t>
            </w:r>
          </w:p>
          <w:p w:rsidR="00D40831" w:rsidRPr="00D40831" w:rsidRDefault="00D40831" w:rsidP="00D40831">
            <w:pPr>
              <w:tabs>
                <w:tab w:val="left" w:pos="93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08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 2017</w:t>
            </w:r>
          </w:p>
        </w:tc>
        <w:tc>
          <w:tcPr>
            <w:tcW w:w="2220" w:type="dxa"/>
          </w:tcPr>
          <w:p w:rsidR="00D40831" w:rsidRPr="00D40831" w:rsidRDefault="00D40831" w:rsidP="00D408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226" w:type="dxa"/>
          </w:tcPr>
          <w:p w:rsidR="00D40831" w:rsidRPr="00D40831" w:rsidRDefault="00D40831" w:rsidP="00D408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Благодарственное письмо </w:t>
            </w: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коллективу ДОУ</w:t>
            </w:r>
          </w:p>
        </w:tc>
      </w:tr>
      <w:tr w:rsidR="00D40831" w:rsidRPr="00D40831" w:rsidTr="003A4D2D">
        <w:trPr>
          <w:trHeight w:val="221"/>
        </w:trPr>
        <w:tc>
          <w:tcPr>
            <w:tcW w:w="3777" w:type="dxa"/>
          </w:tcPr>
          <w:p w:rsidR="00D40831" w:rsidRPr="00D40831" w:rsidRDefault="00D40831" w:rsidP="00D408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Общесадовый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 «Край родной, навек любимый»</w:t>
            </w:r>
          </w:p>
          <w:p w:rsidR="00D40831" w:rsidRPr="00D40831" w:rsidRDefault="00D40831" w:rsidP="00D4083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08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 2017</w:t>
            </w:r>
          </w:p>
        </w:tc>
        <w:tc>
          <w:tcPr>
            <w:tcW w:w="2220" w:type="dxa"/>
          </w:tcPr>
          <w:p w:rsidR="00D40831" w:rsidRPr="00D40831" w:rsidRDefault="00D40831" w:rsidP="00D408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общесадовый</w:t>
            </w:r>
            <w:proofErr w:type="spellEnd"/>
          </w:p>
        </w:tc>
        <w:tc>
          <w:tcPr>
            <w:tcW w:w="3226" w:type="dxa"/>
          </w:tcPr>
          <w:p w:rsidR="00D40831" w:rsidRPr="00D40831" w:rsidRDefault="00D40831" w:rsidP="00D40831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Благодарности группам от Урюпинского краеведческого музея, детского экологического центра</w:t>
            </w:r>
          </w:p>
        </w:tc>
      </w:tr>
      <w:tr w:rsidR="00D40831" w:rsidRPr="00D40831" w:rsidTr="003A4D2D">
        <w:trPr>
          <w:trHeight w:val="221"/>
        </w:trPr>
        <w:tc>
          <w:tcPr>
            <w:tcW w:w="3777" w:type="dxa"/>
          </w:tcPr>
          <w:p w:rsidR="00D40831" w:rsidRPr="00D40831" w:rsidRDefault="00D40831" w:rsidP="00D408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</w:rPr>
              <w:t>13. Участие в городской школе передового педагогического опыта</w:t>
            </w:r>
          </w:p>
          <w:p w:rsidR="00D40831" w:rsidRPr="00D40831" w:rsidRDefault="00D40831" w:rsidP="00D408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08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 2017</w:t>
            </w:r>
          </w:p>
        </w:tc>
        <w:tc>
          <w:tcPr>
            <w:tcW w:w="2220" w:type="dxa"/>
          </w:tcPr>
          <w:p w:rsidR="00D40831" w:rsidRPr="00D40831" w:rsidRDefault="00D40831" w:rsidP="00D408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226" w:type="dxa"/>
          </w:tcPr>
          <w:p w:rsidR="00D40831" w:rsidRPr="00D40831" w:rsidRDefault="00D40831" w:rsidP="00D40831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Удостоверения участников:</w:t>
            </w:r>
          </w:p>
          <w:p w:rsidR="00D40831" w:rsidRPr="00D40831" w:rsidRDefault="00D40831" w:rsidP="00D408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Кумскова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</w:t>
            </w:r>
          </w:p>
          <w:p w:rsidR="00D40831" w:rsidRPr="00D40831" w:rsidRDefault="00D40831" w:rsidP="00D408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Сивогривова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</w:t>
            </w:r>
          </w:p>
        </w:tc>
      </w:tr>
      <w:tr w:rsidR="00D40831" w:rsidRPr="00D40831" w:rsidTr="003A4D2D">
        <w:trPr>
          <w:trHeight w:val="221"/>
        </w:trPr>
        <w:tc>
          <w:tcPr>
            <w:tcW w:w="3777" w:type="dxa"/>
          </w:tcPr>
          <w:p w:rsidR="00D40831" w:rsidRPr="00D40831" w:rsidRDefault="00D40831" w:rsidP="00D408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Участие в сеансе </w:t>
            </w: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видеоконферентсвязи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Всероссийской национальной образовательной программы «Гимназический союз России»</w:t>
            </w:r>
          </w:p>
          <w:p w:rsidR="00D40831" w:rsidRPr="00D40831" w:rsidRDefault="00D40831" w:rsidP="00D408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Март 2017</w:t>
            </w: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</w:tcPr>
          <w:p w:rsidR="00D40831" w:rsidRPr="00D40831" w:rsidRDefault="00D40831" w:rsidP="00D408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всероссийский</w:t>
            </w:r>
          </w:p>
        </w:tc>
        <w:tc>
          <w:tcPr>
            <w:tcW w:w="3226" w:type="dxa"/>
          </w:tcPr>
          <w:p w:rsidR="00D40831" w:rsidRPr="00D40831" w:rsidRDefault="00D40831" w:rsidP="00D40831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0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Сертификат участников:</w:t>
            </w:r>
          </w:p>
          <w:p w:rsidR="00D40831" w:rsidRPr="00D40831" w:rsidRDefault="00D40831" w:rsidP="00D408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Котовчихина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</w:t>
            </w:r>
          </w:p>
          <w:p w:rsidR="00D40831" w:rsidRPr="00D40831" w:rsidRDefault="00D40831" w:rsidP="00D408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Рашевская</w:t>
            </w:r>
            <w:proofErr w:type="spellEnd"/>
            <w:r w:rsidRPr="00D4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</w:tr>
    </w:tbl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ab/>
      </w: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 С целью самосовершенствования, саморазвития, обогащения своего опыта педагоги детского сада в течение года</w:t>
      </w: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 Посещали городские методические объединения и семинары.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 Проходили курсы повышения квалификации.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 В ДОУ работает постоянно действующая тематическая выставка детского рисунка.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 Проводились смотры - конкурсы по развивающей среде и выставки, на которых представлено творчество детей и взрослых.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5. Опыт работы воспитателей обобщался и распространялся внутри сада и на городском уровне.       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ab/>
        <w:t>Следует отметить еще одну важную сферу жизни дошкольного учреждения: взаимоотношения сотрудников между собой, удовлетворенность их работой.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ab/>
      </w:r>
      <w:proofErr w:type="spellStart"/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Проведеное</w:t>
      </w:r>
      <w:proofErr w:type="spellEnd"/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анкетирование «Определение удовлетворенности личности своим трудом», показало следующие результаты:</w:t>
      </w:r>
    </w:p>
    <w:p w:rsidR="00D40831" w:rsidRPr="00D40831" w:rsidRDefault="00D40831" w:rsidP="00960EA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То, чем я занимаюсь на работе, меня интересует: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</w:pP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Да - 7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Отчасти - 1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Нет - 0 </w:t>
      </w:r>
    </w:p>
    <w:p w:rsidR="00D40831" w:rsidRPr="00D40831" w:rsidRDefault="00D40831" w:rsidP="00960EA7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 последние годы я добилась успехов в своей профессии: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</w:pP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Да - 5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Отчасти - 3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Нет - 0 </w:t>
      </w:r>
    </w:p>
    <w:p w:rsidR="00D40831" w:rsidRPr="00D40831" w:rsidRDefault="00D40831" w:rsidP="00960EA7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 меня сложились хорошие взаимоотношения с членами нашего коллектива: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Да - 6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</w:pP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Отчасти - 2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</w:pP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Нет - 0 </w:t>
      </w:r>
    </w:p>
    <w:p w:rsidR="00D40831" w:rsidRPr="00D40831" w:rsidRDefault="00D40831" w:rsidP="00960EA7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Занимаемое мной служебное положение не соответствует моим способностям: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Да, не соответствует - 0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Отчасти - 1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Нет, соответствует - 7 </w:t>
      </w:r>
    </w:p>
    <w:p w:rsidR="00D40831" w:rsidRPr="00D40831" w:rsidRDefault="00D40831" w:rsidP="00960EA7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работе меня, прежде всего, привлекает возможность узнать что-то новое: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</w:pP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Да - 6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Отчасти - 2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Нет - 0 </w:t>
      </w:r>
    </w:p>
    <w:p w:rsidR="00D40831" w:rsidRPr="00D40831" w:rsidRDefault="00D40831" w:rsidP="00960EA7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 каждым годом я ощущаю, как растут мои профессиональные знания: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Да - 8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Отчасти - 0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Нет - 0 </w:t>
      </w:r>
    </w:p>
    <w:p w:rsidR="00D40831" w:rsidRPr="00D40831" w:rsidRDefault="00D40831" w:rsidP="00960EA7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Люди, с которыми я работаю, уважают меня: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Да - 4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Отчасти - 4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Нет - 0 </w:t>
      </w:r>
    </w:p>
    <w:p w:rsidR="00D40831" w:rsidRPr="00D40831" w:rsidRDefault="00D40831" w:rsidP="00960EA7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последнее время руководство не раз выражало удовлетворение по поводу моей работы: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</w:pP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Да - 4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Отчасти - 4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Нет - 0</w:t>
      </w:r>
    </w:p>
    <w:p w:rsidR="00D40831" w:rsidRPr="00D40831" w:rsidRDefault="00D40831" w:rsidP="00960EA7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Работу, которую я выполняю, может выполнять человек с более низкой квалификацией: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Да - 0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Отчасти - 2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Нет, не может - 6 </w:t>
      </w:r>
    </w:p>
    <w:p w:rsidR="00D40831" w:rsidRPr="00D40831" w:rsidRDefault="00D40831" w:rsidP="00960EA7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Процесс работы доставляет мне удовольствие: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Да - 4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Время от времени - 4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Нет-0 </w:t>
      </w:r>
    </w:p>
    <w:p w:rsidR="00D40831" w:rsidRPr="00D40831" w:rsidRDefault="00D40831" w:rsidP="00960EA7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Меня не устраивает организация труда в нашем коллективе: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Да, не устраивает - 0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Отчасти - 4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Нет, устраивает - 4 </w:t>
      </w:r>
    </w:p>
    <w:p w:rsidR="00D40831" w:rsidRPr="00D40831" w:rsidRDefault="00D40831" w:rsidP="00960EA7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 меня часто бывают разногласия с коллегами по работе: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Да - 0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Иногда - 3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Нет, не часто - 5 </w:t>
      </w:r>
    </w:p>
    <w:p w:rsidR="00D40831" w:rsidRPr="00D40831" w:rsidRDefault="00D40831" w:rsidP="00960EA7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Меня редко поощряют за работу: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Да - 0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Иногда - 7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Нет - 1 </w:t>
      </w:r>
    </w:p>
    <w:p w:rsidR="00D40831" w:rsidRPr="00D40831" w:rsidRDefault="00D40831" w:rsidP="00960EA7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нашем коллективе созданы благоприятные условия для труда: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Да - 4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Отчасти - 4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Нет - 0 </w:t>
      </w:r>
    </w:p>
    <w:p w:rsidR="00D40831" w:rsidRPr="00D40831" w:rsidRDefault="00D40831" w:rsidP="00D4083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ab/>
        <w:t>В ДОУ выделены следующие методы работы с педагогами, обеспечивающие их удовлетворенность работой: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-индивидуальный подход (с учетом личностных качеств, способностей, возможностей);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-демократический стиль управления ДОУ;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</w:t>
      </w: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учет психологической совместимости при распределении педагогов и помощников воспитателей по группам; 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 </w:t>
      </w: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</w:t>
      </w:r>
      <w:r w:rsidRPr="00D408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создание условий для профессионального роста и реализации творческого потенциала каждого воспитателя.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40831" w:rsidRPr="00D40831" w:rsidRDefault="00D40831" w:rsidP="00D408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4083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Качественный состав педагогов в 2016-2017  учебном году</w:t>
      </w:r>
    </w:p>
    <w:p w:rsidR="00D40831" w:rsidRPr="00D40831" w:rsidRDefault="00D40831" w:rsidP="00D40831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 xml:space="preserve">В детском саду </w:t>
      </w:r>
      <w:r w:rsidRPr="00D40831">
        <w:rPr>
          <w:rFonts w:ascii="Times New Roman" w:eastAsia="Calibri" w:hAnsi="Times New Roman" w:cs="Times New Roman"/>
          <w:b/>
          <w:sz w:val="24"/>
          <w:szCs w:val="24"/>
        </w:rPr>
        <w:t>11  педагогов</w:t>
      </w:r>
    </w:p>
    <w:p w:rsidR="00D40831" w:rsidRPr="00D40831" w:rsidRDefault="00D40831" w:rsidP="00D40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по уровню образования -</w:t>
      </w:r>
    </w:p>
    <w:tbl>
      <w:tblPr>
        <w:tblW w:w="499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5"/>
        <w:gridCol w:w="5750"/>
      </w:tblGrid>
      <w:tr w:rsidR="00D40831" w:rsidRPr="00D40831" w:rsidTr="003A4D2D"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831" w:rsidRPr="00D40831" w:rsidRDefault="00D40831" w:rsidP="00D40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 высшим образованием</w:t>
            </w:r>
          </w:p>
        </w:tc>
        <w:tc>
          <w:tcPr>
            <w:tcW w:w="5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831" w:rsidRPr="00D40831" w:rsidRDefault="00D40831" w:rsidP="00D40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408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</w:t>
            </w:r>
            <w:proofErr w:type="gramEnd"/>
            <w:r w:rsidRPr="00D408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D408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ср-спец</w:t>
            </w:r>
            <w:proofErr w:type="gramEnd"/>
            <w:r w:rsidRPr="00D408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образованием</w:t>
            </w:r>
          </w:p>
        </w:tc>
      </w:tr>
      <w:tr w:rsidR="00D40831" w:rsidRPr="00D40831" w:rsidTr="003A4D2D"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831" w:rsidRPr="00D40831" w:rsidRDefault="00D40831" w:rsidP="00D40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5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831" w:rsidRPr="00D40831" w:rsidRDefault="00D40831" w:rsidP="00D40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</w:p>
        </w:tc>
      </w:tr>
    </w:tbl>
    <w:p w:rsidR="00D40831" w:rsidRPr="00D40831" w:rsidRDefault="00D40831" w:rsidP="00D40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по стажу работы -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3"/>
        <w:gridCol w:w="2188"/>
        <w:gridCol w:w="2930"/>
        <w:gridCol w:w="2930"/>
      </w:tblGrid>
      <w:tr w:rsidR="00D40831" w:rsidRPr="00D40831" w:rsidTr="003A4D2D"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831" w:rsidRPr="00D40831" w:rsidRDefault="00D40831" w:rsidP="00D4083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от 1 до 5 лет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831" w:rsidRPr="00D40831" w:rsidRDefault="00D40831" w:rsidP="00D4083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 5 до 10 лет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831" w:rsidRPr="00D40831" w:rsidRDefault="00D40831" w:rsidP="00D4083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 10 до 20 лет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831" w:rsidRPr="00D40831" w:rsidRDefault="00D40831" w:rsidP="00D4083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 20 и выше</w:t>
            </w:r>
          </w:p>
        </w:tc>
      </w:tr>
      <w:tr w:rsidR="00D40831" w:rsidRPr="00D40831" w:rsidTr="003A4D2D"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831" w:rsidRPr="00D40831" w:rsidRDefault="00D40831" w:rsidP="00D4083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831" w:rsidRPr="00D40831" w:rsidRDefault="00D40831" w:rsidP="00D4083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831" w:rsidRPr="00D40831" w:rsidRDefault="00D40831" w:rsidP="00D4083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831" w:rsidRPr="00D40831" w:rsidRDefault="00D40831" w:rsidP="00D4083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</w:t>
            </w:r>
          </w:p>
        </w:tc>
      </w:tr>
    </w:tbl>
    <w:p w:rsidR="00D40831" w:rsidRPr="00D40831" w:rsidRDefault="00D40831" w:rsidP="00D40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по квалификационным категориям -</w:t>
      </w:r>
    </w:p>
    <w:tbl>
      <w:tblPr>
        <w:tblW w:w="380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2446"/>
        <w:gridCol w:w="2881"/>
      </w:tblGrid>
      <w:tr w:rsidR="00D40831" w:rsidRPr="00D40831" w:rsidTr="003A4D2D"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831" w:rsidRPr="00D40831" w:rsidRDefault="00D40831" w:rsidP="00D4083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высшая категория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831" w:rsidRPr="00D40831" w:rsidRDefault="00D40831" w:rsidP="00D4083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 категория</w:t>
            </w:r>
          </w:p>
        </w:tc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831" w:rsidRPr="00D40831" w:rsidRDefault="00D40831" w:rsidP="00D4083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Соответствие </w:t>
            </w:r>
            <w:proofErr w:type="gramStart"/>
            <w:r w:rsidRPr="00D408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занимаемой</w:t>
            </w:r>
            <w:proofErr w:type="gramEnd"/>
            <w:r w:rsidRPr="00D408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408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должнсти</w:t>
            </w:r>
            <w:proofErr w:type="spellEnd"/>
          </w:p>
        </w:tc>
      </w:tr>
      <w:tr w:rsidR="00D40831" w:rsidRPr="00D40831" w:rsidTr="003A4D2D"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831" w:rsidRPr="00D40831" w:rsidRDefault="00D40831" w:rsidP="00D4083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831" w:rsidRPr="00D40831" w:rsidRDefault="00D40831" w:rsidP="00D4083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831" w:rsidRPr="00D40831" w:rsidRDefault="00D40831" w:rsidP="00D4083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</w:p>
        </w:tc>
      </w:tr>
    </w:tbl>
    <w:p w:rsidR="00D40831" w:rsidRPr="00D40831" w:rsidRDefault="00D40831" w:rsidP="00D40831">
      <w:pPr>
        <w:tabs>
          <w:tab w:val="left" w:pos="648"/>
          <w:tab w:val="left" w:pos="8789"/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0831" w:rsidRPr="00D40831" w:rsidRDefault="00D40831" w:rsidP="00D40831">
      <w:pPr>
        <w:tabs>
          <w:tab w:val="left" w:pos="648"/>
          <w:tab w:val="left" w:pos="8789"/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категориях педагогических работников</w:t>
      </w:r>
    </w:p>
    <w:tbl>
      <w:tblPr>
        <w:tblpPr w:leftFromText="180" w:rightFromText="180" w:vertAnchor="text" w:horzAnchor="margin" w:tblpX="-494" w:tblpY="659"/>
        <w:tblW w:w="53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1730"/>
        <w:gridCol w:w="1263"/>
        <w:gridCol w:w="31"/>
        <w:gridCol w:w="1868"/>
        <w:gridCol w:w="31"/>
        <w:gridCol w:w="2411"/>
        <w:gridCol w:w="1721"/>
        <w:gridCol w:w="1725"/>
      </w:tblGrid>
      <w:tr w:rsidR="00D40831" w:rsidRPr="00D40831" w:rsidTr="003A4D2D">
        <w:trPr>
          <w:trHeight w:val="896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D408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D408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5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Образовательный ценз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Дата повышения квалификации</w:t>
            </w:r>
          </w:p>
        </w:tc>
      </w:tr>
      <w:tr w:rsidR="00D40831" w:rsidRPr="00D40831" w:rsidTr="003A4D2D">
        <w:trPr>
          <w:trHeight w:val="259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Переподготовка</w:t>
            </w: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0831" w:rsidRPr="00D40831" w:rsidTr="003A4D2D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31" w:rsidRPr="00D40831" w:rsidRDefault="00D40831" w:rsidP="00960EA7">
            <w:pPr>
              <w:numPr>
                <w:ilvl w:val="0"/>
                <w:numId w:val="2"/>
              </w:numPr>
              <w:tabs>
                <w:tab w:val="left" w:pos="8789"/>
                <w:tab w:val="left" w:pos="93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Локтионова</w:t>
            </w:r>
            <w:proofErr w:type="spellEnd"/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Н.Л.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«Организационно-</w:t>
            </w:r>
            <w:proofErr w:type="spellStart"/>
            <w:r w:rsidRPr="00D40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метадическое</w:t>
            </w:r>
            <w:proofErr w:type="spellEnd"/>
            <w:r w:rsidRPr="00D40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документационное сопровождение аттестации педагогических и руководящих работников» (36 ч.) Удостоверение от 06 сентября 2014 г.</w:t>
            </w:r>
          </w:p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«Содержание и технологии воспитательно-образовательной деятельности (в контексте ФЗ- 273 от 29.12.2012 г. и ФГОС ДО от 17. 10. 2013 г.) (72 ч.) Удостоверение от  24 мая 2014 г.</w:t>
            </w:r>
          </w:p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3. «Инклюзивная практика обучения и воспитания детей с ОВЗ в условиях реализации ФГОС» </w:t>
            </w:r>
            <w:r w:rsidRPr="00D40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(72 ч.) Удостоверение от 31.01.2017 г.</w:t>
            </w:r>
          </w:p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«Оказание первой доврачебной помощи пострадавшим» (16 ч.) Удостоверение от 04.04.2017 г.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Первая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30.04. 2015 г.</w:t>
            </w:r>
          </w:p>
        </w:tc>
      </w:tr>
      <w:tr w:rsidR="00D40831" w:rsidRPr="00D40831" w:rsidTr="003A4D2D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31" w:rsidRPr="00D40831" w:rsidRDefault="00D40831" w:rsidP="00960EA7">
            <w:pPr>
              <w:numPr>
                <w:ilvl w:val="0"/>
                <w:numId w:val="2"/>
              </w:numPr>
              <w:tabs>
                <w:tab w:val="left" w:pos="8789"/>
                <w:tab w:val="left" w:pos="93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Кумскова</w:t>
            </w:r>
            <w:proofErr w:type="spellEnd"/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1.«Содержание и технологии воспитательно-образовательной деятельности (в контексте ФЗ- 273 от 29.12.2012 г. и ФГОС ДО от 17. 10. 2013 г.) (72 ч.) Удостоверение от  24 мая 2014 г.</w:t>
            </w:r>
          </w:p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«Инклюзивная практика обучения и воспитания детей с ОВЗ в условиях реализации ФГОС» (72 ч.) Удостоверение от 31.01.2017 г.</w:t>
            </w:r>
          </w:p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«Оказание первой доврачебной помощи пострадавшим» (16 ч.) Удостоверение от 04.04.2017 г.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Первая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28.11.2013г.</w:t>
            </w:r>
          </w:p>
        </w:tc>
      </w:tr>
      <w:tr w:rsidR="00D40831" w:rsidRPr="00D40831" w:rsidTr="003A4D2D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31" w:rsidRPr="00D40831" w:rsidRDefault="00D40831" w:rsidP="00960EA7">
            <w:pPr>
              <w:numPr>
                <w:ilvl w:val="0"/>
                <w:numId w:val="2"/>
              </w:numPr>
              <w:tabs>
                <w:tab w:val="left" w:pos="8789"/>
                <w:tab w:val="left" w:pos="93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Сивогривова</w:t>
            </w:r>
            <w:proofErr w:type="spellEnd"/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Диплом о профессиональной переподготовке (от 10 марта 2015 г.)</w:t>
            </w: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«Обновление содержания дошкольного образования в контексте действующего законодательства» (72 ч.) Удостоверение от 02 марта 2013 г.</w:t>
            </w:r>
          </w:p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 «Федеральный </w:t>
            </w:r>
            <w:r w:rsidRPr="00D40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государственный образовательный стандарт дошкольного </w:t>
            </w:r>
            <w:proofErr w:type="spellStart"/>
            <w:r w:rsidRPr="00D40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обоазования</w:t>
            </w:r>
            <w:proofErr w:type="spellEnd"/>
            <w:r w:rsidRPr="00D40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 содержание и технологии ведения» (72 ч.) Удостоверение от 16.03.2015 г.</w:t>
            </w:r>
          </w:p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«Инклюзивная практика обучения и воспитания детей с ОВЗ в условиях реализации ФГОС» (72 ч.) Удостоверение от 31.01.2017 г.</w:t>
            </w:r>
          </w:p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«Оказание первой доврачебной помощи пострадавшим» (16 ч.) Удостоверение от 04.04.2017 г.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Соответствие занимаемой должности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16.09.2014 г.</w:t>
            </w:r>
          </w:p>
        </w:tc>
      </w:tr>
      <w:tr w:rsidR="00D40831" w:rsidRPr="00D40831" w:rsidTr="003A4D2D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31" w:rsidRPr="00D40831" w:rsidRDefault="00D40831" w:rsidP="00960EA7">
            <w:pPr>
              <w:numPr>
                <w:ilvl w:val="0"/>
                <w:numId w:val="2"/>
              </w:numPr>
              <w:tabs>
                <w:tab w:val="left" w:pos="8789"/>
                <w:tab w:val="left" w:pos="93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Рябцева О.В.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Диплом о профессиональной переподготовке (от 10 марта 2015 г.)</w:t>
            </w: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1.«Содержание и технологии воспитательно-образовательной деятельности (в контексте ФЗ- 273 от 29.12.2012 г. и ФГОС ДО от 17. 10. 2013 г.) (72 ч.) Удостоверение от  24 мая 2014 г.</w:t>
            </w:r>
          </w:p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«Инклюзивная практика обучения и воспитания детей с ОВЗ в условиях реализации ФГОС» (72 ч.) Удостоверение от 31.01.2017 г.</w:t>
            </w:r>
          </w:p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3. «Оказание первой доврачебной помощи </w:t>
            </w:r>
            <w:r w:rsidRPr="00D40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пострадавшим» (16 ч.) Удостоверение от 04.04.2017 г.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Первая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30.04. 2015 г.</w:t>
            </w:r>
          </w:p>
        </w:tc>
      </w:tr>
      <w:tr w:rsidR="00D40831" w:rsidRPr="00D40831" w:rsidTr="003A4D2D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31" w:rsidRPr="00D40831" w:rsidRDefault="00D40831" w:rsidP="00960EA7">
            <w:pPr>
              <w:numPr>
                <w:ilvl w:val="0"/>
                <w:numId w:val="2"/>
              </w:numPr>
              <w:tabs>
                <w:tab w:val="left" w:pos="8789"/>
                <w:tab w:val="left" w:pos="93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Махонина Н.Н.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Среднее специальное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Диплом о профессиональной переподготовке (от 10 июля 2015 г.)</w:t>
            </w: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«Обновление содержания дошкольного образования в контексте действующего законодательства» (72 ч.) Удостоверение от 02 марта 2013 г.</w:t>
            </w:r>
          </w:p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 «Федеральный государственный образовательный стандарт дошкольного </w:t>
            </w:r>
            <w:proofErr w:type="spellStart"/>
            <w:r w:rsidRPr="00D40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обоазования</w:t>
            </w:r>
            <w:proofErr w:type="spellEnd"/>
            <w:r w:rsidRPr="00D40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 содержание и технологии ведения» (72 ч.) Удостоверение от 16.03.2015 г.</w:t>
            </w:r>
          </w:p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«Инклюзивная практика обучения и воспитания детей с ОВЗ в условиях реализации ФГОС» (72 ч.) Удостоверение от 31.01.2017 г.</w:t>
            </w:r>
          </w:p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«Оказание первой доврачебной помощи пострадавшим» (16 ч.) Удостоверение от 04.04.2017 г.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Первая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30.05.2013г.</w:t>
            </w:r>
          </w:p>
        </w:tc>
      </w:tr>
      <w:tr w:rsidR="00D40831" w:rsidRPr="00D40831" w:rsidTr="003A4D2D">
        <w:trPr>
          <w:trHeight w:val="135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31" w:rsidRPr="00D40831" w:rsidRDefault="00D40831" w:rsidP="00960EA7">
            <w:pPr>
              <w:numPr>
                <w:ilvl w:val="0"/>
                <w:numId w:val="2"/>
              </w:numPr>
              <w:tabs>
                <w:tab w:val="left" w:pos="8789"/>
                <w:tab w:val="left" w:pos="93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Манушкина</w:t>
            </w:r>
            <w:proofErr w:type="spellEnd"/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 Федеральный государственный образовательный стандарт дошкольного </w:t>
            </w:r>
            <w:proofErr w:type="spellStart"/>
            <w:r w:rsidRPr="00D40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обоазования</w:t>
            </w:r>
            <w:proofErr w:type="spellEnd"/>
            <w:r w:rsidRPr="00D40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  <w:r w:rsidRPr="00D40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содержание и технологии ведения» (72 ч.) Удостоверение от 16.03.2015 г.</w:t>
            </w:r>
          </w:p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«Инклюзивная практика обучения и воспитания детей с ОВЗ в условиях реализации ФГОС» (72 ч.) Удостоверение от 31.01.2017 г.</w:t>
            </w:r>
          </w:p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«Оказание первой доврачебной помощи пострадавшим» (16 ч.) Удостоверение от 04.04.2017 г.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Первая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30.05.2013г.</w:t>
            </w:r>
          </w:p>
        </w:tc>
      </w:tr>
      <w:tr w:rsidR="00D40831" w:rsidRPr="00D40831" w:rsidTr="003A4D2D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31" w:rsidRPr="00D40831" w:rsidRDefault="00D40831" w:rsidP="00960EA7">
            <w:pPr>
              <w:numPr>
                <w:ilvl w:val="0"/>
                <w:numId w:val="2"/>
              </w:numPr>
              <w:tabs>
                <w:tab w:val="left" w:pos="8789"/>
                <w:tab w:val="left" w:pos="93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Медведева В.М.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Среднее специальное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Диплом о профессиональной переподготовке (от 10 июля 2015 г.)</w:t>
            </w: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«Содержание и технологии воспитательно-образовательной деятельности (в контексте ФЗ- 273 от 29.12.2012 г. и ФГОС ДО от 17. 10. 2013 г.) (72 ч.) Удостоверение от  24 мая 2014 г.</w:t>
            </w:r>
          </w:p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«Инклюзивная практика обучения и воспитания детей с ОВЗ в условиях реализации ФГОС» (72 ч.) Удостоверение от 31.01.2017 г.</w:t>
            </w:r>
          </w:p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«Оказание первой доврачебной помощи пострадавшим» (16 ч.) Удостоверение от 04.04.2017 г.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30.04.2015 г.</w:t>
            </w:r>
          </w:p>
        </w:tc>
      </w:tr>
      <w:tr w:rsidR="00D40831" w:rsidRPr="00D40831" w:rsidTr="003A4D2D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31" w:rsidRPr="00D40831" w:rsidRDefault="00D40831" w:rsidP="00960EA7">
            <w:pPr>
              <w:numPr>
                <w:ilvl w:val="0"/>
                <w:numId w:val="2"/>
              </w:numPr>
              <w:tabs>
                <w:tab w:val="left" w:pos="8789"/>
                <w:tab w:val="left" w:pos="93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Доронина Н.Л.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Среднее специальное</w:t>
            </w:r>
          </w:p>
        </w:tc>
        <w:tc>
          <w:tcPr>
            <w:tcW w:w="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«Обновление содержания дошкольного образования в контексте действующего законодательства» (72 ч.) Удостоверение от 02 марта 2013 г.</w:t>
            </w:r>
          </w:p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 «Федеральный государственный образовательный стандарт дошкольного </w:t>
            </w:r>
            <w:proofErr w:type="spellStart"/>
            <w:r w:rsidRPr="00D40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обоазования</w:t>
            </w:r>
            <w:proofErr w:type="spellEnd"/>
            <w:r w:rsidRPr="00D40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 содержание и технологии ведения» (72 ч.) Удостоверение от 16.03.2015 г.</w:t>
            </w:r>
          </w:p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«Оказание первой доврачебной помощи пострадавшим» (16 ч.) Удостоверение от 04.04.2017 г.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28.11.2013г.</w:t>
            </w:r>
          </w:p>
        </w:tc>
      </w:tr>
      <w:tr w:rsidR="00D40831" w:rsidRPr="00D40831" w:rsidTr="003A4D2D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31" w:rsidRPr="00D40831" w:rsidRDefault="00D40831" w:rsidP="00960EA7">
            <w:pPr>
              <w:numPr>
                <w:ilvl w:val="0"/>
                <w:numId w:val="2"/>
              </w:numPr>
              <w:tabs>
                <w:tab w:val="left" w:pos="8789"/>
                <w:tab w:val="left" w:pos="93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Котвчихина</w:t>
            </w:r>
            <w:proofErr w:type="spellEnd"/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Среднее специальное</w:t>
            </w:r>
          </w:p>
        </w:tc>
        <w:tc>
          <w:tcPr>
            <w:tcW w:w="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Диплом о профессиональной переподготовке (от 10 июля 2015 г.)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«Обновление содержания дошкольного образования в контексте действующего законодательства» (72 ч.) Удостоверение от 02 марта 2013 г.</w:t>
            </w:r>
          </w:p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 «Федеральный государственный образовательный стандарт дошкольного </w:t>
            </w:r>
            <w:proofErr w:type="spellStart"/>
            <w:r w:rsidRPr="00D40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обоазования</w:t>
            </w:r>
            <w:proofErr w:type="spellEnd"/>
            <w:r w:rsidRPr="00D40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содержание и </w:t>
            </w:r>
            <w:r w:rsidRPr="00D40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технологии ведения» (72 ч.) Удостоверение от 16.03.2015 г.</w:t>
            </w:r>
          </w:p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«Инклюзивная практика обучения и воспитания детей с ОВЗ в условиях реализации ФГОС» (72 ч.) Удостоверение от 31.01.2017 г.</w:t>
            </w:r>
          </w:p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«Оказание первой доврачебной помощи пострадавшим» (16 ч.) Удостоверение от 04.04.2017 г.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Соответствие занимаемой должности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31" w:rsidRPr="00D40831" w:rsidRDefault="00D40831" w:rsidP="00D40831">
            <w:pPr>
              <w:tabs>
                <w:tab w:val="left" w:pos="8789"/>
                <w:tab w:val="left" w:pos="93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16.09.2014 г.</w:t>
            </w:r>
          </w:p>
        </w:tc>
      </w:tr>
    </w:tbl>
    <w:p w:rsidR="00D40831" w:rsidRPr="00D40831" w:rsidRDefault="00D40831" w:rsidP="00D40831">
      <w:pPr>
        <w:tabs>
          <w:tab w:val="left" w:pos="648"/>
          <w:tab w:val="left" w:pos="8789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831" w:rsidRPr="00D40831" w:rsidRDefault="00D40831" w:rsidP="00D40831">
      <w:pPr>
        <w:tabs>
          <w:tab w:val="left" w:pos="648"/>
          <w:tab w:val="left" w:pos="8789"/>
          <w:tab w:val="left" w:pos="935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Педагоги в своей работе опираются на личностно-ориентированную модель образования, на </w:t>
      </w:r>
      <w:proofErr w:type="spellStart"/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гуманизацию</w:t>
      </w:r>
      <w:proofErr w:type="spellEnd"/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отношений ребёнка и взрослого, на партнерские взаимоотношения с ребёнком.</w:t>
      </w:r>
    </w:p>
    <w:p w:rsidR="00D40831" w:rsidRPr="00D40831" w:rsidRDefault="00D40831" w:rsidP="00D40831">
      <w:pPr>
        <w:tabs>
          <w:tab w:val="left" w:pos="648"/>
          <w:tab w:val="left" w:pos="8789"/>
          <w:tab w:val="left" w:pos="935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831" w:rsidRPr="00D40831" w:rsidRDefault="00D40831" w:rsidP="00D4083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D40831">
        <w:rPr>
          <w:rFonts w:ascii="Times New Roman" w:eastAsia="Calibri" w:hAnsi="Times New Roman" w:cs="Times New Roman"/>
          <w:b/>
          <w:sz w:val="24"/>
          <w:szCs w:val="24"/>
        </w:rPr>
        <w:t>Отчет по итогам курсовой подготовки педагогов ДОУ за 2016 – 2017 уч. год: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703"/>
        <w:gridCol w:w="1429"/>
        <w:gridCol w:w="1291"/>
        <w:gridCol w:w="1517"/>
        <w:gridCol w:w="1477"/>
        <w:gridCol w:w="1291"/>
        <w:gridCol w:w="1713"/>
      </w:tblGrid>
      <w:tr w:rsidR="00D40831" w:rsidRPr="00D40831" w:rsidTr="003A4D2D">
        <w:tc>
          <w:tcPr>
            <w:tcW w:w="1917" w:type="dxa"/>
          </w:tcPr>
          <w:p w:rsidR="00D40831" w:rsidRPr="00D40831" w:rsidRDefault="00D40831" w:rsidP="00D408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D40831" w:rsidRPr="00D40831" w:rsidRDefault="00D40831" w:rsidP="00D408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в учреждении: </w:t>
            </w: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воспитателей +  </w:t>
            </w:r>
          </w:p>
          <w:p w:rsidR="00D40831" w:rsidRPr="00D40831" w:rsidRDefault="00D40831" w:rsidP="00D408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ст. воспитатель</w:t>
            </w:r>
          </w:p>
          <w:p w:rsidR="00D40831" w:rsidRPr="00D40831" w:rsidRDefault="00D40831" w:rsidP="00D408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+ 2 совместителя (учитель-логопед, педагог-психолог) +  заведующий МБДОУ</w:t>
            </w:r>
          </w:p>
        </w:tc>
        <w:tc>
          <w:tcPr>
            <w:tcW w:w="1447" w:type="dxa"/>
          </w:tcPr>
          <w:p w:rsidR="00D40831" w:rsidRPr="00D40831" w:rsidRDefault="00D40831" w:rsidP="00D408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Прошли курсовую подготовку </w:t>
            </w:r>
            <w:proofErr w:type="gramStart"/>
            <w:r w:rsidRPr="00D408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  <w:p w:rsidR="00D40831" w:rsidRPr="00D40831" w:rsidRDefault="00D40831" w:rsidP="00D408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2016-2017 уч. г.</w:t>
            </w:r>
          </w:p>
        </w:tc>
        <w:tc>
          <w:tcPr>
            <w:tcW w:w="1705" w:type="dxa"/>
          </w:tcPr>
          <w:p w:rsidR="00D40831" w:rsidRPr="00D40831" w:rsidRDefault="00D40831" w:rsidP="00D408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 по инклюзивной практике</w:t>
            </w:r>
          </w:p>
        </w:tc>
        <w:tc>
          <w:tcPr>
            <w:tcW w:w="222" w:type="dxa"/>
          </w:tcPr>
          <w:p w:rsidR="00D40831" w:rsidRPr="00D40831" w:rsidRDefault="00D40831" w:rsidP="00D408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 по оказанию первой медицинской помощи</w:t>
            </w:r>
          </w:p>
        </w:tc>
        <w:tc>
          <w:tcPr>
            <w:tcW w:w="1447" w:type="dxa"/>
          </w:tcPr>
          <w:p w:rsidR="00D40831" w:rsidRPr="00D40831" w:rsidRDefault="00D40831" w:rsidP="00D408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Имеют курсовую подготовку по ФГОС</w:t>
            </w:r>
          </w:p>
        </w:tc>
        <w:tc>
          <w:tcPr>
            <w:tcW w:w="1930" w:type="dxa"/>
          </w:tcPr>
          <w:p w:rsidR="00D40831" w:rsidRPr="00D40831" w:rsidRDefault="00D40831" w:rsidP="00D408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Прошли переподготовку </w:t>
            </w:r>
            <w:proofErr w:type="gramStart"/>
            <w:r w:rsidRPr="00D408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D408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40831" w:rsidRPr="00D40831" w:rsidRDefault="00D40831" w:rsidP="00D408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2014-2015 </w:t>
            </w:r>
            <w:proofErr w:type="spellStart"/>
            <w:r w:rsidRPr="00D408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 w:rsidRPr="00D408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40831" w:rsidRPr="00D40831" w:rsidTr="003A4D2D">
        <w:tc>
          <w:tcPr>
            <w:tcW w:w="1917" w:type="dxa"/>
          </w:tcPr>
          <w:p w:rsidR="00D40831" w:rsidRPr="00D40831" w:rsidRDefault="00D40831" w:rsidP="00D408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Численность педагогических работников</w:t>
            </w:r>
          </w:p>
        </w:tc>
        <w:tc>
          <w:tcPr>
            <w:tcW w:w="1612" w:type="dxa"/>
          </w:tcPr>
          <w:p w:rsidR="00D40831" w:rsidRPr="00D40831" w:rsidRDefault="00D40831" w:rsidP="00D40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7" w:type="dxa"/>
          </w:tcPr>
          <w:p w:rsidR="00D40831" w:rsidRPr="00D40831" w:rsidRDefault="00D40831" w:rsidP="00D40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5" w:type="dxa"/>
          </w:tcPr>
          <w:p w:rsidR="00D40831" w:rsidRPr="00D40831" w:rsidRDefault="00D40831" w:rsidP="00D40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2" w:type="dxa"/>
          </w:tcPr>
          <w:p w:rsidR="00D40831" w:rsidRPr="00D40831" w:rsidRDefault="00D40831" w:rsidP="00D40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7" w:type="dxa"/>
          </w:tcPr>
          <w:p w:rsidR="00D40831" w:rsidRPr="00D40831" w:rsidRDefault="00D40831" w:rsidP="00D40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D40831" w:rsidRPr="00D40831" w:rsidRDefault="00D40831" w:rsidP="00D40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0831" w:rsidRPr="00D40831" w:rsidRDefault="00D40831" w:rsidP="00D40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D40831" w:rsidRPr="00D40831" w:rsidRDefault="00D40831" w:rsidP="00D40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2+3</w:t>
            </w:r>
          </w:p>
        </w:tc>
      </w:tr>
      <w:tr w:rsidR="00D40831" w:rsidRPr="00D40831" w:rsidTr="003A4D2D">
        <w:tc>
          <w:tcPr>
            <w:tcW w:w="1917" w:type="dxa"/>
          </w:tcPr>
          <w:p w:rsidR="00D40831" w:rsidRPr="00D40831" w:rsidRDefault="00D40831" w:rsidP="00D408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 воспитателей</w:t>
            </w:r>
          </w:p>
        </w:tc>
        <w:tc>
          <w:tcPr>
            <w:tcW w:w="1612" w:type="dxa"/>
          </w:tcPr>
          <w:p w:rsidR="00D40831" w:rsidRPr="00D40831" w:rsidRDefault="00D40831" w:rsidP="00D40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7" w:type="dxa"/>
          </w:tcPr>
          <w:p w:rsidR="00D40831" w:rsidRPr="00D40831" w:rsidRDefault="00D40831" w:rsidP="00D40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5" w:type="dxa"/>
          </w:tcPr>
          <w:p w:rsidR="00D40831" w:rsidRPr="00D40831" w:rsidRDefault="00D40831" w:rsidP="00D40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" w:type="dxa"/>
          </w:tcPr>
          <w:p w:rsidR="00D40831" w:rsidRPr="00D40831" w:rsidRDefault="00D40831" w:rsidP="00D40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7" w:type="dxa"/>
          </w:tcPr>
          <w:p w:rsidR="00D40831" w:rsidRPr="00D40831" w:rsidRDefault="00D40831" w:rsidP="00D40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0" w:type="dxa"/>
          </w:tcPr>
          <w:p w:rsidR="00D40831" w:rsidRPr="00D40831" w:rsidRDefault="00D40831" w:rsidP="00D40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D40831" w:rsidRPr="00D40831" w:rsidTr="003A4D2D">
        <w:tc>
          <w:tcPr>
            <w:tcW w:w="1917" w:type="dxa"/>
          </w:tcPr>
          <w:p w:rsidR="00D40831" w:rsidRPr="00D40831" w:rsidRDefault="00D40831" w:rsidP="00D408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Численность </w:t>
            </w:r>
            <w:r w:rsidRPr="00D408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руководителей</w:t>
            </w:r>
          </w:p>
        </w:tc>
        <w:tc>
          <w:tcPr>
            <w:tcW w:w="1612" w:type="dxa"/>
          </w:tcPr>
          <w:p w:rsidR="00D40831" w:rsidRPr="00D40831" w:rsidRDefault="00D40831" w:rsidP="00D40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47" w:type="dxa"/>
          </w:tcPr>
          <w:p w:rsidR="00D40831" w:rsidRPr="00D40831" w:rsidRDefault="00D40831" w:rsidP="00D40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</w:tcPr>
          <w:p w:rsidR="00D40831" w:rsidRPr="00D40831" w:rsidRDefault="00D40831" w:rsidP="00D40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" w:type="dxa"/>
          </w:tcPr>
          <w:p w:rsidR="00D40831" w:rsidRPr="00D40831" w:rsidRDefault="00D40831" w:rsidP="00D40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</w:tcPr>
          <w:p w:rsidR="00D40831" w:rsidRPr="00D40831" w:rsidRDefault="00D40831" w:rsidP="00D40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</w:tcPr>
          <w:p w:rsidR="00D40831" w:rsidRPr="00D40831" w:rsidRDefault="00D40831" w:rsidP="00D40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3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D40831" w:rsidRPr="00D40831" w:rsidRDefault="00D40831" w:rsidP="00D4083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0831" w:rsidRPr="00D40831" w:rsidRDefault="00D40831" w:rsidP="00D4083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0831" w:rsidRPr="00D40831" w:rsidRDefault="00D40831" w:rsidP="00D4083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40831">
        <w:rPr>
          <w:rFonts w:ascii="Times New Roman" w:eastAsia="Calibri" w:hAnsi="Times New Roman" w:cs="Times New Roman"/>
          <w:b/>
          <w:sz w:val="24"/>
          <w:szCs w:val="24"/>
        </w:rPr>
        <w:t xml:space="preserve">2.6.  АНАЛИЗ ВЗАИМОДЕЙСТВИЯ ДОУ С СЕМЬЕЙ </w:t>
      </w:r>
    </w:p>
    <w:p w:rsidR="00D40831" w:rsidRPr="00D40831" w:rsidRDefault="00D40831" w:rsidP="00D4083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0831" w:rsidRPr="00D40831" w:rsidRDefault="00D40831" w:rsidP="00D4083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ab/>
        <w:t xml:space="preserve">Работа с семьями воспитанников проводилась в соответствии с планом "Взаимодействие с семьей МБДОУ «Детский сад № 3 «Колобок»  на 2016 - 2017  учебный год. </w:t>
      </w:r>
    </w:p>
    <w:p w:rsidR="00D40831" w:rsidRPr="00D40831" w:rsidRDefault="00D40831" w:rsidP="00D4083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>Алгоритм взаимодействия с семьей:</w:t>
      </w:r>
    </w:p>
    <w:p w:rsidR="00D40831" w:rsidRPr="00D40831" w:rsidRDefault="00D40831" w:rsidP="00D4083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>- Установление контакта с родителями.</w:t>
      </w:r>
    </w:p>
    <w:p w:rsidR="00D40831" w:rsidRPr="00D40831" w:rsidRDefault="00D40831" w:rsidP="00D4083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>- Обсуждение задач воспитания.</w:t>
      </w:r>
    </w:p>
    <w:p w:rsidR="00D40831" w:rsidRPr="00D40831" w:rsidRDefault="00D40831" w:rsidP="00D4083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>- Обсуждение и установление общих требований к воспитанию ребенка.</w:t>
      </w:r>
    </w:p>
    <w:p w:rsidR="00D40831" w:rsidRPr="00D40831" w:rsidRDefault="00D40831" w:rsidP="00D4083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>- Сотрудничество родителей и педагогов ДОУ.</w:t>
      </w:r>
    </w:p>
    <w:p w:rsidR="00D40831" w:rsidRPr="00D40831" w:rsidRDefault="00D40831" w:rsidP="00D4083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>Основные задачи работы с родителями:</w:t>
      </w:r>
    </w:p>
    <w:p w:rsidR="00D40831" w:rsidRPr="00D40831" w:rsidRDefault="00D40831" w:rsidP="00D4083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>- осуществлять психолого-педагогическое просвещение родителей, способствовать формированию у них системы необходимых знаний для успешного воспитания и развития ребенка;</w:t>
      </w:r>
    </w:p>
    <w:p w:rsidR="00D40831" w:rsidRPr="00D40831" w:rsidRDefault="00D40831" w:rsidP="00D4083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>- создать условия для максимального включения родителей в воспитательно-образовательный процесс в ДОУ и активизации их совместной деятельности с детьми;</w:t>
      </w:r>
    </w:p>
    <w:p w:rsidR="00D40831" w:rsidRPr="00D40831" w:rsidRDefault="00D40831" w:rsidP="00D4083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>- оказывать практическую помощь семьям в развитии, воспитании и обучении детей.</w:t>
      </w:r>
    </w:p>
    <w:p w:rsidR="00D40831" w:rsidRPr="00D40831" w:rsidRDefault="00D40831" w:rsidP="00D4083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ab/>
        <w:t>Взаимодействие осуществлялось по различным направлениям:</w:t>
      </w:r>
    </w:p>
    <w:p w:rsidR="00D40831" w:rsidRPr="00D40831" w:rsidRDefault="00D40831" w:rsidP="00960EA7">
      <w:pPr>
        <w:numPr>
          <w:ilvl w:val="0"/>
          <w:numId w:val="5"/>
        </w:numPr>
        <w:tabs>
          <w:tab w:val="left" w:pos="90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>Проведение социологических опросов;</w:t>
      </w:r>
    </w:p>
    <w:p w:rsidR="00D40831" w:rsidRPr="00D40831" w:rsidRDefault="00D40831" w:rsidP="00960EA7">
      <w:pPr>
        <w:numPr>
          <w:ilvl w:val="0"/>
          <w:numId w:val="5"/>
        </w:numPr>
        <w:tabs>
          <w:tab w:val="left" w:pos="90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>Групповые и общие досуговые мероприятия с участием родителей;</w:t>
      </w:r>
    </w:p>
    <w:p w:rsidR="00D40831" w:rsidRPr="00D40831" w:rsidRDefault="00D40831" w:rsidP="00960EA7">
      <w:pPr>
        <w:numPr>
          <w:ilvl w:val="0"/>
          <w:numId w:val="5"/>
        </w:numPr>
        <w:tabs>
          <w:tab w:val="left" w:pos="90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>Родительские собрания (общие и групповые);</w:t>
      </w:r>
    </w:p>
    <w:p w:rsidR="00D40831" w:rsidRPr="00D40831" w:rsidRDefault="00D40831" w:rsidP="00960EA7">
      <w:pPr>
        <w:numPr>
          <w:ilvl w:val="0"/>
          <w:numId w:val="5"/>
        </w:numPr>
        <w:tabs>
          <w:tab w:val="left" w:pos="90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>Консультации и семинары-практикумы;</w:t>
      </w:r>
    </w:p>
    <w:p w:rsidR="00D40831" w:rsidRPr="00D40831" w:rsidRDefault="00D40831" w:rsidP="00960EA7">
      <w:pPr>
        <w:numPr>
          <w:ilvl w:val="0"/>
          <w:numId w:val="5"/>
        </w:numPr>
        <w:tabs>
          <w:tab w:val="left" w:pos="90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>Просмотры занятий и других видов деятельности;</w:t>
      </w:r>
    </w:p>
    <w:p w:rsidR="00D40831" w:rsidRPr="00D40831" w:rsidRDefault="00D40831" w:rsidP="00960EA7">
      <w:pPr>
        <w:numPr>
          <w:ilvl w:val="0"/>
          <w:numId w:val="5"/>
        </w:num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>Размещение полезной информации на стендах в вестибюлях ДОУ и в группах;</w:t>
      </w:r>
    </w:p>
    <w:p w:rsidR="00D40831" w:rsidRPr="00D40831" w:rsidRDefault="00D40831" w:rsidP="00960EA7">
      <w:pPr>
        <w:numPr>
          <w:ilvl w:val="0"/>
          <w:numId w:val="5"/>
        </w:numPr>
        <w:tabs>
          <w:tab w:val="left" w:pos="90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>Проектная деятельность.</w:t>
      </w:r>
    </w:p>
    <w:p w:rsidR="00D40831" w:rsidRPr="00D40831" w:rsidRDefault="00D40831" w:rsidP="00D4083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ab/>
        <w:t>Эти формы работы с родителями являлись приоритетными в течение всего года. Все мероприятия, включенные в план по работе с семьей, были реализованы и в немалой степени способствовали осуществлению более эффективного воспитательно-образовательного процесса. Проведенная работа позволила скоординировать воздействие детского сада и семьи на процесс развития ребенка и выстроить схему планирования работы на следующий учебный год.</w:t>
      </w:r>
    </w:p>
    <w:p w:rsidR="00D40831" w:rsidRPr="00D40831" w:rsidRDefault="00D40831" w:rsidP="00D4083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ab/>
        <w:t xml:space="preserve">Взаимодействие с семьей строилось на основе родительских договоров и обеспечивало включение семьи в образовательную работу учреждения. На основе опроса и анкетирования родителей ежегодно обновляется паспорта семей воспитанников, определяется степень удовлетворенности родителей воспитательно-образовательным процессом. Полностью </w:t>
      </w:r>
      <w:proofErr w:type="gramStart"/>
      <w:r w:rsidRPr="00D40831">
        <w:rPr>
          <w:rFonts w:ascii="Times New Roman" w:eastAsia="Calibri" w:hAnsi="Times New Roman" w:cs="Times New Roman"/>
          <w:sz w:val="24"/>
          <w:szCs w:val="24"/>
        </w:rPr>
        <w:t>удовлетворены</w:t>
      </w:r>
      <w:proofErr w:type="gramEnd"/>
      <w:r w:rsidRPr="00D40831">
        <w:rPr>
          <w:rFonts w:ascii="Times New Roman" w:eastAsia="Calibri" w:hAnsi="Times New Roman" w:cs="Times New Roman"/>
          <w:sz w:val="24"/>
          <w:szCs w:val="24"/>
        </w:rPr>
        <w:t xml:space="preserve"> работой детского сада 99 % опрошенных. Эти данные необходимы педагогам для более корректного построения работы с семьями воспитанников. </w:t>
      </w:r>
    </w:p>
    <w:p w:rsidR="00D40831" w:rsidRPr="00D40831" w:rsidRDefault="00D40831" w:rsidP="00D408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40831" w:rsidRPr="00D40831" w:rsidRDefault="00D40831" w:rsidP="00D4083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40831">
        <w:rPr>
          <w:rFonts w:ascii="Times New Roman" w:eastAsia="Calibri" w:hAnsi="Times New Roman" w:cs="Times New Roman"/>
          <w:b/>
          <w:sz w:val="24"/>
          <w:szCs w:val="24"/>
        </w:rPr>
        <w:t>2.7.  АНАЛИЗ ВЗАИМОДЕЙСТВИЯ С УЧРЕЖДЕНИЯМИ СОЦИУМА</w:t>
      </w:r>
    </w:p>
    <w:p w:rsidR="00D40831" w:rsidRPr="00D40831" w:rsidRDefault="00D40831" w:rsidP="00D4083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0831" w:rsidRPr="00D40831" w:rsidRDefault="00D40831" w:rsidP="00D4083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ab/>
        <w:t xml:space="preserve"> В течение учебного года дети участвовали в мероприятиях, организованных МБОУ дополнительного образования детей «Детский экологический центр» (обзорная экскурсия, акции «Сохраним первоцветы», «Детство в чистом городе», «Птичий домик»), посещали краеведческий музей, музей козы и картинную галерею. </w:t>
      </w:r>
    </w:p>
    <w:p w:rsidR="00D40831" w:rsidRPr="00D40831" w:rsidRDefault="00D40831" w:rsidP="00D4083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ab/>
        <w:t xml:space="preserve">Взаимодействие с разнообразными учреждениями </w:t>
      </w:r>
      <w:proofErr w:type="spellStart"/>
      <w:r w:rsidRPr="00D40831">
        <w:rPr>
          <w:rFonts w:ascii="Times New Roman" w:eastAsia="Calibri" w:hAnsi="Times New Roman" w:cs="Times New Roman"/>
          <w:sz w:val="24"/>
          <w:szCs w:val="24"/>
        </w:rPr>
        <w:t>социокультуры</w:t>
      </w:r>
      <w:proofErr w:type="spellEnd"/>
      <w:r w:rsidRPr="00D40831">
        <w:rPr>
          <w:rFonts w:ascii="Times New Roman" w:eastAsia="Calibri" w:hAnsi="Times New Roman" w:cs="Times New Roman"/>
          <w:sz w:val="24"/>
          <w:szCs w:val="24"/>
        </w:rPr>
        <w:t xml:space="preserve"> позволило сделать процесс развития детей более систематизированным, разнообразным и  интересным как для самого ребенка, так и для его родителей.</w:t>
      </w:r>
    </w:p>
    <w:p w:rsidR="00D40831" w:rsidRPr="00D40831" w:rsidRDefault="00D40831" w:rsidP="00D4083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ab/>
        <w:t>Взаимодействия с городскими учреждениями способствовало более эффективной работе с детьми по следующим направлениям:</w:t>
      </w:r>
    </w:p>
    <w:p w:rsidR="00D40831" w:rsidRPr="00D40831" w:rsidRDefault="00D40831" w:rsidP="00960EA7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>Познавательное развитие;</w:t>
      </w:r>
    </w:p>
    <w:p w:rsidR="00D40831" w:rsidRPr="00D40831" w:rsidRDefault="00D40831" w:rsidP="00960EA7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>Художественно-эстетическое воспитание.</w:t>
      </w:r>
    </w:p>
    <w:p w:rsidR="00D40831" w:rsidRPr="00D40831" w:rsidRDefault="00D40831" w:rsidP="00D40831">
      <w:pPr>
        <w:spacing w:after="0"/>
        <w:ind w:left="163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0831" w:rsidRPr="00D40831" w:rsidRDefault="00D40831" w:rsidP="00D4083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ab/>
        <w:t>Детский сад, таким образом, стал открытой социально-педагогической системой, где преобладают тенденции к расширению и укреплению его взаимодействия с такими социальными институтами как семья - культурно-художественные учреждения - общественные организации.</w:t>
      </w:r>
    </w:p>
    <w:p w:rsidR="00D40831" w:rsidRPr="00D40831" w:rsidRDefault="00D40831" w:rsidP="00D4083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ab/>
        <w:t>В 2017 - 2018  учебном году мы планируем продолжать сотрудничество с этими учреждениями, организуя эту работу таким образом, чтобы сделать процесс взаимодействия наиболее полезным и эффективным для воспитания и развития детей.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Такое взаимодействие обеспечивает создание </w:t>
      </w:r>
      <w:r w:rsidRPr="00D40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единого образовательного пространства «детский сад-семья-социум»</w:t>
      </w: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способствующего качественной подготовке ребенка к дальнейшему обучению в школе, воспитанию, развитию его индивидуальных возможностей и оздоровлению.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 партнерство способствует:</w:t>
      </w:r>
    </w:p>
    <w:p w:rsidR="00D40831" w:rsidRPr="00D40831" w:rsidRDefault="00D40831" w:rsidP="00960EA7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обеспечению доступности качественных образовательных, оздоровительных  и воспитательных услуг для семей;</w:t>
      </w:r>
    </w:p>
    <w:p w:rsidR="00D40831" w:rsidRPr="00D40831" w:rsidRDefault="00D40831" w:rsidP="00960EA7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адаптации детей в новой социальной среде;</w:t>
      </w:r>
    </w:p>
    <w:p w:rsidR="00D40831" w:rsidRPr="00D40831" w:rsidRDefault="00D40831" w:rsidP="00960EA7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привлечению  детей к участию в городских праздниках и социокультурных традициях региона;</w:t>
      </w:r>
    </w:p>
    <w:p w:rsidR="00D40831" w:rsidRPr="00D40831" w:rsidRDefault="00D40831" w:rsidP="00960EA7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эффективному  ознакомлению  детей с родным городом, повышающему  их познавательную и эмоциональную активность;</w:t>
      </w:r>
    </w:p>
    <w:p w:rsidR="00D40831" w:rsidRPr="00D40831" w:rsidRDefault="00D40831" w:rsidP="00960EA7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повышению статуса ДОУ в социуме, развитию позитивного общественного мнения о ДОУ.</w:t>
      </w:r>
    </w:p>
    <w:p w:rsidR="00D40831" w:rsidRPr="00D40831" w:rsidRDefault="00D40831" w:rsidP="00D40831">
      <w:pPr>
        <w:spacing w:after="0"/>
        <w:ind w:left="114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831" w:rsidRPr="00D40831" w:rsidRDefault="00D40831" w:rsidP="00960EA7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40831">
        <w:rPr>
          <w:rFonts w:ascii="Times New Roman" w:eastAsia="Calibri" w:hAnsi="Times New Roman" w:cs="Times New Roman"/>
          <w:b/>
          <w:sz w:val="24"/>
          <w:szCs w:val="24"/>
        </w:rPr>
        <w:t xml:space="preserve">ЗАДАЧИ НА 2017-2018 УЧЕБНЫЙ ГОД </w:t>
      </w:r>
    </w:p>
    <w:p w:rsidR="00D40831" w:rsidRPr="00D40831" w:rsidRDefault="00D40831" w:rsidP="00D40831">
      <w:pPr>
        <w:spacing w:after="0"/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0831" w:rsidRPr="00D40831" w:rsidRDefault="00D40831" w:rsidP="00960EA7">
      <w:pPr>
        <w:numPr>
          <w:ilvl w:val="1"/>
          <w:numId w:val="9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D4083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ОСНОВНЫЕ ЗАДАЧИ</w:t>
      </w:r>
    </w:p>
    <w:p w:rsidR="00D40831" w:rsidRPr="00D40831" w:rsidRDefault="00D40831" w:rsidP="00D40831">
      <w:pPr>
        <w:shd w:val="clear" w:color="auto" w:fill="FFFFFF"/>
        <w:spacing w:after="0"/>
        <w:ind w:left="10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D40831" w:rsidRPr="00D40831" w:rsidRDefault="00D40831" w:rsidP="00D408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ab/>
        <w:t>Подводя итог работы детского сада в целом можно отметить, что поставленные на 2016-2017 год задачи в целом выполнены.</w:t>
      </w:r>
    </w:p>
    <w:p w:rsidR="00D40831" w:rsidRPr="00D40831" w:rsidRDefault="00D40831" w:rsidP="00D408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0831" w:rsidRPr="00D40831" w:rsidRDefault="00D40831" w:rsidP="00D408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lastRenderedPageBreak/>
        <w:tab/>
        <w:t xml:space="preserve">Исходя из вышеизложенного,  для реализации  Основной образовательной программы МБДОУ коллектив выделяет  следующие </w:t>
      </w:r>
      <w:r w:rsidRPr="00D40831">
        <w:rPr>
          <w:rFonts w:ascii="Times New Roman" w:eastAsia="Calibri" w:hAnsi="Times New Roman" w:cs="Times New Roman"/>
          <w:i/>
          <w:sz w:val="24"/>
          <w:szCs w:val="24"/>
        </w:rPr>
        <w:t>направления воспитательно-образовательной работы на 2017 -2018 уч. год</w:t>
      </w:r>
      <w:r w:rsidRPr="00D40831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D40831" w:rsidRPr="00D40831" w:rsidRDefault="00D40831" w:rsidP="00D408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 xml:space="preserve">1. Продолжать повышать </w:t>
      </w:r>
      <w:proofErr w:type="spellStart"/>
      <w:r w:rsidRPr="00D40831">
        <w:rPr>
          <w:rFonts w:ascii="Times New Roman" w:eastAsia="Calibri" w:hAnsi="Times New Roman" w:cs="Times New Roman"/>
          <w:sz w:val="24"/>
          <w:szCs w:val="24"/>
        </w:rPr>
        <w:t>уровнь</w:t>
      </w:r>
      <w:proofErr w:type="spellEnd"/>
      <w:r w:rsidRPr="00D40831">
        <w:rPr>
          <w:rFonts w:ascii="Times New Roman" w:eastAsia="Calibri" w:hAnsi="Times New Roman" w:cs="Times New Roman"/>
          <w:sz w:val="24"/>
          <w:szCs w:val="24"/>
        </w:rPr>
        <w:t xml:space="preserve"> познавательного развития  дошкольников в процессе работы по краеведению.</w:t>
      </w:r>
    </w:p>
    <w:p w:rsidR="00D40831" w:rsidRPr="00D40831" w:rsidRDefault="00D40831" w:rsidP="00D408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>2. Продолжать формировать банк проектов.</w:t>
      </w:r>
    </w:p>
    <w:p w:rsidR="00D40831" w:rsidRPr="00D40831" w:rsidRDefault="00D40831" w:rsidP="00D408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>3.Создание условий для обеспечения готовности старших дошкольников к обучению в школе.</w:t>
      </w:r>
    </w:p>
    <w:p w:rsidR="00D40831" w:rsidRPr="00D40831" w:rsidRDefault="00D40831" w:rsidP="00D408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>4. Повышение профессиональной компетентности педагогов ДОУ.</w:t>
      </w:r>
    </w:p>
    <w:p w:rsidR="00D40831" w:rsidRPr="00D40831" w:rsidRDefault="00D40831" w:rsidP="00D408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>5. Укрепление материально технической и финансовой базы ДОУ.</w:t>
      </w:r>
    </w:p>
    <w:p w:rsidR="00D40831" w:rsidRPr="00D40831" w:rsidRDefault="00D40831" w:rsidP="00D408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0831" w:rsidRPr="00D40831" w:rsidRDefault="00D40831" w:rsidP="00D408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ab/>
        <w:t xml:space="preserve">Эти направления позволяют коллективу определить  </w:t>
      </w:r>
      <w:r w:rsidRPr="00D40831">
        <w:rPr>
          <w:rFonts w:ascii="Times New Roman" w:eastAsia="Calibri" w:hAnsi="Times New Roman" w:cs="Times New Roman"/>
          <w:i/>
          <w:sz w:val="24"/>
          <w:szCs w:val="24"/>
          <w:u w:val="single"/>
        </w:rPr>
        <w:t>следующие цели и задачи</w:t>
      </w:r>
      <w:r w:rsidRPr="00D4083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40831" w:rsidRPr="00D40831" w:rsidRDefault="00D40831" w:rsidP="00D408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0831" w:rsidRPr="00D40831" w:rsidRDefault="00D40831" w:rsidP="00D408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i/>
          <w:sz w:val="24"/>
          <w:szCs w:val="24"/>
        </w:rPr>
        <w:t xml:space="preserve">ЦЕЛЬ </w:t>
      </w:r>
      <w:r w:rsidRPr="00D40831">
        <w:rPr>
          <w:rFonts w:ascii="Times New Roman" w:eastAsia="Calibri" w:hAnsi="Times New Roman" w:cs="Times New Roman"/>
          <w:sz w:val="24"/>
          <w:szCs w:val="24"/>
        </w:rPr>
        <w:t xml:space="preserve">деятельности ДОУ: всестороннее формирование личности ребенка с учетом его развития, индивидуальных возможностей, познавательных интересов и способностей, умения жить в социуме, готовности к обучению в школе. </w:t>
      </w:r>
    </w:p>
    <w:p w:rsidR="00D40831" w:rsidRPr="00D40831" w:rsidRDefault="00D40831" w:rsidP="00D4083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0831" w:rsidRPr="00D40831" w:rsidRDefault="00D40831" w:rsidP="00D4083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Проектная деятельность сегодня – это одно из современных и заслуживающих внимание направлений деятельности в ДОУ. Проектная деятельность является не только социально-значимой, но и способствует объединению в решении задач </w:t>
      </w:r>
      <w:proofErr w:type="spellStart"/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воспитатния</w:t>
      </w:r>
      <w:proofErr w:type="spellEnd"/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развития дошкольников, семьи, детского сада и социума. В процессе анализа работы за прошедший учебный год,  педагоги решили продолжить работу, связанную с темой краеведения через проектную деятельность, совершенствовать систему работы по отраслевому краеведению. </w:t>
      </w:r>
    </w:p>
    <w:p w:rsidR="00D40831" w:rsidRPr="00D40831" w:rsidRDefault="00D40831" w:rsidP="00D4083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Исходя из вышеизложенного, а также после анализа анкет педагогов и родителей были сформулированы следующие </w:t>
      </w:r>
      <w:r w:rsidRPr="00D40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D4083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40831" w:rsidRPr="00D40831" w:rsidRDefault="00D40831" w:rsidP="00D4083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408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формировать познавательные способности  дошкольников в процессе использования наиболее эффективных  инновационных дидактических пособий и педагогических технологий, способствующих реализации основной образовательной программы ДОУ</w:t>
      </w: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40831" w:rsidRPr="00D40831" w:rsidRDefault="00D40831" w:rsidP="00D4083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408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создать условия для эффективного взаимодействия педагогов ДОУ с родителями воспитанников в вопросах патриотического воспитания посредством целенаправленной  работы по краеведению;</w:t>
      </w:r>
    </w:p>
    <w:p w:rsidR="00D40831" w:rsidRPr="00D40831" w:rsidRDefault="00D40831" w:rsidP="00D4083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408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продолжить работу по повышению уровня профессионализма педагогов ДОУ  через использование технологий проектирования и моделирования.</w:t>
      </w:r>
    </w:p>
    <w:p w:rsidR="00D40831" w:rsidRPr="00D40831" w:rsidRDefault="00D40831" w:rsidP="00D4083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D40831" w:rsidRPr="00D40831" w:rsidRDefault="00D40831" w:rsidP="00D4083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08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ОЖИДАЕМЫЙ РЕЗУЛЬТАТ</w:t>
      </w:r>
    </w:p>
    <w:p w:rsidR="00D40831" w:rsidRPr="00D40831" w:rsidRDefault="00D40831" w:rsidP="00960EA7">
      <w:pPr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>Развитие навыков взаимодействия с социальной и культурной средой и умения вести себя в ней.</w:t>
      </w:r>
    </w:p>
    <w:p w:rsidR="00D40831" w:rsidRPr="00D40831" w:rsidRDefault="00D40831" w:rsidP="00960EA7">
      <w:pPr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>Повышение мотивации дошкольников, удовлетворение их познавательных и коммуникативных потребностей.</w:t>
      </w:r>
    </w:p>
    <w:p w:rsidR="00D40831" w:rsidRPr="00D40831" w:rsidRDefault="00D40831" w:rsidP="00960EA7">
      <w:pPr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 xml:space="preserve"> Реализация современных программ и технологий, обеспечивающих достижение образовательных результатов, необходимых для успешной социализации и профессиональной деятельности педагогов.</w:t>
      </w:r>
    </w:p>
    <w:p w:rsidR="00D40831" w:rsidRPr="00D40831" w:rsidRDefault="00D40831" w:rsidP="00960EA7">
      <w:pPr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>Удовлетворенность качеством образовательных услуг родителей ДОУ.</w:t>
      </w:r>
    </w:p>
    <w:p w:rsidR="00D40831" w:rsidRPr="00D40831" w:rsidRDefault="00D40831" w:rsidP="00960EA7">
      <w:pPr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>Организация современной, комфортной, содержательно интересной образовательной среды  по краеведению для успешной самореализации каждого ребенка - дошкольника.</w:t>
      </w:r>
    </w:p>
    <w:p w:rsidR="00D40831" w:rsidRPr="00D40831" w:rsidRDefault="00D40831" w:rsidP="00960EA7">
      <w:pPr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>Развитие детской одаренности, поддержка детской  инициативы через успешную интеграцию основного и дополнительного образования в ДОУ.</w:t>
      </w:r>
    </w:p>
    <w:p w:rsidR="00D40831" w:rsidRPr="00D40831" w:rsidRDefault="00D40831" w:rsidP="00960EA7">
      <w:pPr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 xml:space="preserve">Приобретение детьми опыта в решении специально моделируемых познавательных проблемных ситуаций, навыков диалогического общения, применение практических навыков и </w:t>
      </w:r>
      <w:r w:rsidRPr="00D4083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знаний в процессе самостоятельного поиска новых способов решения по ходу проектной деятельности. </w:t>
      </w:r>
    </w:p>
    <w:p w:rsidR="00D40831" w:rsidRPr="00D40831" w:rsidRDefault="00D40831" w:rsidP="00960EA7">
      <w:pPr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>Готовность детей активно участвовать в художественно-творческом и познавательно-исследовательском процессе.</w:t>
      </w:r>
    </w:p>
    <w:p w:rsidR="00D40831" w:rsidRPr="00D40831" w:rsidRDefault="00D40831" w:rsidP="00960EA7">
      <w:pPr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831">
        <w:rPr>
          <w:rFonts w:ascii="Times New Roman" w:eastAsia="Calibri" w:hAnsi="Times New Roman" w:cs="Times New Roman"/>
          <w:sz w:val="24"/>
          <w:szCs w:val="24"/>
        </w:rPr>
        <w:t>Создание условий для систематической, комплексной (с привлечением родителей) работы в проектной и творческой деятельности.</w:t>
      </w:r>
    </w:p>
    <w:p w:rsidR="00D40831" w:rsidRPr="00D40831" w:rsidRDefault="00D40831" w:rsidP="00960EA7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Обеспечение условий для совершенствования практической компетенции педагогов в воспитании и </w:t>
      </w:r>
      <w:proofErr w:type="gramStart"/>
      <w:r w:rsidRPr="00D40831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обучении детей по направлению</w:t>
      </w:r>
      <w:proofErr w:type="gramEnd"/>
      <w:r w:rsidRPr="00D408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«Краеведение в детском саду».</w:t>
      </w:r>
    </w:p>
    <w:p w:rsidR="00D40831" w:rsidRPr="00D40831" w:rsidRDefault="00D40831" w:rsidP="00D40831">
      <w:pPr>
        <w:spacing w:after="0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831" w:rsidRPr="00D40831" w:rsidRDefault="00D40831" w:rsidP="00D4083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ОБОБЩЕНИЕ. ФОРМУЛИРОВКА ОБЩИХ ПРОБЛЕМ.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Таким образом, подводя итоги образовательной деятельности за 2016-2017 учебный год, следует отметить, что в целом работа коллектива характеризуется положительной результативностью, продолжается рост профессионального мастерства педагогов, материально - техническая, нормативно - правовая, методическая база систематически пополняется. Коллектив продолжает изучать и внедрять стандарты образования, основы инклюзивного образования.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Исходя из этого,  педагогический коллектив наметил направления работы 2017- 2018 учебный год: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сохранение и укрепление здоровья детей;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систематизированная работа по познавательному развитию дошкольников;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продолжать работу по вовлечению родителей в единое образовательное пространство;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приоритетного направления в рамках воспитательно-образовательной работы ДОУ.</w:t>
      </w:r>
    </w:p>
    <w:p w:rsidR="00D40831" w:rsidRPr="00D40831" w:rsidRDefault="00D40831" w:rsidP="00D408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831" w:rsidRDefault="00D40831" w:rsidP="00D408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3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эти вопросы постарались учесть при подготовке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одового плана.</w:t>
      </w:r>
    </w:p>
    <w:p w:rsidR="00D40831" w:rsidRDefault="00D40831" w:rsidP="00D408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831" w:rsidRDefault="00D40831" w:rsidP="00D408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831" w:rsidRDefault="00D40831" w:rsidP="00D408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831" w:rsidRDefault="00D40831" w:rsidP="00D408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831" w:rsidRDefault="00D40831" w:rsidP="00D408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831" w:rsidRDefault="00D40831" w:rsidP="00D408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831" w:rsidRDefault="00D40831" w:rsidP="00D408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831" w:rsidRDefault="00D40831" w:rsidP="00D408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831" w:rsidRDefault="00D40831" w:rsidP="00D408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831" w:rsidRDefault="00D40831" w:rsidP="00D408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831" w:rsidRDefault="00D40831" w:rsidP="00D408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831" w:rsidRDefault="00D40831" w:rsidP="00D408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831" w:rsidRDefault="00D40831" w:rsidP="00D408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831" w:rsidRPr="00EB67E0" w:rsidRDefault="00D40831" w:rsidP="00D4083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67E0">
        <w:rPr>
          <w:rFonts w:ascii="Times New Roman" w:hAnsi="Times New Roman" w:cs="Times New Roman"/>
          <w:b/>
          <w:sz w:val="36"/>
          <w:szCs w:val="36"/>
        </w:rPr>
        <w:lastRenderedPageBreak/>
        <w:t xml:space="preserve">Часть </w:t>
      </w:r>
      <w:r w:rsidRPr="00EB67E0">
        <w:rPr>
          <w:rFonts w:ascii="Times New Roman" w:hAnsi="Times New Roman" w:cs="Times New Roman"/>
          <w:b/>
          <w:sz w:val="36"/>
          <w:szCs w:val="36"/>
          <w:lang w:val="en-US"/>
        </w:rPr>
        <w:t>II</w:t>
      </w:r>
    </w:p>
    <w:p w:rsidR="00D40831" w:rsidRDefault="00D40831" w:rsidP="00D4083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67E0">
        <w:rPr>
          <w:rFonts w:ascii="Times New Roman" w:hAnsi="Times New Roman" w:cs="Times New Roman"/>
          <w:b/>
          <w:sz w:val="36"/>
          <w:szCs w:val="36"/>
        </w:rPr>
        <w:t>Основные направления и действия</w:t>
      </w:r>
    </w:p>
    <w:p w:rsidR="00D40831" w:rsidRDefault="00D40831" w:rsidP="00D4083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D40831" w:rsidRDefault="00D40831" w:rsidP="00D4083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Раздел 1.</w:t>
      </w:r>
    </w:p>
    <w:p w:rsidR="00D40831" w:rsidRDefault="00D40831" w:rsidP="00D4083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Организационно-методические мероприятия</w:t>
      </w:r>
    </w:p>
    <w:p w:rsidR="00D40831" w:rsidRDefault="00D40831" w:rsidP="00D4083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40831" w:rsidRDefault="00D40831" w:rsidP="00960EA7">
      <w:pPr>
        <w:pStyle w:val="af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Нормативно-правовая документация ДОУ</w:t>
      </w:r>
    </w:p>
    <w:p w:rsidR="00D40831" w:rsidRDefault="00D40831" w:rsidP="00D40831">
      <w:pPr>
        <w:pStyle w:val="a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831" w:rsidRPr="00EB67E0" w:rsidRDefault="00D40831" w:rsidP="00960EA7">
      <w:pPr>
        <w:pStyle w:val="af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7E0">
        <w:rPr>
          <w:rFonts w:ascii="Times New Roman" w:hAnsi="Times New Roman" w:cs="Times New Roman"/>
          <w:sz w:val="28"/>
          <w:szCs w:val="28"/>
        </w:rPr>
        <w:t xml:space="preserve"> Законом РФ «Об образовании» Федеральный закон от 29.12.2012 N 273-ФЗ;</w:t>
      </w:r>
    </w:p>
    <w:p w:rsidR="00D40831" w:rsidRPr="00EB67E0" w:rsidRDefault="00D40831" w:rsidP="00960EA7">
      <w:pPr>
        <w:pStyle w:val="af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7E0">
        <w:rPr>
          <w:rFonts w:ascii="Times New Roman" w:hAnsi="Times New Roman" w:cs="Times New Roman"/>
          <w:sz w:val="28"/>
          <w:szCs w:val="28"/>
        </w:rPr>
        <w:t xml:space="preserve"> ФЕДЕРАЛЬНЫЙ ГОСУДАРСТВЕННЫЙ ОБРАЗОВАТЕЛЬНЫЙ СТАНДАРТ ДОШКОЛЬНОГО ОБРАЗОВАНИЯ, утвержденный приказом Министерс</w:t>
      </w:r>
      <w:r>
        <w:rPr>
          <w:rFonts w:ascii="Times New Roman" w:hAnsi="Times New Roman" w:cs="Times New Roman"/>
          <w:sz w:val="28"/>
          <w:szCs w:val="28"/>
        </w:rPr>
        <w:t>тва образования и науки РФ от</w:t>
      </w:r>
      <w:r w:rsidRPr="00EB67E0">
        <w:rPr>
          <w:rFonts w:ascii="Times New Roman" w:hAnsi="Times New Roman" w:cs="Times New Roman"/>
          <w:sz w:val="28"/>
          <w:szCs w:val="28"/>
        </w:rPr>
        <w:t xml:space="preserve"> 17 октября 2013 г. N 1155;</w:t>
      </w:r>
    </w:p>
    <w:p w:rsidR="00D40831" w:rsidRPr="00EB67E0" w:rsidRDefault="00D40831" w:rsidP="00960EA7">
      <w:pPr>
        <w:pStyle w:val="af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7E0">
        <w:rPr>
          <w:rFonts w:ascii="Times New Roman" w:hAnsi="Times New Roman" w:cs="Times New Roman"/>
          <w:sz w:val="28"/>
          <w:szCs w:val="28"/>
        </w:rPr>
        <w:t>«Поряд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B67E0">
        <w:rPr>
          <w:rFonts w:ascii="Times New Roman" w:hAnsi="Times New Roman" w:cs="Times New Roman"/>
          <w:sz w:val="28"/>
          <w:szCs w:val="28"/>
        </w:rPr>
        <w:t xml:space="preserve">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утвержденный приказом </w:t>
      </w:r>
      <w:proofErr w:type="spellStart"/>
      <w:r w:rsidRPr="00EB67E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B67E0">
        <w:rPr>
          <w:rFonts w:ascii="Times New Roman" w:hAnsi="Times New Roman" w:cs="Times New Roman"/>
          <w:sz w:val="28"/>
          <w:szCs w:val="28"/>
        </w:rPr>
        <w:t xml:space="preserve"> РФ от 30.08.2013 N 1014;</w:t>
      </w:r>
    </w:p>
    <w:p w:rsidR="00D40831" w:rsidRDefault="00D40831" w:rsidP="00960EA7">
      <w:pPr>
        <w:pStyle w:val="af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7E0">
        <w:rPr>
          <w:rFonts w:ascii="Times New Roman" w:hAnsi="Times New Roman" w:cs="Times New Roman"/>
          <w:sz w:val="28"/>
          <w:szCs w:val="28"/>
        </w:rPr>
        <w:t>СанПиН 2.4.1.3049-13 «Санитарно-эпидемиологические требования к устройству, содержанию и организации режима работы дошкольны</w:t>
      </w:r>
      <w:r>
        <w:rPr>
          <w:rFonts w:ascii="Times New Roman" w:hAnsi="Times New Roman" w:cs="Times New Roman"/>
          <w:sz w:val="28"/>
          <w:szCs w:val="28"/>
        </w:rPr>
        <w:t>х образовательных организаций»;</w:t>
      </w:r>
    </w:p>
    <w:p w:rsidR="00D40831" w:rsidRDefault="00D40831" w:rsidP="00960EA7">
      <w:pPr>
        <w:pStyle w:val="af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ДОУ;</w:t>
      </w:r>
    </w:p>
    <w:p w:rsidR="00D40831" w:rsidRDefault="00D40831" w:rsidP="00960EA7">
      <w:pPr>
        <w:pStyle w:val="af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Конвенция о правах ребенка;</w:t>
      </w:r>
    </w:p>
    <w:p w:rsidR="00D40831" w:rsidRDefault="00D40831" w:rsidP="00960EA7">
      <w:pPr>
        <w:pStyle w:val="af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«Декларация о правах ребенка»;</w:t>
      </w:r>
    </w:p>
    <w:p w:rsidR="00D40831" w:rsidRDefault="00D40831" w:rsidP="00960EA7">
      <w:pPr>
        <w:pStyle w:val="af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Инструкции по охране жизни и здоровья ребенка.</w:t>
      </w:r>
    </w:p>
    <w:p w:rsidR="00D40831" w:rsidRPr="00EB67E0" w:rsidRDefault="00D40831" w:rsidP="00D40831">
      <w:pPr>
        <w:pStyle w:val="af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40831" w:rsidRDefault="00D40831" w:rsidP="00D40831"/>
    <w:p w:rsidR="00D40831" w:rsidRDefault="00D40831" w:rsidP="00D40831"/>
    <w:p w:rsidR="00D40831" w:rsidRDefault="00D40831" w:rsidP="00D40831"/>
    <w:p w:rsidR="00D40831" w:rsidRDefault="00D40831" w:rsidP="00D40831"/>
    <w:p w:rsidR="00D40831" w:rsidRDefault="00D40831" w:rsidP="00D40831"/>
    <w:p w:rsidR="003A4D2D" w:rsidRDefault="003A4D2D" w:rsidP="00D40831">
      <w:pPr>
        <w:sectPr w:rsidR="003A4D2D" w:rsidSect="003A4D2D">
          <w:footerReference w:type="default" r:id="rId17"/>
          <w:pgSz w:w="11906" w:h="16838"/>
          <w:pgMar w:top="993" w:right="850" w:bottom="1134" w:left="851" w:header="708" w:footer="708" w:gutter="0"/>
          <w:cols w:space="708"/>
          <w:docGrid w:linePitch="360"/>
        </w:sectPr>
      </w:pPr>
    </w:p>
    <w:p w:rsidR="003A4D2D" w:rsidRPr="003A4D2D" w:rsidRDefault="003A4D2D" w:rsidP="003A4D2D">
      <w:pPr>
        <w:tabs>
          <w:tab w:val="left" w:pos="9463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A4D2D">
        <w:rPr>
          <w:rFonts w:ascii="Times New Roman" w:eastAsia="Times New Roman" w:hAnsi="Times New Roman" w:cs="Times New Roman"/>
          <w:b/>
          <w:sz w:val="24"/>
          <w:szCs w:val="36"/>
          <w:lang w:eastAsia="ru-RU"/>
        </w:rPr>
        <w:lastRenderedPageBreak/>
        <w:t xml:space="preserve">1.2                           </w:t>
      </w:r>
      <w:r w:rsidRPr="003A4D2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Расстановка педагогических кадров на 2017 - 2018 учебный год</w:t>
      </w:r>
    </w:p>
    <w:tbl>
      <w:tblPr>
        <w:tblpPr w:leftFromText="180" w:rightFromText="180" w:vertAnchor="page" w:horzAnchor="margin" w:tblpXSpec="center" w:tblpY="1540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383"/>
        <w:gridCol w:w="1418"/>
        <w:gridCol w:w="2693"/>
        <w:gridCol w:w="2268"/>
        <w:gridCol w:w="1276"/>
        <w:gridCol w:w="992"/>
        <w:gridCol w:w="851"/>
        <w:gridCol w:w="992"/>
        <w:gridCol w:w="1134"/>
        <w:gridCol w:w="1134"/>
      </w:tblGrid>
      <w:tr w:rsidR="003A4D2D" w:rsidRPr="003A4D2D" w:rsidTr="003A4D2D">
        <w:trPr>
          <w:trHeight w:val="1119"/>
        </w:trPr>
        <w:tc>
          <w:tcPr>
            <w:tcW w:w="568" w:type="dxa"/>
          </w:tcPr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383" w:type="dxa"/>
          </w:tcPr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Возрастная группа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Ф.И.О. педагогов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Образование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(что и когда окончил, специальность по диплому)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Курсовая подготовка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Предполагаемая дата следующей курсовой подготовки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Педагог.</w:t>
            </w:r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стаж</w:t>
            </w:r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(на 1.06.17)</w:t>
            </w:r>
          </w:p>
        </w:tc>
        <w:tc>
          <w:tcPr>
            <w:tcW w:w="851" w:type="dxa"/>
          </w:tcPr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Общий 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стаж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(на 1.06.15)</w:t>
            </w:r>
          </w:p>
        </w:tc>
        <w:tc>
          <w:tcPr>
            <w:tcW w:w="992" w:type="dxa"/>
          </w:tcPr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3A4D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Квалифик</w:t>
            </w:r>
            <w:proofErr w:type="spellEnd"/>
            <w:r w:rsidRPr="003A4D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категория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(год)</w:t>
            </w:r>
          </w:p>
        </w:tc>
        <w:tc>
          <w:tcPr>
            <w:tcW w:w="1134" w:type="dxa"/>
          </w:tcPr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Предполагаемая дата следующей аттестации</w:t>
            </w:r>
          </w:p>
        </w:tc>
        <w:tc>
          <w:tcPr>
            <w:tcW w:w="1134" w:type="dxa"/>
          </w:tcPr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Дата рождения</w:t>
            </w:r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Возраст </w:t>
            </w:r>
          </w:p>
        </w:tc>
      </w:tr>
      <w:tr w:rsidR="003A4D2D" w:rsidRPr="003A4D2D" w:rsidTr="003A4D2D">
        <w:trPr>
          <w:trHeight w:val="770"/>
        </w:trPr>
        <w:tc>
          <w:tcPr>
            <w:tcW w:w="568" w:type="dxa"/>
            <w:vMerge w:val="restart"/>
          </w:tcPr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83" w:type="dxa"/>
            <w:vMerge w:val="restart"/>
            <w:vAlign w:val="center"/>
          </w:tcPr>
          <w:p w:rsidR="003A4D2D" w:rsidRPr="003A4D2D" w:rsidRDefault="003A4D2D" w:rsidP="003A4D2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младшая группа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Доронина 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Наталья Леонидовна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Среднее профессиональное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(Пржевальское </w:t>
            </w:r>
            <w:proofErr w:type="spellStart"/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пед</w:t>
            </w:r>
            <w:proofErr w:type="gramStart"/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.у</w:t>
            </w:r>
            <w:proofErr w:type="gramEnd"/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чилище</w:t>
            </w:r>
            <w:proofErr w:type="spellEnd"/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им. 50летия комсомола Киргизии –  1988 г. – </w:t>
            </w:r>
            <w:proofErr w:type="spellStart"/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специальность:учитель</w:t>
            </w:r>
            <w:proofErr w:type="spellEnd"/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начальных классов, воспитатель ГПД, квалификация:  учитель нач. </w:t>
            </w:r>
            <w:proofErr w:type="spellStart"/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кл</w:t>
            </w:r>
            <w:proofErr w:type="spellEnd"/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1) Удостоверение о повышении квалификации «Обновление содержания дошкольного образования в контексте действующего законодательства» 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(72 ч. 02.03.2013 г.)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2) Удостоверение о повышении квалификации «Федеральный государственный образовательный стандарт дошкольного образования: содержание и технологии введения»</w:t>
            </w:r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(72 ч. 16.03.2015 г.)</w:t>
            </w:r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3)Удостоверение о повышении квалификации по программе  «Оказание первой  доврачебной помощи пострадавшим»(16ч. 04.04.2017г.)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3A4D2D" w:rsidRPr="003A4D2D" w:rsidRDefault="003A4D2D" w:rsidP="003A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 г.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3A4D2D" w:rsidRPr="003A4D2D" w:rsidRDefault="003A4D2D" w:rsidP="003A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л. 9 м.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A4D2D" w:rsidRPr="003A4D2D" w:rsidRDefault="003A4D2D" w:rsidP="003A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л. 9 м.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A4D2D" w:rsidRPr="003A4D2D" w:rsidRDefault="003A4D2D" w:rsidP="003A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:rsidR="003A4D2D" w:rsidRPr="003A4D2D" w:rsidRDefault="003A4D2D" w:rsidP="003A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gramStart"/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(28.11.</w:t>
            </w:r>
            <w:proofErr w:type="gramEnd"/>
          </w:p>
          <w:p w:rsidR="003A4D2D" w:rsidRPr="003A4D2D" w:rsidRDefault="003A4D2D" w:rsidP="003A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2013 г.)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4D2D" w:rsidRPr="003A4D2D" w:rsidRDefault="003A4D2D" w:rsidP="003A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28.11. 2018 г.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4D2D" w:rsidRPr="003A4D2D" w:rsidRDefault="003A4D2D" w:rsidP="003A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29.03 1969 г.</w:t>
            </w:r>
          </w:p>
          <w:p w:rsidR="003A4D2D" w:rsidRPr="003A4D2D" w:rsidRDefault="003A4D2D" w:rsidP="003A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года</w:t>
            </w:r>
          </w:p>
        </w:tc>
      </w:tr>
      <w:tr w:rsidR="003A4D2D" w:rsidRPr="003A4D2D" w:rsidTr="003A4D2D">
        <w:trPr>
          <w:trHeight w:val="593"/>
        </w:trPr>
        <w:tc>
          <w:tcPr>
            <w:tcW w:w="568" w:type="dxa"/>
            <w:vMerge/>
          </w:tcPr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vAlign w:val="center"/>
          </w:tcPr>
          <w:p w:rsidR="003A4D2D" w:rsidRPr="003A4D2D" w:rsidRDefault="003A4D2D" w:rsidP="003A4D2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Котовчихина</w:t>
            </w:r>
            <w:proofErr w:type="spellEnd"/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Людмила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Сергеевна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Среднее профессиональное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(ГОУ </w:t>
            </w:r>
            <w:proofErr w:type="spellStart"/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СПо</w:t>
            </w:r>
            <w:proofErr w:type="spellEnd"/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«Волгоградский государственный колледж проф. технологий, экономики и права» – 2008 г. – специальность:</w:t>
            </w:r>
            <w:proofErr w:type="gramEnd"/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Технология, квалификация: технология)</w:t>
            </w:r>
            <w:proofErr w:type="gramEnd"/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 о профессиональной переподготовк</w:t>
            </w:r>
            <w:proofErr w:type="gramStart"/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</w:t>
            </w:r>
            <w:proofErr w:type="gramEnd"/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Борисоглебский филиал федерального государственного бюджетного образовательного учреждения высшего профессионального образования «</w:t>
            </w:r>
            <w:proofErr w:type="spellStart"/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Воронежскийгосударственный</w:t>
            </w:r>
            <w:proofErr w:type="spellEnd"/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университет»2015 г.)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1) Удостоверение о повышении квалификации «Обновление содержания дошкольного образования в контексте действующего законодательства» 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(72 ч. 02.03.2013 г.)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2) Удостоверение о повышении квалификации «Федеральный государственный образовательный стандарт дошкольного образования: содержание и технологии введения»</w:t>
            </w:r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(72 ч. 16.03.2015 г.)</w:t>
            </w:r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3) Удостоверение о повышении квалификации по теме: «Инклюзивная практика обучения и воспитания детей с ОВЗ в условиях реализации ФГОС» (72ч. 31.01.2017 г.)</w:t>
            </w:r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4)Удостоверение о </w:t>
            </w:r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lastRenderedPageBreak/>
              <w:t>повышении квалификации по программе  «Оказание первой  доврачебной помощи пострадавшим»(16ч. 04.04.2017г.)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3A4D2D" w:rsidRPr="003A4D2D" w:rsidRDefault="003A4D2D" w:rsidP="003A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2020 г.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A4D2D" w:rsidRPr="003A4D2D" w:rsidRDefault="003A4D2D" w:rsidP="003A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л. 2 м.</w:t>
            </w:r>
          </w:p>
          <w:p w:rsidR="003A4D2D" w:rsidRPr="003A4D2D" w:rsidRDefault="003A4D2D" w:rsidP="003A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A4D2D" w:rsidRPr="003A4D2D" w:rsidRDefault="003A4D2D" w:rsidP="003A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л. 2 м.</w:t>
            </w:r>
          </w:p>
          <w:p w:rsidR="003A4D2D" w:rsidRPr="003A4D2D" w:rsidRDefault="003A4D2D" w:rsidP="003A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A4D2D" w:rsidRPr="003A4D2D" w:rsidRDefault="003A4D2D" w:rsidP="003A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gramStart"/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СЗД </w:t>
            </w:r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(16.09.</w:t>
            </w:r>
            <w:proofErr w:type="gramEnd"/>
          </w:p>
          <w:p w:rsidR="003A4D2D" w:rsidRPr="003A4D2D" w:rsidRDefault="003A4D2D" w:rsidP="003A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2014г.)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A4D2D" w:rsidRPr="003A4D2D" w:rsidRDefault="003A4D2D" w:rsidP="003A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16.09. 2019 г.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A4D2D" w:rsidRPr="003A4D2D" w:rsidRDefault="003A4D2D" w:rsidP="003A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31.03.1985 г.</w:t>
            </w:r>
          </w:p>
          <w:p w:rsidR="003A4D2D" w:rsidRPr="003A4D2D" w:rsidRDefault="003A4D2D" w:rsidP="003A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год</w:t>
            </w:r>
          </w:p>
          <w:p w:rsidR="003A4D2D" w:rsidRPr="003A4D2D" w:rsidRDefault="003A4D2D" w:rsidP="003A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A4D2D" w:rsidRPr="003A4D2D" w:rsidTr="003A4D2D">
        <w:trPr>
          <w:trHeight w:val="661"/>
        </w:trPr>
        <w:tc>
          <w:tcPr>
            <w:tcW w:w="568" w:type="dxa"/>
            <w:vMerge w:val="restart"/>
          </w:tcPr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3</w:t>
            </w:r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83" w:type="dxa"/>
            <w:vMerge w:val="restart"/>
          </w:tcPr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Подготовительная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1418" w:type="dxa"/>
          </w:tcPr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Кумскова</w:t>
            </w:r>
            <w:proofErr w:type="spellEnd"/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Ирина 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Владимировна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A4D2D" w:rsidRPr="003A4D2D" w:rsidRDefault="003A4D2D" w:rsidP="00960EA7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Среднее профессиональное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(Санкт – Петербургское  высшее педагогический колледж №4 – 1994г. – специальность: воспитание в дошкольных учреждениях, организация и руководство методической работой в дошкольных учреждениях, квалификация: воспитатель в дошкольных учреждениях)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2) </w:t>
            </w: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Высшее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gramStart"/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(Федеральное государственное бюджетное образовательное учреждение высшего профессионального образования «Воронежский государственный университет» г. Воронеж – 2015 г. – направление подготовки: педагогическое образование, квалификация:</w:t>
            </w:r>
            <w:proofErr w:type="gramEnd"/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Бакалавр)</w:t>
            </w:r>
            <w:proofErr w:type="gram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A4D2D" w:rsidRPr="003A4D2D" w:rsidRDefault="003A4D2D" w:rsidP="003A4D2D">
            <w:pPr>
              <w:ind w:left="-108"/>
              <w:contextualSpacing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1) Удостоверение о повышении квалификации «Содержание и технологии воспитательно-образовательной деятельности (в контексте ФЗ-273 от 29.12.2012 и ФГОС ДО от 17.10.2013) (72 ч. 24.05.2014г.)</w:t>
            </w:r>
          </w:p>
          <w:p w:rsidR="003A4D2D" w:rsidRPr="003A4D2D" w:rsidRDefault="003A4D2D" w:rsidP="003A4D2D">
            <w:pPr>
              <w:ind w:left="-108"/>
              <w:contextualSpacing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2) Удостоверение о повышении квалификации по теме: «Инклюзивная практика обучения и воспитания детей с ОВЗ в условиях реализации ФГОС» (72ч. 31.01.2017 г.)</w:t>
            </w:r>
          </w:p>
          <w:p w:rsidR="003A4D2D" w:rsidRPr="003A4D2D" w:rsidRDefault="003A4D2D" w:rsidP="003A4D2D">
            <w:pPr>
              <w:ind w:left="-108"/>
              <w:contextualSpacing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3A4D2D" w:rsidRPr="003A4D2D" w:rsidRDefault="003A4D2D" w:rsidP="003A4D2D">
            <w:pPr>
              <w:ind w:left="-108"/>
              <w:contextualSpacing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3)Удостоверение о повышении квалификации по программе  «Оказание первой  доврачебной помощи пострадавшим»(16ч. 04.04.2017г.)</w:t>
            </w:r>
          </w:p>
          <w:p w:rsidR="003A4D2D" w:rsidRPr="003A4D2D" w:rsidRDefault="003A4D2D" w:rsidP="003A4D2D">
            <w:pPr>
              <w:ind w:left="-108"/>
              <w:contextualSpacing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4) Удостоверение о повышении квалификации «Формы взаимодействия с родителями (законными представителями) в условиях реализации ФГОС ДО» (36 ч. 10.06.2017г.)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A4D2D" w:rsidRPr="003A4D2D" w:rsidRDefault="003A4D2D" w:rsidP="003A4D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A4D2D" w:rsidRPr="003A4D2D" w:rsidRDefault="003A4D2D" w:rsidP="003A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л.9 м.</w:t>
            </w:r>
          </w:p>
        </w:tc>
        <w:tc>
          <w:tcPr>
            <w:tcW w:w="851" w:type="dxa"/>
          </w:tcPr>
          <w:p w:rsidR="003A4D2D" w:rsidRPr="003A4D2D" w:rsidRDefault="003A4D2D" w:rsidP="003A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л. 9 м.</w:t>
            </w:r>
          </w:p>
        </w:tc>
        <w:tc>
          <w:tcPr>
            <w:tcW w:w="992" w:type="dxa"/>
          </w:tcPr>
          <w:p w:rsidR="003A4D2D" w:rsidRPr="003A4D2D" w:rsidRDefault="003A4D2D" w:rsidP="003A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:rsidR="003A4D2D" w:rsidRPr="003A4D2D" w:rsidRDefault="003A4D2D" w:rsidP="003A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gramStart"/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(28.11.</w:t>
            </w:r>
            <w:proofErr w:type="gramEnd"/>
          </w:p>
          <w:p w:rsidR="003A4D2D" w:rsidRPr="003A4D2D" w:rsidRDefault="003A4D2D" w:rsidP="003A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2013 г.)</w:t>
            </w:r>
            <w:proofErr w:type="gramEnd"/>
          </w:p>
        </w:tc>
        <w:tc>
          <w:tcPr>
            <w:tcW w:w="1134" w:type="dxa"/>
          </w:tcPr>
          <w:p w:rsidR="003A4D2D" w:rsidRPr="003A4D2D" w:rsidRDefault="003A4D2D" w:rsidP="003A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28.11.2018  г.</w:t>
            </w:r>
          </w:p>
        </w:tc>
        <w:tc>
          <w:tcPr>
            <w:tcW w:w="1134" w:type="dxa"/>
          </w:tcPr>
          <w:p w:rsidR="003A4D2D" w:rsidRPr="003A4D2D" w:rsidRDefault="003A4D2D" w:rsidP="003A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10.01.1974 г.</w:t>
            </w:r>
          </w:p>
          <w:p w:rsidR="003A4D2D" w:rsidRPr="003A4D2D" w:rsidRDefault="003A4D2D" w:rsidP="003A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года</w:t>
            </w:r>
          </w:p>
          <w:p w:rsidR="003A4D2D" w:rsidRPr="003A4D2D" w:rsidRDefault="003A4D2D" w:rsidP="003A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3A4D2D" w:rsidRPr="003A4D2D" w:rsidRDefault="003A4D2D" w:rsidP="003A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3A4D2D" w:rsidRPr="003A4D2D" w:rsidTr="003A4D2D">
        <w:tc>
          <w:tcPr>
            <w:tcW w:w="568" w:type="dxa"/>
            <w:vMerge/>
          </w:tcPr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</w:tcPr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Сивогривова</w:t>
            </w:r>
            <w:proofErr w:type="spellEnd"/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Ольга Петровна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Высшее 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gramStart"/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(ГОУ ВПО «ВГПУ» – 2009г. – специальность:</w:t>
            </w:r>
            <w:proofErr w:type="gramEnd"/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«Биология», квалификация: учитель биологии)</w:t>
            </w:r>
            <w:proofErr w:type="gramEnd"/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 профессиональной переподготовке 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gramStart"/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(Борисоглебский филиал федерального государственного бюджетного образовательного учреждения высшего профессионального образования «</w:t>
            </w:r>
            <w:proofErr w:type="spellStart"/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Воронежскийгосударственный</w:t>
            </w:r>
            <w:proofErr w:type="spellEnd"/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университет» (10.03.2015г.)</w:t>
            </w:r>
            <w:proofErr w:type="gram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A4D2D" w:rsidRPr="003A4D2D" w:rsidRDefault="003A4D2D" w:rsidP="003A4D2D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1) Удостоверение о повышении квалификации «Обновление содержания дошкольного образования в контексте действующего законодательства» 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(72 ч. 02.03.2013 г.)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2) Удостоверение о повышении квалификации «Федеральный государственный образовательный стандарт дошкольного образования: содержание и технологии введения»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(72 ч. 16.03.2015 г.)</w:t>
            </w:r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3) Удостоверение о повышении квалификации по </w:t>
            </w:r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lastRenderedPageBreak/>
              <w:t>теме: «Инклюзивная практика обучения и воспитания детей с ОВЗ в условиях реализации ФГОС» (72ч. 31.01.2017 г.)</w:t>
            </w:r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3A4D2D" w:rsidRPr="003A4D2D" w:rsidRDefault="003A4D2D" w:rsidP="003A4D2D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4)Удостоверение о повышении квалификации по программе  «Оказание первой  доврачебной помощи пострадавшим»(16ч. 04.04.2017г.)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A4D2D" w:rsidRPr="003A4D2D" w:rsidRDefault="003A4D2D" w:rsidP="003A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2020 г.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A4D2D" w:rsidRPr="003A4D2D" w:rsidRDefault="003A4D2D" w:rsidP="003A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л.7 м.</w:t>
            </w:r>
          </w:p>
        </w:tc>
        <w:tc>
          <w:tcPr>
            <w:tcW w:w="851" w:type="dxa"/>
          </w:tcPr>
          <w:p w:rsidR="003A4D2D" w:rsidRPr="003A4D2D" w:rsidRDefault="003A4D2D" w:rsidP="003A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10л. 2 м.</w:t>
            </w:r>
          </w:p>
        </w:tc>
        <w:tc>
          <w:tcPr>
            <w:tcW w:w="992" w:type="dxa"/>
          </w:tcPr>
          <w:p w:rsidR="003A4D2D" w:rsidRPr="003A4D2D" w:rsidRDefault="003A4D2D" w:rsidP="003A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СЗД</w:t>
            </w:r>
          </w:p>
          <w:p w:rsidR="003A4D2D" w:rsidRPr="003A4D2D" w:rsidRDefault="003A4D2D" w:rsidP="003A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gramStart"/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(16.09.</w:t>
            </w:r>
            <w:proofErr w:type="gramEnd"/>
          </w:p>
          <w:p w:rsidR="003A4D2D" w:rsidRPr="003A4D2D" w:rsidRDefault="003A4D2D" w:rsidP="003A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2014г.)</w:t>
            </w:r>
            <w:proofErr w:type="gramEnd"/>
          </w:p>
        </w:tc>
        <w:tc>
          <w:tcPr>
            <w:tcW w:w="1134" w:type="dxa"/>
          </w:tcPr>
          <w:p w:rsidR="003A4D2D" w:rsidRPr="003A4D2D" w:rsidRDefault="003A4D2D" w:rsidP="003A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16.09. 2019 г.</w:t>
            </w:r>
          </w:p>
        </w:tc>
        <w:tc>
          <w:tcPr>
            <w:tcW w:w="1134" w:type="dxa"/>
          </w:tcPr>
          <w:p w:rsidR="003A4D2D" w:rsidRPr="003A4D2D" w:rsidRDefault="003A4D2D" w:rsidP="003A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25.02.1984 г.</w:t>
            </w:r>
          </w:p>
          <w:p w:rsidR="003A4D2D" w:rsidRPr="003A4D2D" w:rsidRDefault="003A4D2D" w:rsidP="003A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года</w:t>
            </w:r>
          </w:p>
          <w:p w:rsidR="003A4D2D" w:rsidRPr="003A4D2D" w:rsidRDefault="003A4D2D" w:rsidP="003A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A4D2D" w:rsidRPr="003A4D2D" w:rsidTr="003A4D2D">
        <w:trPr>
          <w:trHeight w:val="780"/>
        </w:trPr>
        <w:tc>
          <w:tcPr>
            <w:tcW w:w="568" w:type="dxa"/>
            <w:vMerge w:val="restart"/>
          </w:tcPr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5</w:t>
            </w:r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83" w:type="dxa"/>
            <w:vMerge w:val="restart"/>
          </w:tcPr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Средняя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Махонина 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Надежда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Николаевна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Среднее профессиональное</w:t>
            </w:r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gramStart"/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(«Михайловское </w:t>
            </w:r>
            <w:proofErr w:type="spellStart"/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пед</w:t>
            </w:r>
            <w:proofErr w:type="spellEnd"/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.</w:t>
            </w:r>
            <w:proofErr w:type="gramEnd"/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Уч.им</w:t>
            </w:r>
            <w:proofErr w:type="spellEnd"/>
            <w:proofErr w:type="gramEnd"/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. Н.К. Крупской» – 1979 г. – специальность: преподавание в начальных классах общеобразовательной школы,  квалификация: учитель нач. </w:t>
            </w:r>
            <w:proofErr w:type="spellStart"/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кл</w:t>
            </w:r>
            <w:proofErr w:type="spellEnd"/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.)</w:t>
            </w:r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 о профессиональной переподготовке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(Борисоглебский филиал федерального государственного бюджетного образовательного учреждения высшего профессионального образования «</w:t>
            </w:r>
            <w:proofErr w:type="spellStart"/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Воронежскийгосударственный</w:t>
            </w:r>
            <w:proofErr w:type="spellEnd"/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университет» 2015 г.)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Pr="003A4D2D" w:rsidRDefault="003A4D2D" w:rsidP="003A4D2D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1) Удостоверение о повышении квалификации «Обновление содержания дошкольного образования в контексте действующего законодательства» 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(72 ч. 02.03.2013 г.)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2) Удостоверение о повышении квалификации «Федеральный государственный образовательный стандарт дошкольного образования: содержание и технологии введения»</w:t>
            </w:r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(72 ч. 16.03.2015 г.)</w:t>
            </w:r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3) Удостоверение о повышении квалификации по теме: «Инклюзивная практика обучения и воспитания детей с ОВЗ в условиях реализации ФГОС» (72ч. 31.01.2017 г.)</w:t>
            </w:r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highlight w:val="yellow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4)Удостоверение о повышении квалификации по программе  «Оказание первой  доврачебной помощи пострадавшим»(16ч. 04.04.2017г.)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3A4D2D" w:rsidRPr="003A4D2D" w:rsidRDefault="003A4D2D" w:rsidP="003A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3A4D2D" w:rsidRPr="003A4D2D" w:rsidRDefault="003A4D2D" w:rsidP="003A4D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л. 7 м.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A4D2D" w:rsidRPr="003A4D2D" w:rsidRDefault="003A4D2D" w:rsidP="003A4D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л. 9 м.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A4D2D" w:rsidRPr="003A4D2D" w:rsidRDefault="003A4D2D" w:rsidP="003A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:rsidR="003A4D2D" w:rsidRPr="003A4D2D" w:rsidRDefault="003A4D2D" w:rsidP="003A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gramStart"/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(30.05.</w:t>
            </w:r>
            <w:proofErr w:type="gramEnd"/>
          </w:p>
          <w:p w:rsidR="003A4D2D" w:rsidRPr="003A4D2D" w:rsidRDefault="003A4D2D" w:rsidP="003A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highlight w:val="yellow"/>
                <w:lang w:eastAsia="ru-RU"/>
              </w:rPr>
            </w:pPr>
            <w:proofErr w:type="gramStart"/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2013г.)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4D2D" w:rsidRPr="003A4D2D" w:rsidRDefault="003A4D2D" w:rsidP="003A4D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30.05.2018 г.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4D2D" w:rsidRPr="003A4D2D" w:rsidRDefault="003A4D2D" w:rsidP="003A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12.04.1959 г.</w:t>
            </w:r>
          </w:p>
          <w:p w:rsidR="003A4D2D" w:rsidRPr="003A4D2D" w:rsidRDefault="003A4D2D" w:rsidP="003A4D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лет</w:t>
            </w:r>
          </w:p>
          <w:p w:rsidR="003A4D2D" w:rsidRPr="003A4D2D" w:rsidRDefault="003A4D2D" w:rsidP="003A4D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A4D2D" w:rsidRPr="003A4D2D" w:rsidTr="003A4D2D">
        <w:trPr>
          <w:trHeight w:val="240"/>
        </w:trPr>
        <w:tc>
          <w:tcPr>
            <w:tcW w:w="568" w:type="dxa"/>
            <w:vMerge/>
          </w:tcPr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</w:tcPr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Рябцева 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Ольга 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Васильевна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Высшее 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(Волгоградский педагогический институт им. Серафимовича – 1982г. – специальность: математика и физика, квалификация: учитель физики и математики)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 профессиональной переподготовке </w:t>
            </w:r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lastRenderedPageBreak/>
              <w:t>(Борисоглебский филиал федерального государственного бюджетного образовательного учреждения высшего профессионального образования «</w:t>
            </w:r>
            <w:proofErr w:type="spellStart"/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Воронежскийгосударственный</w:t>
            </w:r>
            <w:proofErr w:type="spellEnd"/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университет» (10.03.2015г.)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D2D" w:rsidRPr="003A4D2D" w:rsidRDefault="003A4D2D" w:rsidP="003A4D2D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lastRenderedPageBreak/>
              <w:t>1) Удостоверение о повышении квалификации «Содержание и технологии воспитательно-образовательной деятельности (в контексте ФЗ-273 от 29.12.2012 и ФГОС ДО от 17.10.2013) (72 ч. 24.05.2014г.)</w:t>
            </w:r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lastRenderedPageBreak/>
              <w:t>2) Удостоверение о повышении квалификации по теме: «Инклюзивная практика обучения и воспитания детей с ОВЗ в условиях реализации ФГОС» (72ч. 31.01.2017 г.)</w:t>
            </w:r>
          </w:p>
          <w:p w:rsidR="003A4D2D" w:rsidRPr="003A4D2D" w:rsidRDefault="003A4D2D" w:rsidP="003A4D2D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3A4D2D" w:rsidRPr="003A4D2D" w:rsidRDefault="003A4D2D" w:rsidP="003A4D2D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3)Удостоверение о повышении квалификации по программе  «Оказание первой  доврачебной помощи пострадавшим»(16ч. 04.04.2017г.)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3A4D2D" w:rsidRPr="003A4D2D" w:rsidRDefault="003A4D2D" w:rsidP="003A4D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2020 г.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A4D2D" w:rsidRPr="003A4D2D" w:rsidRDefault="003A4D2D" w:rsidP="003A4D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л. 8 м.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A4D2D" w:rsidRPr="003A4D2D" w:rsidRDefault="003A4D2D" w:rsidP="003A4D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л. 8 м.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A4D2D" w:rsidRPr="003A4D2D" w:rsidRDefault="003A4D2D" w:rsidP="003A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:rsidR="003A4D2D" w:rsidRPr="003A4D2D" w:rsidRDefault="003A4D2D" w:rsidP="003A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gramStart"/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(30.04.</w:t>
            </w:r>
            <w:proofErr w:type="gramEnd"/>
          </w:p>
          <w:p w:rsidR="003A4D2D" w:rsidRPr="003A4D2D" w:rsidRDefault="003A4D2D" w:rsidP="003A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2015 г.)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A4D2D" w:rsidRPr="003A4D2D" w:rsidRDefault="003A4D2D" w:rsidP="003A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30.04.2020 г.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A4D2D" w:rsidRPr="003A4D2D" w:rsidRDefault="003A4D2D" w:rsidP="003A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5.06.1960 г.</w:t>
            </w:r>
          </w:p>
          <w:p w:rsidR="003A4D2D" w:rsidRPr="003A4D2D" w:rsidRDefault="003A4D2D" w:rsidP="003A4D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лет</w:t>
            </w:r>
          </w:p>
        </w:tc>
      </w:tr>
      <w:tr w:rsidR="003A4D2D" w:rsidRPr="003A4D2D" w:rsidTr="003A4D2D">
        <w:trPr>
          <w:trHeight w:val="3299"/>
        </w:trPr>
        <w:tc>
          <w:tcPr>
            <w:tcW w:w="568" w:type="dxa"/>
            <w:vMerge w:val="restart"/>
          </w:tcPr>
          <w:p w:rsidR="003A4D2D" w:rsidRPr="003A4D2D" w:rsidRDefault="003A4D2D" w:rsidP="003A4D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7</w:t>
            </w:r>
          </w:p>
          <w:p w:rsidR="003A4D2D" w:rsidRPr="003A4D2D" w:rsidRDefault="003A4D2D" w:rsidP="003A4D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4D2D" w:rsidRPr="003A4D2D" w:rsidRDefault="003A4D2D" w:rsidP="003A4D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4D2D" w:rsidRPr="003A4D2D" w:rsidRDefault="003A4D2D" w:rsidP="003A4D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4D2D" w:rsidRPr="003A4D2D" w:rsidRDefault="003A4D2D" w:rsidP="003A4D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4D2D" w:rsidRPr="003A4D2D" w:rsidRDefault="003A4D2D" w:rsidP="003A4D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4D2D" w:rsidRPr="003A4D2D" w:rsidRDefault="003A4D2D" w:rsidP="003A4D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4D2D" w:rsidRPr="003A4D2D" w:rsidRDefault="003A4D2D" w:rsidP="003A4D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4D2D" w:rsidRPr="003A4D2D" w:rsidRDefault="003A4D2D" w:rsidP="003A4D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A4D2D" w:rsidRPr="003A4D2D" w:rsidRDefault="003A4D2D" w:rsidP="003A4D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83" w:type="dxa"/>
            <w:vMerge w:val="restart"/>
          </w:tcPr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Старшая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группа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Медведева 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Валентина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Михайловна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Среднее профессиональное 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gramStart"/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</w:t>
            </w:r>
            <w:proofErr w:type="spellStart"/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Жирновское</w:t>
            </w:r>
            <w:proofErr w:type="spellEnd"/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педагогическое училище – 1985г. – специальность: преподавание в начальных классах общеобразовательной школы, квалификация:</w:t>
            </w:r>
            <w:proofErr w:type="gramEnd"/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учитель начальных классов, воспитатель ГПД)</w:t>
            </w:r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 о профессиональной переподготовк</w:t>
            </w:r>
            <w:proofErr w:type="gramStart"/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</w:t>
            </w:r>
            <w:proofErr w:type="gramEnd"/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Борисоглебский филиал федерального государственного бюджетного образовательного учреждения высшего профессионального образования «</w:t>
            </w:r>
            <w:proofErr w:type="spellStart"/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Воронежскийгосударственный</w:t>
            </w:r>
            <w:proofErr w:type="spellEnd"/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университет»2015 г.)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Pr="003A4D2D" w:rsidRDefault="003A4D2D" w:rsidP="003A4D2D">
            <w:pPr>
              <w:ind w:left="-108"/>
              <w:contextualSpacing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1) Удостоверение о повышении квалификации «Содержание и технологии воспитательно-образовательной деятельности (в контексте ФЗ-273 от 29.12.2012 и ФГОС ДО от 17.10.2013) (72 ч. 24.05.2014г.)</w:t>
            </w:r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2) Удостоверение о повышении квалификации по теме: «Инклюзивная практика обучения и воспитания детей с ОВЗ в условиях реализации ФГОС» (72ч. 31.01.2017 г.)</w:t>
            </w:r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3)Удостоверение о повышении квалификации по программе  «Оказание первой  доврачебной помощи пострадавшим»(16ч. 04.04.2017г.)</w:t>
            </w:r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4)  Удостоверение о повышении квалификации «Формы взаимодействия с родителями (законными представителями) в условиях реализации ФГОС ДО» (36 ч. 10.06.2017г.)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3A4D2D" w:rsidRPr="003A4D2D" w:rsidRDefault="003A4D2D" w:rsidP="003A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3A4D2D" w:rsidRPr="003A4D2D" w:rsidRDefault="003A4D2D" w:rsidP="003A4D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г.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A4D2D" w:rsidRPr="003A4D2D" w:rsidRDefault="003A4D2D" w:rsidP="003A4D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24л.10 м.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A4D2D" w:rsidRPr="003A4D2D" w:rsidRDefault="003A4D2D" w:rsidP="003A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СЗД</w:t>
            </w:r>
          </w:p>
          <w:p w:rsidR="003A4D2D" w:rsidRPr="003A4D2D" w:rsidRDefault="003A4D2D" w:rsidP="003A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gramStart"/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(30.04.</w:t>
            </w:r>
            <w:proofErr w:type="gramEnd"/>
          </w:p>
          <w:p w:rsidR="003A4D2D" w:rsidRPr="003A4D2D" w:rsidRDefault="003A4D2D" w:rsidP="003A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2015 г.)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4D2D" w:rsidRPr="003A4D2D" w:rsidRDefault="003A4D2D" w:rsidP="003A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30.04.2020 г.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4D2D" w:rsidRPr="003A4D2D" w:rsidRDefault="003A4D2D" w:rsidP="003A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2.07.1966 г.</w:t>
            </w:r>
          </w:p>
          <w:p w:rsidR="003A4D2D" w:rsidRPr="003A4D2D" w:rsidRDefault="003A4D2D" w:rsidP="003A4D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год</w:t>
            </w:r>
          </w:p>
        </w:tc>
      </w:tr>
      <w:tr w:rsidR="003A4D2D" w:rsidRPr="003A4D2D" w:rsidTr="003A4D2D">
        <w:trPr>
          <w:trHeight w:val="555"/>
        </w:trPr>
        <w:tc>
          <w:tcPr>
            <w:tcW w:w="568" w:type="dxa"/>
            <w:vMerge/>
          </w:tcPr>
          <w:p w:rsidR="003A4D2D" w:rsidRPr="003A4D2D" w:rsidRDefault="003A4D2D" w:rsidP="003A4D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</w:tcPr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Манушкина</w:t>
            </w:r>
            <w:proofErr w:type="spellEnd"/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Наталья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D2D" w:rsidRPr="003A4D2D" w:rsidRDefault="003A4D2D" w:rsidP="003A4D2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Среднее профессиональное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gramStart"/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(Борисоглебское педагогическое училище – 1999 г. – специальность:</w:t>
            </w:r>
            <w:proofErr w:type="gramEnd"/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«Дошкольное образование», квалификация – «Воспитатель детей дошкольного возраста»)</w:t>
            </w:r>
            <w:proofErr w:type="gramEnd"/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Высшее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gramStart"/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lastRenderedPageBreak/>
              <w:t>(Государственное образовательное учреждение высшего профессионального образования «Волгоградский государственный педагогический университет» - 2009 г. – специальность:</w:t>
            </w:r>
            <w:proofErr w:type="gramEnd"/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«Технология и предпринимательство», квалификация: учитель технологии и предпринимательства»)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D2D" w:rsidRPr="003A4D2D" w:rsidRDefault="003A4D2D" w:rsidP="003A4D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lastRenderedPageBreak/>
              <w:t xml:space="preserve">1) Удостоверение о повышении квалификации «Федеральный государственный образовательный стандарт дошкольного образования: содержание и технологии </w:t>
            </w:r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lastRenderedPageBreak/>
              <w:t>введения»</w:t>
            </w:r>
          </w:p>
          <w:p w:rsidR="003A4D2D" w:rsidRPr="003A4D2D" w:rsidRDefault="003A4D2D" w:rsidP="003A4D2D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(72 ч. 16.03.2015 г.)</w:t>
            </w:r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2) Удостоверение о повышении квалификации по теме: «Инклюзивная практика обучения и воспитания детей с ОВЗ в условиях реализации ФГОС» (72ч. 31.01.2017 г.)</w:t>
            </w:r>
          </w:p>
          <w:p w:rsidR="003A4D2D" w:rsidRPr="003A4D2D" w:rsidRDefault="003A4D2D" w:rsidP="003A4D2D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3A4D2D" w:rsidRPr="003A4D2D" w:rsidRDefault="003A4D2D" w:rsidP="003A4D2D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3)Удостоверение о повышении квалификации по программе  «Оказание первой  доврачебной помощи пострадавшим»(16ч. 04.04.2017г.)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3A4D2D" w:rsidRPr="003A4D2D" w:rsidRDefault="003A4D2D" w:rsidP="003A4D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2020 г.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A4D2D" w:rsidRPr="003A4D2D" w:rsidRDefault="003A4D2D" w:rsidP="003A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л.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A4D2D" w:rsidRPr="003A4D2D" w:rsidRDefault="003A4D2D" w:rsidP="003A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20л. 2 м.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A4D2D" w:rsidRPr="003A4D2D" w:rsidRDefault="003A4D2D" w:rsidP="003A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:rsidR="003A4D2D" w:rsidRPr="003A4D2D" w:rsidRDefault="003A4D2D" w:rsidP="003A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gramStart"/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(30.05.</w:t>
            </w:r>
            <w:proofErr w:type="gramEnd"/>
          </w:p>
          <w:p w:rsidR="003A4D2D" w:rsidRPr="003A4D2D" w:rsidRDefault="003A4D2D" w:rsidP="003A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2013г.)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A4D2D" w:rsidRPr="003A4D2D" w:rsidRDefault="003A4D2D" w:rsidP="003A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30.05.2018 г.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A4D2D" w:rsidRPr="003A4D2D" w:rsidRDefault="003A4D2D" w:rsidP="003A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19.12.1977 г.</w:t>
            </w:r>
          </w:p>
          <w:p w:rsidR="003A4D2D" w:rsidRPr="003A4D2D" w:rsidRDefault="003A4D2D" w:rsidP="003A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лет</w:t>
            </w:r>
          </w:p>
        </w:tc>
      </w:tr>
      <w:tr w:rsidR="003A4D2D" w:rsidRPr="003A4D2D" w:rsidTr="003A4D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01"/>
        </w:trPr>
        <w:tc>
          <w:tcPr>
            <w:tcW w:w="568" w:type="dxa"/>
          </w:tcPr>
          <w:p w:rsidR="003A4D2D" w:rsidRPr="003A4D2D" w:rsidRDefault="003A4D2D" w:rsidP="003A4D2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1383" w:type="dxa"/>
            <w:shd w:val="clear" w:color="auto" w:fill="auto"/>
          </w:tcPr>
          <w:p w:rsidR="003A4D2D" w:rsidRPr="003A4D2D" w:rsidRDefault="003A4D2D" w:rsidP="003A4D2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Старший воспитатель</w:t>
            </w:r>
          </w:p>
        </w:tc>
        <w:tc>
          <w:tcPr>
            <w:tcW w:w="1418" w:type="dxa"/>
            <w:shd w:val="clear" w:color="auto" w:fill="auto"/>
          </w:tcPr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Локтионова</w:t>
            </w:r>
            <w:proofErr w:type="spellEnd"/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Наталия</w:t>
            </w:r>
          </w:p>
          <w:p w:rsidR="003A4D2D" w:rsidRPr="003A4D2D" w:rsidRDefault="003A4D2D" w:rsidP="003A4D2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Леонидовна</w:t>
            </w:r>
          </w:p>
        </w:tc>
        <w:tc>
          <w:tcPr>
            <w:tcW w:w="2693" w:type="dxa"/>
            <w:shd w:val="clear" w:color="auto" w:fill="auto"/>
          </w:tcPr>
          <w:p w:rsidR="003A4D2D" w:rsidRPr="003A4D2D" w:rsidRDefault="003A4D2D" w:rsidP="00960EA7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Среднее профессиональное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gramStart"/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(Борисоглебское педагогическое училище – 1994 – специальность:</w:t>
            </w:r>
            <w:proofErr w:type="gramEnd"/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«Дошкольное воспитание», квалификация: воспитатель в дошкольных учреждениях)</w:t>
            </w:r>
            <w:proofErr w:type="gramEnd"/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 Высшее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профессиональног7о образования «Волгоградский государственный университет» – 2012 г.  – специальность «Филология</w:t>
            </w:r>
            <w:proofErr w:type="gramStart"/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»,, </w:t>
            </w:r>
            <w:proofErr w:type="gramEnd"/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квалификация: филолог, преподаватель)</w:t>
            </w:r>
          </w:p>
        </w:tc>
        <w:tc>
          <w:tcPr>
            <w:tcW w:w="2268" w:type="dxa"/>
            <w:shd w:val="clear" w:color="auto" w:fill="auto"/>
          </w:tcPr>
          <w:p w:rsidR="003A4D2D" w:rsidRPr="003A4D2D" w:rsidRDefault="003A4D2D" w:rsidP="003A4D2D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1) Удостоверение о повышении квалификации «Содержание и технологии воспитательно-образовательной деятельности (в контексте ФЗ-273 от 29.12.2012 и ФГОС ДО от 17.10.2013) (72 ч. 24.05.2014г.)</w:t>
            </w:r>
          </w:p>
          <w:p w:rsidR="003A4D2D" w:rsidRPr="003A4D2D" w:rsidRDefault="003A4D2D" w:rsidP="003A4D2D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2)  Удостоверение о повышении квалификации «Организационно-методическое и документационное сопровождение аттестации педагогических и руководящих работников» (36 ч. 06.09.2014 г.)</w:t>
            </w:r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3) Удостоверение о повышении квалификации по теме: «Инклюзивная практика обучения и воспитания детей с ОВЗ в условиях реализации ФГОС» (72ч. 31.01.2017 г.)</w:t>
            </w:r>
          </w:p>
          <w:p w:rsidR="003A4D2D" w:rsidRPr="003A4D2D" w:rsidRDefault="003A4D2D" w:rsidP="003A4D2D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3A4D2D" w:rsidRPr="003A4D2D" w:rsidRDefault="003A4D2D" w:rsidP="003A4D2D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4)Удостоверение о </w:t>
            </w:r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lastRenderedPageBreak/>
              <w:t>повышении квалификации по программе  «Оказание первой  доврачебной помощи пострадавшим»(16ч. 04.04.2017г.)</w:t>
            </w:r>
          </w:p>
        </w:tc>
        <w:tc>
          <w:tcPr>
            <w:tcW w:w="1276" w:type="dxa"/>
            <w:shd w:val="clear" w:color="auto" w:fill="auto"/>
          </w:tcPr>
          <w:p w:rsidR="003A4D2D" w:rsidRPr="003A4D2D" w:rsidRDefault="003A4D2D" w:rsidP="003A4D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2020 г.</w:t>
            </w:r>
          </w:p>
        </w:tc>
        <w:tc>
          <w:tcPr>
            <w:tcW w:w="992" w:type="dxa"/>
            <w:shd w:val="clear" w:color="auto" w:fill="auto"/>
          </w:tcPr>
          <w:p w:rsidR="003A4D2D" w:rsidRPr="003A4D2D" w:rsidRDefault="003A4D2D" w:rsidP="003A4D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г. 2 м.</w:t>
            </w:r>
          </w:p>
        </w:tc>
        <w:tc>
          <w:tcPr>
            <w:tcW w:w="851" w:type="dxa"/>
          </w:tcPr>
          <w:p w:rsidR="003A4D2D" w:rsidRPr="003A4D2D" w:rsidRDefault="003A4D2D" w:rsidP="003A4D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г. 2 м.</w:t>
            </w:r>
          </w:p>
        </w:tc>
        <w:tc>
          <w:tcPr>
            <w:tcW w:w="992" w:type="dxa"/>
            <w:shd w:val="clear" w:color="auto" w:fill="auto"/>
          </w:tcPr>
          <w:p w:rsidR="003A4D2D" w:rsidRPr="003A4D2D" w:rsidRDefault="003A4D2D" w:rsidP="003A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:rsidR="003A4D2D" w:rsidRPr="003A4D2D" w:rsidRDefault="003A4D2D" w:rsidP="003A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gramStart"/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(30.04.</w:t>
            </w:r>
            <w:proofErr w:type="gramEnd"/>
          </w:p>
          <w:p w:rsidR="003A4D2D" w:rsidRPr="003A4D2D" w:rsidRDefault="003A4D2D" w:rsidP="003A4D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2015 г.)</w:t>
            </w:r>
            <w:proofErr w:type="gramEnd"/>
          </w:p>
        </w:tc>
        <w:tc>
          <w:tcPr>
            <w:tcW w:w="1134" w:type="dxa"/>
          </w:tcPr>
          <w:p w:rsidR="003A4D2D" w:rsidRPr="003A4D2D" w:rsidRDefault="003A4D2D" w:rsidP="003A4D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30.04.2020 г.</w:t>
            </w:r>
          </w:p>
        </w:tc>
        <w:tc>
          <w:tcPr>
            <w:tcW w:w="1134" w:type="dxa"/>
            <w:shd w:val="clear" w:color="auto" w:fill="auto"/>
          </w:tcPr>
          <w:p w:rsidR="003A4D2D" w:rsidRPr="003A4D2D" w:rsidRDefault="003A4D2D" w:rsidP="003A4D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16.02. 1975 г.</w:t>
            </w:r>
          </w:p>
          <w:p w:rsidR="003A4D2D" w:rsidRPr="003A4D2D" w:rsidRDefault="003A4D2D" w:rsidP="003A4D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года</w:t>
            </w:r>
          </w:p>
        </w:tc>
      </w:tr>
      <w:tr w:rsidR="003A4D2D" w:rsidRPr="003A4D2D" w:rsidTr="003A4D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90"/>
        </w:trPr>
        <w:tc>
          <w:tcPr>
            <w:tcW w:w="568" w:type="dxa"/>
          </w:tcPr>
          <w:p w:rsidR="003A4D2D" w:rsidRPr="003A4D2D" w:rsidRDefault="003A4D2D" w:rsidP="003A4D2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1383" w:type="dxa"/>
            <w:shd w:val="clear" w:color="auto" w:fill="auto"/>
          </w:tcPr>
          <w:p w:rsidR="003A4D2D" w:rsidRPr="003A4D2D" w:rsidRDefault="003A4D2D" w:rsidP="003A4D2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Учитель-логопед</w:t>
            </w:r>
          </w:p>
        </w:tc>
        <w:tc>
          <w:tcPr>
            <w:tcW w:w="1418" w:type="dxa"/>
            <w:shd w:val="clear" w:color="auto" w:fill="auto"/>
          </w:tcPr>
          <w:p w:rsidR="003A4D2D" w:rsidRPr="003A4D2D" w:rsidRDefault="003A4D2D" w:rsidP="003A4D2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Высоцкая Алла Валентиновна</w:t>
            </w:r>
          </w:p>
        </w:tc>
        <w:tc>
          <w:tcPr>
            <w:tcW w:w="2693" w:type="dxa"/>
            <w:shd w:val="clear" w:color="auto" w:fill="auto"/>
          </w:tcPr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gramStart"/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(Волгоградский государственный педагогический университет – 1997г. – специальность:</w:t>
            </w:r>
            <w:proofErr w:type="gramEnd"/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«Педагогика и психология (дошкольная)», квалификация: </w:t>
            </w:r>
            <w:proofErr w:type="spellStart"/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преподавательдошкольной</w:t>
            </w:r>
            <w:proofErr w:type="spellEnd"/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педагогики и психологии, методист по дошкольному воспитанию)</w:t>
            </w:r>
            <w:proofErr w:type="gramEnd"/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 курсовой подготовки при Волгоградском государственном педагогическом университете – 1998 – квалификация: «Учитель – логопед»</w:t>
            </w:r>
          </w:p>
        </w:tc>
        <w:tc>
          <w:tcPr>
            <w:tcW w:w="2268" w:type="dxa"/>
            <w:shd w:val="clear" w:color="auto" w:fill="auto"/>
          </w:tcPr>
          <w:p w:rsidR="003A4D2D" w:rsidRPr="003A4D2D" w:rsidRDefault="003A4D2D" w:rsidP="003A4D2D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1) Свидетельство о повышении квалификации «</w:t>
            </w:r>
            <w:proofErr w:type="spellStart"/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Компитентность</w:t>
            </w:r>
            <w:proofErr w:type="spellEnd"/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учителя-логопеда ДОУ в условиях реализации ФГОС» </w:t>
            </w:r>
          </w:p>
          <w:p w:rsidR="003A4D2D" w:rsidRPr="003A4D2D" w:rsidRDefault="003A4D2D" w:rsidP="003A4D2D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(108 ч. 05.12.2012 г.)</w:t>
            </w:r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2) Удостоверение о повышении квалификации по теме: «Инклюзивная практика обучения и воспитания детей с ОВЗ в условиях реализации ФГОС» (72ч. 31.01.2017 г.)</w:t>
            </w:r>
          </w:p>
          <w:p w:rsidR="003A4D2D" w:rsidRPr="003A4D2D" w:rsidRDefault="003A4D2D" w:rsidP="003A4D2D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3A4D2D" w:rsidRPr="003A4D2D" w:rsidRDefault="003A4D2D" w:rsidP="003A4D2D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3)Удостоверение о повышении квалификации по программе  «Оказание первой  доврачебной помощи пострадавшим»(16ч. 04.04.2017г.)</w:t>
            </w:r>
          </w:p>
        </w:tc>
        <w:tc>
          <w:tcPr>
            <w:tcW w:w="1276" w:type="dxa"/>
            <w:shd w:val="clear" w:color="auto" w:fill="auto"/>
          </w:tcPr>
          <w:p w:rsidR="003A4D2D" w:rsidRPr="003A4D2D" w:rsidRDefault="003A4D2D" w:rsidP="003A4D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992" w:type="dxa"/>
            <w:shd w:val="clear" w:color="auto" w:fill="auto"/>
          </w:tcPr>
          <w:p w:rsidR="003A4D2D" w:rsidRPr="003A4D2D" w:rsidRDefault="003A4D2D" w:rsidP="003A4D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23г. 5 </w:t>
            </w:r>
            <w:proofErr w:type="spellStart"/>
            <w:proofErr w:type="gramStart"/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1" w:type="dxa"/>
          </w:tcPr>
          <w:p w:rsidR="003A4D2D" w:rsidRPr="003A4D2D" w:rsidRDefault="003A4D2D" w:rsidP="003A4D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23г.5мес.</w:t>
            </w:r>
          </w:p>
        </w:tc>
        <w:tc>
          <w:tcPr>
            <w:tcW w:w="992" w:type="dxa"/>
            <w:shd w:val="clear" w:color="auto" w:fill="auto"/>
          </w:tcPr>
          <w:p w:rsidR="003A4D2D" w:rsidRPr="003A4D2D" w:rsidRDefault="003A4D2D" w:rsidP="003A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:rsidR="003A4D2D" w:rsidRPr="003A4D2D" w:rsidRDefault="003A4D2D" w:rsidP="003A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gramStart"/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(25.04.</w:t>
            </w:r>
            <w:proofErr w:type="gramEnd"/>
          </w:p>
          <w:p w:rsidR="003A4D2D" w:rsidRPr="003A4D2D" w:rsidRDefault="003A4D2D" w:rsidP="003A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gramStart"/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2013 г.)</w:t>
            </w:r>
            <w:proofErr w:type="gramEnd"/>
          </w:p>
        </w:tc>
        <w:tc>
          <w:tcPr>
            <w:tcW w:w="1134" w:type="dxa"/>
          </w:tcPr>
          <w:p w:rsidR="003A4D2D" w:rsidRPr="003A4D2D" w:rsidRDefault="003A4D2D" w:rsidP="003A4D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25.04.2018 г.</w:t>
            </w:r>
          </w:p>
        </w:tc>
        <w:tc>
          <w:tcPr>
            <w:tcW w:w="1134" w:type="dxa"/>
            <w:shd w:val="clear" w:color="auto" w:fill="auto"/>
          </w:tcPr>
          <w:p w:rsidR="003A4D2D" w:rsidRPr="003A4D2D" w:rsidRDefault="003A4D2D" w:rsidP="003A4D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11.05.1974 г.</w:t>
            </w:r>
          </w:p>
          <w:p w:rsidR="003A4D2D" w:rsidRPr="003A4D2D" w:rsidRDefault="003A4D2D" w:rsidP="003A4D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года</w:t>
            </w:r>
          </w:p>
        </w:tc>
      </w:tr>
      <w:tr w:rsidR="003A4D2D" w:rsidRPr="003A4D2D" w:rsidTr="003A4D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9"/>
        </w:trPr>
        <w:tc>
          <w:tcPr>
            <w:tcW w:w="568" w:type="dxa"/>
          </w:tcPr>
          <w:p w:rsidR="003A4D2D" w:rsidRPr="003A4D2D" w:rsidRDefault="003A4D2D" w:rsidP="003A4D2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83" w:type="dxa"/>
            <w:shd w:val="clear" w:color="auto" w:fill="auto"/>
          </w:tcPr>
          <w:p w:rsidR="003A4D2D" w:rsidRPr="003A4D2D" w:rsidRDefault="003A4D2D" w:rsidP="003A4D2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Педагог-психолог</w:t>
            </w:r>
          </w:p>
        </w:tc>
        <w:tc>
          <w:tcPr>
            <w:tcW w:w="1418" w:type="dxa"/>
            <w:shd w:val="clear" w:color="auto" w:fill="auto"/>
          </w:tcPr>
          <w:p w:rsidR="003A4D2D" w:rsidRPr="003A4D2D" w:rsidRDefault="003A4D2D" w:rsidP="003A4D2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proofErr w:type="spellStart"/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Афонина</w:t>
            </w:r>
            <w:proofErr w:type="spellEnd"/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Мария Георгиевна</w:t>
            </w:r>
          </w:p>
        </w:tc>
        <w:tc>
          <w:tcPr>
            <w:tcW w:w="2693" w:type="dxa"/>
            <w:shd w:val="clear" w:color="auto" w:fill="auto"/>
          </w:tcPr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gramStart"/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(Федеральное бюджетное образовательное учреждение высшего профессионального образования «Воронежский государственный университет» г. </w:t>
            </w:r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lastRenderedPageBreak/>
              <w:t>Воронеж – 2015 г.- специальность: 030301 Психология, квалификация: психолог, преподаватель психологии)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lastRenderedPageBreak/>
              <w:t xml:space="preserve">1) Удостоверение о повышении квалификации «Проектирование индивидуального образовательного маршрута дошкольника» (72ч. </w:t>
            </w:r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lastRenderedPageBreak/>
              <w:t xml:space="preserve">30.12.2016г.) </w:t>
            </w:r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2) Удостоверение о повышении квалификации по теме: «Инклюзивная практика обучения и воспитания детей с ОВЗ в условиях реализации ФГОС» (72ч. 31.01.2017 г.)</w:t>
            </w:r>
          </w:p>
          <w:p w:rsidR="003A4D2D" w:rsidRPr="003A4D2D" w:rsidRDefault="003A4D2D" w:rsidP="003A4D2D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3A4D2D" w:rsidRPr="003A4D2D" w:rsidRDefault="003A4D2D" w:rsidP="003A4D2D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3)Удостоверение о повышении квалификации по программе  «Оказание первой  доврачебной помощи пострадавшим»(16ч. 04.04.2017г.)</w:t>
            </w:r>
          </w:p>
          <w:p w:rsidR="003A4D2D" w:rsidRPr="003A4D2D" w:rsidRDefault="003A4D2D" w:rsidP="003A4D2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A4D2D" w:rsidRPr="003A4D2D" w:rsidRDefault="003A4D2D" w:rsidP="003A4D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2020 г. </w:t>
            </w:r>
          </w:p>
        </w:tc>
        <w:tc>
          <w:tcPr>
            <w:tcW w:w="992" w:type="dxa"/>
            <w:shd w:val="clear" w:color="auto" w:fill="auto"/>
          </w:tcPr>
          <w:p w:rsidR="003A4D2D" w:rsidRPr="003A4D2D" w:rsidRDefault="003A4D2D" w:rsidP="003A4D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 9 мес.</w:t>
            </w:r>
          </w:p>
        </w:tc>
        <w:tc>
          <w:tcPr>
            <w:tcW w:w="851" w:type="dxa"/>
          </w:tcPr>
          <w:p w:rsidR="003A4D2D" w:rsidRPr="003A4D2D" w:rsidRDefault="003A4D2D" w:rsidP="003A4D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 мес.</w:t>
            </w:r>
          </w:p>
        </w:tc>
        <w:tc>
          <w:tcPr>
            <w:tcW w:w="992" w:type="dxa"/>
            <w:shd w:val="clear" w:color="auto" w:fill="auto"/>
          </w:tcPr>
          <w:p w:rsidR="003A4D2D" w:rsidRPr="003A4D2D" w:rsidRDefault="003A4D2D" w:rsidP="003A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3A4D2D" w:rsidRPr="003A4D2D" w:rsidRDefault="003A4D2D" w:rsidP="003A4D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 г.</w:t>
            </w:r>
          </w:p>
        </w:tc>
        <w:tc>
          <w:tcPr>
            <w:tcW w:w="1134" w:type="dxa"/>
            <w:shd w:val="clear" w:color="auto" w:fill="auto"/>
          </w:tcPr>
          <w:p w:rsidR="003A4D2D" w:rsidRPr="003A4D2D" w:rsidRDefault="003A4D2D" w:rsidP="003A4D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04.04.1993 г.</w:t>
            </w:r>
          </w:p>
          <w:p w:rsidR="003A4D2D" w:rsidRPr="003A4D2D" w:rsidRDefault="003A4D2D" w:rsidP="003A4D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года</w:t>
            </w:r>
          </w:p>
        </w:tc>
      </w:tr>
    </w:tbl>
    <w:p w:rsidR="003A4D2D" w:rsidRDefault="003A4D2D" w:rsidP="003A4D2D">
      <w:pPr>
        <w:rPr>
          <w:rFonts w:ascii="Calibri" w:eastAsia="Times New Roman" w:hAnsi="Calibri" w:cs="Times New Roman"/>
          <w:lang w:eastAsia="ru-RU"/>
        </w:rPr>
      </w:pPr>
    </w:p>
    <w:p w:rsidR="003A4D2D" w:rsidRDefault="003A4D2D" w:rsidP="003A4D2D">
      <w:pPr>
        <w:rPr>
          <w:rFonts w:ascii="Calibri" w:eastAsia="Times New Roman" w:hAnsi="Calibri" w:cs="Times New Roman"/>
          <w:lang w:eastAsia="ru-RU"/>
        </w:rPr>
      </w:pPr>
    </w:p>
    <w:p w:rsidR="003A4D2D" w:rsidRDefault="003A4D2D" w:rsidP="003A4D2D">
      <w:pPr>
        <w:rPr>
          <w:rFonts w:ascii="Calibri" w:eastAsia="Times New Roman" w:hAnsi="Calibri" w:cs="Times New Roman"/>
          <w:lang w:eastAsia="ru-RU"/>
        </w:rPr>
      </w:pPr>
    </w:p>
    <w:p w:rsidR="003A4D2D" w:rsidRDefault="003A4D2D" w:rsidP="003A4D2D">
      <w:pPr>
        <w:rPr>
          <w:rFonts w:ascii="Calibri" w:eastAsia="Times New Roman" w:hAnsi="Calibri" w:cs="Times New Roman"/>
          <w:lang w:eastAsia="ru-RU"/>
        </w:rPr>
      </w:pPr>
    </w:p>
    <w:p w:rsidR="003A4D2D" w:rsidRDefault="003A4D2D" w:rsidP="003A4D2D">
      <w:pPr>
        <w:rPr>
          <w:rFonts w:ascii="Calibri" w:eastAsia="Times New Roman" w:hAnsi="Calibri" w:cs="Times New Roman"/>
          <w:lang w:eastAsia="ru-RU"/>
        </w:rPr>
      </w:pPr>
    </w:p>
    <w:p w:rsidR="003A4D2D" w:rsidRDefault="003A4D2D" w:rsidP="003A4D2D">
      <w:pPr>
        <w:rPr>
          <w:rFonts w:ascii="Calibri" w:eastAsia="Times New Roman" w:hAnsi="Calibri" w:cs="Times New Roman"/>
          <w:lang w:eastAsia="ru-RU"/>
        </w:rPr>
      </w:pPr>
    </w:p>
    <w:p w:rsidR="003A4D2D" w:rsidRDefault="003A4D2D" w:rsidP="003A4D2D">
      <w:pPr>
        <w:rPr>
          <w:rFonts w:ascii="Calibri" w:eastAsia="Times New Roman" w:hAnsi="Calibri" w:cs="Times New Roman"/>
          <w:lang w:eastAsia="ru-RU"/>
        </w:rPr>
      </w:pPr>
    </w:p>
    <w:p w:rsidR="003A4D2D" w:rsidRDefault="003A4D2D" w:rsidP="003A4D2D">
      <w:pPr>
        <w:rPr>
          <w:rFonts w:ascii="Calibri" w:eastAsia="Times New Roman" w:hAnsi="Calibri" w:cs="Times New Roman"/>
          <w:lang w:eastAsia="ru-RU"/>
        </w:rPr>
      </w:pPr>
    </w:p>
    <w:p w:rsidR="003A4D2D" w:rsidRDefault="003A4D2D" w:rsidP="003A4D2D">
      <w:pPr>
        <w:rPr>
          <w:rFonts w:ascii="Calibri" w:eastAsia="Times New Roman" w:hAnsi="Calibri" w:cs="Times New Roman"/>
          <w:lang w:eastAsia="ru-RU"/>
        </w:rPr>
      </w:pPr>
    </w:p>
    <w:p w:rsidR="003A4D2D" w:rsidRDefault="003A4D2D" w:rsidP="003A4D2D">
      <w:pPr>
        <w:rPr>
          <w:rFonts w:ascii="Calibri" w:eastAsia="Times New Roman" w:hAnsi="Calibri" w:cs="Times New Roman"/>
          <w:lang w:eastAsia="ru-RU"/>
        </w:rPr>
      </w:pPr>
    </w:p>
    <w:p w:rsidR="003A4D2D" w:rsidRDefault="003A4D2D" w:rsidP="003A4D2D">
      <w:pPr>
        <w:rPr>
          <w:rFonts w:ascii="Calibri" w:eastAsia="Times New Roman" w:hAnsi="Calibri" w:cs="Times New Roman"/>
          <w:lang w:eastAsia="ru-RU"/>
        </w:rPr>
      </w:pPr>
    </w:p>
    <w:p w:rsidR="003A4D2D" w:rsidRPr="003A4D2D" w:rsidRDefault="003A4D2D" w:rsidP="003A4D2D">
      <w:pPr>
        <w:rPr>
          <w:rFonts w:ascii="Calibri" w:eastAsia="Times New Roman" w:hAnsi="Calibri" w:cs="Times New Roman"/>
          <w:lang w:eastAsia="ru-RU"/>
        </w:rPr>
      </w:pPr>
    </w:p>
    <w:p w:rsidR="003A4D2D" w:rsidRPr="00DD536C" w:rsidRDefault="003A4D2D" w:rsidP="003A4D2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 xml:space="preserve">1.3      </w:t>
      </w:r>
      <w:r w:rsidRPr="00DD536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Перспективный план аттестации педагогов на 5 лет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на 01.06.2017 г.</w:t>
      </w:r>
    </w:p>
    <w:p w:rsidR="003A4D2D" w:rsidRPr="00DD536C" w:rsidRDefault="003A4D2D" w:rsidP="003A4D2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97"/>
        <w:gridCol w:w="1232"/>
        <w:gridCol w:w="1232"/>
        <w:gridCol w:w="1232"/>
        <w:gridCol w:w="2312"/>
        <w:gridCol w:w="1701"/>
        <w:gridCol w:w="1559"/>
        <w:gridCol w:w="1701"/>
        <w:gridCol w:w="1701"/>
      </w:tblGrid>
      <w:tr w:rsidR="003A4D2D" w:rsidRPr="00BE0373" w:rsidTr="003A4D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>п\</w:t>
            </w:r>
            <w:proofErr w:type="gramStart"/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>ФИО</w:t>
            </w:r>
          </w:p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>Занимаем должность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Образо-вание</w:t>
            </w:r>
            <w:proofErr w:type="spellEnd"/>
            <w:proofErr w:type="gramEnd"/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2D" w:rsidRPr="00BE0373" w:rsidRDefault="003A4D2D" w:rsidP="003A4D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Что</w:t>
            </w:r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когда</w:t>
            </w:r>
          </w:p>
          <w:p w:rsidR="003A4D2D" w:rsidRPr="00BE0373" w:rsidRDefault="003A4D2D" w:rsidP="003A4D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закончил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708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Педагогический стаж на 1.06.2017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>присвое</w:t>
            </w:r>
            <w:proofErr w:type="spellEnd"/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Планируемый год </w:t>
            </w:r>
            <w:proofErr w:type="spellStart"/>
            <w:proofErr w:type="gramStart"/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>прохожде-ния</w:t>
            </w:r>
            <w:proofErr w:type="spellEnd"/>
            <w:proofErr w:type="gramEnd"/>
          </w:p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>аттест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>ции</w:t>
            </w:r>
          </w:p>
        </w:tc>
      </w:tr>
      <w:tr w:rsidR="003A4D2D" w:rsidRPr="00BE0373" w:rsidTr="003A4D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Pr="00BE0373" w:rsidRDefault="003A4D2D" w:rsidP="003A4D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Доронина Наталья Леонидовна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>1969 г.</w:t>
            </w:r>
          </w:p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>29.03.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</w:t>
            </w:r>
            <w:proofErr w:type="spellEnd"/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>тель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профессиональное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Default="003A4D2D" w:rsidP="003A4D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Пржевальское </w:t>
            </w:r>
            <w:proofErr w:type="spellStart"/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Училище им. 50 </w:t>
            </w:r>
            <w:proofErr w:type="spellStart"/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>летия</w:t>
            </w:r>
            <w:proofErr w:type="spellEnd"/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комсомола Киргизии</w:t>
            </w:r>
          </w:p>
          <w:p w:rsidR="003A4D2D" w:rsidRPr="00BE0373" w:rsidRDefault="003A4D2D" w:rsidP="003A4D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1988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 лет 9 мес.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кв. кат.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28.11.2013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 2018г.</w:t>
            </w:r>
          </w:p>
        </w:tc>
      </w:tr>
      <w:tr w:rsidR="003A4D2D" w:rsidRPr="00BE0373" w:rsidTr="003A4D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Pr="00BE0373" w:rsidRDefault="003A4D2D" w:rsidP="003A4D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>Котовчихина</w:t>
            </w:r>
            <w:proofErr w:type="spellEnd"/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Людмила Сергеевна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>1985 г.</w:t>
            </w:r>
          </w:p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>31.03.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</w:t>
            </w:r>
            <w:proofErr w:type="spellEnd"/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>тель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профессиональное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Default="003A4D2D" w:rsidP="003A4D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«Волгоградский государственный колледж проф. технологий, экономики и права» </w:t>
            </w:r>
          </w:p>
          <w:p w:rsidR="003A4D2D" w:rsidRPr="00BE0373" w:rsidRDefault="003A4D2D" w:rsidP="003A4D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л. 2 мес.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16.09.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 2019 г.</w:t>
            </w:r>
          </w:p>
        </w:tc>
      </w:tr>
      <w:tr w:rsidR="003A4D2D" w:rsidRPr="00BE0373" w:rsidTr="003A4D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Pr="00BE0373" w:rsidRDefault="003A4D2D" w:rsidP="003A4D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>Махонина Надежда Николаевна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>1959 г.</w:t>
            </w:r>
          </w:p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>12.04.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</w:t>
            </w:r>
            <w:proofErr w:type="spellEnd"/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>тель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профессиональное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Default="003A4D2D" w:rsidP="003A4D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Михайловское педагогическое училище им. Крупской </w:t>
            </w:r>
          </w:p>
          <w:p w:rsidR="003A4D2D" w:rsidRPr="00BE0373" w:rsidRDefault="003A4D2D" w:rsidP="003A4D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1979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 лет 7 мес.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кв. кат.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30.05. 2013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05.2018 г.</w:t>
            </w:r>
          </w:p>
        </w:tc>
      </w:tr>
      <w:tr w:rsidR="003A4D2D" w:rsidRPr="00BE0373" w:rsidTr="003A4D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Pr="00BE0373" w:rsidRDefault="003A4D2D" w:rsidP="003A4D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>Рябцева Ольга Васильевна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>1960 г.</w:t>
            </w:r>
          </w:p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>05.06.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</w:t>
            </w:r>
            <w:proofErr w:type="spellEnd"/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>тель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Default="003A4D2D" w:rsidP="003A4D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Волгоградский педагогический институт им. Серафимовича</w:t>
            </w:r>
          </w:p>
          <w:p w:rsidR="003A4D2D" w:rsidRPr="00BE0373" w:rsidRDefault="003A4D2D" w:rsidP="003A4D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1982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  года 8 мес.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кв. кат.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30.04. 2015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04. 2020 г.</w:t>
            </w:r>
          </w:p>
        </w:tc>
      </w:tr>
      <w:tr w:rsidR="003A4D2D" w:rsidRPr="00BE0373" w:rsidTr="003A4D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Pr="00BE0373" w:rsidRDefault="003A4D2D" w:rsidP="003A4D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>Медведева Валентина Владимировна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>1966 г.</w:t>
            </w:r>
          </w:p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>02.07.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</w:t>
            </w:r>
            <w:proofErr w:type="spellEnd"/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>тель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профессиональное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Default="003A4D2D" w:rsidP="003A4D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Жирновское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педагогическое училище</w:t>
            </w:r>
          </w:p>
          <w:p w:rsidR="003A4D2D" w:rsidRPr="00BE0373" w:rsidRDefault="003A4D2D" w:rsidP="003A4D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1985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30.04.2015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04.2020 г.</w:t>
            </w:r>
          </w:p>
        </w:tc>
      </w:tr>
      <w:tr w:rsidR="003A4D2D" w:rsidRPr="00BE0373" w:rsidTr="003A4D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Pr="00BE0373" w:rsidRDefault="003A4D2D" w:rsidP="003A4D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>Манушкина</w:t>
            </w:r>
            <w:proofErr w:type="spellEnd"/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Наталья Сергеевна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>1977 г.</w:t>
            </w:r>
          </w:p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>19.12.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</w:t>
            </w:r>
            <w:proofErr w:type="spellEnd"/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>тель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Default="003A4D2D" w:rsidP="003A4D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ГОУ ВПО «ВГПУ» </w:t>
            </w:r>
          </w:p>
          <w:p w:rsidR="003A4D2D" w:rsidRPr="00BE0373" w:rsidRDefault="003A4D2D" w:rsidP="003A4D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лет 2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кв. кат.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30.05. 2013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05.2018 г.</w:t>
            </w:r>
          </w:p>
        </w:tc>
      </w:tr>
      <w:tr w:rsidR="003A4D2D" w:rsidRPr="00BE0373" w:rsidTr="003A4D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Pr="00BE0373" w:rsidRDefault="003A4D2D" w:rsidP="003A4D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>Кумскова</w:t>
            </w:r>
            <w:proofErr w:type="spellEnd"/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>1974 г.</w:t>
            </w:r>
          </w:p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>10.01.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</w:t>
            </w:r>
            <w:proofErr w:type="spellEnd"/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>тель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профессиональное</w:t>
            </w:r>
          </w:p>
          <w:p w:rsidR="003A4D2D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Высшее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Default="003A4D2D" w:rsidP="003A4D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Санкт-петербургский высший  педагогический колледж №4</w:t>
            </w:r>
          </w:p>
          <w:p w:rsidR="003A4D2D" w:rsidRDefault="003A4D2D" w:rsidP="003A4D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1994 г.</w:t>
            </w:r>
          </w:p>
          <w:p w:rsidR="003A4D2D" w:rsidRDefault="003A4D2D" w:rsidP="003A4D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профессионального образования «Воронежский государственный университет» - 2015 г.</w:t>
            </w:r>
          </w:p>
          <w:p w:rsidR="003A4D2D" w:rsidRPr="00BE0373" w:rsidRDefault="003A4D2D" w:rsidP="003A4D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 год 9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кв. кат.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28.11.2013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8DF">
              <w:rPr>
                <w:rFonts w:ascii="Times New Roman" w:eastAsia="Times New Roman" w:hAnsi="Times New Roman" w:cs="Times New Roman"/>
                <w:sz w:val="20"/>
                <w:szCs w:val="20"/>
              </w:rPr>
              <w:t>11.2018 г.</w:t>
            </w:r>
          </w:p>
        </w:tc>
      </w:tr>
      <w:tr w:rsidR="003A4D2D" w:rsidRPr="00BE0373" w:rsidTr="003A4D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Pr="00BE0373" w:rsidRDefault="003A4D2D" w:rsidP="003A4D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>Сивогривова</w:t>
            </w:r>
            <w:proofErr w:type="spellEnd"/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Ольга Петровна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>1984 г.</w:t>
            </w:r>
          </w:p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>25.02.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</w:t>
            </w:r>
            <w:proofErr w:type="spellEnd"/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>тель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Default="003A4D2D" w:rsidP="003A4D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ГОУ ВПО «ВГПУ»</w:t>
            </w:r>
          </w:p>
          <w:p w:rsidR="003A4D2D" w:rsidRPr="00BE0373" w:rsidRDefault="003A4D2D" w:rsidP="003A4D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лет 7 мес.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16.09.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09.2019г.</w:t>
            </w:r>
          </w:p>
        </w:tc>
      </w:tr>
      <w:tr w:rsidR="003A4D2D" w:rsidRPr="00BE0373" w:rsidTr="003A4D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Pr="00BE0373" w:rsidRDefault="003A4D2D" w:rsidP="003A4D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>Локтионова</w:t>
            </w:r>
            <w:proofErr w:type="spellEnd"/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Наталия Леонидовна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>1975 г.</w:t>
            </w:r>
          </w:p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>16.02.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Старший </w:t>
            </w:r>
            <w:proofErr w:type="spellStart"/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</w:t>
            </w:r>
            <w:proofErr w:type="spellEnd"/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>тель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профессиональное</w:t>
            </w:r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3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Default="003A4D2D" w:rsidP="003A4D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Борисоглебское педагогическое училище</w:t>
            </w:r>
          </w:p>
          <w:p w:rsidR="003A4D2D" w:rsidRDefault="003A4D2D" w:rsidP="003A4D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1994 г.</w:t>
            </w:r>
          </w:p>
          <w:p w:rsidR="003A4D2D" w:rsidRDefault="003A4D2D" w:rsidP="003A4D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ВОЛГУ</w:t>
            </w:r>
          </w:p>
          <w:p w:rsidR="003A4D2D" w:rsidRPr="00BE0373" w:rsidRDefault="003A4D2D" w:rsidP="003A4D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Pr="00230B12" w:rsidRDefault="003A4D2D" w:rsidP="003A4D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 год  3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кв. кат.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30.04.2015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D" w:rsidRPr="00BE0373" w:rsidRDefault="003A4D2D" w:rsidP="003A4D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04.2020 г.</w:t>
            </w:r>
          </w:p>
        </w:tc>
      </w:tr>
    </w:tbl>
    <w:p w:rsidR="003A4D2D" w:rsidRDefault="003A4D2D" w:rsidP="003A4D2D"/>
    <w:p w:rsidR="003A4D2D" w:rsidRDefault="003A4D2D" w:rsidP="003A4D2D"/>
    <w:p w:rsidR="003A4D2D" w:rsidRDefault="003A4D2D" w:rsidP="003A4D2D"/>
    <w:p w:rsidR="003A4D2D" w:rsidRDefault="003A4D2D" w:rsidP="003A4D2D"/>
    <w:p w:rsidR="003A4D2D" w:rsidRDefault="003A4D2D" w:rsidP="003A4D2D"/>
    <w:p w:rsidR="003A4D2D" w:rsidRDefault="003A4D2D" w:rsidP="003A4D2D"/>
    <w:p w:rsidR="003A4D2D" w:rsidRDefault="003A4D2D" w:rsidP="003A4D2D"/>
    <w:p w:rsidR="003A4D2D" w:rsidRDefault="003A4D2D" w:rsidP="003A4D2D"/>
    <w:p w:rsidR="003A4D2D" w:rsidRDefault="003A4D2D" w:rsidP="003A4D2D"/>
    <w:p w:rsidR="003A4D2D" w:rsidRPr="003A4D2D" w:rsidRDefault="003A4D2D" w:rsidP="003A4D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4D2D">
        <w:rPr>
          <w:rFonts w:ascii="Times New Roman" w:eastAsia="Times New Roman" w:hAnsi="Times New Roman" w:cs="Times New Roman"/>
          <w:b/>
          <w:sz w:val="24"/>
          <w:szCs w:val="3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1.4                        </w:t>
      </w:r>
      <w:r w:rsidRPr="003A4D2D">
        <w:rPr>
          <w:rFonts w:ascii="Times New Roman" w:eastAsia="Times New Roman" w:hAnsi="Times New Roman" w:cs="Times New Roman"/>
          <w:b/>
          <w:sz w:val="36"/>
          <w:szCs w:val="3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Педагогические советы</w:t>
      </w:r>
      <w:r w:rsidRPr="003A4D2D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на 2017 - 2018 учебный год</w:t>
      </w:r>
    </w:p>
    <w:p w:rsidR="003A4D2D" w:rsidRPr="003A4D2D" w:rsidRDefault="003A4D2D" w:rsidP="003A4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51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356"/>
        <w:gridCol w:w="3119"/>
        <w:gridCol w:w="2126"/>
      </w:tblGrid>
      <w:tr w:rsidR="003A4D2D" w:rsidRPr="003A4D2D" w:rsidTr="003A4D2D">
        <w:trPr>
          <w:trHeight w:val="10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D" w:rsidRPr="003A4D2D" w:rsidRDefault="003A4D2D" w:rsidP="003A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A4D2D" w:rsidRPr="003A4D2D" w:rsidRDefault="003A4D2D" w:rsidP="003A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D" w:rsidRPr="003A4D2D" w:rsidRDefault="003A4D2D" w:rsidP="003A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A4D2D" w:rsidRPr="003A4D2D" w:rsidRDefault="003A4D2D" w:rsidP="003A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b/>
                <w:lang w:eastAsia="ru-RU"/>
              </w:rPr>
              <w:t>Тема педсовета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D" w:rsidRPr="003A4D2D" w:rsidRDefault="003A4D2D" w:rsidP="003A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A4D2D" w:rsidRPr="003A4D2D" w:rsidRDefault="003A4D2D" w:rsidP="003A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D" w:rsidRPr="003A4D2D" w:rsidRDefault="003A4D2D" w:rsidP="003A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A4D2D" w:rsidRPr="003A4D2D" w:rsidRDefault="003A4D2D" w:rsidP="003A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b/>
                <w:lang w:eastAsia="ru-RU"/>
              </w:rPr>
              <w:t>Сроки выполнения</w:t>
            </w:r>
          </w:p>
        </w:tc>
      </w:tr>
      <w:tr w:rsidR="003A4D2D" w:rsidRPr="003A4D2D" w:rsidTr="003A4D2D">
        <w:trPr>
          <w:trHeight w:val="17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D" w:rsidRPr="003A4D2D" w:rsidRDefault="003A4D2D" w:rsidP="003A4D2D">
            <w:pPr>
              <w:spacing w:after="0" w:line="240" w:lineRule="auto"/>
              <w:rPr>
                <w:rFonts w:ascii="Times New Roman" w:eastAsia="Andale Sans UI" w:hAnsi="Times New Roman" w:cs="Times New Roman"/>
                <w:b/>
                <w:kern w:val="3"/>
                <w:lang w:val="de-DE" w:eastAsia="ja-JP" w:bidi="fa-IR"/>
              </w:rPr>
            </w:pPr>
            <w:proofErr w:type="spellStart"/>
            <w:r w:rsidRPr="003A4D2D">
              <w:rPr>
                <w:rFonts w:ascii="Times New Roman" w:eastAsia="Andale Sans UI" w:hAnsi="Times New Roman" w:cs="Times New Roman"/>
                <w:b/>
                <w:kern w:val="3"/>
                <w:lang w:val="de-DE" w:eastAsia="ja-JP" w:bidi="fa-IR"/>
              </w:rPr>
              <w:t>Установочный</w:t>
            </w:r>
            <w:proofErr w:type="spellEnd"/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Andale Sans UI" w:hAnsi="Times New Roman" w:cs="Times New Roman"/>
                <w:b/>
                <w:kern w:val="3"/>
                <w:lang w:val="de-DE" w:eastAsia="ja-JP" w:bidi="fa-IR"/>
              </w:rPr>
            </w:pPr>
            <w:r w:rsidRPr="003A4D2D">
              <w:rPr>
                <w:rFonts w:ascii="Times New Roman" w:eastAsia="Andale Sans UI" w:hAnsi="Times New Roman" w:cs="Times New Roman"/>
                <w:b/>
                <w:kern w:val="3"/>
                <w:lang w:val="de-DE" w:eastAsia="ja-JP" w:bidi="fa-IR"/>
              </w:rPr>
              <w:t xml:space="preserve">« </w:t>
            </w:r>
            <w:proofErr w:type="spellStart"/>
            <w:r w:rsidRPr="003A4D2D">
              <w:rPr>
                <w:rFonts w:ascii="Times New Roman" w:eastAsia="Andale Sans UI" w:hAnsi="Times New Roman" w:cs="Times New Roman"/>
                <w:b/>
                <w:kern w:val="3"/>
                <w:lang w:val="de-DE" w:eastAsia="ja-JP" w:bidi="fa-IR"/>
              </w:rPr>
              <w:t>Новый</w:t>
            </w:r>
            <w:proofErr w:type="spellEnd"/>
            <w:r w:rsidRPr="003A4D2D">
              <w:rPr>
                <w:rFonts w:ascii="Times New Roman" w:eastAsia="Andale Sans UI" w:hAnsi="Times New Roman" w:cs="Times New Roman"/>
                <w:b/>
                <w:kern w:val="3"/>
                <w:lang w:val="de-DE" w:eastAsia="ja-JP" w:bidi="fa-IR"/>
              </w:rPr>
              <w:t xml:space="preserve"> </w:t>
            </w:r>
            <w:proofErr w:type="spellStart"/>
            <w:r w:rsidRPr="003A4D2D">
              <w:rPr>
                <w:rFonts w:ascii="Times New Roman" w:eastAsia="Andale Sans UI" w:hAnsi="Times New Roman" w:cs="Times New Roman"/>
                <w:b/>
                <w:kern w:val="3"/>
                <w:lang w:val="de-DE" w:eastAsia="ja-JP" w:bidi="fa-IR"/>
              </w:rPr>
              <w:t>учебный</w:t>
            </w:r>
            <w:proofErr w:type="spellEnd"/>
            <w:r w:rsidRPr="003A4D2D">
              <w:rPr>
                <w:rFonts w:ascii="Times New Roman" w:eastAsia="Andale Sans UI" w:hAnsi="Times New Roman" w:cs="Times New Roman"/>
                <w:b/>
                <w:kern w:val="3"/>
                <w:lang w:val="de-DE" w:eastAsia="ja-JP" w:bidi="fa-IR"/>
              </w:rPr>
              <w:t xml:space="preserve"> </w:t>
            </w:r>
            <w:proofErr w:type="spellStart"/>
            <w:r w:rsidRPr="003A4D2D">
              <w:rPr>
                <w:rFonts w:ascii="Times New Roman" w:eastAsia="Andale Sans UI" w:hAnsi="Times New Roman" w:cs="Times New Roman"/>
                <w:b/>
                <w:kern w:val="3"/>
                <w:lang w:val="de-DE" w:eastAsia="ja-JP" w:bidi="fa-IR"/>
              </w:rPr>
              <w:t>год</w:t>
            </w:r>
            <w:proofErr w:type="spellEnd"/>
            <w:r w:rsidRPr="003A4D2D">
              <w:rPr>
                <w:rFonts w:ascii="Times New Roman" w:eastAsia="Andale Sans UI" w:hAnsi="Times New Roman" w:cs="Times New Roman"/>
                <w:b/>
                <w:kern w:val="3"/>
                <w:lang w:val="de-DE" w:eastAsia="ja-JP" w:bidi="fa-IR"/>
              </w:rPr>
              <w:t xml:space="preserve"> </w:t>
            </w:r>
            <w:proofErr w:type="spellStart"/>
            <w:r w:rsidRPr="003A4D2D">
              <w:rPr>
                <w:rFonts w:ascii="Times New Roman" w:eastAsia="Andale Sans UI" w:hAnsi="Times New Roman" w:cs="Times New Roman"/>
                <w:b/>
                <w:kern w:val="3"/>
                <w:lang w:val="de-DE" w:eastAsia="ja-JP" w:bidi="fa-IR"/>
              </w:rPr>
              <w:t>на</w:t>
            </w:r>
            <w:proofErr w:type="spellEnd"/>
            <w:r w:rsidRPr="003A4D2D">
              <w:rPr>
                <w:rFonts w:ascii="Times New Roman" w:eastAsia="Andale Sans UI" w:hAnsi="Times New Roman" w:cs="Times New Roman"/>
                <w:b/>
                <w:kern w:val="3"/>
                <w:lang w:val="de-DE" w:eastAsia="ja-JP" w:bidi="fa-IR"/>
              </w:rPr>
              <w:t xml:space="preserve"> </w:t>
            </w:r>
            <w:proofErr w:type="spellStart"/>
            <w:r w:rsidRPr="003A4D2D">
              <w:rPr>
                <w:rFonts w:ascii="Times New Roman" w:eastAsia="Andale Sans UI" w:hAnsi="Times New Roman" w:cs="Times New Roman"/>
                <w:b/>
                <w:kern w:val="3"/>
                <w:lang w:val="de-DE" w:eastAsia="ja-JP" w:bidi="fa-IR"/>
              </w:rPr>
              <w:t>пороге</w:t>
            </w:r>
            <w:proofErr w:type="spellEnd"/>
            <w:r w:rsidRPr="003A4D2D">
              <w:rPr>
                <w:rFonts w:ascii="Times New Roman" w:eastAsia="Andale Sans UI" w:hAnsi="Times New Roman" w:cs="Times New Roman"/>
                <w:b/>
                <w:kern w:val="3"/>
                <w:lang w:val="de-DE" w:eastAsia="ja-JP" w:bidi="fa-IR"/>
              </w:rPr>
              <w:t xml:space="preserve"> ДОУ»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proofErr w:type="spellStart"/>
            <w:r w:rsidRPr="003A4D2D">
              <w:rPr>
                <w:rFonts w:ascii="Times New Roman" w:eastAsia="Andale Sans UI" w:hAnsi="Times New Roman" w:cs="Times New Roman"/>
                <w:b/>
                <w:kern w:val="3"/>
                <w:lang w:val="de-DE" w:eastAsia="ja-JP" w:bidi="fa-IR"/>
              </w:rPr>
              <w:t>Цель</w:t>
            </w:r>
            <w:proofErr w:type="spellEnd"/>
            <w:r w:rsidRPr="003A4D2D">
              <w:rPr>
                <w:rFonts w:ascii="Times New Roman" w:eastAsia="Andale Sans UI" w:hAnsi="Times New Roman" w:cs="Times New Roman"/>
                <w:b/>
                <w:kern w:val="3"/>
                <w:lang w:val="de-DE" w:eastAsia="ja-JP" w:bidi="fa-IR"/>
              </w:rPr>
              <w:t>:</w:t>
            </w:r>
            <w:r w:rsidRPr="003A4D2D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3A4D2D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познакомить</w:t>
            </w:r>
            <w:proofErr w:type="spellEnd"/>
            <w:r w:rsidRPr="003A4D2D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с </w:t>
            </w:r>
            <w:proofErr w:type="spellStart"/>
            <w:r w:rsidRPr="003A4D2D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итогами</w:t>
            </w:r>
            <w:proofErr w:type="spellEnd"/>
            <w:r w:rsidRPr="003A4D2D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3A4D2D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деятельности</w:t>
            </w:r>
            <w:proofErr w:type="spellEnd"/>
            <w:r w:rsidRPr="003A4D2D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ДОУ в </w:t>
            </w:r>
            <w:proofErr w:type="spellStart"/>
            <w:r w:rsidRPr="003A4D2D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летний</w:t>
            </w:r>
            <w:proofErr w:type="spellEnd"/>
            <w:r w:rsidRPr="003A4D2D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3A4D2D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период</w:t>
            </w:r>
            <w:proofErr w:type="spellEnd"/>
            <w:r w:rsidRPr="003A4D2D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, </w:t>
            </w:r>
            <w:proofErr w:type="spellStart"/>
            <w:r w:rsidRPr="003A4D2D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коллективно</w:t>
            </w:r>
            <w:proofErr w:type="spellEnd"/>
            <w:r w:rsidRPr="003A4D2D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3A4D2D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утвердить</w:t>
            </w:r>
            <w:proofErr w:type="spellEnd"/>
            <w:r w:rsidRPr="003A4D2D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3A4D2D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план</w:t>
            </w:r>
            <w:proofErr w:type="spellEnd"/>
            <w:r w:rsidRPr="003A4D2D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 работы</w:t>
            </w:r>
            <w:r w:rsidRPr="003A4D2D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3A4D2D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на</w:t>
            </w:r>
            <w:proofErr w:type="spellEnd"/>
            <w:r w:rsidRPr="003A4D2D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3A4D2D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новый</w:t>
            </w:r>
            <w:proofErr w:type="spellEnd"/>
            <w:r w:rsidRPr="003A4D2D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3A4D2D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учебный</w:t>
            </w:r>
            <w:proofErr w:type="spellEnd"/>
            <w:r w:rsidRPr="003A4D2D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3A4D2D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год</w:t>
            </w:r>
            <w:proofErr w:type="spellEnd"/>
            <w:r w:rsidRPr="003A4D2D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 и другие основные педагогические документы</w:t>
            </w:r>
            <w:r w:rsidRPr="003A4D2D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.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Andale Sans UI" w:hAnsi="Times New Roman" w:cs="Times New Roman"/>
                <w:b/>
                <w:kern w:val="3"/>
                <w:lang w:eastAsia="ja-JP" w:bidi="fa-IR"/>
              </w:rPr>
            </w:pPr>
            <w:r w:rsidRPr="003A4D2D">
              <w:rPr>
                <w:rFonts w:ascii="Times New Roman" w:eastAsia="Andale Sans UI" w:hAnsi="Times New Roman" w:cs="Times New Roman"/>
                <w:b/>
                <w:kern w:val="3"/>
                <w:lang w:eastAsia="ja-JP" w:bidi="fa-IR"/>
              </w:rPr>
              <w:t>Подготовительная работа: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3A4D2D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1. Провести смотр готовности групп и кабинетов к началу учебного года (до 31.08.2017 г.)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3A4D2D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2. Завхозу Бурениной О.В. подготовить отчет к педсовету о проделанных ремонтных работах в ДОУ (до 30.08.2017 г.)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3A4D2D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3.  Старшему воспитателю </w:t>
            </w:r>
            <w:proofErr w:type="spellStart"/>
            <w:r w:rsidRPr="003A4D2D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Локтионовой</w:t>
            </w:r>
            <w:proofErr w:type="spellEnd"/>
            <w:r w:rsidRPr="003A4D2D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 Н.Л. подготовить годовой план воспитательно-образовательной работы МБДОУ на 2017 – 2018 учебный год, расписание НОД по возрастным группам (до 30.08.2017 г.)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3A4D2D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4. Воспитателям, учителю-логопеду, педагогу-психологу МБДОУ отредактировать и подготовить перспективно-тематические планы работы на год, рабочие программы по группам  (до 30.08.2017 г.)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Andale Sans UI" w:hAnsi="Times New Roman" w:cs="Times New Roman"/>
                <w:b/>
                <w:kern w:val="3"/>
                <w:lang w:eastAsia="ja-JP" w:bidi="fa-IR"/>
              </w:rPr>
            </w:pPr>
            <w:r w:rsidRPr="003A4D2D">
              <w:rPr>
                <w:rFonts w:ascii="Times New Roman" w:eastAsia="Andale Sans UI" w:hAnsi="Times New Roman" w:cs="Times New Roman"/>
                <w:b/>
                <w:kern w:val="3"/>
                <w:lang w:eastAsia="ja-JP" w:bidi="fa-IR"/>
              </w:rPr>
              <w:t>Повестка дня: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3A4D2D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1. Анализ готовности ДОУ к новому учебному году.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3A4D2D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2. Утверждение основной общеобразовательной программы МБДОУ,  годового календарного учебного графика и учебного плана, годового плана  воспитательно - образовательной работы  ДОУ  на 2017-2018 учебный год, графика работы узких специалистов и распределения педагогических кадров на 2017-2018 </w:t>
            </w:r>
            <w:proofErr w:type="spellStart"/>
            <w:r w:rsidRPr="003A4D2D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уч</w:t>
            </w:r>
            <w:proofErr w:type="gramStart"/>
            <w:r w:rsidRPr="003A4D2D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.г</w:t>
            </w:r>
            <w:proofErr w:type="gramEnd"/>
            <w:r w:rsidRPr="003A4D2D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од</w:t>
            </w:r>
            <w:proofErr w:type="spellEnd"/>
            <w:r w:rsidRPr="003A4D2D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, состава ПМПК МБДОУ и творческой группы на учебный год. 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3A4D2D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3.  Утверждение расписания непосредственной  образовательной деятельности и режимов дня по возрастным группам, рабочих программ, программы для детей с ЗПР, адаптированной для воспитанницы старшей группы  и перспективно-тематических планов воспитателей и специалистов.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3A4D2D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4.  Итоги смотра - конкурса по подготовке групп  к новому учебному году.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3A4D2D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5. Решение педсовета.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>Заведующий ДОУ Фомина В.Г..,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>ст. воспитатель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>Локтионова</w:t>
            </w:r>
            <w:proofErr w:type="spellEnd"/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 xml:space="preserve"> Н.Л.,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 xml:space="preserve">завхоз Буренина О.В., медсестра </w:t>
            </w:r>
            <w:proofErr w:type="spellStart"/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>Алифанова</w:t>
            </w:r>
            <w:proofErr w:type="spellEnd"/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 xml:space="preserve"> Е.Н., воспитатели: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>Котовчихина</w:t>
            </w:r>
            <w:proofErr w:type="spellEnd"/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 xml:space="preserve"> Л.С., 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>Доронина НЛ.,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>Кумскова</w:t>
            </w:r>
            <w:proofErr w:type="spellEnd"/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 xml:space="preserve"> И.В., 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>Сивогривова</w:t>
            </w:r>
            <w:proofErr w:type="spellEnd"/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 xml:space="preserve"> О.П., 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 xml:space="preserve">Рябцева О.В., 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 xml:space="preserve">Махонина Н.Н.,  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 xml:space="preserve">Медведева В.М., 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>Манушкина</w:t>
            </w:r>
            <w:proofErr w:type="spellEnd"/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 xml:space="preserve"> Н.С.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>30. 08. 2017 г.</w:t>
            </w:r>
          </w:p>
        </w:tc>
      </w:tr>
      <w:tr w:rsidR="003A4D2D" w:rsidRPr="003A4D2D" w:rsidTr="003A4D2D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D" w:rsidRPr="003A4D2D" w:rsidRDefault="003A4D2D" w:rsidP="003A4D2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A4D2D">
              <w:rPr>
                <w:rFonts w:ascii="Times New Roman" w:eastAsia="Andale Sans UI" w:hAnsi="Times New Roman" w:cs="Times New Roman"/>
                <w:b/>
                <w:kern w:val="3"/>
                <w:lang w:val="de-DE" w:eastAsia="ja-JP" w:bidi="fa-IR"/>
              </w:rPr>
              <w:t>Педагогический</w:t>
            </w:r>
            <w:proofErr w:type="spellEnd"/>
            <w:r w:rsidRPr="003A4D2D">
              <w:rPr>
                <w:rFonts w:ascii="Times New Roman" w:eastAsia="Andale Sans UI" w:hAnsi="Times New Roman" w:cs="Times New Roman"/>
                <w:b/>
                <w:kern w:val="3"/>
                <w:lang w:eastAsia="ja-JP" w:bidi="fa-IR"/>
              </w:rPr>
              <w:t xml:space="preserve"> </w:t>
            </w:r>
            <w:r w:rsidRPr="003A4D2D">
              <w:rPr>
                <w:rFonts w:ascii="Times New Roman" w:eastAsia="Andale Sans UI" w:hAnsi="Times New Roman" w:cs="Times New Roman"/>
                <w:b/>
                <w:kern w:val="3"/>
                <w:lang w:val="de-DE" w:eastAsia="ja-JP" w:bidi="fa-IR"/>
              </w:rPr>
              <w:t xml:space="preserve"> </w:t>
            </w:r>
            <w:proofErr w:type="spellStart"/>
            <w:r w:rsidRPr="003A4D2D">
              <w:rPr>
                <w:rFonts w:ascii="Times New Roman" w:eastAsia="Andale Sans UI" w:hAnsi="Times New Roman" w:cs="Times New Roman"/>
                <w:b/>
                <w:kern w:val="3"/>
                <w:lang w:val="de-DE" w:eastAsia="ja-JP" w:bidi="fa-IR"/>
              </w:rPr>
              <w:t>совет</w:t>
            </w:r>
            <w:proofErr w:type="spellEnd"/>
            <w:r w:rsidRPr="003A4D2D">
              <w:rPr>
                <w:rFonts w:ascii="Times New Roman" w:eastAsia="Andale Sans UI" w:hAnsi="Times New Roman" w:cs="Times New Roman"/>
                <w:b/>
                <w:kern w:val="3"/>
                <w:lang w:val="de-DE" w:eastAsia="ja-JP" w:bidi="fa-IR"/>
              </w:rPr>
              <w:t xml:space="preserve"> № 2</w:t>
            </w:r>
            <w:r w:rsidRPr="003A4D2D">
              <w:rPr>
                <w:rFonts w:ascii="Times New Roman" w:eastAsia="Andale Sans UI" w:hAnsi="Times New Roman" w:cs="Times New Roman"/>
                <w:b/>
                <w:kern w:val="3"/>
                <w:lang w:eastAsia="ja-JP" w:bidi="fa-IR"/>
              </w:rPr>
              <w:t xml:space="preserve"> </w:t>
            </w:r>
            <w:r w:rsidRPr="003A4D2D">
              <w:rPr>
                <w:rFonts w:ascii="Times New Roman" w:eastAsia="Times New Roman" w:hAnsi="Times New Roman" w:cs="Times New Roman"/>
                <w:b/>
                <w:lang w:eastAsia="ru-RU"/>
              </w:rPr>
              <w:t>«Использование инновационных технологий и дидактических пособий в дошкольном образовательном учреждении»</w:t>
            </w:r>
          </w:p>
          <w:p w:rsidR="003A4D2D" w:rsidRPr="003A4D2D" w:rsidRDefault="003A4D2D" w:rsidP="003A4D2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Цель:</w:t>
            </w:r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 xml:space="preserve"> Уточнить представления педагогов о педагогических технологиях, об инновационных технологиях обучения и воспитания в детском дошкольном учреждении. Познакомить педагогов с некоторыми современными технологиями дошкольного образования, новыми дидактическими пособиями. Способствовать формированию мотивации к использованию </w:t>
            </w:r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инноваций в педагогической  деятельности.</w:t>
            </w:r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Подготовительная работа:</w:t>
            </w:r>
          </w:p>
          <w:p w:rsidR="003A4D2D" w:rsidRPr="003A4D2D" w:rsidRDefault="003A4D2D" w:rsidP="00960EA7">
            <w:pPr>
              <w:numPr>
                <w:ilvl w:val="0"/>
                <w:numId w:val="21"/>
              </w:numPr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 xml:space="preserve">1. Анкетирование педагогов ДОУ по вопросу: </w:t>
            </w:r>
            <w:proofErr w:type="gramStart"/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>«Какие инновации использовали Вы за   последние 5 лет? (отдельно по годам);</w:t>
            </w:r>
            <w:proofErr w:type="gramEnd"/>
          </w:p>
          <w:p w:rsidR="003A4D2D" w:rsidRPr="003A4D2D" w:rsidRDefault="003A4D2D" w:rsidP="003A4D2D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>2) Тестирование педагогов:</w:t>
            </w:r>
          </w:p>
          <w:p w:rsidR="003A4D2D" w:rsidRPr="003A4D2D" w:rsidRDefault="003A4D2D" w:rsidP="003A4D2D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>а) методика оценки уровня творческого потенциала личности (</w:t>
            </w:r>
            <w:proofErr w:type="spellStart"/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>Фетискин</w:t>
            </w:r>
            <w:proofErr w:type="spellEnd"/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 xml:space="preserve"> Н.П. Социально- </w:t>
            </w:r>
          </w:p>
          <w:p w:rsidR="003A4D2D" w:rsidRPr="003A4D2D" w:rsidRDefault="003A4D2D" w:rsidP="003A4D2D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 xml:space="preserve">психологическая диагностика развития личности и малых групп / Н.П. </w:t>
            </w:r>
            <w:proofErr w:type="spellStart"/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>Фетискин</w:t>
            </w:r>
            <w:proofErr w:type="spellEnd"/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 xml:space="preserve">, В.В. </w:t>
            </w:r>
          </w:p>
          <w:p w:rsidR="003A4D2D" w:rsidRPr="003A4D2D" w:rsidRDefault="003A4D2D" w:rsidP="003A4D2D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>Козлов. – М.: Изд-во Института Психотерапии, 2002. – 490 с.);</w:t>
            </w:r>
          </w:p>
          <w:p w:rsidR="003A4D2D" w:rsidRPr="003A4D2D" w:rsidRDefault="003A4D2D" w:rsidP="003A4D2D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>б) методики измерения ригидности (</w:t>
            </w:r>
            <w:proofErr w:type="spellStart"/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>Райгородский</w:t>
            </w:r>
            <w:proofErr w:type="spellEnd"/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 xml:space="preserve"> Д.Я. Практическая психодиагностика. </w:t>
            </w:r>
          </w:p>
          <w:p w:rsidR="003A4D2D" w:rsidRPr="003A4D2D" w:rsidRDefault="003A4D2D" w:rsidP="003A4D2D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 xml:space="preserve">Методики и тесты: учебное пособие /Д.Я. </w:t>
            </w:r>
            <w:proofErr w:type="spellStart"/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>Райгородский</w:t>
            </w:r>
            <w:proofErr w:type="spellEnd"/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 xml:space="preserve">. – Самара: </w:t>
            </w:r>
            <w:proofErr w:type="gramStart"/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>БАХРА-М, 2001. – 672 с.)</w:t>
            </w:r>
            <w:proofErr w:type="gramEnd"/>
          </w:p>
          <w:p w:rsidR="003A4D2D" w:rsidRPr="003A4D2D" w:rsidRDefault="003A4D2D" w:rsidP="003A4D2D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 xml:space="preserve">3) Тематический контроль по теме: «Использование инновационных технологий и дидактических пособий в процессе непосредственной образовательной деятельности в разных возрастных группах. </w:t>
            </w:r>
          </w:p>
          <w:p w:rsidR="003A4D2D" w:rsidRPr="003A4D2D" w:rsidRDefault="003A4D2D" w:rsidP="003A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b/>
                <w:lang w:eastAsia="ru-RU"/>
              </w:rPr>
              <w:t>План педсовета:</w:t>
            </w:r>
          </w:p>
          <w:p w:rsidR="003A4D2D" w:rsidRPr="003A4D2D" w:rsidRDefault="003A4D2D" w:rsidP="00960EA7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>Повестка дня. Выполнение решения педагогического совета №1.</w:t>
            </w:r>
          </w:p>
          <w:p w:rsidR="003A4D2D" w:rsidRPr="003A4D2D" w:rsidRDefault="003A4D2D" w:rsidP="00960EA7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>Теоретическая справка:</w:t>
            </w:r>
          </w:p>
          <w:p w:rsidR="003A4D2D" w:rsidRPr="003A4D2D" w:rsidRDefault="003A4D2D" w:rsidP="003A4D2D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>а) уточнение понятий «метод», «методика», «технология», «инновация», «инновационная технология»;</w:t>
            </w:r>
          </w:p>
          <w:p w:rsidR="003A4D2D" w:rsidRPr="003A4D2D" w:rsidRDefault="003A4D2D" w:rsidP="003A4D2D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>б) общественные тенденции, способствующие рождению инноваций и их применению в дошкольном образовании.</w:t>
            </w:r>
          </w:p>
          <w:p w:rsidR="003A4D2D" w:rsidRPr="003A4D2D" w:rsidRDefault="003A4D2D" w:rsidP="003A4D2D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>3.  Анализ данных, полученных в ходе анкетирования и тестирования педагогов ДОУ.</w:t>
            </w:r>
          </w:p>
          <w:p w:rsidR="003A4D2D" w:rsidRPr="003A4D2D" w:rsidRDefault="003A4D2D" w:rsidP="003A4D2D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>4.  Теоретическая часть: «Классификация инновационных технологий».</w:t>
            </w:r>
          </w:p>
          <w:p w:rsidR="003A4D2D" w:rsidRPr="003A4D2D" w:rsidRDefault="003A4D2D" w:rsidP="003A4D2D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>5. Презентация педагогами ДОУ некоторых современных технологий дошкольного образования.</w:t>
            </w:r>
          </w:p>
          <w:p w:rsidR="003A4D2D" w:rsidRPr="003A4D2D" w:rsidRDefault="003A4D2D" w:rsidP="003A4D2D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bookmarkStart w:id="1" w:name="OLE_LINK4"/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3A4D2D">
              <w:rPr>
                <w:rFonts w:ascii="Times New Roman" w:eastAsia="Times New Roman" w:hAnsi="Times New Roman" w:cs="Times New Roman"/>
                <w:lang w:eastAsia="uk-UA"/>
              </w:rPr>
              <w:t>Лэпбук</w:t>
            </w:r>
            <w:proofErr w:type="spellEnd"/>
            <w:r w:rsidRPr="003A4D2D">
              <w:rPr>
                <w:rFonts w:ascii="Times New Roman" w:eastAsia="Times New Roman" w:hAnsi="Times New Roman" w:cs="Times New Roman"/>
                <w:lang w:eastAsia="uk-UA"/>
              </w:rPr>
              <w:t xml:space="preserve"> - как инновационная технология в современном  образовании дошкольников</w:t>
            </w:r>
            <w:bookmarkEnd w:id="1"/>
            <w:r w:rsidRPr="003A4D2D">
              <w:rPr>
                <w:rFonts w:ascii="Times New Roman" w:eastAsia="Times New Roman" w:hAnsi="Times New Roman" w:cs="Times New Roman"/>
                <w:lang w:eastAsia="uk-UA"/>
              </w:rPr>
              <w:t>»;</w:t>
            </w:r>
          </w:p>
          <w:p w:rsidR="003A4D2D" w:rsidRPr="003A4D2D" w:rsidRDefault="003A4D2D" w:rsidP="003A4D2D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3A4D2D">
              <w:rPr>
                <w:rFonts w:ascii="Times New Roman" w:eastAsia="Times New Roman" w:hAnsi="Times New Roman" w:cs="Times New Roman"/>
                <w:lang w:eastAsia="uk-UA"/>
              </w:rPr>
              <w:t>- «Формирование познавательных способностей дошкольников в процессе использования кругов Эйлера»</w:t>
            </w:r>
          </w:p>
          <w:p w:rsidR="003A4D2D" w:rsidRPr="003A4D2D" w:rsidRDefault="003A4D2D" w:rsidP="003A4D2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3A4D2D">
              <w:rPr>
                <w:rFonts w:ascii="Times New Roman" w:eastAsia="Times New Roman" w:hAnsi="Times New Roman" w:cs="Times New Roman"/>
                <w:lang w:eastAsia="uk-UA"/>
              </w:rPr>
              <w:t xml:space="preserve">6. Аналитическая справка по результатам контроля по теме: </w:t>
            </w:r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 xml:space="preserve">Тематический контроль по теме: «Использование инновационных технологий и дидактических пособий в процессе непосредственной образовательной деятельности в разных возрастных группах. </w:t>
            </w:r>
          </w:p>
          <w:p w:rsidR="003A4D2D" w:rsidRPr="003A4D2D" w:rsidRDefault="003A4D2D" w:rsidP="003A4D2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>7. Решение педсовета.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Заведующий ДОУ Фомина В.Г.,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 xml:space="preserve">ст. воспитатель </w:t>
            </w:r>
            <w:proofErr w:type="spellStart"/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>Локтионова</w:t>
            </w:r>
            <w:proofErr w:type="spellEnd"/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 xml:space="preserve"> Н.Л., 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 xml:space="preserve">Воспитатели: 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>Сивогривова</w:t>
            </w:r>
            <w:proofErr w:type="spellEnd"/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 xml:space="preserve"> О.П.,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Рябцева О.В.,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>Манушкина</w:t>
            </w:r>
            <w:proofErr w:type="spellEnd"/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 xml:space="preserve"> Н.С.,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>Доронина Н.Л.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>24.11.2017 г.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4D2D" w:rsidRPr="003A4D2D" w:rsidTr="003A4D2D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D" w:rsidRPr="003A4D2D" w:rsidRDefault="003A4D2D" w:rsidP="003A4D2D">
            <w:pPr>
              <w:spacing w:after="0" w:line="240" w:lineRule="auto"/>
              <w:rPr>
                <w:rFonts w:ascii="Times New Roman" w:eastAsia="Andale Sans UI" w:hAnsi="Times New Roman" w:cs="Times New Roman"/>
                <w:b/>
                <w:kern w:val="3"/>
                <w:lang w:eastAsia="ja-JP" w:bidi="fa-IR"/>
              </w:rPr>
            </w:pPr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A4D2D">
              <w:rPr>
                <w:rFonts w:ascii="Times New Roman" w:eastAsia="Andale Sans UI" w:hAnsi="Times New Roman" w:cs="Times New Roman"/>
                <w:b/>
                <w:kern w:val="3"/>
                <w:lang w:val="de-DE" w:eastAsia="ja-JP" w:bidi="fa-IR"/>
              </w:rPr>
              <w:t>Педагогический</w:t>
            </w:r>
            <w:proofErr w:type="spellEnd"/>
            <w:r w:rsidRPr="003A4D2D">
              <w:rPr>
                <w:rFonts w:ascii="Times New Roman" w:eastAsia="Andale Sans UI" w:hAnsi="Times New Roman" w:cs="Times New Roman"/>
                <w:b/>
                <w:kern w:val="3"/>
                <w:lang w:val="de-DE" w:eastAsia="ja-JP" w:bidi="fa-IR"/>
              </w:rPr>
              <w:t xml:space="preserve"> </w:t>
            </w:r>
            <w:proofErr w:type="spellStart"/>
            <w:r w:rsidRPr="003A4D2D">
              <w:rPr>
                <w:rFonts w:ascii="Times New Roman" w:eastAsia="Andale Sans UI" w:hAnsi="Times New Roman" w:cs="Times New Roman"/>
                <w:b/>
                <w:kern w:val="3"/>
                <w:lang w:val="de-DE" w:eastAsia="ja-JP" w:bidi="fa-IR"/>
              </w:rPr>
              <w:t>совет</w:t>
            </w:r>
            <w:proofErr w:type="spellEnd"/>
            <w:r w:rsidRPr="003A4D2D">
              <w:rPr>
                <w:rFonts w:ascii="Times New Roman" w:eastAsia="Andale Sans UI" w:hAnsi="Times New Roman" w:cs="Times New Roman"/>
                <w:b/>
                <w:kern w:val="3"/>
                <w:lang w:val="de-DE" w:eastAsia="ja-JP" w:bidi="fa-IR"/>
              </w:rPr>
              <w:t xml:space="preserve"> № </w:t>
            </w:r>
            <w:r w:rsidRPr="003A4D2D">
              <w:rPr>
                <w:rFonts w:ascii="Times New Roman" w:eastAsia="Andale Sans UI" w:hAnsi="Times New Roman" w:cs="Times New Roman"/>
                <w:b/>
                <w:kern w:val="3"/>
                <w:lang w:eastAsia="ja-JP" w:bidi="fa-IR"/>
              </w:rPr>
              <w:t xml:space="preserve">3 </w:t>
            </w:r>
            <w:r w:rsidRPr="003A4D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«Эффективность использования регионального компонента в совместной работе педагогов, родителей и детей в соответствии с ФГОС»</w:t>
            </w:r>
          </w:p>
          <w:p w:rsidR="003A4D2D" w:rsidRPr="003A4D2D" w:rsidRDefault="003A4D2D" w:rsidP="003A4D2D">
            <w:pPr>
              <w:spacing w:after="0" w:line="240" w:lineRule="auto"/>
              <w:ind w:left="181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Цель:</w:t>
            </w:r>
          </w:p>
          <w:p w:rsidR="003A4D2D" w:rsidRPr="003A4D2D" w:rsidRDefault="003A4D2D" w:rsidP="003A4D2D">
            <w:pPr>
              <w:shd w:val="clear" w:color="auto" w:fill="FFFFFF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2D">
              <w:rPr>
                <w:rFonts w:ascii="Times New Roman" w:eastAsia="Calibri" w:hAnsi="Times New Roman" w:cs="Times New Roman"/>
              </w:rPr>
              <w:t xml:space="preserve">систематизация знаний педагогов по взаимодействию всех участников образовательного процесса, </w:t>
            </w:r>
            <w:r w:rsidRPr="003A4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родном крае, повышение профессионального мастерства педагогов в процессе работы в данном направлении с родителями воспитанников, их познавательной активности. Пополнение знаний по истории, культуре, природе родного края.</w:t>
            </w:r>
          </w:p>
          <w:p w:rsidR="003A4D2D" w:rsidRPr="003A4D2D" w:rsidRDefault="003A4D2D" w:rsidP="003A4D2D">
            <w:pPr>
              <w:shd w:val="clear" w:color="auto" w:fill="FFFFFF"/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Задачи:</w:t>
            </w:r>
          </w:p>
          <w:p w:rsidR="003A4D2D" w:rsidRPr="003A4D2D" w:rsidRDefault="003A4D2D" w:rsidP="003A4D2D">
            <w:pPr>
              <w:shd w:val="clear" w:color="auto" w:fill="FFFFFF"/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Вызвать у педагогов осознание необходимости расширять свои знания в области </w:t>
            </w:r>
            <w:r w:rsidRPr="003A4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формирования патриотических чувств у детей;</w:t>
            </w:r>
          </w:p>
          <w:p w:rsidR="003A4D2D" w:rsidRPr="003A4D2D" w:rsidRDefault="003A4D2D" w:rsidP="003A4D2D">
            <w:pPr>
              <w:shd w:val="clear" w:color="auto" w:fill="FFFFFF"/>
              <w:spacing w:after="0" w:line="240" w:lineRule="auto"/>
              <w:ind w:firstLine="34"/>
              <w:contextualSpacing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Создать в коллективе обстановку творческого поиска наиболее эффективных форм и методов в работе с детьми и родителями в данном направлении.</w:t>
            </w:r>
          </w:p>
          <w:p w:rsidR="003A4D2D" w:rsidRPr="003A4D2D" w:rsidRDefault="003A4D2D" w:rsidP="003A4D2D">
            <w:pPr>
              <w:spacing w:after="0" w:line="240" w:lineRule="auto"/>
              <w:ind w:left="18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Подготовительная работа:</w:t>
            </w:r>
          </w:p>
          <w:p w:rsidR="003A4D2D" w:rsidRPr="003A4D2D" w:rsidRDefault="003A4D2D" w:rsidP="003A4D2D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1. Тематический  контроль по теме: </w:t>
            </w:r>
            <w:r w:rsidRPr="003A4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«Организация работы с родителями воспитанников по патриотическому воспитанию детей дошкольного возраста посредством краеведения»</w:t>
            </w:r>
            <w:r w:rsidRPr="003A4D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Анализ планов.</w:t>
            </w:r>
          </w:p>
          <w:p w:rsidR="003A4D2D" w:rsidRPr="003A4D2D" w:rsidRDefault="003A4D2D" w:rsidP="003A4D2D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 Консультации для педагогов и родителей по теме.</w:t>
            </w:r>
          </w:p>
          <w:p w:rsidR="003A4D2D" w:rsidRPr="003A4D2D" w:rsidRDefault="003A4D2D" w:rsidP="003A4D2D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 Семинар-практикум для педагогов.</w:t>
            </w:r>
          </w:p>
          <w:p w:rsidR="003A4D2D" w:rsidRPr="003A4D2D" w:rsidRDefault="003A4D2D" w:rsidP="003A4D2D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 Электронная методическая копилка по разделу «Работа с родителями».</w:t>
            </w:r>
          </w:p>
          <w:p w:rsidR="003A4D2D" w:rsidRPr="003A4D2D" w:rsidRDefault="003A4D2D" w:rsidP="003A4D2D">
            <w:pPr>
              <w:spacing w:after="0" w:line="240" w:lineRule="auto"/>
              <w:ind w:left="181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 проведения педсовета</w:t>
            </w:r>
          </w:p>
          <w:p w:rsidR="003A4D2D" w:rsidRPr="003A4D2D" w:rsidRDefault="003A4D2D" w:rsidP="003A4D2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Повестка дня. Выполнение решения предыдущего педсовета.</w:t>
            </w:r>
          </w:p>
          <w:p w:rsidR="003A4D2D" w:rsidRPr="003A4D2D" w:rsidRDefault="003A4D2D" w:rsidP="003A4D2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2.Вступительное слово заведующего МБДОУ «Детский сад № 3 «Колобок»: Актуальность данной темы. Тренинг на создание образа «Родина».</w:t>
            </w:r>
          </w:p>
          <w:p w:rsidR="003A4D2D" w:rsidRPr="003A4D2D" w:rsidRDefault="003A4D2D" w:rsidP="003A4D2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A4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  <w:r w:rsidRPr="003A4D2D">
              <w:rPr>
                <w:rFonts w:ascii="Times New Roman" w:eastAsia="Calibri" w:hAnsi="Times New Roman" w:cs="Times New Roman"/>
              </w:rPr>
              <w:t xml:space="preserve">Сообщение «Взаимодействие участников образовательного процесса. Вопросы патриотического воспитания в процессе целенаправленной работы по краеведению» </w:t>
            </w:r>
          </w:p>
          <w:p w:rsidR="003A4D2D" w:rsidRPr="003A4D2D" w:rsidRDefault="003A4D2D" w:rsidP="003A4D2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A4D2D">
              <w:rPr>
                <w:rFonts w:ascii="Times New Roman" w:eastAsia="Calibri" w:hAnsi="Times New Roman" w:cs="Times New Roman"/>
              </w:rPr>
              <w:t>4. Деловая игра «Вопрос – ответ».</w:t>
            </w:r>
          </w:p>
          <w:p w:rsidR="003A4D2D" w:rsidRPr="003A4D2D" w:rsidRDefault="003A4D2D" w:rsidP="003A4D2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A4D2D">
              <w:rPr>
                <w:rFonts w:ascii="Times New Roman" w:eastAsia="Calibri" w:hAnsi="Times New Roman" w:cs="Times New Roman"/>
              </w:rPr>
              <w:t>5. Сообщение «Роль семьи в воспитании ребёнка». Решение педагогических ситуаций.</w:t>
            </w:r>
          </w:p>
          <w:p w:rsidR="003A4D2D" w:rsidRPr="003A4D2D" w:rsidRDefault="003A4D2D" w:rsidP="003A4D2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 Аналитическая  справка по итогам тематической проверки на тему: «Организация работы по</w:t>
            </w:r>
            <w:r w:rsidRPr="003A4D2D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  <w:r w:rsidRPr="003A4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патриотическому воспитанию детей дошкольного возраста».</w:t>
            </w:r>
          </w:p>
          <w:p w:rsidR="003A4D2D" w:rsidRPr="003A4D2D" w:rsidRDefault="003A4D2D" w:rsidP="003A4D2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 Решение педсовета.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Заведующий ДОУ Фомина В.Г.,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 xml:space="preserve"> ст. воспитатель </w:t>
            </w:r>
            <w:proofErr w:type="spellStart"/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>Локтионова</w:t>
            </w:r>
            <w:proofErr w:type="spellEnd"/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 xml:space="preserve"> Н.Л. 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 xml:space="preserve">Воспитатели: 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>Кумскова</w:t>
            </w:r>
            <w:proofErr w:type="spellEnd"/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 xml:space="preserve"> И.В.,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>Махонина Н.Н.,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>Котовчихина</w:t>
            </w:r>
            <w:proofErr w:type="spellEnd"/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 xml:space="preserve"> Л.С.,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>Медведева В.М.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>22.02.2018 г.</w:t>
            </w:r>
          </w:p>
        </w:tc>
      </w:tr>
      <w:tr w:rsidR="003A4D2D" w:rsidRPr="003A4D2D" w:rsidTr="003A4D2D">
        <w:trPr>
          <w:trHeight w:val="11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D" w:rsidRPr="003A4D2D" w:rsidRDefault="003A4D2D" w:rsidP="003A4D2D">
            <w:pPr>
              <w:spacing w:after="0" w:line="240" w:lineRule="auto"/>
              <w:rPr>
                <w:rFonts w:ascii="Times New Roman" w:eastAsia="Andale Sans UI" w:hAnsi="Times New Roman" w:cs="Times New Roman"/>
                <w:b/>
                <w:kern w:val="3"/>
                <w:lang w:val="de-DE" w:eastAsia="ja-JP" w:bidi="fa-IR"/>
              </w:rPr>
            </w:pPr>
            <w:proofErr w:type="spellStart"/>
            <w:r w:rsidRPr="003A4D2D">
              <w:rPr>
                <w:rFonts w:ascii="Times New Roman" w:eastAsia="Andale Sans UI" w:hAnsi="Times New Roman" w:cs="Times New Roman"/>
                <w:b/>
                <w:kern w:val="3"/>
                <w:lang w:val="de-DE" w:eastAsia="ja-JP" w:bidi="fa-IR"/>
              </w:rPr>
              <w:t>Педагогический</w:t>
            </w:r>
            <w:proofErr w:type="spellEnd"/>
            <w:r w:rsidRPr="003A4D2D">
              <w:rPr>
                <w:rFonts w:ascii="Times New Roman" w:eastAsia="Andale Sans UI" w:hAnsi="Times New Roman" w:cs="Times New Roman"/>
                <w:b/>
                <w:kern w:val="3"/>
                <w:lang w:val="de-DE" w:eastAsia="ja-JP" w:bidi="fa-IR"/>
              </w:rPr>
              <w:t xml:space="preserve"> </w:t>
            </w:r>
            <w:proofErr w:type="spellStart"/>
            <w:r w:rsidRPr="003A4D2D">
              <w:rPr>
                <w:rFonts w:ascii="Times New Roman" w:eastAsia="Andale Sans UI" w:hAnsi="Times New Roman" w:cs="Times New Roman"/>
                <w:b/>
                <w:kern w:val="3"/>
                <w:lang w:val="de-DE" w:eastAsia="ja-JP" w:bidi="fa-IR"/>
              </w:rPr>
              <w:t>совет</w:t>
            </w:r>
            <w:proofErr w:type="spellEnd"/>
            <w:r w:rsidRPr="003A4D2D">
              <w:rPr>
                <w:rFonts w:ascii="Times New Roman" w:eastAsia="Andale Sans UI" w:hAnsi="Times New Roman" w:cs="Times New Roman"/>
                <w:b/>
                <w:kern w:val="3"/>
                <w:lang w:val="de-DE" w:eastAsia="ja-JP" w:bidi="fa-IR"/>
              </w:rPr>
              <w:t xml:space="preserve"> № 4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Andale Sans UI" w:hAnsi="Times New Roman" w:cs="Times New Roman"/>
                <w:b/>
                <w:kern w:val="3"/>
                <w:lang w:val="de-DE" w:eastAsia="ja-JP" w:bidi="fa-IR"/>
              </w:rPr>
            </w:pPr>
            <w:r w:rsidRPr="003A4D2D">
              <w:rPr>
                <w:rFonts w:ascii="Times New Roman" w:eastAsia="Andale Sans UI" w:hAnsi="Times New Roman" w:cs="Times New Roman"/>
                <w:b/>
                <w:kern w:val="3"/>
                <w:lang w:val="de-DE" w:eastAsia="ja-JP" w:bidi="fa-IR"/>
              </w:rPr>
              <w:t>«</w:t>
            </w:r>
            <w:proofErr w:type="spellStart"/>
            <w:r w:rsidRPr="003A4D2D">
              <w:rPr>
                <w:rFonts w:ascii="Times New Roman" w:eastAsia="Andale Sans UI" w:hAnsi="Times New Roman" w:cs="Times New Roman"/>
                <w:b/>
                <w:kern w:val="3"/>
                <w:lang w:val="de-DE" w:eastAsia="ja-JP" w:bidi="fa-IR"/>
              </w:rPr>
              <w:t>Результативность</w:t>
            </w:r>
            <w:proofErr w:type="spellEnd"/>
            <w:r w:rsidRPr="003A4D2D">
              <w:rPr>
                <w:rFonts w:ascii="Times New Roman" w:eastAsia="Andale Sans UI" w:hAnsi="Times New Roman" w:cs="Times New Roman"/>
                <w:b/>
                <w:kern w:val="3"/>
                <w:lang w:val="de-DE" w:eastAsia="ja-JP" w:bidi="fa-IR"/>
              </w:rPr>
              <w:t xml:space="preserve"> </w:t>
            </w:r>
            <w:proofErr w:type="spellStart"/>
            <w:r w:rsidRPr="003A4D2D">
              <w:rPr>
                <w:rFonts w:ascii="Times New Roman" w:eastAsia="Andale Sans UI" w:hAnsi="Times New Roman" w:cs="Times New Roman"/>
                <w:b/>
                <w:kern w:val="3"/>
                <w:lang w:val="de-DE" w:eastAsia="ja-JP" w:bidi="fa-IR"/>
              </w:rPr>
              <w:t>работы</w:t>
            </w:r>
            <w:proofErr w:type="spellEnd"/>
            <w:r w:rsidRPr="003A4D2D">
              <w:rPr>
                <w:rFonts w:ascii="Times New Roman" w:eastAsia="Andale Sans UI" w:hAnsi="Times New Roman" w:cs="Times New Roman"/>
                <w:b/>
                <w:kern w:val="3"/>
                <w:lang w:val="de-DE" w:eastAsia="ja-JP" w:bidi="fa-IR"/>
              </w:rPr>
              <w:t xml:space="preserve"> </w:t>
            </w:r>
            <w:proofErr w:type="spellStart"/>
            <w:r w:rsidRPr="003A4D2D">
              <w:rPr>
                <w:rFonts w:ascii="Times New Roman" w:eastAsia="Andale Sans UI" w:hAnsi="Times New Roman" w:cs="Times New Roman"/>
                <w:b/>
                <w:kern w:val="3"/>
                <w:lang w:val="de-DE" w:eastAsia="ja-JP" w:bidi="fa-IR"/>
              </w:rPr>
              <w:t>за</w:t>
            </w:r>
            <w:proofErr w:type="spellEnd"/>
            <w:r w:rsidRPr="003A4D2D">
              <w:rPr>
                <w:rFonts w:ascii="Times New Roman" w:eastAsia="Andale Sans UI" w:hAnsi="Times New Roman" w:cs="Times New Roman"/>
                <w:b/>
                <w:kern w:val="3"/>
                <w:lang w:val="de-DE" w:eastAsia="ja-JP" w:bidi="fa-IR"/>
              </w:rPr>
              <w:t xml:space="preserve"> 201</w:t>
            </w:r>
            <w:r w:rsidRPr="003A4D2D">
              <w:rPr>
                <w:rFonts w:ascii="Times New Roman" w:eastAsia="Andale Sans UI" w:hAnsi="Times New Roman" w:cs="Times New Roman"/>
                <w:b/>
                <w:kern w:val="3"/>
                <w:lang w:eastAsia="ja-JP" w:bidi="fa-IR"/>
              </w:rPr>
              <w:t>7</w:t>
            </w:r>
            <w:r w:rsidRPr="003A4D2D">
              <w:rPr>
                <w:rFonts w:ascii="Times New Roman" w:eastAsia="Andale Sans UI" w:hAnsi="Times New Roman" w:cs="Times New Roman"/>
                <w:b/>
                <w:kern w:val="3"/>
                <w:lang w:val="de-DE" w:eastAsia="ja-JP" w:bidi="fa-IR"/>
              </w:rPr>
              <w:t>-201</w:t>
            </w:r>
            <w:r w:rsidRPr="003A4D2D">
              <w:rPr>
                <w:rFonts w:ascii="Times New Roman" w:eastAsia="Andale Sans UI" w:hAnsi="Times New Roman" w:cs="Times New Roman"/>
                <w:b/>
                <w:kern w:val="3"/>
                <w:lang w:eastAsia="ja-JP" w:bidi="fa-IR"/>
              </w:rPr>
              <w:t xml:space="preserve">8 </w:t>
            </w:r>
            <w:proofErr w:type="spellStart"/>
            <w:r w:rsidRPr="003A4D2D">
              <w:rPr>
                <w:rFonts w:ascii="Times New Roman" w:eastAsia="Andale Sans UI" w:hAnsi="Times New Roman" w:cs="Times New Roman"/>
                <w:b/>
                <w:kern w:val="3"/>
                <w:lang w:val="de-DE" w:eastAsia="ja-JP" w:bidi="fa-IR"/>
              </w:rPr>
              <w:t>учебный</w:t>
            </w:r>
            <w:proofErr w:type="spellEnd"/>
            <w:r w:rsidRPr="003A4D2D">
              <w:rPr>
                <w:rFonts w:ascii="Times New Roman" w:eastAsia="Andale Sans UI" w:hAnsi="Times New Roman" w:cs="Times New Roman"/>
                <w:b/>
                <w:kern w:val="3"/>
                <w:lang w:val="de-DE" w:eastAsia="ja-JP" w:bidi="fa-IR"/>
              </w:rPr>
              <w:t xml:space="preserve">  </w:t>
            </w:r>
            <w:proofErr w:type="spellStart"/>
            <w:r w:rsidRPr="003A4D2D">
              <w:rPr>
                <w:rFonts w:ascii="Times New Roman" w:eastAsia="Andale Sans UI" w:hAnsi="Times New Roman" w:cs="Times New Roman"/>
                <w:b/>
                <w:kern w:val="3"/>
                <w:lang w:val="de-DE" w:eastAsia="ja-JP" w:bidi="fa-IR"/>
              </w:rPr>
              <w:t>год</w:t>
            </w:r>
            <w:proofErr w:type="spellEnd"/>
            <w:r w:rsidRPr="003A4D2D">
              <w:rPr>
                <w:rFonts w:ascii="Times New Roman" w:eastAsia="Andale Sans UI" w:hAnsi="Times New Roman" w:cs="Times New Roman"/>
                <w:b/>
                <w:kern w:val="3"/>
                <w:lang w:val="de-DE" w:eastAsia="ja-JP" w:bidi="fa-IR"/>
              </w:rPr>
              <w:t>»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proofErr w:type="spellStart"/>
            <w:r w:rsidRPr="003A4D2D">
              <w:rPr>
                <w:rFonts w:ascii="Times New Roman" w:eastAsia="Andale Sans UI" w:hAnsi="Times New Roman" w:cs="Times New Roman"/>
                <w:b/>
                <w:kern w:val="3"/>
                <w:lang w:val="de-DE" w:eastAsia="ja-JP" w:bidi="fa-IR"/>
              </w:rPr>
              <w:t>Цель</w:t>
            </w:r>
            <w:proofErr w:type="spellEnd"/>
            <w:r w:rsidRPr="003A4D2D">
              <w:rPr>
                <w:rFonts w:ascii="Times New Roman" w:eastAsia="Andale Sans UI" w:hAnsi="Times New Roman" w:cs="Times New Roman"/>
                <w:b/>
                <w:kern w:val="3"/>
                <w:lang w:val="de-DE" w:eastAsia="ja-JP" w:bidi="fa-IR"/>
              </w:rPr>
              <w:t>:</w:t>
            </w:r>
            <w:r w:rsidRPr="003A4D2D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3A4D2D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проанализировать</w:t>
            </w:r>
            <w:proofErr w:type="spellEnd"/>
            <w:r w:rsidRPr="003A4D2D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3A4D2D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работу</w:t>
            </w:r>
            <w:proofErr w:type="spellEnd"/>
            <w:r w:rsidRPr="003A4D2D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r w:rsidRPr="003A4D2D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МБ</w:t>
            </w:r>
            <w:r w:rsidRPr="003A4D2D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ДОУ </w:t>
            </w:r>
            <w:proofErr w:type="spellStart"/>
            <w:r w:rsidRPr="003A4D2D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за</w:t>
            </w:r>
            <w:proofErr w:type="spellEnd"/>
            <w:r w:rsidRPr="003A4D2D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3A4D2D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учебный</w:t>
            </w:r>
            <w:proofErr w:type="spellEnd"/>
            <w:r w:rsidRPr="003A4D2D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3A4D2D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год</w:t>
            </w:r>
            <w:proofErr w:type="spellEnd"/>
            <w:r w:rsidRPr="003A4D2D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3A4D2D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по</w:t>
            </w:r>
            <w:proofErr w:type="spellEnd"/>
            <w:r w:rsidRPr="003A4D2D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3A4D2D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годовым</w:t>
            </w:r>
            <w:proofErr w:type="spellEnd"/>
            <w:r w:rsidRPr="003A4D2D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3A4D2D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задачам</w:t>
            </w:r>
            <w:proofErr w:type="spellEnd"/>
            <w:r w:rsidRPr="003A4D2D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, </w:t>
            </w:r>
            <w:proofErr w:type="spellStart"/>
            <w:r w:rsidRPr="003A4D2D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работу</w:t>
            </w:r>
            <w:proofErr w:type="spellEnd"/>
            <w:r w:rsidRPr="003A4D2D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3A4D2D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воспитателей</w:t>
            </w:r>
            <w:proofErr w:type="spellEnd"/>
            <w:r w:rsidRPr="003A4D2D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и </w:t>
            </w:r>
            <w:proofErr w:type="spellStart"/>
            <w:r w:rsidRPr="003A4D2D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специалистов</w:t>
            </w:r>
            <w:proofErr w:type="spellEnd"/>
            <w:r w:rsidRPr="003A4D2D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.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Andale Sans UI" w:hAnsi="Times New Roman" w:cs="Times New Roman"/>
                <w:b/>
                <w:kern w:val="3"/>
                <w:lang w:eastAsia="ja-JP" w:bidi="fa-IR"/>
              </w:rPr>
            </w:pPr>
            <w:r w:rsidRPr="003A4D2D">
              <w:rPr>
                <w:rFonts w:ascii="Times New Roman" w:eastAsia="Andale Sans UI" w:hAnsi="Times New Roman" w:cs="Times New Roman"/>
                <w:b/>
                <w:kern w:val="3"/>
                <w:lang w:eastAsia="ja-JP" w:bidi="fa-IR"/>
              </w:rPr>
              <w:t>Подготовительная работа: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3A4D2D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1. Старшему воспитателю подготовить анализ воспитательно-образовательной работы МБДОУ, итоги мониторинга развития детей, готовности детей к школе за прошедший учебный год</w:t>
            </w:r>
            <w:proofErr w:type="gramStart"/>
            <w:r w:rsidRPr="003A4D2D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.</w:t>
            </w:r>
            <w:proofErr w:type="gramEnd"/>
            <w:r w:rsidRPr="003A4D2D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 (</w:t>
            </w:r>
            <w:proofErr w:type="gramStart"/>
            <w:r w:rsidRPr="003A4D2D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м</w:t>
            </w:r>
            <w:proofErr w:type="gramEnd"/>
            <w:r w:rsidRPr="003A4D2D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ай 2018 г.)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 xml:space="preserve">2. Медицинской сестре подготовить анализ заболеваемости детей и проведенной оздоровительной работы за прошедший учебный год </w:t>
            </w:r>
            <w:r w:rsidRPr="003A4D2D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(май 2018 г.)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 xml:space="preserve">3. Учителю-логопеду Высоцкой А.В. подготовить годовой отчет по работе </w:t>
            </w:r>
            <w:proofErr w:type="spellStart"/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>логопункта</w:t>
            </w:r>
            <w:proofErr w:type="spellEnd"/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A4D2D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(май 2018 г.)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3A4D2D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4. Педагогу-психологу подготовить годовой отчет по проделанной работе за прошедший учебный год (май 2018 г.)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>5. Старшему воспитателю провести анкетирование педагогов по темам: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>«Планирование воспитательно-образовательной работы на следующий учебный год»;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 xml:space="preserve">«Определение удовлетворенности личности своим трудом» </w:t>
            </w:r>
            <w:r w:rsidRPr="003A4D2D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(май 2018 г.)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 xml:space="preserve">6. Воспитателям групп провести анкетирование родителей  «Удовлетворенность деятельностью </w:t>
            </w:r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ДОУ»</w:t>
            </w:r>
            <w:r w:rsidRPr="003A4D2D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 (май 2018г.)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b/>
                <w:lang w:eastAsia="ru-RU"/>
              </w:rPr>
              <w:t>Повестка дня: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>1. Анализ выполнения решения педсовета № 3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>2. Анализ  образовательной деятельности ДОУ  за 2017-2018 учебный год: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>-  Анализ мониторинга  развития детей ДОУ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>-  Анализ  готовности детей к школе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>- анализ анкетирования родителей и педагогов.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>3. Анализ заболеваемости  детей и проведения оздоровительной работы за 2017-2018 учебный год.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>4. Отчеты   деятельности специалистов за 2017-2018 учебный год.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>5.  Определение  проекта основных направлений деятельности ДОУ на 2018 -2019 учебный  год.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>6. Решение педсовета.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Заведующий ДОУ Фомина В.Г..,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 xml:space="preserve">ст. воспитатель </w:t>
            </w:r>
            <w:proofErr w:type="spellStart"/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>Локтионова</w:t>
            </w:r>
            <w:proofErr w:type="spellEnd"/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 xml:space="preserve"> Н.Л.,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>мед</w:t>
            </w:r>
            <w:proofErr w:type="gramStart"/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>естра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>Алифанова</w:t>
            </w:r>
            <w:proofErr w:type="spellEnd"/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 xml:space="preserve"> Е.Н.,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>Воспитатели: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>Котовчихина</w:t>
            </w:r>
            <w:proofErr w:type="spellEnd"/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 xml:space="preserve"> Л.С., 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>Кумскова</w:t>
            </w:r>
            <w:proofErr w:type="spellEnd"/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 xml:space="preserve"> И.В., 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>Сивогривова</w:t>
            </w:r>
            <w:proofErr w:type="spellEnd"/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 xml:space="preserve"> О.П., 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 xml:space="preserve">Рябцева О.В., 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 xml:space="preserve">Махонина Н.Н.,  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 xml:space="preserve">Медведева В.М., 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>Манушкина</w:t>
            </w:r>
            <w:proofErr w:type="spellEnd"/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 xml:space="preserve"> Н.С.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4D2D" w:rsidRPr="003A4D2D" w:rsidRDefault="003A4D2D" w:rsidP="003A4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2D">
              <w:rPr>
                <w:rFonts w:ascii="Times New Roman" w:eastAsia="Times New Roman" w:hAnsi="Times New Roman" w:cs="Times New Roman"/>
                <w:lang w:eastAsia="ru-RU"/>
              </w:rPr>
              <w:t>31.05.2018 г.</w:t>
            </w:r>
          </w:p>
        </w:tc>
      </w:tr>
    </w:tbl>
    <w:p w:rsidR="003A4D2D" w:rsidRPr="003A4D2D" w:rsidRDefault="003A4D2D" w:rsidP="003A4D2D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4D2D">
        <w:rPr>
          <w:rFonts w:ascii="Times New Roman" w:eastAsia="Times New Roman" w:hAnsi="Times New Roman" w:cs="Times New Roman"/>
          <w:b/>
          <w:sz w:val="24"/>
          <w:szCs w:val="3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                    </w:t>
      </w:r>
      <w:r w:rsidRPr="003A4D2D">
        <w:rPr>
          <w:rFonts w:ascii="Times New Roman" w:eastAsia="Times New Roman" w:hAnsi="Times New Roman" w:cs="Times New Roman"/>
          <w:b/>
          <w:sz w:val="36"/>
          <w:szCs w:val="3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</w:p>
    <w:p w:rsidR="003A4D2D" w:rsidRDefault="003A4D2D" w:rsidP="003A4D2D"/>
    <w:p w:rsidR="00D40831" w:rsidRDefault="00D40831" w:rsidP="003A4D2D"/>
    <w:p w:rsidR="00E50FD4" w:rsidRDefault="00E50FD4" w:rsidP="003A4D2D"/>
    <w:p w:rsidR="00E50FD4" w:rsidRDefault="00E50FD4" w:rsidP="003A4D2D"/>
    <w:p w:rsidR="00E50FD4" w:rsidRDefault="00E50FD4" w:rsidP="003A4D2D"/>
    <w:p w:rsidR="00E50FD4" w:rsidRDefault="00E50FD4" w:rsidP="003A4D2D"/>
    <w:p w:rsidR="00E50FD4" w:rsidRDefault="00E50FD4" w:rsidP="003A4D2D"/>
    <w:p w:rsidR="00E50FD4" w:rsidRDefault="00E50FD4" w:rsidP="003A4D2D"/>
    <w:p w:rsidR="00E50FD4" w:rsidRDefault="00E50FD4" w:rsidP="003A4D2D"/>
    <w:p w:rsidR="00E50FD4" w:rsidRDefault="00E50FD4" w:rsidP="003A4D2D"/>
    <w:p w:rsidR="00E50FD4" w:rsidRDefault="00E50FD4" w:rsidP="003A4D2D"/>
    <w:p w:rsidR="00E50FD4" w:rsidRDefault="00E50FD4" w:rsidP="003A4D2D"/>
    <w:p w:rsidR="00E50FD4" w:rsidRDefault="00E50FD4" w:rsidP="003A4D2D"/>
    <w:p w:rsidR="00E50FD4" w:rsidRDefault="00E50FD4" w:rsidP="00E50F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5F90">
        <w:rPr>
          <w:rFonts w:ascii="Times New Roman" w:hAnsi="Times New Roman" w:cs="Times New Roman"/>
          <w:b/>
          <w:sz w:val="28"/>
          <w:szCs w:val="28"/>
        </w:rPr>
        <w:lastRenderedPageBreak/>
        <w:t>1.5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E50FD4" w:rsidRDefault="00E50FD4" w:rsidP="00E50FD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Производственные совещания 2017 – 2018 уч. год</w:t>
      </w:r>
    </w:p>
    <w:p w:rsidR="00E50FD4" w:rsidRDefault="00E50FD4" w:rsidP="00E50FD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99"/>
        <w:gridCol w:w="8069"/>
        <w:gridCol w:w="3075"/>
        <w:gridCol w:w="2717"/>
      </w:tblGrid>
      <w:tr w:rsidR="00E50FD4" w:rsidRPr="009B5F90" w:rsidTr="00E50FD4">
        <w:tc>
          <w:tcPr>
            <w:tcW w:w="498" w:type="dxa"/>
          </w:tcPr>
          <w:p w:rsidR="00E50FD4" w:rsidRPr="009B5F90" w:rsidRDefault="00E50FD4" w:rsidP="00E50F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682" w:type="dxa"/>
          </w:tcPr>
          <w:p w:rsidR="00E50FD4" w:rsidRPr="009B5F90" w:rsidRDefault="00E50FD4" w:rsidP="00E50F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261" w:type="dxa"/>
          </w:tcPr>
          <w:p w:rsidR="00E50FD4" w:rsidRPr="009B5F90" w:rsidRDefault="00E50FD4" w:rsidP="00E50F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770" w:type="dxa"/>
          </w:tcPr>
          <w:p w:rsidR="00E50FD4" w:rsidRPr="009B5F90" w:rsidRDefault="00E50FD4" w:rsidP="00E50F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E50FD4" w:rsidRPr="009B5F90" w:rsidTr="00E50FD4">
        <w:trPr>
          <w:trHeight w:val="966"/>
        </w:trPr>
        <w:tc>
          <w:tcPr>
            <w:tcW w:w="498" w:type="dxa"/>
          </w:tcPr>
          <w:p w:rsidR="00E50FD4" w:rsidRPr="009B5F90" w:rsidRDefault="00E50FD4" w:rsidP="00E5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50FD4" w:rsidRPr="009B5F90" w:rsidRDefault="00E50FD4" w:rsidP="00E5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2" w:type="dxa"/>
          </w:tcPr>
          <w:p w:rsidR="00E50FD4" w:rsidRDefault="00E50FD4" w:rsidP="00E5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подготовке к новому учебному году.</w:t>
            </w:r>
          </w:p>
          <w:p w:rsidR="00E50FD4" w:rsidRPr="009B5F90" w:rsidRDefault="00E50FD4" w:rsidP="00E5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Комплектование групп ДОУ на 2017-2018 уч. год.</w:t>
            </w:r>
          </w:p>
          <w:p w:rsidR="00E50FD4" w:rsidRPr="009B5F90" w:rsidRDefault="00E50FD4" w:rsidP="00E5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соблюдении правил внутреннего трудового распорядка.</w:t>
            </w:r>
          </w:p>
        </w:tc>
        <w:tc>
          <w:tcPr>
            <w:tcW w:w="3261" w:type="dxa"/>
          </w:tcPr>
          <w:p w:rsidR="00E50FD4" w:rsidRPr="009B5F90" w:rsidRDefault="00E50FD4" w:rsidP="00E5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70" w:type="dxa"/>
          </w:tcPr>
          <w:p w:rsidR="00E50FD4" w:rsidRPr="009B5F90" w:rsidRDefault="00E50FD4" w:rsidP="00E5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E50FD4" w:rsidRPr="009B5F90" w:rsidRDefault="00E50FD4" w:rsidP="00E5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FD4" w:rsidRPr="009B5F90" w:rsidTr="00E50FD4">
        <w:tc>
          <w:tcPr>
            <w:tcW w:w="498" w:type="dxa"/>
          </w:tcPr>
          <w:p w:rsidR="00E50FD4" w:rsidRPr="009B5F90" w:rsidRDefault="00E50FD4" w:rsidP="00E5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82" w:type="dxa"/>
          </w:tcPr>
          <w:p w:rsidR="00E50FD4" w:rsidRPr="009B5F90" w:rsidRDefault="00E50FD4" w:rsidP="00E5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материалами по противодействию коррупции</w:t>
            </w:r>
          </w:p>
        </w:tc>
        <w:tc>
          <w:tcPr>
            <w:tcW w:w="3261" w:type="dxa"/>
          </w:tcPr>
          <w:p w:rsidR="00E50FD4" w:rsidRPr="009B5F90" w:rsidRDefault="00E50FD4" w:rsidP="00E5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январь</w:t>
            </w:r>
          </w:p>
        </w:tc>
        <w:tc>
          <w:tcPr>
            <w:tcW w:w="2770" w:type="dxa"/>
          </w:tcPr>
          <w:p w:rsidR="00E50FD4" w:rsidRPr="009B5F90" w:rsidRDefault="00E50FD4" w:rsidP="00E5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E50FD4" w:rsidRPr="009B5F90" w:rsidTr="00E50FD4">
        <w:tc>
          <w:tcPr>
            <w:tcW w:w="498" w:type="dxa"/>
          </w:tcPr>
          <w:p w:rsidR="00E50FD4" w:rsidRPr="009B5F90" w:rsidRDefault="00E50FD4" w:rsidP="00E5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82" w:type="dxa"/>
          </w:tcPr>
          <w:p w:rsidR="00E50FD4" w:rsidRPr="009B5F90" w:rsidRDefault="00E50FD4" w:rsidP="00E5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несчастных случаев с воспитанниками и персоналом в период воспитательно-образовательного процесса</w:t>
            </w:r>
          </w:p>
        </w:tc>
        <w:tc>
          <w:tcPr>
            <w:tcW w:w="3261" w:type="dxa"/>
          </w:tcPr>
          <w:p w:rsidR="00E50FD4" w:rsidRPr="009B5F90" w:rsidRDefault="00E50FD4" w:rsidP="00E5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770" w:type="dxa"/>
          </w:tcPr>
          <w:p w:rsidR="00E50FD4" w:rsidRDefault="00E50FD4" w:rsidP="00E5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E50FD4" w:rsidRPr="009B5F90" w:rsidRDefault="00E50FD4" w:rsidP="00E5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E50FD4" w:rsidRPr="009B5F90" w:rsidTr="00E50FD4">
        <w:trPr>
          <w:trHeight w:val="976"/>
        </w:trPr>
        <w:tc>
          <w:tcPr>
            <w:tcW w:w="498" w:type="dxa"/>
          </w:tcPr>
          <w:p w:rsidR="00E50FD4" w:rsidRPr="009B5F90" w:rsidRDefault="00E50FD4" w:rsidP="00E5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82" w:type="dxa"/>
          </w:tcPr>
          <w:p w:rsidR="00E50FD4" w:rsidRPr="009B5F90" w:rsidRDefault="00E50FD4" w:rsidP="00E5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графика отпусков работников на 2018 год.</w:t>
            </w:r>
          </w:p>
          <w:p w:rsidR="00E50FD4" w:rsidRDefault="00E50FD4" w:rsidP="00E5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ДОУ к новогодним праздникам.</w:t>
            </w:r>
          </w:p>
          <w:p w:rsidR="00E50FD4" w:rsidRPr="009B5F90" w:rsidRDefault="00E50FD4" w:rsidP="00E5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инструктажей при проведении утренников в ДОУ. Соблюдение техники безопасности во время новогодних праздников.</w:t>
            </w:r>
          </w:p>
        </w:tc>
        <w:tc>
          <w:tcPr>
            <w:tcW w:w="3261" w:type="dxa"/>
          </w:tcPr>
          <w:p w:rsidR="00E50FD4" w:rsidRPr="009B5F90" w:rsidRDefault="00E50FD4" w:rsidP="00E5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70" w:type="dxa"/>
          </w:tcPr>
          <w:p w:rsidR="00E50FD4" w:rsidRPr="009B5F90" w:rsidRDefault="00E50FD4" w:rsidP="00E5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E50FD4" w:rsidRDefault="00E50FD4" w:rsidP="00E5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  <w:p w:rsidR="00E50FD4" w:rsidRPr="009B5F90" w:rsidRDefault="00E50FD4" w:rsidP="00E5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E50FD4" w:rsidRPr="009B5F90" w:rsidTr="00E50FD4">
        <w:tc>
          <w:tcPr>
            <w:tcW w:w="498" w:type="dxa"/>
          </w:tcPr>
          <w:p w:rsidR="00E50FD4" w:rsidRPr="009B5F90" w:rsidRDefault="00E50FD4" w:rsidP="00E5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82" w:type="dxa"/>
          </w:tcPr>
          <w:p w:rsidR="00E50FD4" w:rsidRPr="009B5F90" w:rsidRDefault="00E50FD4" w:rsidP="00E5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заболеваемости детей (по кварталам, за полугодие, год)</w:t>
            </w:r>
          </w:p>
        </w:tc>
        <w:tc>
          <w:tcPr>
            <w:tcW w:w="3261" w:type="dxa"/>
          </w:tcPr>
          <w:p w:rsidR="00E50FD4" w:rsidRPr="009B5F90" w:rsidRDefault="00E50FD4" w:rsidP="00E5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70" w:type="dxa"/>
          </w:tcPr>
          <w:p w:rsidR="00E50FD4" w:rsidRPr="009B5F90" w:rsidRDefault="00E50FD4" w:rsidP="00E5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</w:tc>
      </w:tr>
      <w:tr w:rsidR="00E50FD4" w:rsidRPr="009B5F90" w:rsidTr="00E50FD4">
        <w:tc>
          <w:tcPr>
            <w:tcW w:w="498" w:type="dxa"/>
          </w:tcPr>
          <w:p w:rsidR="00E50FD4" w:rsidRPr="009B5F90" w:rsidRDefault="00E50FD4" w:rsidP="00E5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82" w:type="dxa"/>
          </w:tcPr>
          <w:p w:rsidR="00E50FD4" w:rsidRPr="009B5F90" w:rsidRDefault="00E50FD4" w:rsidP="00E5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работе профсоюзной организации </w:t>
            </w:r>
          </w:p>
        </w:tc>
        <w:tc>
          <w:tcPr>
            <w:tcW w:w="3261" w:type="dxa"/>
          </w:tcPr>
          <w:p w:rsidR="00E50FD4" w:rsidRPr="009B5F90" w:rsidRDefault="00E50FD4" w:rsidP="00E5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770" w:type="dxa"/>
          </w:tcPr>
          <w:p w:rsidR="00E50FD4" w:rsidRPr="009B5F90" w:rsidRDefault="00E50FD4" w:rsidP="00E5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проф. ком.</w:t>
            </w:r>
          </w:p>
        </w:tc>
      </w:tr>
      <w:tr w:rsidR="00E50FD4" w:rsidRPr="009B5F90" w:rsidTr="00E50FD4">
        <w:tc>
          <w:tcPr>
            <w:tcW w:w="498" w:type="dxa"/>
          </w:tcPr>
          <w:p w:rsidR="00E50FD4" w:rsidRPr="009B5F90" w:rsidRDefault="00E50FD4" w:rsidP="00E5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82" w:type="dxa"/>
          </w:tcPr>
          <w:p w:rsidR="00E50FD4" w:rsidRPr="009B5F90" w:rsidRDefault="00E50FD4" w:rsidP="00E5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подготовке к празднованию дня 8 Марта</w:t>
            </w:r>
          </w:p>
        </w:tc>
        <w:tc>
          <w:tcPr>
            <w:tcW w:w="3261" w:type="dxa"/>
          </w:tcPr>
          <w:p w:rsidR="00E50FD4" w:rsidRPr="009B5F90" w:rsidRDefault="00E50FD4" w:rsidP="00E5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770" w:type="dxa"/>
          </w:tcPr>
          <w:p w:rsidR="00E50FD4" w:rsidRDefault="00E50FD4" w:rsidP="00E5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E50FD4" w:rsidRPr="009B5F90" w:rsidRDefault="00E50FD4" w:rsidP="00E5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проф. ком.</w:t>
            </w:r>
          </w:p>
        </w:tc>
      </w:tr>
      <w:tr w:rsidR="00E50FD4" w:rsidRPr="009B5F90" w:rsidTr="00E50FD4">
        <w:tc>
          <w:tcPr>
            <w:tcW w:w="498" w:type="dxa"/>
          </w:tcPr>
          <w:p w:rsidR="00E50FD4" w:rsidRPr="009B5F90" w:rsidRDefault="00E50FD4" w:rsidP="00E5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82" w:type="dxa"/>
          </w:tcPr>
          <w:p w:rsidR="00E50FD4" w:rsidRPr="009B5F90" w:rsidRDefault="00E50FD4" w:rsidP="00E5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Забота об участке ДОУ – дело всего коллектива</w:t>
            </w:r>
          </w:p>
        </w:tc>
        <w:tc>
          <w:tcPr>
            <w:tcW w:w="3261" w:type="dxa"/>
          </w:tcPr>
          <w:p w:rsidR="00E50FD4" w:rsidRPr="009B5F90" w:rsidRDefault="00E50FD4" w:rsidP="00E5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770" w:type="dxa"/>
          </w:tcPr>
          <w:p w:rsidR="00E50FD4" w:rsidRDefault="00E50FD4" w:rsidP="00E5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E50FD4" w:rsidRPr="009B5F90" w:rsidRDefault="00E50FD4" w:rsidP="00E5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E50FD4" w:rsidRPr="009B5F90" w:rsidTr="00E50FD4">
        <w:trPr>
          <w:trHeight w:val="810"/>
        </w:trPr>
        <w:tc>
          <w:tcPr>
            <w:tcW w:w="498" w:type="dxa"/>
          </w:tcPr>
          <w:p w:rsidR="00E50FD4" w:rsidRPr="009B5F90" w:rsidRDefault="00E50FD4" w:rsidP="00E5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82" w:type="dxa"/>
          </w:tcPr>
          <w:p w:rsidR="00E50FD4" w:rsidRDefault="00E50FD4" w:rsidP="00E5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организации ремонтных работ в ДОУ в летний период.</w:t>
            </w:r>
          </w:p>
          <w:p w:rsidR="00E50FD4" w:rsidRPr="009B5F90" w:rsidRDefault="00E50FD4" w:rsidP="00E5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E50FD4" w:rsidRPr="009B5F90" w:rsidRDefault="00E50FD4" w:rsidP="00E5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770" w:type="dxa"/>
          </w:tcPr>
          <w:p w:rsidR="00E50FD4" w:rsidRDefault="00E50FD4" w:rsidP="00E5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E50FD4" w:rsidRDefault="00E50FD4" w:rsidP="00E5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Завхоз </w:t>
            </w:r>
          </w:p>
          <w:p w:rsidR="00E50FD4" w:rsidRPr="009B5F90" w:rsidRDefault="00E50FD4" w:rsidP="00E5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E50FD4" w:rsidRPr="009B5F90" w:rsidTr="00E50FD4">
        <w:trPr>
          <w:trHeight w:val="480"/>
        </w:trPr>
        <w:tc>
          <w:tcPr>
            <w:tcW w:w="498" w:type="dxa"/>
          </w:tcPr>
          <w:p w:rsidR="00E50FD4" w:rsidRDefault="00E50FD4" w:rsidP="00E5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82" w:type="dxa"/>
          </w:tcPr>
          <w:p w:rsidR="00E50FD4" w:rsidRDefault="00E50FD4" w:rsidP="00E5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подготовке к новому учебному году.</w:t>
            </w:r>
          </w:p>
          <w:p w:rsidR="00E50FD4" w:rsidRDefault="00E50FD4" w:rsidP="00E5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Комплектование групп ДОУ на 2018-2019 уч. год</w:t>
            </w:r>
          </w:p>
        </w:tc>
        <w:tc>
          <w:tcPr>
            <w:tcW w:w="3261" w:type="dxa"/>
          </w:tcPr>
          <w:p w:rsidR="00E50FD4" w:rsidRDefault="00E50FD4" w:rsidP="00E5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- сентябрь</w:t>
            </w:r>
          </w:p>
        </w:tc>
        <w:tc>
          <w:tcPr>
            <w:tcW w:w="2770" w:type="dxa"/>
          </w:tcPr>
          <w:p w:rsidR="00E50FD4" w:rsidRDefault="00E50FD4" w:rsidP="00E5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E50FD4" w:rsidRDefault="00E50FD4" w:rsidP="00E5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0FD4" w:rsidRPr="009B5F90" w:rsidRDefault="00E50FD4" w:rsidP="00E50FD4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E50FD4" w:rsidRPr="00E50FD4" w:rsidRDefault="00E50FD4" w:rsidP="00E50F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1.6                 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>Совещания при заведующем 2017 – 2018 уч. год</w:t>
      </w:r>
    </w:p>
    <w:p w:rsidR="00E50FD4" w:rsidRDefault="00E50FD4" w:rsidP="00E50FD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29"/>
        <w:gridCol w:w="6645"/>
        <w:gridCol w:w="3519"/>
        <w:gridCol w:w="3667"/>
      </w:tblGrid>
      <w:tr w:rsidR="00E50FD4" w:rsidTr="00E50FD4">
        <w:tc>
          <w:tcPr>
            <w:tcW w:w="534" w:type="dxa"/>
          </w:tcPr>
          <w:p w:rsidR="00E50FD4" w:rsidRPr="004848CB" w:rsidRDefault="00E50FD4" w:rsidP="00E50F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8C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370" w:type="dxa"/>
          </w:tcPr>
          <w:p w:rsidR="00E50FD4" w:rsidRPr="004848CB" w:rsidRDefault="00E50FD4" w:rsidP="00E50F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8C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952" w:type="dxa"/>
          </w:tcPr>
          <w:p w:rsidR="00E50FD4" w:rsidRPr="004848CB" w:rsidRDefault="00E50FD4" w:rsidP="00E50F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8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3953" w:type="dxa"/>
          </w:tcPr>
          <w:p w:rsidR="00E50FD4" w:rsidRPr="004848CB" w:rsidRDefault="00E50FD4" w:rsidP="00E50F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8C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E50FD4" w:rsidTr="00E50FD4">
        <w:tc>
          <w:tcPr>
            <w:tcW w:w="534" w:type="dxa"/>
          </w:tcPr>
          <w:p w:rsidR="00E50FD4" w:rsidRPr="004848CB" w:rsidRDefault="00E50FD4" w:rsidP="00E50F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370" w:type="dxa"/>
          </w:tcPr>
          <w:p w:rsidR="00E50FD4" w:rsidRPr="004848CB" w:rsidRDefault="00E50FD4" w:rsidP="00E50F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8CB">
              <w:rPr>
                <w:rFonts w:ascii="Times New Roman" w:hAnsi="Times New Roman" w:cs="Times New Roman"/>
                <w:sz w:val="28"/>
                <w:szCs w:val="28"/>
              </w:rPr>
              <w:t xml:space="preserve">Смотр готовности ДОУ к началу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учебного года. Правила приема детей в ДОУ, группу.</w:t>
            </w:r>
          </w:p>
        </w:tc>
        <w:tc>
          <w:tcPr>
            <w:tcW w:w="3952" w:type="dxa"/>
          </w:tcPr>
          <w:p w:rsidR="00E50FD4" w:rsidRPr="004848CB" w:rsidRDefault="00E50FD4" w:rsidP="00E50F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3953" w:type="dxa"/>
          </w:tcPr>
          <w:p w:rsidR="00E50FD4" w:rsidRPr="004848CB" w:rsidRDefault="00E50FD4" w:rsidP="00E50F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E50FD4" w:rsidTr="00E50FD4">
        <w:tc>
          <w:tcPr>
            <w:tcW w:w="534" w:type="dxa"/>
          </w:tcPr>
          <w:p w:rsidR="00E50FD4" w:rsidRPr="004848CB" w:rsidRDefault="00E50FD4" w:rsidP="00E50F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370" w:type="dxa"/>
          </w:tcPr>
          <w:p w:rsidR="00E50FD4" w:rsidRPr="004848CB" w:rsidRDefault="00E50FD4" w:rsidP="00E50F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содержанию помещений и дезинфекционные мероприятия</w:t>
            </w:r>
          </w:p>
        </w:tc>
        <w:tc>
          <w:tcPr>
            <w:tcW w:w="3952" w:type="dxa"/>
          </w:tcPr>
          <w:p w:rsidR="00E50FD4" w:rsidRPr="004848CB" w:rsidRDefault="00E50FD4" w:rsidP="00E50F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53" w:type="dxa"/>
          </w:tcPr>
          <w:p w:rsidR="00E50FD4" w:rsidRPr="004848CB" w:rsidRDefault="00E50FD4" w:rsidP="00E50F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естра </w:t>
            </w:r>
          </w:p>
        </w:tc>
      </w:tr>
      <w:tr w:rsidR="00E50FD4" w:rsidTr="00E50FD4">
        <w:tc>
          <w:tcPr>
            <w:tcW w:w="534" w:type="dxa"/>
          </w:tcPr>
          <w:p w:rsidR="00E50FD4" w:rsidRPr="004848CB" w:rsidRDefault="00E50FD4" w:rsidP="00E50F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370" w:type="dxa"/>
          </w:tcPr>
          <w:p w:rsidR="00E50FD4" w:rsidRPr="004848CB" w:rsidRDefault="00E50FD4" w:rsidP="00E50F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в ДОУ</w:t>
            </w:r>
          </w:p>
        </w:tc>
        <w:tc>
          <w:tcPr>
            <w:tcW w:w="3952" w:type="dxa"/>
          </w:tcPr>
          <w:p w:rsidR="00E50FD4" w:rsidRPr="004848CB" w:rsidRDefault="00E50FD4" w:rsidP="00E50F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53" w:type="dxa"/>
          </w:tcPr>
          <w:p w:rsidR="00E50FD4" w:rsidRPr="004848CB" w:rsidRDefault="00E50FD4" w:rsidP="00E50F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E50FD4" w:rsidTr="00E50FD4">
        <w:tc>
          <w:tcPr>
            <w:tcW w:w="534" w:type="dxa"/>
          </w:tcPr>
          <w:p w:rsidR="00E50FD4" w:rsidRPr="004848CB" w:rsidRDefault="00E50FD4" w:rsidP="00E50F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370" w:type="dxa"/>
          </w:tcPr>
          <w:p w:rsidR="00E50FD4" w:rsidRPr="004848CB" w:rsidRDefault="00E50FD4" w:rsidP="00E50F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результатов контроля воспитательно-образовательной работы с детьми</w:t>
            </w:r>
          </w:p>
        </w:tc>
        <w:tc>
          <w:tcPr>
            <w:tcW w:w="3952" w:type="dxa"/>
          </w:tcPr>
          <w:p w:rsidR="00E50FD4" w:rsidRPr="004848CB" w:rsidRDefault="00E50FD4" w:rsidP="00E50F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3953" w:type="dxa"/>
          </w:tcPr>
          <w:p w:rsidR="00E50FD4" w:rsidRPr="004848CB" w:rsidRDefault="00E50FD4" w:rsidP="00E50F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E50FD4" w:rsidTr="00E50FD4">
        <w:tc>
          <w:tcPr>
            <w:tcW w:w="534" w:type="dxa"/>
          </w:tcPr>
          <w:p w:rsidR="00E50FD4" w:rsidRPr="004848CB" w:rsidRDefault="00E50FD4" w:rsidP="00E50F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370" w:type="dxa"/>
          </w:tcPr>
          <w:p w:rsidR="00E50FD4" w:rsidRPr="004848CB" w:rsidRDefault="00E50FD4" w:rsidP="00E50F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посещаемости воспитанников ДОУ. Анализ заболеваемости воспитанников ДОУ.</w:t>
            </w:r>
          </w:p>
        </w:tc>
        <w:tc>
          <w:tcPr>
            <w:tcW w:w="3952" w:type="dxa"/>
          </w:tcPr>
          <w:p w:rsidR="00E50FD4" w:rsidRPr="004848CB" w:rsidRDefault="00E50FD4" w:rsidP="00E50F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Декабрь, май</w:t>
            </w:r>
          </w:p>
        </w:tc>
        <w:tc>
          <w:tcPr>
            <w:tcW w:w="3953" w:type="dxa"/>
          </w:tcPr>
          <w:p w:rsidR="00E50FD4" w:rsidRDefault="00E50FD4" w:rsidP="00E50F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E50FD4" w:rsidRPr="004848CB" w:rsidRDefault="00E50FD4" w:rsidP="00E50F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</w:tc>
      </w:tr>
      <w:tr w:rsidR="00E50FD4" w:rsidTr="00E50FD4">
        <w:trPr>
          <w:trHeight w:val="705"/>
        </w:trPr>
        <w:tc>
          <w:tcPr>
            <w:tcW w:w="534" w:type="dxa"/>
          </w:tcPr>
          <w:p w:rsidR="00E50FD4" w:rsidRPr="004848CB" w:rsidRDefault="00E50FD4" w:rsidP="00E50F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370" w:type="dxa"/>
          </w:tcPr>
          <w:p w:rsidR="00E50FD4" w:rsidRPr="004848CB" w:rsidRDefault="00E50FD4" w:rsidP="00E50F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членов психолого-медико-педагогического консилиума</w:t>
            </w:r>
          </w:p>
        </w:tc>
        <w:tc>
          <w:tcPr>
            <w:tcW w:w="3952" w:type="dxa"/>
          </w:tcPr>
          <w:p w:rsidR="00E50FD4" w:rsidRDefault="00E50FD4" w:rsidP="00E50F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E50FD4" w:rsidRPr="004848CB" w:rsidRDefault="00E50FD4" w:rsidP="00E50F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3" w:type="dxa"/>
          </w:tcPr>
          <w:p w:rsidR="00E50FD4" w:rsidRPr="004848CB" w:rsidRDefault="00E50FD4" w:rsidP="00E50F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E50FD4" w:rsidTr="00E50FD4">
        <w:trPr>
          <w:trHeight w:val="255"/>
        </w:trPr>
        <w:tc>
          <w:tcPr>
            <w:tcW w:w="534" w:type="dxa"/>
          </w:tcPr>
          <w:p w:rsidR="00E50FD4" w:rsidRPr="004848CB" w:rsidRDefault="00E50FD4" w:rsidP="00E50F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370" w:type="dxa"/>
          </w:tcPr>
          <w:p w:rsidR="00E50FD4" w:rsidRDefault="00E50FD4" w:rsidP="00E50F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обеспечении правопорядка и недопущения чрезвычайных ситуаций. Антитеррористические акции. </w:t>
            </w:r>
          </w:p>
        </w:tc>
        <w:tc>
          <w:tcPr>
            <w:tcW w:w="3952" w:type="dxa"/>
          </w:tcPr>
          <w:p w:rsidR="00E50FD4" w:rsidRDefault="00E50FD4" w:rsidP="00E50F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май</w:t>
            </w:r>
          </w:p>
        </w:tc>
        <w:tc>
          <w:tcPr>
            <w:tcW w:w="3953" w:type="dxa"/>
          </w:tcPr>
          <w:p w:rsidR="00E50FD4" w:rsidRDefault="00E50FD4" w:rsidP="00E50F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</w:tr>
      <w:tr w:rsidR="00E50FD4" w:rsidTr="00E50FD4">
        <w:trPr>
          <w:trHeight w:val="1110"/>
        </w:trPr>
        <w:tc>
          <w:tcPr>
            <w:tcW w:w="534" w:type="dxa"/>
          </w:tcPr>
          <w:p w:rsidR="00E50FD4" w:rsidRPr="004848CB" w:rsidRDefault="00E50FD4" w:rsidP="00E50F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370" w:type="dxa"/>
          </w:tcPr>
          <w:p w:rsidR="00E50FD4" w:rsidRPr="004848CB" w:rsidRDefault="00E50FD4" w:rsidP="00E50F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выпускного бала. Техника безопасности при проведении праздника.</w:t>
            </w:r>
          </w:p>
        </w:tc>
        <w:tc>
          <w:tcPr>
            <w:tcW w:w="3952" w:type="dxa"/>
          </w:tcPr>
          <w:p w:rsidR="00E50FD4" w:rsidRPr="004848CB" w:rsidRDefault="00E50FD4" w:rsidP="00E50F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53" w:type="dxa"/>
          </w:tcPr>
          <w:p w:rsidR="00E50FD4" w:rsidRDefault="00E50FD4" w:rsidP="00E50F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E50FD4" w:rsidRDefault="00E50FD4" w:rsidP="00E50F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E50FD4" w:rsidRPr="004848CB" w:rsidRDefault="00E50FD4" w:rsidP="00E50F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E50FD4" w:rsidTr="00E50FD4">
        <w:trPr>
          <w:trHeight w:val="138"/>
        </w:trPr>
        <w:tc>
          <w:tcPr>
            <w:tcW w:w="534" w:type="dxa"/>
          </w:tcPr>
          <w:p w:rsidR="00E50FD4" w:rsidRDefault="00E50FD4" w:rsidP="00E50F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370" w:type="dxa"/>
          </w:tcPr>
          <w:p w:rsidR="00E50FD4" w:rsidRDefault="00E50FD4" w:rsidP="00E50F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спортивного оборудования на участках ДОУ</w:t>
            </w:r>
          </w:p>
        </w:tc>
        <w:tc>
          <w:tcPr>
            <w:tcW w:w="3952" w:type="dxa"/>
          </w:tcPr>
          <w:p w:rsidR="00E50FD4" w:rsidRDefault="00E50FD4" w:rsidP="00E50F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</w:t>
            </w:r>
          </w:p>
        </w:tc>
        <w:tc>
          <w:tcPr>
            <w:tcW w:w="3953" w:type="dxa"/>
          </w:tcPr>
          <w:p w:rsidR="00E50FD4" w:rsidRDefault="00E50FD4" w:rsidP="00E50F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E50FD4" w:rsidRDefault="00E50FD4" w:rsidP="00E50F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</w:tbl>
    <w:p w:rsidR="00E50FD4" w:rsidRDefault="00E50FD4" w:rsidP="003A4D2D">
      <w:pPr>
        <w:rPr>
          <w:rFonts w:ascii="Times New Roman" w:hAnsi="Times New Roman" w:cs="Times New Roman"/>
          <w:b/>
          <w:sz w:val="36"/>
          <w:szCs w:val="36"/>
        </w:rPr>
      </w:pPr>
    </w:p>
    <w:p w:rsidR="00E50FD4" w:rsidRDefault="00E50FD4" w:rsidP="003A4D2D">
      <w:pPr>
        <w:rPr>
          <w:rFonts w:ascii="Times New Roman" w:hAnsi="Times New Roman" w:cs="Times New Roman"/>
          <w:b/>
          <w:sz w:val="36"/>
          <w:szCs w:val="36"/>
        </w:rPr>
      </w:pPr>
    </w:p>
    <w:p w:rsidR="00E50FD4" w:rsidRPr="00E50FD4" w:rsidRDefault="00E50FD4" w:rsidP="00E50FD4">
      <w:pPr>
        <w:rPr>
          <w:rFonts w:ascii="Times New Roman" w:hAnsi="Times New Roman" w:cs="Times New Roman"/>
          <w:b/>
          <w:sz w:val="28"/>
          <w:szCs w:val="28"/>
        </w:rPr>
      </w:pPr>
      <w:r w:rsidRPr="00E50FD4">
        <w:rPr>
          <w:rFonts w:ascii="Times New Roman" w:hAnsi="Times New Roman" w:cs="Times New Roman"/>
          <w:b/>
          <w:sz w:val="28"/>
          <w:szCs w:val="28"/>
        </w:rPr>
        <w:t xml:space="preserve">1.7 </w:t>
      </w:r>
    </w:p>
    <w:p w:rsidR="00E50FD4" w:rsidRPr="00E50FD4" w:rsidRDefault="00E50FD4" w:rsidP="00E50FD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50FD4">
        <w:rPr>
          <w:rFonts w:ascii="Times New Roman" w:hAnsi="Times New Roman" w:cs="Times New Roman"/>
          <w:b/>
          <w:sz w:val="36"/>
          <w:szCs w:val="36"/>
        </w:rPr>
        <w:lastRenderedPageBreak/>
        <w:t>Взаимодействие с семьей</w:t>
      </w:r>
    </w:p>
    <w:p w:rsidR="00E50FD4" w:rsidRPr="00E50FD4" w:rsidRDefault="00E50FD4" w:rsidP="00E50FD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50FD4">
        <w:rPr>
          <w:rFonts w:ascii="Times New Roman" w:hAnsi="Times New Roman" w:cs="Times New Roman"/>
          <w:b/>
          <w:sz w:val="36"/>
          <w:szCs w:val="36"/>
        </w:rPr>
        <w:t>2017 – 2018 уч. год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94"/>
        <w:gridCol w:w="9261"/>
        <w:gridCol w:w="1911"/>
        <w:gridCol w:w="2694"/>
      </w:tblGrid>
      <w:tr w:rsidR="00E50FD4" w:rsidRPr="00E50FD4" w:rsidTr="00E50FD4">
        <w:tc>
          <w:tcPr>
            <w:tcW w:w="498" w:type="dxa"/>
          </w:tcPr>
          <w:p w:rsidR="00E50FD4" w:rsidRPr="00E50FD4" w:rsidRDefault="00E50FD4" w:rsidP="00E50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58" w:type="dxa"/>
          </w:tcPr>
          <w:p w:rsidR="00E50FD4" w:rsidRPr="00E50FD4" w:rsidRDefault="00E50FD4" w:rsidP="00E50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85" w:type="dxa"/>
          </w:tcPr>
          <w:p w:rsidR="00E50FD4" w:rsidRPr="00E50FD4" w:rsidRDefault="00E50FD4" w:rsidP="00E50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770" w:type="dxa"/>
          </w:tcPr>
          <w:p w:rsidR="00E50FD4" w:rsidRPr="00E50FD4" w:rsidRDefault="00E50FD4" w:rsidP="00E50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50FD4" w:rsidRPr="00E50FD4" w:rsidTr="00E50FD4">
        <w:tc>
          <w:tcPr>
            <w:tcW w:w="498" w:type="dxa"/>
          </w:tcPr>
          <w:p w:rsidR="00E50FD4" w:rsidRPr="00E50FD4" w:rsidRDefault="00E50FD4" w:rsidP="00E50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8" w:type="dxa"/>
          </w:tcPr>
          <w:p w:rsidR="00E50FD4" w:rsidRPr="00E50FD4" w:rsidRDefault="00E50FD4" w:rsidP="00E50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b/>
                <w:sz w:val="24"/>
                <w:szCs w:val="24"/>
              </w:rPr>
              <w:t>Анкетирование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 xml:space="preserve">«Анкета на выявление интересов ребенка, для планирования  </w:t>
            </w:r>
            <w:proofErr w:type="spellStart"/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вогспитательно</w:t>
            </w:r>
            <w:proofErr w:type="spellEnd"/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-образовательной работы с учетом индивидуальных особенностей воспитанников» (к педсовету № 2)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«Анкета на выявление педагогических знаний родителей» (к педсовету  №3)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Удовлетворенность деятельностью ДОУ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770" w:type="dxa"/>
          </w:tcPr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E50FD4" w:rsidRPr="00E50FD4" w:rsidTr="00E50FD4">
        <w:tc>
          <w:tcPr>
            <w:tcW w:w="498" w:type="dxa"/>
          </w:tcPr>
          <w:p w:rsidR="00E50FD4" w:rsidRPr="00E50FD4" w:rsidRDefault="00E50FD4" w:rsidP="00E50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9958" w:type="dxa"/>
          </w:tcPr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Организация дня открытых дверей</w:t>
            </w:r>
          </w:p>
        </w:tc>
        <w:tc>
          <w:tcPr>
            <w:tcW w:w="1985" w:type="dxa"/>
          </w:tcPr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70" w:type="dxa"/>
          </w:tcPr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E50FD4" w:rsidRPr="00E50FD4" w:rsidTr="00E50FD4">
        <w:tc>
          <w:tcPr>
            <w:tcW w:w="498" w:type="dxa"/>
          </w:tcPr>
          <w:p w:rsidR="00E50FD4" w:rsidRPr="00E50FD4" w:rsidRDefault="00E50FD4" w:rsidP="00E50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958" w:type="dxa"/>
          </w:tcPr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b/>
                <w:sz w:val="24"/>
                <w:szCs w:val="24"/>
              </w:rPr>
              <w:t>Общее родительское собрание</w:t>
            </w: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 xml:space="preserve"> «Успехи и достижения. Задачи образовательной и педагогическо работы на 2017 – 2018 уч. год»</w:t>
            </w:r>
          </w:p>
        </w:tc>
        <w:tc>
          <w:tcPr>
            <w:tcW w:w="1985" w:type="dxa"/>
          </w:tcPr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70" w:type="dxa"/>
          </w:tcPr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E50FD4" w:rsidRPr="00E50FD4" w:rsidTr="00E50FD4">
        <w:tc>
          <w:tcPr>
            <w:tcW w:w="498" w:type="dxa"/>
          </w:tcPr>
          <w:p w:rsidR="00E50FD4" w:rsidRPr="00E50FD4" w:rsidRDefault="00E50FD4" w:rsidP="00E50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958" w:type="dxa"/>
          </w:tcPr>
          <w:p w:rsidR="00E50FD4" w:rsidRPr="00E50FD4" w:rsidRDefault="00E50FD4" w:rsidP="00E50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Родительские собрания по группам: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Младшая группа: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0FD4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E50FD4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Моделирование образовательного процесса  в условиях реализации ФГОС </w:t>
            </w:r>
            <w:proofErr w:type="gramStart"/>
            <w:r w:rsidRPr="00E50FD4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ДО</w:t>
            </w:r>
            <w:proofErr w:type="gramEnd"/>
            <w:r w:rsidRPr="00E50FD4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»</w:t>
            </w:r>
            <w:r w:rsidRPr="00E50F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gramEnd"/>
            <w:r w:rsidRPr="00E50FD4">
              <w:rPr>
                <w:rFonts w:ascii="Times New Roman" w:hAnsi="Times New Roman" w:cs="Times New Roman"/>
                <w:sz w:val="24"/>
                <w:szCs w:val="24"/>
              </w:rPr>
              <w:t xml:space="preserve"> рождение группы  «Гномики»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0FD4">
              <w:rPr>
                <w:rFonts w:ascii="Times New Roman" w:hAnsi="Times New Roman" w:cs="Times New Roman"/>
                <w:szCs w:val="24"/>
              </w:rPr>
              <w:t>«</w:t>
            </w:r>
            <w:r w:rsidRPr="00E50FD4">
              <w:rPr>
                <w:rFonts w:ascii="Times New Roman" w:hAnsi="Times New Roman" w:cs="Times New Roman"/>
                <w:sz w:val="24"/>
                <w:szCs w:val="28"/>
              </w:rPr>
              <w:t>Экологическое образование в ДОУ – что это такое»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- «Занимательные развивающие игры для всей семьей»»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Средняя группа: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0FD4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E50FD4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Моделирование образовательного процесса  в условиях реализации ФГОС </w:t>
            </w:r>
            <w:proofErr w:type="gramStart"/>
            <w:r w:rsidRPr="00E50FD4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ДО</w:t>
            </w:r>
            <w:proofErr w:type="gramEnd"/>
            <w:r w:rsidRPr="00E50FD4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»</w:t>
            </w:r>
            <w:r w:rsidRPr="00E50F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gramEnd"/>
            <w:r w:rsidRPr="00E50FD4">
              <w:rPr>
                <w:rFonts w:ascii="Times New Roman" w:hAnsi="Times New Roman" w:cs="Times New Roman"/>
                <w:sz w:val="24"/>
                <w:szCs w:val="24"/>
              </w:rPr>
              <w:t xml:space="preserve"> рождение группы  «Непоседы»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0FD4">
              <w:rPr>
                <w:rFonts w:ascii="Times New Roman" w:hAnsi="Times New Roman" w:cs="Times New Roman"/>
                <w:szCs w:val="24"/>
              </w:rPr>
              <w:t>«</w:t>
            </w:r>
            <w:r w:rsidRPr="00E50FD4">
              <w:rPr>
                <w:rFonts w:ascii="Times New Roman" w:hAnsi="Times New Roman" w:cs="Times New Roman"/>
                <w:sz w:val="24"/>
                <w:szCs w:val="28"/>
              </w:rPr>
              <w:t>Экологическое образование в ДОУ – что это такое»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- «Занимательные развивающие игры для всей семьей»»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Старшая группа: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0FD4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E50FD4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Моделирование образовательного процесса  в условиях реализации ФГОС </w:t>
            </w:r>
            <w:proofErr w:type="gramStart"/>
            <w:r w:rsidRPr="00E50FD4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ДО</w:t>
            </w:r>
            <w:proofErr w:type="gramEnd"/>
            <w:r w:rsidRPr="00E50FD4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»</w:t>
            </w:r>
            <w:r w:rsidRPr="00E50F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 xml:space="preserve"> «Планируем  вместе»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0FD4">
              <w:rPr>
                <w:rFonts w:ascii="Times New Roman" w:hAnsi="Times New Roman" w:cs="Times New Roman"/>
                <w:szCs w:val="24"/>
              </w:rPr>
              <w:t>«</w:t>
            </w:r>
            <w:r w:rsidRPr="00E50FD4">
              <w:rPr>
                <w:rFonts w:ascii="Times New Roman" w:hAnsi="Times New Roman" w:cs="Times New Roman"/>
                <w:sz w:val="24"/>
                <w:szCs w:val="28"/>
              </w:rPr>
              <w:t>Экологическое образование в ДОУ – что это такое»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- «Занимательные развивающие игры для всей семьей»»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Подготовительная группа: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0FD4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E50FD4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Моделирование образовательного процесса  в условиях реализации ФГОС </w:t>
            </w:r>
            <w:proofErr w:type="gramStart"/>
            <w:r w:rsidRPr="00E50FD4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ДО</w:t>
            </w:r>
            <w:proofErr w:type="gramEnd"/>
            <w:r w:rsidRPr="00E50FD4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»</w:t>
            </w:r>
            <w:r w:rsidRPr="00E50F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50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  вместе»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0FD4">
              <w:rPr>
                <w:rFonts w:ascii="Times New Roman" w:hAnsi="Times New Roman" w:cs="Times New Roman"/>
                <w:szCs w:val="24"/>
              </w:rPr>
              <w:t>«</w:t>
            </w:r>
            <w:r w:rsidRPr="00E50FD4">
              <w:rPr>
                <w:rFonts w:ascii="Times New Roman" w:hAnsi="Times New Roman" w:cs="Times New Roman"/>
                <w:sz w:val="24"/>
                <w:szCs w:val="28"/>
              </w:rPr>
              <w:t>Экологическое образование в ДОУ – что это такое»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- «Подготовка к школе»</w:t>
            </w:r>
          </w:p>
        </w:tc>
        <w:tc>
          <w:tcPr>
            <w:tcW w:w="1985" w:type="dxa"/>
          </w:tcPr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70" w:type="dxa"/>
          </w:tcPr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E50FD4" w:rsidRPr="00E50FD4" w:rsidTr="00E50FD4">
        <w:tc>
          <w:tcPr>
            <w:tcW w:w="498" w:type="dxa"/>
          </w:tcPr>
          <w:p w:rsidR="00E50FD4" w:rsidRPr="00E50FD4" w:rsidRDefault="00E50FD4" w:rsidP="00E50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9958" w:type="dxa"/>
          </w:tcPr>
          <w:p w:rsidR="00E50FD4" w:rsidRPr="00E50FD4" w:rsidRDefault="00E50FD4" w:rsidP="00E50F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Консультации, беседы, наглядность: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По планам воспитателей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Адаптация ребенка - дошкольника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50FD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даптация ребенка в детском саду»»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 xml:space="preserve"> «Адаптационный период, его фазы»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ПДД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E50F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буклеты: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 xml:space="preserve">«Для чего нужны </w:t>
            </w:r>
            <w:proofErr w:type="spellStart"/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световозвращающие</w:t>
            </w:r>
            <w:proofErr w:type="spellEnd"/>
            <w:r w:rsidRPr="00E50FD4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элементы»;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«Внимание! Ребенок и дорога!»;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«Правила Дорожного движения»»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0F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папка-передвижка:</w:t>
            </w: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 xml:space="preserve"> «Возрастные особенности восприятия детьми дорожных ситуаций и основные мотивы их поведения на дороге»;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0F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беседа</w:t>
            </w: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: «Правила дорожного движения»;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0F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консультация:</w:t>
            </w: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 xml:space="preserve"> «Знайте правила движенья как таблицу умноженья»;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0F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</w:t>
            </w:r>
            <w:r w:rsidRPr="00E50F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амятка</w:t>
            </w: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по обучению детей правилам дорожного движения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Здоровье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F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советы для родителей</w:t>
            </w: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: «Здоровый образ жизни»;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50F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информокно</w:t>
            </w:r>
            <w:proofErr w:type="spellEnd"/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: «Пропаганда здорового образа жизни в семье»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0F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консультации:</w:t>
            </w: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 xml:space="preserve">«Растим детей </w:t>
            </w:r>
            <w:proofErr w:type="gramStart"/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здоровыми</w:t>
            </w:r>
            <w:proofErr w:type="gramEnd"/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«Современные пути оздоровления дошкольников»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пути оздоровления дошкольников»; 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«Профилактическая витаминизация детей в дошкольных учреждениях и в домашних условиях»; 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«Зубы должны быть здоровыми и красивыми»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50F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Краеведение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консультация</w:t>
            </w: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: «Лучше нет родного края»;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0F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буклеты: 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 xml:space="preserve">«Город мой над </w:t>
            </w:r>
            <w:proofErr w:type="spellStart"/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Хопром</w:t>
            </w:r>
            <w:proofErr w:type="spellEnd"/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«Патриотическое воспитание детей дошкольного возраста посредством виртуальных экскурсий»;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«МЫ – частичка любимого города»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ОБЖ, «Детская психология», правовое воспитание, профработа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0F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Буклеты: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«Виды жестокого обращения и их специфика»;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«Опасен дым от сигарет и нам в том дыме места нет»;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«Формирование у детей привычки к здоровому образу жизни»;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«Давайте научим детей любить своих родителей!»;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0F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инструктаж</w:t>
            </w: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и воспитанников: «Правила поведения в зимний период времени»;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0F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консультации: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«Как научить детей правилам безопасного поведения»;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«Каждый ребенок имеет право на счастье»;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«Правила поведения в общественных местах во время проведения Новогодних Ёлок и в других местах массового скопления людей»;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«Особенности безопасного поведения детей в зимний период»;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«Отрицательные привычки – откуда они?»;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«Основы безопасности детей дошкольного возраста» «Безопасный дом»;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«Обеспечение эмоционального благополучия ребенка в семье»»;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«Создание благоприятной обстановки в семье для развития ребенка»;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 xml:space="preserve">«Права ребенка – соблюдение их в семье»; 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«Жестокое обращение с детьми: что это такое?»;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«Давайте научим детей любить своих родителей»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памятки для родителей: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 xml:space="preserve"> по правовому воспитанию в детском саду, по созданию благоприятной семейной атмосферы»;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«Осторожно! Окна!»;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амятка по антитеррору;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0F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информационный листок для родителей: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 xml:space="preserve"> о правах ребенка;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 xml:space="preserve"> «Как разговаривать со своим ребенком, чтобы уберечь его от наркомании»»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«Никотин – враг здоровья!»;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«Принципы семейного благополучия»;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«Семь правил наказания»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50FD4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аучите ребенка разговаривать с незнакомцем»;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ППБ: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0F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буклеты: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«Памятка по пожарной безопасности для детей и их родителей»;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«Не страшен огонь тому, кто  знаком с правилами пожарной безопасности!»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0F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памятка </w:t>
            </w: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для родителей по пожарной безопасности «Помогите детям запомнить правила пожарной безопасности»;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0F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консультации: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«Огонь – наш друг, огонь – наш враг»;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«Правила пожарной безопасности во время новогодних праздников»;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0F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беседа: </w:t>
            </w: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«Противопожарная безопасность»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Подготовка к школе: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«Подготовим ребенка к школе»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Современные игры и пособия для детей: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Летбук</w:t>
            </w:r>
            <w:proofErr w:type="spellEnd"/>
            <w:r w:rsidRPr="00E50FD4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дидактические игры для детей и семьи»;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«Использование кругов Эйлера для познавательного развития»;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«Современные дидактические игры и пособия для всестороннего развития детей»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Проектная деятельность как основной вид совместной деятельности детского сада и </w:t>
            </w:r>
            <w:proofErr w:type="spellStart"/>
            <w:r w:rsidRPr="00E50F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семьй</w:t>
            </w:r>
            <w:proofErr w:type="spellEnd"/>
            <w:r w:rsidRPr="00E50F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«Что собой представляет совместная работа детей, педагогов и родителей по проектной деятельности»</w:t>
            </w:r>
          </w:p>
        </w:tc>
        <w:tc>
          <w:tcPr>
            <w:tcW w:w="1985" w:type="dxa"/>
          </w:tcPr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Воспитатели групп,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FD4" w:rsidRPr="00E50FD4" w:rsidTr="00E50FD4">
        <w:tc>
          <w:tcPr>
            <w:tcW w:w="498" w:type="dxa"/>
          </w:tcPr>
          <w:p w:rsidR="00E50FD4" w:rsidRPr="00E50FD4" w:rsidRDefault="00E50FD4" w:rsidP="00E50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9958" w:type="dxa"/>
          </w:tcPr>
          <w:p w:rsidR="00E50FD4" w:rsidRPr="00E50FD4" w:rsidRDefault="00E50FD4" w:rsidP="00E50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Мастер-классы: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- «Упражнения на закрепление представлений о геометрических фигурах и формах у детей дошкольного возраста. Формирование основ геометрии через дидактические игры и упражнения»;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 xml:space="preserve">- «Палочки </w:t>
            </w:r>
            <w:proofErr w:type="spellStart"/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Кьюзенера</w:t>
            </w:r>
            <w:proofErr w:type="spellEnd"/>
            <w:r w:rsidRPr="00E50FD4">
              <w:rPr>
                <w:rFonts w:ascii="Times New Roman" w:hAnsi="Times New Roman" w:cs="Times New Roman"/>
                <w:sz w:val="24"/>
                <w:szCs w:val="24"/>
              </w:rPr>
              <w:t xml:space="preserve">, блоки </w:t>
            </w:r>
            <w:proofErr w:type="spellStart"/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E50FD4">
              <w:rPr>
                <w:rFonts w:ascii="Times New Roman" w:hAnsi="Times New Roman" w:cs="Times New Roman"/>
                <w:sz w:val="24"/>
                <w:szCs w:val="24"/>
              </w:rPr>
              <w:t xml:space="preserve"> на практике»</w:t>
            </w:r>
          </w:p>
        </w:tc>
        <w:tc>
          <w:tcPr>
            <w:tcW w:w="1985" w:type="dxa"/>
          </w:tcPr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Рябцева О.В.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Кумскова</w:t>
            </w:r>
            <w:proofErr w:type="spellEnd"/>
            <w:r w:rsidRPr="00E50FD4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E50FD4" w:rsidRPr="00E50FD4" w:rsidTr="00E50FD4">
        <w:trPr>
          <w:trHeight w:val="1266"/>
        </w:trPr>
        <w:tc>
          <w:tcPr>
            <w:tcW w:w="498" w:type="dxa"/>
          </w:tcPr>
          <w:p w:rsidR="00E50FD4" w:rsidRPr="00E50FD4" w:rsidRDefault="00E50FD4" w:rsidP="00E50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8" w:type="dxa"/>
          </w:tcPr>
          <w:p w:rsidR="00E50FD4" w:rsidRPr="00E50FD4" w:rsidRDefault="00E50FD4" w:rsidP="00E50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 и выставки, совместные мероприятия: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0F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Выставка рисунков: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«Ах, лето»;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«Осень в городе моем»;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«Зимняя сказка»;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«Весенние узоры»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0F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Конкурс поделок</w:t>
            </w: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«Новогодний калейдоскоп»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0F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Совместные мероприятия (проектная деятельность)</w:t>
            </w:r>
            <w:r w:rsidRPr="00E50FD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b/>
                <w:sz w:val="24"/>
                <w:szCs w:val="24"/>
              </w:rPr>
              <w:t>ОБЩЕСАДОВЫЕ: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b/>
                <w:sz w:val="24"/>
                <w:szCs w:val="24"/>
              </w:rPr>
              <w:t>Долгосрочный проект:</w:t>
            </w: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«Люби и изучай свой край» (защита семейных альбомов на тему:</w:t>
            </w:r>
            <w:proofErr w:type="gramEnd"/>
            <w:r w:rsidRPr="00E50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«Что я знаю о родном крае»)</w:t>
            </w:r>
            <w:proofErr w:type="gramEnd"/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b/>
                <w:sz w:val="24"/>
                <w:szCs w:val="24"/>
              </w:rPr>
              <w:t>Краткосрочный проект: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 xml:space="preserve"> «День семьи» 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b/>
                <w:sz w:val="24"/>
                <w:szCs w:val="24"/>
              </w:rPr>
              <w:t>ГРУППОВЫЕ: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Младшая группа: </w:t>
            </w: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«Традиции моей семьи»</w:t>
            </w:r>
          </w:p>
          <w:p w:rsidR="00E50FD4" w:rsidRPr="00E50FD4" w:rsidRDefault="00E50FD4" w:rsidP="00E50FD4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Средняя группа:</w:t>
            </w: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 xml:space="preserve"> «Памятники искусства и культуры </w:t>
            </w:r>
            <w:proofErr w:type="spellStart"/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Прихоперья</w:t>
            </w:r>
            <w:proofErr w:type="spellEnd"/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50FD4" w:rsidRPr="00E50FD4" w:rsidRDefault="00E50FD4" w:rsidP="00E50FD4">
            <w:pPr>
              <w:ind w:left="6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Старшая группа: </w:t>
            </w: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моей  улицы» </w:t>
            </w:r>
          </w:p>
          <w:p w:rsidR="00E50FD4" w:rsidRPr="00E50FD4" w:rsidRDefault="00E50FD4" w:rsidP="00E50FD4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Подготовительная группа: </w:t>
            </w: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«Обитатели родного края. Дикие животные и птицы»</w:t>
            </w:r>
          </w:p>
        </w:tc>
        <w:tc>
          <w:tcPr>
            <w:tcW w:w="1985" w:type="dxa"/>
          </w:tcPr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Октябрь -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770" w:type="dxa"/>
          </w:tcPr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sz w:val="24"/>
                <w:szCs w:val="24"/>
              </w:rPr>
              <w:t>Ст. воспитатель, воспитатели групп</w:t>
            </w:r>
          </w:p>
          <w:p w:rsidR="00E50FD4" w:rsidRPr="00E50FD4" w:rsidRDefault="00E50FD4" w:rsidP="00E5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0FD4" w:rsidRPr="00E50FD4" w:rsidRDefault="00E50FD4" w:rsidP="00E50FD4">
      <w:pPr>
        <w:rPr>
          <w:rFonts w:ascii="Times New Roman" w:hAnsi="Times New Roman" w:cs="Times New Roman"/>
          <w:sz w:val="28"/>
          <w:szCs w:val="28"/>
        </w:rPr>
      </w:pPr>
    </w:p>
    <w:p w:rsidR="00E50FD4" w:rsidRDefault="00E50FD4" w:rsidP="00E50F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1.8</w:t>
      </w:r>
    </w:p>
    <w:p w:rsidR="00E50FD4" w:rsidRDefault="00E50FD4" w:rsidP="00E50FD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Работа родительского комитета и родительской общественности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98"/>
        <w:gridCol w:w="9125"/>
        <w:gridCol w:w="2260"/>
        <w:gridCol w:w="2477"/>
      </w:tblGrid>
      <w:tr w:rsidR="00E50FD4" w:rsidTr="00E50FD4">
        <w:tc>
          <w:tcPr>
            <w:tcW w:w="498" w:type="dxa"/>
          </w:tcPr>
          <w:p w:rsidR="00E50FD4" w:rsidRDefault="00E50FD4" w:rsidP="00E50F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242" w:type="dxa"/>
          </w:tcPr>
          <w:p w:rsidR="00E50FD4" w:rsidRDefault="00E50FD4" w:rsidP="00E50F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409" w:type="dxa"/>
          </w:tcPr>
          <w:p w:rsidR="00E50FD4" w:rsidRDefault="00E50FD4" w:rsidP="00E50F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518" w:type="dxa"/>
          </w:tcPr>
          <w:p w:rsidR="00E50FD4" w:rsidRDefault="00E50FD4" w:rsidP="00E50F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E50FD4" w:rsidTr="00E50FD4">
        <w:tc>
          <w:tcPr>
            <w:tcW w:w="498" w:type="dxa"/>
          </w:tcPr>
          <w:p w:rsidR="00E50FD4" w:rsidRDefault="00E50FD4" w:rsidP="00E50F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242" w:type="dxa"/>
          </w:tcPr>
          <w:p w:rsidR="00E50FD4" w:rsidRPr="007E4D96" w:rsidRDefault="00E50FD4" w:rsidP="00E50F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подготовке детского сада к новому учебному году</w:t>
            </w:r>
          </w:p>
        </w:tc>
        <w:tc>
          <w:tcPr>
            <w:tcW w:w="2409" w:type="dxa"/>
          </w:tcPr>
          <w:p w:rsidR="00E50FD4" w:rsidRPr="007E4D96" w:rsidRDefault="00E50FD4" w:rsidP="00E50F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518" w:type="dxa"/>
          </w:tcPr>
          <w:p w:rsidR="00E50FD4" w:rsidRDefault="00E50FD4" w:rsidP="00E50F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E50FD4" w:rsidRPr="007E4D96" w:rsidRDefault="00E50FD4" w:rsidP="00E50F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омитет</w:t>
            </w:r>
          </w:p>
        </w:tc>
      </w:tr>
      <w:tr w:rsidR="00E50FD4" w:rsidTr="00E50FD4">
        <w:tc>
          <w:tcPr>
            <w:tcW w:w="498" w:type="dxa"/>
          </w:tcPr>
          <w:p w:rsidR="00E50FD4" w:rsidRDefault="00E50FD4" w:rsidP="00E50F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242" w:type="dxa"/>
          </w:tcPr>
          <w:p w:rsidR="00E50FD4" w:rsidRPr="007E4D96" w:rsidRDefault="00E50FD4" w:rsidP="00E50F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дальнейшему благоустройству территории </w:t>
            </w:r>
          </w:p>
        </w:tc>
        <w:tc>
          <w:tcPr>
            <w:tcW w:w="2409" w:type="dxa"/>
          </w:tcPr>
          <w:p w:rsidR="00E50FD4" w:rsidRPr="007E4D96" w:rsidRDefault="00E50FD4" w:rsidP="00E50F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- сентябрь</w:t>
            </w:r>
          </w:p>
        </w:tc>
        <w:tc>
          <w:tcPr>
            <w:tcW w:w="2518" w:type="dxa"/>
          </w:tcPr>
          <w:p w:rsidR="00E50FD4" w:rsidRDefault="00E50FD4" w:rsidP="00E50F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E50FD4" w:rsidRPr="007E4D96" w:rsidRDefault="00E50FD4" w:rsidP="00E50F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омитет</w:t>
            </w:r>
          </w:p>
        </w:tc>
      </w:tr>
      <w:tr w:rsidR="00E50FD4" w:rsidTr="00E50FD4">
        <w:tc>
          <w:tcPr>
            <w:tcW w:w="498" w:type="dxa"/>
          </w:tcPr>
          <w:p w:rsidR="00E50FD4" w:rsidRDefault="00E50FD4" w:rsidP="00E50F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242" w:type="dxa"/>
          </w:tcPr>
          <w:p w:rsidR="00E50FD4" w:rsidRPr="007E4D96" w:rsidRDefault="00E50FD4" w:rsidP="00E50F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родительского комитета в подготовке и проведении Новогодних утренников</w:t>
            </w:r>
          </w:p>
        </w:tc>
        <w:tc>
          <w:tcPr>
            <w:tcW w:w="2409" w:type="dxa"/>
          </w:tcPr>
          <w:p w:rsidR="00E50FD4" w:rsidRPr="007E4D96" w:rsidRDefault="00E50FD4" w:rsidP="00E50F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18" w:type="dxa"/>
          </w:tcPr>
          <w:p w:rsidR="00E50FD4" w:rsidRDefault="00E50FD4" w:rsidP="00E50F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E50FD4" w:rsidRPr="007E4D96" w:rsidRDefault="00E50FD4" w:rsidP="00E50F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омитет</w:t>
            </w:r>
          </w:p>
        </w:tc>
      </w:tr>
      <w:tr w:rsidR="00E50FD4" w:rsidTr="00E50FD4">
        <w:tc>
          <w:tcPr>
            <w:tcW w:w="498" w:type="dxa"/>
          </w:tcPr>
          <w:p w:rsidR="00E50FD4" w:rsidRDefault="00E50FD4" w:rsidP="00E50F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242" w:type="dxa"/>
          </w:tcPr>
          <w:p w:rsidR="00E50FD4" w:rsidRPr="007E4D96" w:rsidRDefault="00E50FD4" w:rsidP="00E50F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родительского комитета в организации весенних праздников</w:t>
            </w:r>
          </w:p>
        </w:tc>
        <w:tc>
          <w:tcPr>
            <w:tcW w:w="2409" w:type="dxa"/>
          </w:tcPr>
          <w:p w:rsidR="00E50FD4" w:rsidRPr="007E4D96" w:rsidRDefault="00E50FD4" w:rsidP="00E50F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– май</w:t>
            </w:r>
          </w:p>
        </w:tc>
        <w:tc>
          <w:tcPr>
            <w:tcW w:w="2518" w:type="dxa"/>
          </w:tcPr>
          <w:p w:rsidR="00E50FD4" w:rsidRDefault="00E50FD4" w:rsidP="00E50F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E50FD4" w:rsidRPr="007E4D96" w:rsidRDefault="00E50FD4" w:rsidP="00E50F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омитет</w:t>
            </w:r>
          </w:p>
        </w:tc>
      </w:tr>
      <w:tr w:rsidR="00E50FD4" w:rsidTr="00E50FD4">
        <w:tc>
          <w:tcPr>
            <w:tcW w:w="498" w:type="dxa"/>
          </w:tcPr>
          <w:p w:rsidR="00E50FD4" w:rsidRDefault="00E50FD4" w:rsidP="00E50F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242" w:type="dxa"/>
          </w:tcPr>
          <w:p w:rsidR="00E50FD4" w:rsidRPr="007E4D96" w:rsidRDefault="00E50FD4" w:rsidP="00E50F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родителей в Дне открытых дверей</w:t>
            </w:r>
          </w:p>
        </w:tc>
        <w:tc>
          <w:tcPr>
            <w:tcW w:w="2409" w:type="dxa"/>
          </w:tcPr>
          <w:p w:rsidR="00E50FD4" w:rsidRPr="007E4D96" w:rsidRDefault="00E50FD4" w:rsidP="00E50F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18" w:type="dxa"/>
          </w:tcPr>
          <w:p w:rsidR="00E50FD4" w:rsidRDefault="00E50FD4" w:rsidP="00E50F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E50FD4" w:rsidRPr="007E4D96" w:rsidRDefault="00E50FD4" w:rsidP="00E50F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омитет</w:t>
            </w:r>
          </w:p>
        </w:tc>
      </w:tr>
      <w:tr w:rsidR="00E50FD4" w:rsidTr="00E50FD4">
        <w:tc>
          <w:tcPr>
            <w:tcW w:w="498" w:type="dxa"/>
          </w:tcPr>
          <w:p w:rsidR="00E50FD4" w:rsidRDefault="00E50FD4" w:rsidP="00E50F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242" w:type="dxa"/>
          </w:tcPr>
          <w:p w:rsidR="00E50FD4" w:rsidRPr="007E4D96" w:rsidRDefault="00E50FD4" w:rsidP="00E50F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родителей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общесадовых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социально-значимых проектах </w:t>
            </w:r>
          </w:p>
        </w:tc>
        <w:tc>
          <w:tcPr>
            <w:tcW w:w="2409" w:type="dxa"/>
          </w:tcPr>
          <w:p w:rsidR="00E50FD4" w:rsidRDefault="00E50FD4" w:rsidP="00E50F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2017 -</w:t>
            </w:r>
          </w:p>
          <w:p w:rsidR="00E50FD4" w:rsidRPr="007E4D96" w:rsidRDefault="00E50FD4" w:rsidP="00E50F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2018</w:t>
            </w:r>
          </w:p>
        </w:tc>
        <w:tc>
          <w:tcPr>
            <w:tcW w:w="2518" w:type="dxa"/>
          </w:tcPr>
          <w:p w:rsidR="00E50FD4" w:rsidRDefault="00E50FD4" w:rsidP="00E50F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E50FD4" w:rsidRPr="007E4D96" w:rsidRDefault="00E50FD4" w:rsidP="00E50F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омитет</w:t>
            </w:r>
          </w:p>
        </w:tc>
      </w:tr>
      <w:tr w:rsidR="00E50FD4" w:rsidTr="00E50FD4">
        <w:trPr>
          <w:trHeight w:val="360"/>
        </w:trPr>
        <w:tc>
          <w:tcPr>
            <w:tcW w:w="498" w:type="dxa"/>
          </w:tcPr>
          <w:p w:rsidR="00E50FD4" w:rsidRDefault="00E50FD4" w:rsidP="00E50F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242" w:type="dxa"/>
          </w:tcPr>
          <w:p w:rsidR="00E50FD4" w:rsidRPr="00912B7C" w:rsidRDefault="00E50FD4" w:rsidP="00E50F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B7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подготовке детского сада к новому учебному </w:t>
            </w:r>
            <w:r w:rsidRPr="00912B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году</w:t>
            </w:r>
          </w:p>
          <w:p w:rsidR="00E50FD4" w:rsidRPr="007E4D96" w:rsidRDefault="00E50FD4" w:rsidP="00E50F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B7C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дальнейшему благоустройству территории</w:t>
            </w:r>
          </w:p>
        </w:tc>
        <w:tc>
          <w:tcPr>
            <w:tcW w:w="2409" w:type="dxa"/>
          </w:tcPr>
          <w:p w:rsidR="00E50FD4" w:rsidRPr="007E4D96" w:rsidRDefault="00E50FD4" w:rsidP="00E50F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2518" w:type="dxa"/>
          </w:tcPr>
          <w:p w:rsidR="00E50FD4" w:rsidRDefault="00E50FD4" w:rsidP="00E50F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E50FD4" w:rsidRPr="007E4D96" w:rsidRDefault="00E50FD4" w:rsidP="00E50F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омитет</w:t>
            </w:r>
          </w:p>
        </w:tc>
      </w:tr>
    </w:tbl>
    <w:p w:rsidR="00E50FD4" w:rsidRDefault="00E50FD4" w:rsidP="00E50FD4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FD4" w:rsidRPr="00142189" w:rsidRDefault="00E50FD4" w:rsidP="00E50FD4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2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управляющего совета МБДОУ «Детский сад №3 «Колобок»</w:t>
      </w:r>
    </w:p>
    <w:p w:rsidR="00E50FD4" w:rsidRPr="00142189" w:rsidRDefault="00E50FD4" w:rsidP="00E50FD4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2017 - 2018</w:t>
      </w:r>
      <w:r w:rsidRPr="00142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уч. год </w:t>
      </w:r>
    </w:p>
    <w:p w:rsidR="00E50FD4" w:rsidRPr="00142189" w:rsidRDefault="00E50FD4" w:rsidP="00E50FD4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1"/>
        <w:gridCol w:w="12836"/>
      </w:tblGrid>
      <w:tr w:rsidR="00E50FD4" w:rsidRPr="00142189" w:rsidTr="00E50FD4">
        <w:tc>
          <w:tcPr>
            <w:tcW w:w="1731" w:type="dxa"/>
          </w:tcPr>
          <w:p w:rsidR="00E50FD4" w:rsidRPr="00142189" w:rsidRDefault="00E50FD4" w:rsidP="00E50FD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21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2836" w:type="dxa"/>
          </w:tcPr>
          <w:p w:rsidR="00E50FD4" w:rsidRPr="00142189" w:rsidRDefault="00E50FD4" w:rsidP="00E50FD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21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E50FD4" w:rsidRPr="00142189" w:rsidTr="00E50FD4">
        <w:trPr>
          <w:trHeight w:val="583"/>
        </w:trPr>
        <w:tc>
          <w:tcPr>
            <w:tcW w:w="1731" w:type="dxa"/>
          </w:tcPr>
          <w:p w:rsidR="00E50FD4" w:rsidRPr="00142189" w:rsidRDefault="00E50FD4" w:rsidP="00E50FD4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  <w:r w:rsidRPr="00142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836" w:type="dxa"/>
          </w:tcPr>
          <w:p w:rsidR="00E50FD4" w:rsidRPr="00142189" w:rsidRDefault="00E50FD4" w:rsidP="00E50FD4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142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председателя, заместителя председателя, секретаря Совета МБДОУ</w:t>
            </w:r>
          </w:p>
          <w:p w:rsidR="00E50FD4" w:rsidRPr="00142189" w:rsidRDefault="00E50FD4" w:rsidP="00E50FD4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142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плана работы Совета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2017 -2018</w:t>
            </w:r>
            <w:r w:rsidRPr="00142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42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50FD4" w:rsidRPr="00142189" w:rsidTr="00E50FD4">
        <w:tc>
          <w:tcPr>
            <w:tcW w:w="1731" w:type="dxa"/>
          </w:tcPr>
          <w:p w:rsidR="00E50FD4" w:rsidRPr="00142189" w:rsidRDefault="00E50FD4" w:rsidP="00E50FD4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2836" w:type="dxa"/>
          </w:tcPr>
          <w:p w:rsidR="00E50FD4" w:rsidRPr="00142189" w:rsidRDefault="00E50FD4" w:rsidP="00E50FD4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Заслушивание отчета руководителя учреждения о финансовой деятельности за истекший финансовый год.</w:t>
            </w:r>
          </w:p>
          <w:p w:rsidR="00E50FD4" w:rsidRPr="00142189" w:rsidRDefault="00E50FD4" w:rsidP="00E50FD4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42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Рассмотрение вопросов, связанных с проведением новогодних утренников. </w:t>
            </w:r>
          </w:p>
        </w:tc>
      </w:tr>
      <w:tr w:rsidR="00E50FD4" w:rsidRPr="00142189" w:rsidTr="00E50FD4">
        <w:trPr>
          <w:trHeight w:val="2146"/>
        </w:trPr>
        <w:tc>
          <w:tcPr>
            <w:tcW w:w="1731" w:type="dxa"/>
          </w:tcPr>
          <w:p w:rsidR="00E50FD4" w:rsidRPr="00142189" w:rsidRDefault="00E50FD4" w:rsidP="00E50FD4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E50FD4" w:rsidRPr="00142189" w:rsidRDefault="00E50FD4" w:rsidP="00E50FD4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36" w:type="dxa"/>
          </w:tcPr>
          <w:p w:rsidR="00E50FD4" w:rsidRPr="00142189" w:rsidRDefault="00E50FD4" w:rsidP="00E50FD4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Рассмотрение вопросов </w:t>
            </w:r>
            <w:r w:rsidRPr="00142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благоустройства территории ДОУ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косметического ремонта групп</w:t>
            </w:r>
            <w:r w:rsidRPr="00142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50FD4" w:rsidRPr="00142189" w:rsidRDefault="00E50FD4" w:rsidP="00E50FD4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142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142189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Организация контроля над соблюдением безопасных условий обуче</w:t>
            </w:r>
            <w:r w:rsidRPr="0014218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ния, воспитания и труда в ДОУ.</w:t>
            </w:r>
          </w:p>
          <w:p w:rsidR="00E50FD4" w:rsidRPr="00142189" w:rsidRDefault="00E50FD4" w:rsidP="00E50FD4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3.Заслушивание доклада старшего воспитателя о результатах образовательной деятельности за истекший учебный год.</w:t>
            </w:r>
          </w:p>
          <w:p w:rsidR="00E50FD4" w:rsidRPr="00142189" w:rsidRDefault="00E50FD4" w:rsidP="00E50FD4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142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4.Утверждение публичного доклада учреждения.</w:t>
            </w:r>
          </w:p>
        </w:tc>
      </w:tr>
    </w:tbl>
    <w:p w:rsidR="00E50FD4" w:rsidRPr="00142189" w:rsidRDefault="00E50FD4" w:rsidP="00E50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0FD4" w:rsidRPr="00142189" w:rsidRDefault="00E50FD4" w:rsidP="00E50F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2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Периодичность заседаний: не реже одного раза в квартал</w:t>
      </w:r>
    </w:p>
    <w:p w:rsidR="00E50FD4" w:rsidRDefault="00E50FD4" w:rsidP="00E50F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FD4" w:rsidRPr="00E50FD4" w:rsidRDefault="00E50FD4" w:rsidP="00E50F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Pr="00433765">
        <w:rPr>
          <w:rFonts w:ascii="Times New Roman" w:hAnsi="Times New Roman" w:cs="Times New Roman"/>
          <w:b/>
          <w:sz w:val="28"/>
          <w:szCs w:val="28"/>
        </w:rPr>
        <w:t>.9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>Взаимодействие ДОУ с социумом  2017-2018 уч. год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2"/>
        <w:gridCol w:w="8204"/>
        <w:gridCol w:w="3151"/>
        <w:gridCol w:w="2473"/>
      </w:tblGrid>
      <w:tr w:rsidR="00E50FD4" w:rsidRPr="009A7473" w:rsidTr="00E50FD4">
        <w:tc>
          <w:tcPr>
            <w:tcW w:w="534" w:type="dxa"/>
          </w:tcPr>
          <w:p w:rsidR="00E50FD4" w:rsidRPr="009A7473" w:rsidRDefault="00E50FD4" w:rsidP="00E50F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47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505" w:type="dxa"/>
          </w:tcPr>
          <w:p w:rsidR="00E50FD4" w:rsidRPr="009A7473" w:rsidRDefault="00E50FD4" w:rsidP="00E50F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47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260" w:type="dxa"/>
          </w:tcPr>
          <w:p w:rsidR="00E50FD4" w:rsidRPr="009A7473" w:rsidRDefault="00E50FD4" w:rsidP="00E50F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473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487" w:type="dxa"/>
          </w:tcPr>
          <w:p w:rsidR="00E50FD4" w:rsidRPr="009A7473" w:rsidRDefault="00E50FD4" w:rsidP="00E50F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47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E50FD4" w:rsidRPr="009A7473" w:rsidTr="00E50FD4">
        <w:tc>
          <w:tcPr>
            <w:tcW w:w="534" w:type="dxa"/>
          </w:tcPr>
          <w:p w:rsidR="00E50FD4" w:rsidRPr="009A7473" w:rsidRDefault="00E50FD4" w:rsidP="00E50F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4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E50FD4" w:rsidRPr="009A7473" w:rsidRDefault="00E50FD4" w:rsidP="00E50F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473">
              <w:rPr>
                <w:rFonts w:ascii="Times New Roman" w:hAnsi="Times New Roman" w:cs="Times New Roman"/>
                <w:sz w:val="28"/>
                <w:szCs w:val="28"/>
              </w:rPr>
              <w:t>Взаимодействие ДОУ с Отделом образования:</w:t>
            </w:r>
          </w:p>
          <w:p w:rsidR="00E50FD4" w:rsidRPr="009A7473" w:rsidRDefault="00E50FD4" w:rsidP="00E50F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473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совещаниях, конференциях, </w:t>
            </w:r>
            <w:proofErr w:type="spellStart"/>
            <w:r w:rsidRPr="009A7473"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 w:rsidRPr="009A7473">
              <w:rPr>
                <w:rFonts w:ascii="Times New Roman" w:hAnsi="Times New Roman" w:cs="Times New Roman"/>
                <w:sz w:val="28"/>
                <w:szCs w:val="28"/>
              </w:rPr>
              <w:t xml:space="preserve">, конкурсах, выставках, </w:t>
            </w:r>
            <w:proofErr w:type="spellStart"/>
            <w:r w:rsidRPr="009A7473">
              <w:rPr>
                <w:rFonts w:ascii="Times New Roman" w:hAnsi="Times New Roman" w:cs="Times New Roman"/>
                <w:sz w:val="28"/>
                <w:szCs w:val="28"/>
              </w:rPr>
              <w:t>методобъединениях</w:t>
            </w:r>
            <w:proofErr w:type="spellEnd"/>
            <w:r w:rsidRPr="009A7473">
              <w:rPr>
                <w:rFonts w:ascii="Times New Roman" w:hAnsi="Times New Roman" w:cs="Times New Roman"/>
                <w:sz w:val="28"/>
                <w:szCs w:val="28"/>
              </w:rPr>
              <w:t>, школе передового педагогического опыта и др. мероприятиях</w:t>
            </w:r>
          </w:p>
        </w:tc>
        <w:tc>
          <w:tcPr>
            <w:tcW w:w="3260" w:type="dxa"/>
          </w:tcPr>
          <w:p w:rsidR="00E50FD4" w:rsidRPr="009A7473" w:rsidRDefault="00E50FD4" w:rsidP="00E50F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47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87" w:type="dxa"/>
          </w:tcPr>
          <w:p w:rsidR="00E50FD4" w:rsidRPr="009A7473" w:rsidRDefault="00E50FD4" w:rsidP="00E50F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473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E50FD4" w:rsidRPr="009A7473" w:rsidRDefault="00E50FD4" w:rsidP="00E50F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473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E50FD4" w:rsidRPr="009A7473" w:rsidTr="00E50FD4">
        <w:tc>
          <w:tcPr>
            <w:tcW w:w="534" w:type="dxa"/>
          </w:tcPr>
          <w:p w:rsidR="00E50FD4" w:rsidRPr="009A7473" w:rsidRDefault="00E50FD4" w:rsidP="00E50F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4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E50FD4" w:rsidRPr="009A7473" w:rsidRDefault="00E50FD4" w:rsidP="00E50F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473">
              <w:rPr>
                <w:rFonts w:ascii="Times New Roman" w:hAnsi="Times New Roman" w:cs="Times New Roman"/>
                <w:sz w:val="28"/>
                <w:szCs w:val="28"/>
              </w:rPr>
              <w:t>Взаимодействие ДОУ с центром Детского творчества:</w:t>
            </w:r>
          </w:p>
          <w:p w:rsidR="00E50FD4" w:rsidRPr="009A7473" w:rsidRDefault="00E50FD4" w:rsidP="00E50F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473">
              <w:rPr>
                <w:rFonts w:ascii="Times New Roman" w:hAnsi="Times New Roman" w:cs="Times New Roman"/>
                <w:sz w:val="28"/>
                <w:szCs w:val="28"/>
              </w:rPr>
              <w:t>участие воспитанников ДОУ в мероприятиях, организованных ЦДТ</w:t>
            </w:r>
          </w:p>
        </w:tc>
        <w:tc>
          <w:tcPr>
            <w:tcW w:w="3260" w:type="dxa"/>
          </w:tcPr>
          <w:p w:rsidR="00E50FD4" w:rsidRPr="009A7473" w:rsidRDefault="00E50FD4" w:rsidP="00E50F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47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87" w:type="dxa"/>
          </w:tcPr>
          <w:p w:rsidR="00E50FD4" w:rsidRPr="009A7473" w:rsidRDefault="00E50FD4" w:rsidP="00E50F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473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E50FD4" w:rsidRPr="009A7473" w:rsidTr="00E50FD4">
        <w:tc>
          <w:tcPr>
            <w:tcW w:w="534" w:type="dxa"/>
          </w:tcPr>
          <w:p w:rsidR="00E50FD4" w:rsidRPr="009A7473" w:rsidRDefault="00E50FD4" w:rsidP="00E50F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4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5" w:type="dxa"/>
          </w:tcPr>
          <w:p w:rsidR="00E50FD4" w:rsidRPr="009A7473" w:rsidRDefault="00E50FD4" w:rsidP="00E50F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473">
              <w:rPr>
                <w:rFonts w:ascii="Times New Roman" w:hAnsi="Times New Roman" w:cs="Times New Roman"/>
                <w:sz w:val="28"/>
                <w:szCs w:val="28"/>
              </w:rPr>
              <w:t>Взаимодействие ДОУ с МБОУ дополнительного образования детей «Детский экологический центр»:</w:t>
            </w:r>
          </w:p>
          <w:p w:rsidR="00E50FD4" w:rsidRPr="009A7473" w:rsidRDefault="00E50FD4" w:rsidP="00E50F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473">
              <w:rPr>
                <w:rFonts w:ascii="Times New Roman" w:hAnsi="Times New Roman" w:cs="Times New Roman"/>
                <w:sz w:val="28"/>
                <w:szCs w:val="28"/>
              </w:rPr>
              <w:t>организация совместных мероприятий, посещение тематических экскурсий, участие в городских акциях</w:t>
            </w:r>
          </w:p>
        </w:tc>
        <w:tc>
          <w:tcPr>
            <w:tcW w:w="3260" w:type="dxa"/>
          </w:tcPr>
          <w:p w:rsidR="00E50FD4" w:rsidRPr="009A7473" w:rsidRDefault="00E50FD4" w:rsidP="00E50F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47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87" w:type="dxa"/>
          </w:tcPr>
          <w:p w:rsidR="00E50FD4" w:rsidRPr="009A7473" w:rsidRDefault="00E50FD4" w:rsidP="00E50F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473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E50FD4" w:rsidRPr="009A7473" w:rsidTr="00E50FD4">
        <w:trPr>
          <w:trHeight w:val="930"/>
        </w:trPr>
        <w:tc>
          <w:tcPr>
            <w:tcW w:w="534" w:type="dxa"/>
          </w:tcPr>
          <w:p w:rsidR="00E50FD4" w:rsidRPr="009A7473" w:rsidRDefault="00E50FD4" w:rsidP="00E50F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4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5" w:type="dxa"/>
          </w:tcPr>
          <w:p w:rsidR="00E50FD4" w:rsidRPr="009A7473" w:rsidRDefault="00E50FD4" w:rsidP="00E50F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473">
              <w:rPr>
                <w:rFonts w:ascii="Times New Roman" w:hAnsi="Times New Roman" w:cs="Times New Roman"/>
                <w:sz w:val="28"/>
                <w:szCs w:val="28"/>
              </w:rPr>
              <w:t>Взаимодействие ДОУ с МАУК «Урюпинский городской центр культуры»:</w:t>
            </w:r>
          </w:p>
          <w:p w:rsidR="00E50FD4" w:rsidRPr="009A7473" w:rsidRDefault="00E50FD4" w:rsidP="00E50F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473">
              <w:rPr>
                <w:rFonts w:ascii="Times New Roman" w:hAnsi="Times New Roman" w:cs="Times New Roman"/>
                <w:sz w:val="28"/>
                <w:szCs w:val="28"/>
              </w:rPr>
              <w:t>посещение плановых театрализованных представлений для детей</w:t>
            </w:r>
          </w:p>
        </w:tc>
        <w:tc>
          <w:tcPr>
            <w:tcW w:w="3260" w:type="dxa"/>
          </w:tcPr>
          <w:p w:rsidR="00E50FD4" w:rsidRPr="009A7473" w:rsidRDefault="00E50FD4" w:rsidP="00E50F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47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87" w:type="dxa"/>
          </w:tcPr>
          <w:p w:rsidR="00E50FD4" w:rsidRPr="009A7473" w:rsidRDefault="00E50FD4" w:rsidP="00E50F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473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E50FD4" w:rsidRPr="009A7473" w:rsidTr="00E50FD4">
        <w:trPr>
          <w:trHeight w:val="660"/>
        </w:trPr>
        <w:tc>
          <w:tcPr>
            <w:tcW w:w="534" w:type="dxa"/>
          </w:tcPr>
          <w:p w:rsidR="00E50FD4" w:rsidRPr="009A7473" w:rsidRDefault="00E50FD4" w:rsidP="00E50F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4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5" w:type="dxa"/>
          </w:tcPr>
          <w:p w:rsidR="00E50FD4" w:rsidRPr="009A7473" w:rsidRDefault="00E50FD4" w:rsidP="00E50F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473">
              <w:rPr>
                <w:rFonts w:ascii="Times New Roman" w:hAnsi="Times New Roman" w:cs="Times New Roman"/>
                <w:sz w:val="28"/>
                <w:szCs w:val="28"/>
              </w:rPr>
              <w:t>Взаимодействие ДОУ с краеведческим музеем:</w:t>
            </w:r>
          </w:p>
          <w:p w:rsidR="00E50FD4" w:rsidRPr="009A7473" w:rsidRDefault="00E50FD4" w:rsidP="00E50F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473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выставок, экскурсий, картинной галереи  </w:t>
            </w:r>
          </w:p>
        </w:tc>
        <w:tc>
          <w:tcPr>
            <w:tcW w:w="3260" w:type="dxa"/>
          </w:tcPr>
          <w:p w:rsidR="00E50FD4" w:rsidRPr="009A7473" w:rsidRDefault="00E50FD4" w:rsidP="00E50F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47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87" w:type="dxa"/>
          </w:tcPr>
          <w:p w:rsidR="00E50FD4" w:rsidRPr="009A7473" w:rsidRDefault="00E50FD4" w:rsidP="00E50F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473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E50FD4" w:rsidRPr="009A7473" w:rsidTr="00E50FD4">
        <w:trPr>
          <w:trHeight w:val="291"/>
        </w:trPr>
        <w:tc>
          <w:tcPr>
            <w:tcW w:w="534" w:type="dxa"/>
          </w:tcPr>
          <w:p w:rsidR="00E50FD4" w:rsidRPr="009A7473" w:rsidRDefault="00E50FD4" w:rsidP="00E50F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4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5" w:type="dxa"/>
          </w:tcPr>
          <w:p w:rsidR="00E50FD4" w:rsidRPr="009A7473" w:rsidRDefault="00E50FD4" w:rsidP="00E50F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473">
              <w:rPr>
                <w:rFonts w:ascii="Times New Roman" w:hAnsi="Times New Roman" w:cs="Times New Roman"/>
                <w:sz w:val="28"/>
                <w:szCs w:val="28"/>
              </w:rPr>
              <w:t>Взаимодействие ДОУ с детской поликлиникой:</w:t>
            </w:r>
          </w:p>
          <w:p w:rsidR="00E50FD4" w:rsidRPr="009A7473" w:rsidRDefault="00E50FD4" w:rsidP="00E50F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47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профилактических прививок, проведение диспансеризации детей </w:t>
            </w:r>
          </w:p>
        </w:tc>
        <w:tc>
          <w:tcPr>
            <w:tcW w:w="3260" w:type="dxa"/>
          </w:tcPr>
          <w:p w:rsidR="00E50FD4" w:rsidRPr="009A7473" w:rsidRDefault="00E50FD4" w:rsidP="00E50F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E50FD4" w:rsidRPr="009A7473" w:rsidRDefault="00E50FD4" w:rsidP="00E50F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473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 w:rsidRPr="009A74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A74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A747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A7473"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</w:tc>
      </w:tr>
    </w:tbl>
    <w:p w:rsidR="00E50FD4" w:rsidRPr="00142189" w:rsidRDefault="00E50FD4" w:rsidP="00E50F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FD4" w:rsidRDefault="00E50FD4" w:rsidP="00E50F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FD4" w:rsidRDefault="00E50FD4" w:rsidP="00E50F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FD4" w:rsidRDefault="00E50FD4" w:rsidP="00E50F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FD4" w:rsidRDefault="00E50FD4" w:rsidP="00E50F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FD4" w:rsidRDefault="00E50FD4" w:rsidP="00E50F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FD4" w:rsidRPr="00E50FD4" w:rsidRDefault="00E50FD4" w:rsidP="00E50F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F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1.10</w:t>
      </w:r>
    </w:p>
    <w:p w:rsidR="00E50FD4" w:rsidRPr="00E50FD4" w:rsidRDefault="00E50FD4" w:rsidP="00E50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50FD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Административно – хозяйственная деятельность 2017 – 2018 уч. год</w:t>
      </w:r>
    </w:p>
    <w:p w:rsidR="00E50FD4" w:rsidRPr="00E50FD4" w:rsidRDefault="00E50FD4" w:rsidP="00E50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tbl>
      <w:tblPr>
        <w:tblStyle w:val="23"/>
        <w:tblW w:w="15451" w:type="dxa"/>
        <w:tblInd w:w="-601" w:type="dxa"/>
        <w:tblLook w:val="01E0" w:firstRow="1" w:lastRow="1" w:firstColumn="1" w:lastColumn="1" w:noHBand="0" w:noVBand="0"/>
      </w:tblPr>
      <w:tblGrid>
        <w:gridCol w:w="466"/>
        <w:gridCol w:w="9315"/>
        <w:gridCol w:w="1560"/>
        <w:gridCol w:w="4110"/>
      </w:tblGrid>
      <w:tr w:rsidR="00E50FD4" w:rsidRPr="00E50FD4" w:rsidTr="00E50FD4">
        <w:tc>
          <w:tcPr>
            <w:tcW w:w="466" w:type="dxa"/>
            <w:hideMark/>
          </w:tcPr>
          <w:p w:rsidR="00E50FD4" w:rsidRPr="00E50FD4" w:rsidRDefault="00E50FD4" w:rsidP="00E50FD4">
            <w:pPr>
              <w:tabs>
                <w:tab w:val="left" w:pos="946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315" w:type="dxa"/>
            <w:hideMark/>
          </w:tcPr>
          <w:p w:rsidR="00E50FD4" w:rsidRPr="00E50FD4" w:rsidRDefault="00E50FD4" w:rsidP="00E50FD4">
            <w:pPr>
              <w:tabs>
                <w:tab w:val="left" w:pos="946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60" w:type="dxa"/>
            <w:hideMark/>
          </w:tcPr>
          <w:p w:rsidR="00E50FD4" w:rsidRPr="00E50FD4" w:rsidRDefault="00E50FD4" w:rsidP="00E50FD4">
            <w:pPr>
              <w:tabs>
                <w:tab w:val="left" w:pos="946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110" w:type="dxa"/>
            <w:hideMark/>
          </w:tcPr>
          <w:p w:rsidR="00E50FD4" w:rsidRPr="00E50FD4" w:rsidRDefault="00E50FD4" w:rsidP="00E50FD4">
            <w:pPr>
              <w:tabs>
                <w:tab w:val="left" w:pos="946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D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50FD4" w:rsidRPr="00E50FD4" w:rsidTr="00E50FD4">
        <w:trPr>
          <w:trHeight w:val="225"/>
        </w:trPr>
        <w:tc>
          <w:tcPr>
            <w:tcW w:w="466" w:type="dxa"/>
            <w:hideMark/>
          </w:tcPr>
          <w:p w:rsidR="00E50FD4" w:rsidRPr="00E50FD4" w:rsidRDefault="00E50FD4" w:rsidP="00E50FD4">
            <w:pPr>
              <w:tabs>
                <w:tab w:val="left" w:pos="946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315" w:type="dxa"/>
          </w:tcPr>
          <w:p w:rsidR="00E50FD4" w:rsidRPr="00E50FD4" w:rsidRDefault="00E50FD4" w:rsidP="00E50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Прием детей по направлениям, заключение договоров с родителями.</w:t>
            </w:r>
          </w:p>
          <w:p w:rsidR="00E50FD4" w:rsidRPr="00E50FD4" w:rsidRDefault="00E50FD4" w:rsidP="00E50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Оформление страницы образовательного сайта «Движение детей»</w:t>
            </w:r>
          </w:p>
        </w:tc>
        <w:tc>
          <w:tcPr>
            <w:tcW w:w="1560" w:type="dxa"/>
            <w:hideMark/>
          </w:tcPr>
          <w:p w:rsidR="00E50FD4" w:rsidRPr="00E50FD4" w:rsidRDefault="00E50FD4" w:rsidP="00E50FD4">
            <w:pPr>
              <w:tabs>
                <w:tab w:val="left" w:pos="946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 xml:space="preserve">Август-сентябрь </w:t>
            </w:r>
          </w:p>
        </w:tc>
        <w:tc>
          <w:tcPr>
            <w:tcW w:w="4110" w:type="dxa"/>
          </w:tcPr>
          <w:p w:rsidR="00E50FD4" w:rsidRPr="00E50FD4" w:rsidRDefault="00E50FD4" w:rsidP="00E50FD4">
            <w:pPr>
              <w:tabs>
                <w:tab w:val="left" w:pos="946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:rsidR="00E50FD4" w:rsidRPr="00E50FD4" w:rsidRDefault="00E50FD4" w:rsidP="00E50FD4">
            <w:pPr>
              <w:tabs>
                <w:tab w:val="left" w:pos="946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Ст. воспитатель</w:t>
            </w:r>
          </w:p>
        </w:tc>
      </w:tr>
      <w:tr w:rsidR="00E50FD4" w:rsidRPr="00E50FD4" w:rsidTr="00E50FD4">
        <w:trPr>
          <w:trHeight w:val="225"/>
        </w:trPr>
        <w:tc>
          <w:tcPr>
            <w:tcW w:w="466" w:type="dxa"/>
          </w:tcPr>
          <w:p w:rsidR="00E50FD4" w:rsidRPr="00E50FD4" w:rsidRDefault="00E50FD4" w:rsidP="00E50FD4">
            <w:pPr>
              <w:tabs>
                <w:tab w:val="left" w:pos="946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315" w:type="dxa"/>
          </w:tcPr>
          <w:p w:rsidR="00E50FD4" w:rsidRPr="00E50FD4" w:rsidRDefault="00E50FD4" w:rsidP="00E50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Месячник по благоустройству и текущему ремонту детского сада и его территории</w:t>
            </w:r>
          </w:p>
        </w:tc>
        <w:tc>
          <w:tcPr>
            <w:tcW w:w="1560" w:type="dxa"/>
          </w:tcPr>
          <w:p w:rsidR="00E50FD4" w:rsidRPr="00E50FD4" w:rsidRDefault="00E50FD4" w:rsidP="00E50FD4">
            <w:pPr>
              <w:tabs>
                <w:tab w:val="left" w:pos="946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4110" w:type="dxa"/>
          </w:tcPr>
          <w:p w:rsidR="00E50FD4" w:rsidRPr="00E50FD4" w:rsidRDefault="00E50FD4" w:rsidP="00E50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Заведующий, завхоз</w:t>
            </w:r>
          </w:p>
        </w:tc>
      </w:tr>
      <w:tr w:rsidR="00E50FD4" w:rsidRPr="00E50FD4" w:rsidTr="00E50FD4">
        <w:trPr>
          <w:trHeight w:val="251"/>
        </w:trPr>
        <w:tc>
          <w:tcPr>
            <w:tcW w:w="466" w:type="dxa"/>
            <w:hideMark/>
          </w:tcPr>
          <w:p w:rsidR="00E50FD4" w:rsidRPr="00E50FD4" w:rsidRDefault="00E50FD4" w:rsidP="00E50FD4">
            <w:pPr>
              <w:tabs>
                <w:tab w:val="left" w:pos="946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315" w:type="dxa"/>
          </w:tcPr>
          <w:p w:rsidR="00E50FD4" w:rsidRPr="00E50FD4" w:rsidRDefault="00E50FD4" w:rsidP="00E50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Совещание по подготовке ДОУ к учебному году</w:t>
            </w:r>
          </w:p>
        </w:tc>
        <w:tc>
          <w:tcPr>
            <w:tcW w:w="1560" w:type="dxa"/>
            <w:hideMark/>
          </w:tcPr>
          <w:p w:rsidR="00E50FD4" w:rsidRPr="00E50FD4" w:rsidRDefault="00E50FD4" w:rsidP="00E50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4110" w:type="dxa"/>
            <w:hideMark/>
          </w:tcPr>
          <w:p w:rsidR="00E50FD4" w:rsidRPr="00E50FD4" w:rsidRDefault="00E50FD4" w:rsidP="00E50FD4">
            <w:pPr>
              <w:tabs>
                <w:tab w:val="left" w:pos="946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Заведующий, завхоз</w:t>
            </w:r>
          </w:p>
        </w:tc>
      </w:tr>
      <w:tr w:rsidR="00E50FD4" w:rsidRPr="00E50FD4" w:rsidTr="00E50FD4">
        <w:trPr>
          <w:trHeight w:val="215"/>
        </w:trPr>
        <w:tc>
          <w:tcPr>
            <w:tcW w:w="466" w:type="dxa"/>
            <w:hideMark/>
          </w:tcPr>
          <w:p w:rsidR="00E50FD4" w:rsidRPr="00E50FD4" w:rsidRDefault="00E50FD4" w:rsidP="00E50FD4">
            <w:pPr>
              <w:tabs>
                <w:tab w:val="left" w:pos="946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315" w:type="dxa"/>
            <w:hideMark/>
          </w:tcPr>
          <w:p w:rsidR="00E50FD4" w:rsidRPr="00E50FD4" w:rsidRDefault="00E50FD4" w:rsidP="00E50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Работа в ДОУ по эстетическому оформлению помещений</w:t>
            </w:r>
          </w:p>
        </w:tc>
        <w:tc>
          <w:tcPr>
            <w:tcW w:w="1560" w:type="dxa"/>
            <w:hideMark/>
          </w:tcPr>
          <w:p w:rsidR="00E50FD4" w:rsidRPr="00E50FD4" w:rsidRDefault="00E50FD4" w:rsidP="00E50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 xml:space="preserve">Июль </w:t>
            </w:r>
          </w:p>
        </w:tc>
        <w:tc>
          <w:tcPr>
            <w:tcW w:w="4110" w:type="dxa"/>
            <w:hideMark/>
          </w:tcPr>
          <w:p w:rsidR="00E50FD4" w:rsidRPr="00E50FD4" w:rsidRDefault="00E50FD4" w:rsidP="00E50FD4">
            <w:pPr>
              <w:tabs>
                <w:tab w:val="left" w:pos="946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Заведующий, ст. воспитатель</w:t>
            </w:r>
          </w:p>
        </w:tc>
      </w:tr>
      <w:tr w:rsidR="00E50FD4" w:rsidRPr="00E50FD4" w:rsidTr="00E50FD4">
        <w:trPr>
          <w:trHeight w:val="159"/>
        </w:trPr>
        <w:tc>
          <w:tcPr>
            <w:tcW w:w="466" w:type="dxa"/>
          </w:tcPr>
          <w:p w:rsidR="00E50FD4" w:rsidRPr="00E50FD4" w:rsidRDefault="00E50FD4" w:rsidP="00E50FD4">
            <w:pPr>
              <w:tabs>
                <w:tab w:val="left" w:pos="946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9315" w:type="dxa"/>
          </w:tcPr>
          <w:p w:rsidR="00E50FD4" w:rsidRPr="00E50FD4" w:rsidRDefault="00E50FD4" w:rsidP="00E50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Заседание административного совета по охране труда – результат обследования здания, помещений ДОУ</w:t>
            </w:r>
          </w:p>
        </w:tc>
        <w:tc>
          <w:tcPr>
            <w:tcW w:w="1560" w:type="dxa"/>
          </w:tcPr>
          <w:p w:rsidR="00E50FD4" w:rsidRPr="00E50FD4" w:rsidRDefault="00E50FD4" w:rsidP="00E50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4110" w:type="dxa"/>
          </w:tcPr>
          <w:p w:rsidR="00E50FD4" w:rsidRPr="00E50FD4" w:rsidRDefault="00E50FD4" w:rsidP="00E50FD4">
            <w:pPr>
              <w:tabs>
                <w:tab w:val="left" w:pos="946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Заведующий, завхоз, ст. воспитатель</w:t>
            </w:r>
          </w:p>
        </w:tc>
      </w:tr>
      <w:tr w:rsidR="00E50FD4" w:rsidRPr="00E50FD4" w:rsidTr="00E50FD4">
        <w:trPr>
          <w:trHeight w:val="195"/>
        </w:trPr>
        <w:tc>
          <w:tcPr>
            <w:tcW w:w="466" w:type="dxa"/>
          </w:tcPr>
          <w:p w:rsidR="00E50FD4" w:rsidRPr="00E50FD4" w:rsidRDefault="00E50FD4" w:rsidP="00E50FD4">
            <w:pPr>
              <w:tabs>
                <w:tab w:val="left" w:pos="946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9315" w:type="dxa"/>
          </w:tcPr>
          <w:p w:rsidR="00E50FD4" w:rsidRPr="00E50FD4" w:rsidRDefault="00E50FD4" w:rsidP="00E50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Смотр «Готовность групп и кабинетов к началу учебного года»</w:t>
            </w:r>
          </w:p>
        </w:tc>
        <w:tc>
          <w:tcPr>
            <w:tcW w:w="1560" w:type="dxa"/>
          </w:tcPr>
          <w:p w:rsidR="00E50FD4" w:rsidRPr="00E50FD4" w:rsidRDefault="00E50FD4" w:rsidP="00E50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4110" w:type="dxa"/>
          </w:tcPr>
          <w:p w:rsidR="00E50FD4" w:rsidRPr="00E50FD4" w:rsidRDefault="00E50FD4" w:rsidP="00E50FD4">
            <w:pPr>
              <w:tabs>
                <w:tab w:val="left" w:pos="946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Заведующий, завхоз, ст. воспитатель</w:t>
            </w:r>
          </w:p>
        </w:tc>
      </w:tr>
      <w:tr w:rsidR="00E50FD4" w:rsidRPr="00E50FD4" w:rsidTr="00E50FD4">
        <w:trPr>
          <w:trHeight w:val="251"/>
        </w:trPr>
        <w:tc>
          <w:tcPr>
            <w:tcW w:w="466" w:type="dxa"/>
          </w:tcPr>
          <w:p w:rsidR="00E50FD4" w:rsidRPr="00E50FD4" w:rsidRDefault="00E50FD4" w:rsidP="00E50FD4">
            <w:pPr>
              <w:tabs>
                <w:tab w:val="left" w:pos="946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9315" w:type="dxa"/>
          </w:tcPr>
          <w:p w:rsidR="00E50FD4" w:rsidRPr="00E50FD4" w:rsidRDefault="00E50FD4" w:rsidP="00E50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Заполнение тарификационных листов. Издание приказов об установленной нагрузке на учебный год.</w:t>
            </w:r>
          </w:p>
        </w:tc>
        <w:tc>
          <w:tcPr>
            <w:tcW w:w="1560" w:type="dxa"/>
          </w:tcPr>
          <w:p w:rsidR="00E50FD4" w:rsidRPr="00E50FD4" w:rsidRDefault="00E50FD4" w:rsidP="00E50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Август-сентябрь</w:t>
            </w:r>
          </w:p>
        </w:tc>
        <w:tc>
          <w:tcPr>
            <w:tcW w:w="4110" w:type="dxa"/>
          </w:tcPr>
          <w:p w:rsidR="00E50FD4" w:rsidRPr="00E50FD4" w:rsidRDefault="00E50FD4" w:rsidP="00E50FD4">
            <w:pPr>
              <w:tabs>
                <w:tab w:val="left" w:pos="946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</w:tr>
      <w:tr w:rsidR="00E50FD4" w:rsidRPr="00E50FD4" w:rsidTr="00E50FD4">
        <w:trPr>
          <w:trHeight w:val="285"/>
        </w:trPr>
        <w:tc>
          <w:tcPr>
            <w:tcW w:w="466" w:type="dxa"/>
          </w:tcPr>
          <w:p w:rsidR="00E50FD4" w:rsidRPr="00E50FD4" w:rsidRDefault="00E50FD4" w:rsidP="00E50FD4">
            <w:pPr>
              <w:tabs>
                <w:tab w:val="left" w:pos="946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9315" w:type="dxa"/>
          </w:tcPr>
          <w:p w:rsidR="00E50FD4" w:rsidRPr="00E50FD4" w:rsidRDefault="00E50FD4" w:rsidP="00E50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спортивной площадки, альпийской горки </w:t>
            </w:r>
          </w:p>
        </w:tc>
        <w:tc>
          <w:tcPr>
            <w:tcW w:w="1560" w:type="dxa"/>
          </w:tcPr>
          <w:p w:rsidR="00E50FD4" w:rsidRPr="00E50FD4" w:rsidRDefault="00E50FD4" w:rsidP="00E50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 xml:space="preserve">Июль </w:t>
            </w:r>
          </w:p>
        </w:tc>
        <w:tc>
          <w:tcPr>
            <w:tcW w:w="4110" w:type="dxa"/>
          </w:tcPr>
          <w:p w:rsidR="00E50FD4" w:rsidRPr="00E50FD4" w:rsidRDefault="00E50FD4" w:rsidP="00E50FD4">
            <w:pPr>
              <w:tabs>
                <w:tab w:val="left" w:pos="946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Завхоз, ст. воспитатель</w:t>
            </w:r>
          </w:p>
        </w:tc>
      </w:tr>
      <w:tr w:rsidR="00E50FD4" w:rsidRPr="00E50FD4" w:rsidTr="00E50FD4">
        <w:trPr>
          <w:trHeight w:val="420"/>
        </w:trPr>
        <w:tc>
          <w:tcPr>
            <w:tcW w:w="466" w:type="dxa"/>
            <w:hideMark/>
          </w:tcPr>
          <w:p w:rsidR="00E50FD4" w:rsidRPr="00E50FD4" w:rsidRDefault="00E50FD4" w:rsidP="00E50FD4">
            <w:pPr>
              <w:tabs>
                <w:tab w:val="left" w:pos="946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9315" w:type="dxa"/>
          </w:tcPr>
          <w:p w:rsidR="00E50FD4" w:rsidRPr="00E50FD4" w:rsidRDefault="00E50FD4" w:rsidP="00E50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Составление и предоставление отчётности ТУДОАВ:</w:t>
            </w:r>
          </w:p>
          <w:p w:rsidR="00E50FD4" w:rsidRPr="00E50FD4" w:rsidRDefault="00E50FD4" w:rsidP="00E50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Списки педагогических кадров</w:t>
            </w:r>
          </w:p>
          <w:p w:rsidR="00E50FD4" w:rsidRPr="00E50FD4" w:rsidRDefault="00E50FD4" w:rsidP="00E50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Списки сотрудников</w:t>
            </w:r>
          </w:p>
          <w:p w:rsidR="00E50FD4" w:rsidRPr="00E50FD4" w:rsidRDefault="00E50FD4" w:rsidP="00E50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Сведения об укомплектованности групп и др.</w:t>
            </w:r>
          </w:p>
        </w:tc>
        <w:tc>
          <w:tcPr>
            <w:tcW w:w="1560" w:type="dxa"/>
            <w:hideMark/>
          </w:tcPr>
          <w:p w:rsidR="00E50FD4" w:rsidRPr="00E50FD4" w:rsidRDefault="00E50FD4" w:rsidP="00E50FD4">
            <w:pPr>
              <w:tabs>
                <w:tab w:val="left" w:pos="946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E50FD4" w:rsidRPr="00E50FD4" w:rsidRDefault="00E50FD4" w:rsidP="00E50FD4">
            <w:pPr>
              <w:tabs>
                <w:tab w:val="left" w:pos="946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E50FD4" w:rsidRPr="00E50FD4" w:rsidRDefault="00E50FD4" w:rsidP="00E50FD4">
            <w:pPr>
              <w:tabs>
                <w:tab w:val="left" w:pos="946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</w:tr>
      <w:tr w:rsidR="00E50FD4" w:rsidRPr="00E50FD4" w:rsidTr="00E50FD4">
        <w:tc>
          <w:tcPr>
            <w:tcW w:w="466" w:type="dxa"/>
            <w:hideMark/>
          </w:tcPr>
          <w:p w:rsidR="00E50FD4" w:rsidRPr="00E50FD4" w:rsidRDefault="00E50FD4" w:rsidP="00E50FD4">
            <w:pPr>
              <w:tabs>
                <w:tab w:val="left" w:pos="946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9315" w:type="dxa"/>
            <w:hideMark/>
          </w:tcPr>
          <w:p w:rsidR="00E50FD4" w:rsidRPr="00E50FD4" w:rsidRDefault="00E50FD4" w:rsidP="00E50FD4">
            <w:pPr>
              <w:tabs>
                <w:tab w:val="left" w:pos="946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проведение Декады безопасности  </w:t>
            </w:r>
          </w:p>
        </w:tc>
        <w:tc>
          <w:tcPr>
            <w:tcW w:w="1560" w:type="dxa"/>
            <w:hideMark/>
          </w:tcPr>
          <w:p w:rsidR="00E50FD4" w:rsidRPr="00E50FD4" w:rsidRDefault="00E50FD4" w:rsidP="00E50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4110" w:type="dxa"/>
            <w:hideMark/>
          </w:tcPr>
          <w:p w:rsidR="00E50FD4" w:rsidRPr="00E50FD4" w:rsidRDefault="00E50FD4" w:rsidP="00E50FD4">
            <w:pPr>
              <w:tabs>
                <w:tab w:val="left" w:pos="946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Заведующий, завхоз, ст. воспитатель</w:t>
            </w:r>
          </w:p>
        </w:tc>
      </w:tr>
      <w:tr w:rsidR="00E50FD4" w:rsidRPr="00E50FD4" w:rsidTr="00E50FD4">
        <w:trPr>
          <w:trHeight w:val="123"/>
        </w:trPr>
        <w:tc>
          <w:tcPr>
            <w:tcW w:w="466" w:type="dxa"/>
            <w:hideMark/>
          </w:tcPr>
          <w:p w:rsidR="00E50FD4" w:rsidRPr="00E50FD4" w:rsidRDefault="00E50FD4" w:rsidP="00E50FD4">
            <w:pPr>
              <w:tabs>
                <w:tab w:val="left" w:pos="946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9315" w:type="dxa"/>
            <w:hideMark/>
          </w:tcPr>
          <w:p w:rsidR="00E50FD4" w:rsidRPr="00E50FD4" w:rsidRDefault="00E50FD4" w:rsidP="00E50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Инвентаризация в ДОУ</w:t>
            </w:r>
          </w:p>
        </w:tc>
        <w:tc>
          <w:tcPr>
            <w:tcW w:w="1560" w:type="dxa"/>
            <w:hideMark/>
          </w:tcPr>
          <w:p w:rsidR="00E50FD4" w:rsidRPr="00E50FD4" w:rsidRDefault="00E50FD4" w:rsidP="00E50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4110" w:type="dxa"/>
            <w:hideMark/>
          </w:tcPr>
          <w:p w:rsidR="00E50FD4" w:rsidRPr="00E50FD4" w:rsidRDefault="00E50FD4" w:rsidP="00E50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Завхоз</w:t>
            </w:r>
          </w:p>
        </w:tc>
      </w:tr>
      <w:tr w:rsidR="00E50FD4" w:rsidRPr="00E50FD4" w:rsidTr="00E50FD4">
        <w:trPr>
          <w:trHeight w:val="169"/>
        </w:trPr>
        <w:tc>
          <w:tcPr>
            <w:tcW w:w="466" w:type="dxa"/>
          </w:tcPr>
          <w:p w:rsidR="00E50FD4" w:rsidRPr="00E50FD4" w:rsidRDefault="00E50FD4" w:rsidP="00E50FD4">
            <w:pPr>
              <w:tabs>
                <w:tab w:val="left" w:pos="946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9315" w:type="dxa"/>
          </w:tcPr>
          <w:p w:rsidR="00E50FD4" w:rsidRPr="00E50FD4" w:rsidRDefault="00E50FD4" w:rsidP="00E50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Начало отопительного сезона. Работа по утеплению помещений</w:t>
            </w:r>
          </w:p>
        </w:tc>
        <w:tc>
          <w:tcPr>
            <w:tcW w:w="1560" w:type="dxa"/>
          </w:tcPr>
          <w:p w:rsidR="00E50FD4" w:rsidRPr="00E50FD4" w:rsidRDefault="00E50FD4" w:rsidP="00E50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4110" w:type="dxa"/>
          </w:tcPr>
          <w:p w:rsidR="00E50FD4" w:rsidRPr="00E50FD4" w:rsidRDefault="00E50FD4" w:rsidP="00E50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Завхоз</w:t>
            </w:r>
          </w:p>
        </w:tc>
      </w:tr>
      <w:tr w:rsidR="00E50FD4" w:rsidRPr="00E50FD4" w:rsidTr="00E50FD4">
        <w:trPr>
          <w:trHeight w:val="215"/>
        </w:trPr>
        <w:tc>
          <w:tcPr>
            <w:tcW w:w="466" w:type="dxa"/>
          </w:tcPr>
          <w:p w:rsidR="00E50FD4" w:rsidRPr="00E50FD4" w:rsidRDefault="00E50FD4" w:rsidP="00E50FD4">
            <w:pPr>
              <w:tabs>
                <w:tab w:val="left" w:pos="946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9315" w:type="dxa"/>
          </w:tcPr>
          <w:p w:rsidR="00E50FD4" w:rsidRPr="00E50FD4" w:rsidRDefault="00E50FD4" w:rsidP="00E50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Уборка территории от опавшей листвы</w:t>
            </w:r>
          </w:p>
        </w:tc>
        <w:tc>
          <w:tcPr>
            <w:tcW w:w="1560" w:type="dxa"/>
          </w:tcPr>
          <w:p w:rsidR="00E50FD4" w:rsidRPr="00E50FD4" w:rsidRDefault="00E50FD4" w:rsidP="00E50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4110" w:type="dxa"/>
          </w:tcPr>
          <w:p w:rsidR="00E50FD4" w:rsidRPr="00E50FD4" w:rsidRDefault="00E50FD4" w:rsidP="00E50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Завхоз</w:t>
            </w:r>
          </w:p>
        </w:tc>
      </w:tr>
      <w:tr w:rsidR="00E50FD4" w:rsidRPr="00E50FD4" w:rsidTr="00E50FD4">
        <w:tc>
          <w:tcPr>
            <w:tcW w:w="466" w:type="dxa"/>
            <w:hideMark/>
          </w:tcPr>
          <w:p w:rsidR="00E50FD4" w:rsidRPr="00E50FD4" w:rsidRDefault="00E50FD4" w:rsidP="00E50FD4">
            <w:pPr>
              <w:tabs>
                <w:tab w:val="left" w:pos="946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9315" w:type="dxa"/>
          </w:tcPr>
          <w:p w:rsidR="00E50FD4" w:rsidRPr="00E50FD4" w:rsidRDefault="00E50FD4" w:rsidP="00E50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 xml:space="preserve">Рейд комиссии по </w:t>
            </w:r>
            <w:proofErr w:type="gramStart"/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E50FD4">
              <w:rPr>
                <w:rFonts w:ascii="Times New Roman" w:hAnsi="Times New Roman" w:cs="Times New Roman"/>
                <w:sz w:val="20"/>
                <w:szCs w:val="20"/>
              </w:rPr>
              <w:t xml:space="preserve"> по группам, на пищеблок</w:t>
            </w:r>
          </w:p>
        </w:tc>
        <w:tc>
          <w:tcPr>
            <w:tcW w:w="1560" w:type="dxa"/>
            <w:hideMark/>
          </w:tcPr>
          <w:p w:rsidR="00E50FD4" w:rsidRPr="00E50FD4" w:rsidRDefault="00E50FD4" w:rsidP="00E50FD4">
            <w:pPr>
              <w:tabs>
                <w:tab w:val="left" w:pos="946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4110" w:type="dxa"/>
          </w:tcPr>
          <w:p w:rsidR="00E50FD4" w:rsidRPr="00E50FD4" w:rsidRDefault="00E50FD4" w:rsidP="00E50FD4">
            <w:pPr>
              <w:tabs>
                <w:tab w:val="left" w:pos="94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Заведующий, завхоз, мед</w:t>
            </w:r>
            <w:proofErr w:type="gramStart"/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50F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естра</w:t>
            </w:r>
          </w:p>
        </w:tc>
      </w:tr>
      <w:tr w:rsidR="00E50FD4" w:rsidRPr="00E50FD4" w:rsidTr="00E50FD4">
        <w:trPr>
          <w:trHeight w:val="300"/>
        </w:trPr>
        <w:tc>
          <w:tcPr>
            <w:tcW w:w="466" w:type="dxa"/>
            <w:hideMark/>
          </w:tcPr>
          <w:p w:rsidR="00E50FD4" w:rsidRPr="00E50FD4" w:rsidRDefault="00E50FD4" w:rsidP="00E50FD4">
            <w:pPr>
              <w:tabs>
                <w:tab w:val="left" w:pos="946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9315" w:type="dxa"/>
          </w:tcPr>
          <w:p w:rsidR="00E50FD4" w:rsidRPr="00E50FD4" w:rsidRDefault="00E50FD4" w:rsidP="00E50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Просмотр трудовых книжек и личных дел</w:t>
            </w:r>
          </w:p>
        </w:tc>
        <w:tc>
          <w:tcPr>
            <w:tcW w:w="1560" w:type="dxa"/>
            <w:hideMark/>
          </w:tcPr>
          <w:p w:rsidR="00E50FD4" w:rsidRPr="00E50FD4" w:rsidRDefault="00E50FD4" w:rsidP="00E50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4110" w:type="dxa"/>
            <w:hideMark/>
          </w:tcPr>
          <w:p w:rsidR="00E50FD4" w:rsidRPr="00E50FD4" w:rsidRDefault="00E50FD4" w:rsidP="00E50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</w:tc>
      </w:tr>
      <w:tr w:rsidR="00E50FD4" w:rsidRPr="00E50FD4" w:rsidTr="00E50FD4">
        <w:trPr>
          <w:trHeight w:val="173"/>
        </w:trPr>
        <w:tc>
          <w:tcPr>
            <w:tcW w:w="466" w:type="dxa"/>
            <w:hideMark/>
          </w:tcPr>
          <w:p w:rsidR="00E50FD4" w:rsidRPr="00E50FD4" w:rsidRDefault="00E50FD4" w:rsidP="00E50FD4">
            <w:pPr>
              <w:tabs>
                <w:tab w:val="left" w:pos="946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9315" w:type="dxa"/>
            <w:hideMark/>
          </w:tcPr>
          <w:p w:rsidR="00E50FD4" w:rsidRPr="00E50FD4" w:rsidRDefault="00E50FD4" w:rsidP="00E50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Работа по оформлению ДОУ к Новому году</w:t>
            </w:r>
          </w:p>
        </w:tc>
        <w:tc>
          <w:tcPr>
            <w:tcW w:w="1560" w:type="dxa"/>
            <w:hideMark/>
          </w:tcPr>
          <w:p w:rsidR="00E50FD4" w:rsidRPr="00E50FD4" w:rsidRDefault="00E50FD4" w:rsidP="00E50FD4">
            <w:pPr>
              <w:tabs>
                <w:tab w:val="left" w:pos="946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4110" w:type="dxa"/>
            <w:hideMark/>
          </w:tcPr>
          <w:p w:rsidR="00E50FD4" w:rsidRPr="00E50FD4" w:rsidRDefault="00E50FD4" w:rsidP="00E50FD4">
            <w:pPr>
              <w:tabs>
                <w:tab w:val="left" w:pos="946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Заведующий, завхоз, ст. воспитатель</w:t>
            </w:r>
          </w:p>
        </w:tc>
      </w:tr>
      <w:tr w:rsidR="00E50FD4" w:rsidRPr="00E50FD4" w:rsidTr="00E50FD4">
        <w:trPr>
          <w:trHeight w:val="123"/>
        </w:trPr>
        <w:tc>
          <w:tcPr>
            <w:tcW w:w="466" w:type="dxa"/>
          </w:tcPr>
          <w:p w:rsidR="00E50FD4" w:rsidRPr="00E50FD4" w:rsidRDefault="00E50FD4" w:rsidP="00E50FD4">
            <w:pPr>
              <w:tabs>
                <w:tab w:val="left" w:pos="946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9315" w:type="dxa"/>
          </w:tcPr>
          <w:p w:rsidR="00E50FD4" w:rsidRPr="00E50FD4" w:rsidRDefault="00E50FD4" w:rsidP="00E50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Работа по составлению графиков отпусков</w:t>
            </w:r>
          </w:p>
        </w:tc>
        <w:tc>
          <w:tcPr>
            <w:tcW w:w="1560" w:type="dxa"/>
          </w:tcPr>
          <w:p w:rsidR="00E50FD4" w:rsidRPr="00E50FD4" w:rsidRDefault="00E50FD4" w:rsidP="00E50FD4">
            <w:pPr>
              <w:tabs>
                <w:tab w:val="left" w:pos="946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4110" w:type="dxa"/>
          </w:tcPr>
          <w:p w:rsidR="00E50FD4" w:rsidRPr="00E50FD4" w:rsidRDefault="00E50FD4" w:rsidP="00E50FD4">
            <w:pPr>
              <w:tabs>
                <w:tab w:val="left" w:pos="946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</w:tr>
      <w:tr w:rsidR="00E50FD4" w:rsidRPr="00E50FD4" w:rsidTr="00E50FD4">
        <w:trPr>
          <w:trHeight w:val="155"/>
        </w:trPr>
        <w:tc>
          <w:tcPr>
            <w:tcW w:w="466" w:type="dxa"/>
          </w:tcPr>
          <w:p w:rsidR="00E50FD4" w:rsidRPr="00E50FD4" w:rsidRDefault="00E50FD4" w:rsidP="00E50FD4">
            <w:pPr>
              <w:tabs>
                <w:tab w:val="left" w:pos="946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315" w:type="dxa"/>
          </w:tcPr>
          <w:p w:rsidR="00E50FD4" w:rsidRPr="00E50FD4" w:rsidRDefault="00E50FD4" w:rsidP="00E50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Предварительная работа по составлению проекта сметы расходов на новый календарный год  </w:t>
            </w:r>
          </w:p>
        </w:tc>
        <w:tc>
          <w:tcPr>
            <w:tcW w:w="1560" w:type="dxa"/>
          </w:tcPr>
          <w:p w:rsidR="00E50FD4" w:rsidRPr="00E50FD4" w:rsidRDefault="00E50FD4" w:rsidP="00E50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4110" w:type="dxa"/>
          </w:tcPr>
          <w:p w:rsidR="00E50FD4" w:rsidRPr="00E50FD4" w:rsidRDefault="00E50FD4" w:rsidP="00E50FD4">
            <w:pPr>
              <w:tabs>
                <w:tab w:val="left" w:pos="946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Заведующий, завхоз</w:t>
            </w:r>
          </w:p>
        </w:tc>
      </w:tr>
      <w:tr w:rsidR="00E50FD4" w:rsidRPr="00E50FD4" w:rsidTr="00E50FD4">
        <w:trPr>
          <w:trHeight w:val="202"/>
        </w:trPr>
        <w:tc>
          <w:tcPr>
            <w:tcW w:w="466" w:type="dxa"/>
          </w:tcPr>
          <w:p w:rsidR="00E50FD4" w:rsidRPr="00E50FD4" w:rsidRDefault="00E50FD4" w:rsidP="00E50FD4">
            <w:pPr>
              <w:tabs>
                <w:tab w:val="left" w:pos="946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9315" w:type="dxa"/>
          </w:tcPr>
          <w:p w:rsidR="00E50FD4" w:rsidRPr="00E50FD4" w:rsidRDefault="00E50FD4" w:rsidP="00E50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 xml:space="preserve">Сдача отчетов Ф 85 - </w:t>
            </w:r>
            <w:proofErr w:type="gramStart"/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</w:tc>
        <w:tc>
          <w:tcPr>
            <w:tcW w:w="1560" w:type="dxa"/>
          </w:tcPr>
          <w:p w:rsidR="00E50FD4" w:rsidRPr="00E50FD4" w:rsidRDefault="00E50FD4" w:rsidP="00E50FD4">
            <w:pPr>
              <w:tabs>
                <w:tab w:val="left" w:pos="946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4110" w:type="dxa"/>
          </w:tcPr>
          <w:p w:rsidR="00E50FD4" w:rsidRPr="00E50FD4" w:rsidRDefault="00E50FD4" w:rsidP="00E50FD4">
            <w:pPr>
              <w:tabs>
                <w:tab w:val="left" w:pos="946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</w:tr>
      <w:tr w:rsidR="00E50FD4" w:rsidRPr="00E50FD4" w:rsidTr="00E50FD4">
        <w:trPr>
          <w:trHeight w:val="105"/>
        </w:trPr>
        <w:tc>
          <w:tcPr>
            <w:tcW w:w="466" w:type="dxa"/>
            <w:hideMark/>
          </w:tcPr>
          <w:p w:rsidR="00E50FD4" w:rsidRPr="00E50FD4" w:rsidRDefault="00E50FD4" w:rsidP="00E50FD4">
            <w:pPr>
              <w:tabs>
                <w:tab w:val="left" w:pos="946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9315" w:type="dxa"/>
            <w:hideMark/>
          </w:tcPr>
          <w:p w:rsidR="00E50FD4" w:rsidRPr="00E50FD4" w:rsidRDefault="00E50FD4" w:rsidP="00E50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 xml:space="preserve">Рейд комиссии по </w:t>
            </w:r>
            <w:proofErr w:type="gramStart"/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E50FD4">
              <w:rPr>
                <w:rFonts w:ascii="Times New Roman" w:hAnsi="Times New Roman" w:cs="Times New Roman"/>
                <w:sz w:val="20"/>
                <w:szCs w:val="20"/>
              </w:rPr>
              <w:t xml:space="preserve"> по группам, на пищеблок</w:t>
            </w:r>
          </w:p>
        </w:tc>
        <w:tc>
          <w:tcPr>
            <w:tcW w:w="1560" w:type="dxa"/>
            <w:hideMark/>
          </w:tcPr>
          <w:p w:rsidR="00E50FD4" w:rsidRPr="00E50FD4" w:rsidRDefault="00E50FD4" w:rsidP="00E50FD4">
            <w:pPr>
              <w:tabs>
                <w:tab w:val="left" w:pos="946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4110" w:type="dxa"/>
            <w:hideMark/>
          </w:tcPr>
          <w:p w:rsidR="00E50FD4" w:rsidRPr="00E50FD4" w:rsidRDefault="00E50FD4" w:rsidP="00E50FD4">
            <w:pPr>
              <w:tabs>
                <w:tab w:val="left" w:pos="94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Заведующий, завхоз, мед</w:t>
            </w:r>
            <w:proofErr w:type="gramStart"/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50F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естра</w:t>
            </w:r>
          </w:p>
        </w:tc>
      </w:tr>
      <w:tr w:rsidR="00E50FD4" w:rsidRPr="00E50FD4" w:rsidTr="00E50FD4">
        <w:trPr>
          <w:trHeight w:val="151"/>
        </w:trPr>
        <w:tc>
          <w:tcPr>
            <w:tcW w:w="466" w:type="dxa"/>
            <w:hideMark/>
          </w:tcPr>
          <w:p w:rsidR="00E50FD4" w:rsidRPr="00E50FD4" w:rsidRDefault="00E50FD4" w:rsidP="00E50FD4">
            <w:pPr>
              <w:tabs>
                <w:tab w:val="left" w:pos="946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9315" w:type="dxa"/>
          </w:tcPr>
          <w:p w:rsidR="00E50FD4" w:rsidRPr="00E50FD4" w:rsidRDefault="00E50FD4" w:rsidP="00E50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Месячник по благоустройству территории ДОУ</w:t>
            </w:r>
          </w:p>
        </w:tc>
        <w:tc>
          <w:tcPr>
            <w:tcW w:w="1560" w:type="dxa"/>
            <w:hideMark/>
          </w:tcPr>
          <w:p w:rsidR="00E50FD4" w:rsidRPr="00E50FD4" w:rsidRDefault="00E50FD4" w:rsidP="00E50FD4">
            <w:pPr>
              <w:tabs>
                <w:tab w:val="left" w:pos="946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4110" w:type="dxa"/>
            <w:hideMark/>
          </w:tcPr>
          <w:p w:rsidR="00E50FD4" w:rsidRPr="00E50FD4" w:rsidRDefault="00E50FD4" w:rsidP="00E50FD4">
            <w:pPr>
              <w:tabs>
                <w:tab w:val="left" w:pos="946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 xml:space="preserve"> Завхоз</w:t>
            </w:r>
          </w:p>
        </w:tc>
      </w:tr>
      <w:tr w:rsidR="00E50FD4" w:rsidRPr="00E50FD4" w:rsidTr="00E50FD4">
        <w:tc>
          <w:tcPr>
            <w:tcW w:w="466" w:type="dxa"/>
            <w:hideMark/>
          </w:tcPr>
          <w:p w:rsidR="00E50FD4" w:rsidRPr="00E50FD4" w:rsidRDefault="00E50FD4" w:rsidP="00E50FD4">
            <w:pPr>
              <w:tabs>
                <w:tab w:val="left" w:pos="946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9315" w:type="dxa"/>
            <w:hideMark/>
          </w:tcPr>
          <w:p w:rsidR="00E50FD4" w:rsidRPr="00E50FD4" w:rsidRDefault="00E50FD4" w:rsidP="00E50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Смотр – конкурс по благоустройству и озеленению территории</w:t>
            </w:r>
          </w:p>
        </w:tc>
        <w:tc>
          <w:tcPr>
            <w:tcW w:w="1560" w:type="dxa"/>
            <w:hideMark/>
          </w:tcPr>
          <w:p w:rsidR="00E50FD4" w:rsidRPr="00E50FD4" w:rsidRDefault="00E50FD4" w:rsidP="00E50FD4">
            <w:pPr>
              <w:tabs>
                <w:tab w:val="left" w:pos="946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4110" w:type="dxa"/>
            <w:hideMark/>
          </w:tcPr>
          <w:p w:rsidR="00E50FD4" w:rsidRPr="00E50FD4" w:rsidRDefault="00E50FD4" w:rsidP="00E50FD4">
            <w:pPr>
              <w:tabs>
                <w:tab w:val="left" w:pos="946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 xml:space="preserve"> Заведующий, завхоз, ст. воспитатель </w:t>
            </w:r>
          </w:p>
        </w:tc>
      </w:tr>
      <w:tr w:rsidR="00E50FD4" w:rsidRPr="00E50FD4" w:rsidTr="00E50FD4">
        <w:trPr>
          <w:trHeight w:val="195"/>
        </w:trPr>
        <w:tc>
          <w:tcPr>
            <w:tcW w:w="466" w:type="dxa"/>
            <w:hideMark/>
          </w:tcPr>
          <w:p w:rsidR="00E50FD4" w:rsidRPr="00E50FD4" w:rsidRDefault="00E50FD4" w:rsidP="00E50FD4">
            <w:pPr>
              <w:tabs>
                <w:tab w:val="left" w:pos="946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9315" w:type="dxa"/>
          </w:tcPr>
          <w:p w:rsidR="00E50FD4" w:rsidRPr="00E50FD4" w:rsidRDefault="00E50FD4" w:rsidP="00E50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Закупка материалов для ремонтных работ</w:t>
            </w:r>
          </w:p>
        </w:tc>
        <w:tc>
          <w:tcPr>
            <w:tcW w:w="1560" w:type="dxa"/>
            <w:hideMark/>
          </w:tcPr>
          <w:p w:rsidR="00E50FD4" w:rsidRPr="00E50FD4" w:rsidRDefault="00E50FD4" w:rsidP="00E50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Май - июнь</w:t>
            </w:r>
          </w:p>
        </w:tc>
        <w:tc>
          <w:tcPr>
            <w:tcW w:w="4110" w:type="dxa"/>
            <w:hideMark/>
          </w:tcPr>
          <w:p w:rsidR="00E50FD4" w:rsidRPr="00E50FD4" w:rsidRDefault="00E50FD4" w:rsidP="00E50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Завхоз</w:t>
            </w:r>
          </w:p>
        </w:tc>
      </w:tr>
      <w:tr w:rsidR="00E50FD4" w:rsidRPr="00E50FD4" w:rsidTr="00E50FD4">
        <w:trPr>
          <w:trHeight w:val="105"/>
        </w:trPr>
        <w:tc>
          <w:tcPr>
            <w:tcW w:w="466" w:type="dxa"/>
          </w:tcPr>
          <w:p w:rsidR="00E50FD4" w:rsidRPr="00E50FD4" w:rsidRDefault="00E50FD4" w:rsidP="00E50FD4">
            <w:pPr>
              <w:tabs>
                <w:tab w:val="left" w:pos="946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9315" w:type="dxa"/>
          </w:tcPr>
          <w:p w:rsidR="00E50FD4" w:rsidRPr="00E50FD4" w:rsidRDefault="00E50FD4" w:rsidP="00E50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Заключение договоров, проведение конкурсов, аукционов, размещение заказов путем запроса котировок на поставки товаров. Выполнение работ, оказание услуг.</w:t>
            </w:r>
          </w:p>
        </w:tc>
        <w:tc>
          <w:tcPr>
            <w:tcW w:w="1560" w:type="dxa"/>
          </w:tcPr>
          <w:p w:rsidR="00E50FD4" w:rsidRPr="00E50FD4" w:rsidRDefault="00E50FD4" w:rsidP="00E50FD4">
            <w:pPr>
              <w:tabs>
                <w:tab w:val="left" w:pos="946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4110" w:type="dxa"/>
          </w:tcPr>
          <w:p w:rsidR="00E50FD4" w:rsidRPr="00E50FD4" w:rsidRDefault="00E50FD4" w:rsidP="00E50FD4">
            <w:pPr>
              <w:tabs>
                <w:tab w:val="left" w:pos="946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 xml:space="preserve"> Заведующий, завхоз</w:t>
            </w:r>
          </w:p>
        </w:tc>
      </w:tr>
      <w:tr w:rsidR="00E50FD4" w:rsidRPr="00E50FD4" w:rsidTr="00E50FD4">
        <w:trPr>
          <w:trHeight w:val="105"/>
        </w:trPr>
        <w:tc>
          <w:tcPr>
            <w:tcW w:w="466" w:type="dxa"/>
          </w:tcPr>
          <w:p w:rsidR="00E50FD4" w:rsidRPr="00E50FD4" w:rsidRDefault="00E50FD4" w:rsidP="00E50FD4">
            <w:pPr>
              <w:tabs>
                <w:tab w:val="left" w:pos="946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9315" w:type="dxa"/>
          </w:tcPr>
          <w:p w:rsidR="00E50FD4" w:rsidRPr="00E50FD4" w:rsidRDefault="00E50FD4" w:rsidP="00E50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методических и дидактических пособий в соответствии с ФГОС </w:t>
            </w:r>
            <w:proofErr w:type="gramStart"/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560" w:type="dxa"/>
          </w:tcPr>
          <w:p w:rsidR="00E50FD4" w:rsidRPr="00E50FD4" w:rsidRDefault="00E50FD4" w:rsidP="00E50FD4">
            <w:pPr>
              <w:tabs>
                <w:tab w:val="left" w:pos="946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110" w:type="dxa"/>
          </w:tcPr>
          <w:p w:rsidR="00E50FD4" w:rsidRPr="00E50FD4" w:rsidRDefault="00E50FD4" w:rsidP="00E50FD4">
            <w:pPr>
              <w:tabs>
                <w:tab w:val="left" w:pos="946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Заведующий, </w:t>
            </w:r>
            <w:proofErr w:type="spellStart"/>
            <w:proofErr w:type="gramStart"/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proofErr w:type="gramEnd"/>
            <w:r w:rsidRPr="00E50FD4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 </w:t>
            </w:r>
          </w:p>
        </w:tc>
      </w:tr>
      <w:tr w:rsidR="00E50FD4" w:rsidRPr="00E50FD4" w:rsidTr="00E50FD4">
        <w:trPr>
          <w:trHeight w:val="95"/>
        </w:trPr>
        <w:tc>
          <w:tcPr>
            <w:tcW w:w="466" w:type="dxa"/>
          </w:tcPr>
          <w:p w:rsidR="00E50FD4" w:rsidRPr="00E50FD4" w:rsidRDefault="00E50FD4" w:rsidP="00E50FD4">
            <w:pPr>
              <w:tabs>
                <w:tab w:val="left" w:pos="946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9315" w:type="dxa"/>
          </w:tcPr>
          <w:p w:rsidR="00E50FD4" w:rsidRPr="00E50FD4" w:rsidRDefault="00E50FD4" w:rsidP="00E50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Завоз песка для наполнения песочниц</w:t>
            </w:r>
          </w:p>
        </w:tc>
        <w:tc>
          <w:tcPr>
            <w:tcW w:w="1560" w:type="dxa"/>
          </w:tcPr>
          <w:p w:rsidR="00E50FD4" w:rsidRPr="00E50FD4" w:rsidRDefault="00E50FD4" w:rsidP="00E50FD4">
            <w:pPr>
              <w:tabs>
                <w:tab w:val="left" w:pos="946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110" w:type="dxa"/>
          </w:tcPr>
          <w:p w:rsidR="00E50FD4" w:rsidRPr="00E50FD4" w:rsidRDefault="00E50FD4" w:rsidP="00E50FD4">
            <w:pPr>
              <w:tabs>
                <w:tab w:val="left" w:pos="946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Завхоз</w:t>
            </w:r>
          </w:p>
        </w:tc>
      </w:tr>
      <w:tr w:rsidR="00E50FD4" w:rsidRPr="00E50FD4" w:rsidTr="00E50FD4">
        <w:trPr>
          <w:trHeight w:val="80"/>
        </w:trPr>
        <w:tc>
          <w:tcPr>
            <w:tcW w:w="466" w:type="dxa"/>
          </w:tcPr>
          <w:p w:rsidR="00E50FD4" w:rsidRPr="00E50FD4" w:rsidRDefault="00E50FD4" w:rsidP="00E50FD4">
            <w:pPr>
              <w:tabs>
                <w:tab w:val="left" w:pos="946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9315" w:type="dxa"/>
          </w:tcPr>
          <w:p w:rsidR="00E50FD4" w:rsidRPr="00E50FD4" w:rsidRDefault="00E50FD4" w:rsidP="00E50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Составление заявок на косметический ремонт в ДОУ</w:t>
            </w:r>
          </w:p>
        </w:tc>
        <w:tc>
          <w:tcPr>
            <w:tcW w:w="1560" w:type="dxa"/>
          </w:tcPr>
          <w:p w:rsidR="00E50FD4" w:rsidRPr="00E50FD4" w:rsidRDefault="00E50FD4" w:rsidP="00E50FD4">
            <w:pPr>
              <w:tabs>
                <w:tab w:val="left" w:pos="946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110" w:type="dxa"/>
          </w:tcPr>
          <w:p w:rsidR="00E50FD4" w:rsidRPr="00E50FD4" w:rsidRDefault="00E50FD4" w:rsidP="00E50FD4">
            <w:pPr>
              <w:tabs>
                <w:tab w:val="left" w:pos="946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Завхоз</w:t>
            </w:r>
          </w:p>
        </w:tc>
      </w:tr>
      <w:tr w:rsidR="00E50FD4" w:rsidRPr="00E50FD4" w:rsidTr="00E50FD4">
        <w:trPr>
          <w:trHeight w:val="135"/>
        </w:trPr>
        <w:tc>
          <w:tcPr>
            <w:tcW w:w="466" w:type="dxa"/>
          </w:tcPr>
          <w:p w:rsidR="00E50FD4" w:rsidRPr="00E50FD4" w:rsidRDefault="00E50FD4" w:rsidP="00E50FD4">
            <w:pPr>
              <w:tabs>
                <w:tab w:val="left" w:pos="946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9315" w:type="dxa"/>
          </w:tcPr>
          <w:p w:rsidR="00E50FD4" w:rsidRPr="00E50FD4" w:rsidRDefault="00E50FD4" w:rsidP="00E50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Взаимодействие с центом занятости</w:t>
            </w:r>
          </w:p>
        </w:tc>
        <w:tc>
          <w:tcPr>
            <w:tcW w:w="1560" w:type="dxa"/>
          </w:tcPr>
          <w:p w:rsidR="00E50FD4" w:rsidRPr="00E50FD4" w:rsidRDefault="00E50FD4" w:rsidP="00E50FD4">
            <w:pPr>
              <w:tabs>
                <w:tab w:val="left" w:pos="946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110" w:type="dxa"/>
          </w:tcPr>
          <w:p w:rsidR="00E50FD4" w:rsidRPr="00E50FD4" w:rsidRDefault="00E50FD4" w:rsidP="00E50FD4">
            <w:pPr>
              <w:tabs>
                <w:tab w:val="left" w:pos="946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</w:tr>
      <w:tr w:rsidR="00E50FD4" w:rsidRPr="00E50FD4" w:rsidTr="00E50FD4">
        <w:trPr>
          <w:trHeight w:val="105"/>
        </w:trPr>
        <w:tc>
          <w:tcPr>
            <w:tcW w:w="466" w:type="dxa"/>
          </w:tcPr>
          <w:p w:rsidR="00E50FD4" w:rsidRPr="00E50FD4" w:rsidRDefault="00E50FD4" w:rsidP="00E50FD4">
            <w:pPr>
              <w:tabs>
                <w:tab w:val="left" w:pos="946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9315" w:type="dxa"/>
          </w:tcPr>
          <w:p w:rsidR="00E50FD4" w:rsidRPr="00E50FD4" w:rsidRDefault="00E50FD4" w:rsidP="00E50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Подача сведений в пенсионный фонд</w:t>
            </w:r>
          </w:p>
        </w:tc>
        <w:tc>
          <w:tcPr>
            <w:tcW w:w="1560" w:type="dxa"/>
          </w:tcPr>
          <w:p w:rsidR="00E50FD4" w:rsidRPr="00E50FD4" w:rsidRDefault="00E50FD4" w:rsidP="00E50FD4">
            <w:pPr>
              <w:tabs>
                <w:tab w:val="left" w:pos="946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1 раз в квартал</w:t>
            </w:r>
          </w:p>
        </w:tc>
        <w:tc>
          <w:tcPr>
            <w:tcW w:w="4110" w:type="dxa"/>
          </w:tcPr>
          <w:p w:rsidR="00E50FD4" w:rsidRPr="00E50FD4" w:rsidRDefault="00E50FD4" w:rsidP="00E50FD4">
            <w:pPr>
              <w:tabs>
                <w:tab w:val="left" w:pos="946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D4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</w:tr>
    </w:tbl>
    <w:p w:rsidR="00E50FD4" w:rsidRPr="00E50FD4" w:rsidRDefault="00E50FD4" w:rsidP="00E50FD4">
      <w:pPr>
        <w:tabs>
          <w:tab w:val="left" w:pos="94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50FD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Работа по внедрению основ безопасности жизнедеятельности</w:t>
      </w:r>
    </w:p>
    <w:p w:rsidR="00E50FD4" w:rsidRPr="00E50FD4" w:rsidRDefault="00E50FD4" w:rsidP="00E50FD4">
      <w:pPr>
        <w:tabs>
          <w:tab w:val="left" w:pos="94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3"/>
        <w:gridCol w:w="9208"/>
        <w:gridCol w:w="1701"/>
        <w:gridCol w:w="2268"/>
      </w:tblGrid>
      <w:tr w:rsidR="00E50FD4" w:rsidRPr="00E50FD4" w:rsidTr="00E50FD4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FD4" w:rsidRPr="00E50FD4" w:rsidRDefault="00E50FD4" w:rsidP="00E50FD4">
            <w:pPr>
              <w:tabs>
                <w:tab w:val="left" w:pos="946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FD4" w:rsidRPr="00E50FD4" w:rsidRDefault="00E50FD4" w:rsidP="00E50FD4">
            <w:pPr>
              <w:tabs>
                <w:tab w:val="left" w:pos="946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FD4" w:rsidRPr="00E50FD4" w:rsidRDefault="00E50FD4" w:rsidP="00E50FD4">
            <w:pPr>
              <w:tabs>
                <w:tab w:val="left" w:pos="946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FD4" w:rsidRPr="00E50FD4" w:rsidRDefault="00E50FD4" w:rsidP="00E50FD4">
            <w:pPr>
              <w:tabs>
                <w:tab w:val="left" w:pos="946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E50FD4" w:rsidRPr="00E50FD4" w:rsidTr="00E50FD4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FD4" w:rsidRPr="00E50FD4" w:rsidRDefault="00E50FD4" w:rsidP="00E50FD4">
            <w:pPr>
              <w:tabs>
                <w:tab w:val="left" w:pos="946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FD4" w:rsidRPr="00E50FD4" w:rsidRDefault="00E50FD4" w:rsidP="00E50FD4">
            <w:pPr>
              <w:tabs>
                <w:tab w:val="left" w:pos="946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тренировки по эвакуации воспитанников и сотрудников из помещений МБДОУ д/с № 3 при возгорании.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FD4" w:rsidRPr="00E50FD4" w:rsidRDefault="00E50FD4" w:rsidP="00E50FD4">
            <w:pPr>
              <w:tabs>
                <w:tab w:val="left" w:pos="946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E50FD4" w:rsidRPr="00E50FD4" w:rsidRDefault="00E50FD4" w:rsidP="00E50FD4">
            <w:pPr>
              <w:tabs>
                <w:tab w:val="left" w:pos="946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FD4" w:rsidRPr="00E50FD4" w:rsidRDefault="00E50FD4" w:rsidP="00E50F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E50FD4" w:rsidRPr="00E50FD4" w:rsidRDefault="00E50FD4" w:rsidP="00E50FD4">
            <w:pPr>
              <w:tabs>
                <w:tab w:val="left" w:pos="946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Завхоз </w:t>
            </w:r>
          </w:p>
          <w:p w:rsidR="00E50FD4" w:rsidRPr="00E50FD4" w:rsidRDefault="00E50FD4" w:rsidP="00E50FD4">
            <w:pPr>
              <w:tabs>
                <w:tab w:val="left" w:pos="946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E50FD4" w:rsidRPr="00E50FD4" w:rsidRDefault="00E50FD4" w:rsidP="00E50FD4">
            <w:pPr>
              <w:tabs>
                <w:tab w:val="left" w:pos="946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</w:t>
            </w:r>
            <w:proofErr w:type="gramStart"/>
            <w:r w:rsidRPr="00E50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E50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50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E50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естра</w:t>
            </w:r>
          </w:p>
          <w:p w:rsidR="00E50FD4" w:rsidRPr="00E50FD4" w:rsidRDefault="00E50FD4" w:rsidP="00E50FD4">
            <w:pPr>
              <w:tabs>
                <w:tab w:val="left" w:pos="946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0FD4" w:rsidRPr="00E50FD4" w:rsidTr="00E50FD4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FD4" w:rsidRPr="00E50FD4" w:rsidRDefault="00E50FD4" w:rsidP="00E50FD4">
            <w:pPr>
              <w:tabs>
                <w:tab w:val="left" w:pos="946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FD4" w:rsidRPr="00E50FD4" w:rsidRDefault="00E50FD4" w:rsidP="00E50FD4">
            <w:pPr>
              <w:tabs>
                <w:tab w:val="left" w:pos="946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тренировки по антитеррористической защищённости воспитанников и сотрудников МБДОУ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FD4" w:rsidRPr="00E50FD4" w:rsidRDefault="00E50FD4" w:rsidP="00E50FD4">
            <w:pPr>
              <w:tabs>
                <w:tab w:val="left" w:pos="946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E50FD4" w:rsidRPr="00E50FD4" w:rsidRDefault="00E50FD4" w:rsidP="00E50FD4">
            <w:pPr>
              <w:tabs>
                <w:tab w:val="left" w:pos="946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FD4" w:rsidRPr="00E50FD4" w:rsidRDefault="00E50FD4" w:rsidP="00E50F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0FD4" w:rsidRPr="00E50FD4" w:rsidTr="00E50FD4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FD4" w:rsidRPr="00E50FD4" w:rsidRDefault="00E50FD4" w:rsidP="00E50FD4">
            <w:pPr>
              <w:tabs>
                <w:tab w:val="left" w:pos="946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FD4" w:rsidRPr="00E50FD4" w:rsidRDefault="00E50FD4" w:rsidP="00E50FD4">
            <w:pPr>
              <w:tabs>
                <w:tab w:val="left" w:pos="946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тренировки по антитеррористической защищённости воспитанников и сотрудников МБДОУ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FD4" w:rsidRPr="00E50FD4" w:rsidRDefault="00E50FD4" w:rsidP="00E50FD4">
            <w:pPr>
              <w:tabs>
                <w:tab w:val="left" w:pos="946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E50FD4" w:rsidRPr="00E50FD4" w:rsidRDefault="00E50FD4" w:rsidP="00E50FD4">
            <w:pPr>
              <w:tabs>
                <w:tab w:val="left" w:pos="946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FD4" w:rsidRPr="00E50FD4" w:rsidRDefault="00E50FD4" w:rsidP="00E50F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0FD4" w:rsidRPr="00E50FD4" w:rsidTr="00E50FD4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FD4" w:rsidRPr="00E50FD4" w:rsidRDefault="00E50FD4" w:rsidP="00E50FD4">
            <w:pPr>
              <w:tabs>
                <w:tab w:val="left" w:pos="946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FD4" w:rsidRPr="00E50FD4" w:rsidRDefault="00E50FD4" w:rsidP="00E50FD4">
            <w:pPr>
              <w:tabs>
                <w:tab w:val="left" w:pos="946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тренировки по эвакуации воспитанников и сотрудников из помещений МБДОУ д/с № 3 при возгорании.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FD4" w:rsidRPr="00E50FD4" w:rsidRDefault="00E50FD4" w:rsidP="00E50FD4">
            <w:pPr>
              <w:tabs>
                <w:tab w:val="left" w:pos="946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E50FD4" w:rsidRPr="00E50FD4" w:rsidRDefault="00E50FD4" w:rsidP="00E50FD4">
            <w:pPr>
              <w:tabs>
                <w:tab w:val="left" w:pos="946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FD4" w:rsidRPr="00E50FD4" w:rsidRDefault="00E50FD4" w:rsidP="00E50F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0FD4" w:rsidRPr="00E50FD4" w:rsidTr="00E50FD4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FD4" w:rsidRPr="00E50FD4" w:rsidRDefault="00E50FD4" w:rsidP="00E50FD4">
            <w:pPr>
              <w:tabs>
                <w:tab w:val="left" w:pos="946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FD4" w:rsidRPr="00E50FD4" w:rsidRDefault="00E50FD4" w:rsidP="00E50FD4">
            <w:pPr>
              <w:tabs>
                <w:tab w:val="left" w:pos="946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тренировки по эвакуации воспитанников и сотрудников из помещений МБДОУ д/с №3 при возгорании.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FD4" w:rsidRPr="00E50FD4" w:rsidRDefault="00E50FD4" w:rsidP="00E50FD4">
            <w:pPr>
              <w:tabs>
                <w:tab w:val="left" w:pos="946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E50FD4" w:rsidRPr="00E50FD4" w:rsidRDefault="00E50FD4" w:rsidP="00E50FD4">
            <w:pPr>
              <w:tabs>
                <w:tab w:val="left" w:pos="946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FD4" w:rsidRPr="00E50FD4" w:rsidRDefault="00E50FD4" w:rsidP="00E50F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0FD4" w:rsidRPr="00E50FD4" w:rsidTr="00E50FD4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FD4" w:rsidRPr="00E50FD4" w:rsidRDefault="00E50FD4" w:rsidP="00E50FD4">
            <w:pPr>
              <w:tabs>
                <w:tab w:val="left" w:pos="946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FD4" w:rsidRPr="00E50FD4" w:rsidRDefault="00E50FD4" w:rsidP="00E50FD4">
            <w:pPr>
              <w:tabs>
                <w:tab w:val="left" w:pos="946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тренировки по антитеррористической защищённости воспитанников и сотрудников МБДОУ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FD4" w:rsidRPr="00E50FD4" w:rsidRDefault="00E50FD4" w:rsidP="00E50FD4">
            <w:pPr>
              <w:tabs>
                <w:tab w:val="left" w:pos="946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FD4" w:rsidRPr="00E50FD4" w:rsidRDefault="00E50FD4" w:rsidP="00E50F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50FD4" w:rsidRPr="00E50FD4" w:rsidRDefault="00E50FD4" w:rsidP="00E50FD4">
      <w:pPr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E50FD4" w:rsidRPr="00E50FD4" w:rsidRDefault="00E50FD4" w:rsidP="00E50F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E50FD4">
        <w:rPr>
          <w:rFonts w:ascii="Times New Roman" w:eastAsia="Calibri" w:hAnsi="Times New Roman" w:cs="Times New Roman"/>
          <w:b/>
          <w:sz w:val="36"/>
          <w:szCs w:val="36"/>
        </w:rPr>
        <w:lastRenderedPageBreak/>
        <w:t>Раздел 2.</w:t>
      </w:r>
    </w:p>
    <w:p w:rsidR="00E50FD4" w:rsidRPr="00E50FD4" w:rsidRDefault="00E50FD4" w:rsidP="00E50F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E50FD4">
        <w:rPr>
          <w:rFonts w:ascii="Times New Roman" w:eastAsia="Calibri" w:hAnsi="Times New Roman" w:cs="Times New Roman"/>
          <w:b/>
          <w:sz w:val="36"/>
          <w:szCs w:val="36"/>
        </w:rPr>
        <w:t>Методическая работа</w:t>
      </w:r>
    </w:p>
    <w:p w:rsidR="00E50FD4" w:rsidRPr="00E50FD4" w:rsidRDefault="00E50FD4" w:rsidP="00E50F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FD4">
        <w:rPr>
          <w:rFonts w:ascii="Times New Roman" w:eastAsia="Calibri" w:hAnsi="Times New Roman" w:cs="Times New Roman"/>
          <w:sz w:val="28"/>
          <w:szCs w:val="28"/>
        </w:rPr>
        <w:t>Методическая работа в ДОУ направлена на осуществление деятельности по обучению и развитию педагогических кадров; выявление, обобщение и распространение наиболее ценного опыта; создание методических разработок для обеспечения педагогического процесса и решения задач Основной общеобразовательной программы ДОУ.</w:t>
      </w:r>
    </w:p>
    <w:p w:rsidR="00E50FD4" w:rsidRPr="00E50FD4" w:rsidRDefault="00E50FD4" w:rsidP="00E50F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F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                      </w:t>
      </w:r>
      <w:r w:rsidRPr="00E50FD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Организаторская работа в МБДОУ «Детский сад №3 «Колобок» </w:t>
      </w:r>
    </w:p>
    <w:p w:rsidR="00E50FD4" w:rsidRPr="00E50FD4" w:rsidRDefault="00E50FD4" w:rsidP="00E50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50FD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2017 – 2018 учебный год</w:t>
      </w:r>
    </w:p>
    <w:p w:rsidR="00E50FD4" w:rsidRPr="00E50FD4" w:rsidRDefault="00E50FD4" w:rsidP="00E50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1"/>
        <w:gridCol w:w="1258"/>
        <w:gridCol w:w="4630"/>
      </w:tblGrid>
      <w:tr w:rsidR="00E50FD4" w:rsidRPr="00E50FD4" w:rsidTr="00E50FD4">
        <w:tc>
          <w:tcPr>
            <w:tcW w:w="10131" w:type="dxa"/>
          </w:tcPr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258" w:type="dxa"/>
          </w:tcPr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4630" w:type="dxa"/>
          </w:tcPr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50FD4" w:rsidRPr="00E50FD4" w:rsidTr="00E50FD4">
        <w:trPr>
          <w:trHeight w:val="1826"/>
        </w:trPr>
        <w:tc>
          <w:tcPr>
            <w:tcW w:w="10131" w:type="dxa"/>
          </w:tcPr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Смотр</w:t>
            </w:r>
            <w:r w:rsidRPr="00E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«Готовность групп и кабинетов к началу учебного года»</w:t>
            </w:r>
          </w:p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смотра.</w:t>
            </w:r>
          </w:p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Оформление аналитической справки по результатам смотра.</w:t>
            </w:r>
          </w:p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рекомендаций для воспитателей.</w:t>
            </w:r>
          </w:p>
        </w:tc>
        <w:tc>
          <w:tcPr>
            <w:tcW w:w="1258" w:type="dxa"/>
          </w:tcPr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4630" w:type="dxa"/>
          </w:tcPr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Заведующий МБДОУ</w:t>
            </w:r>
          </w:p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«Детский сад №3 «Колобок»</w:t>
            </w:r>
          </w:p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Фомина В.Г.</w:t>
            </w:r>
          </w:p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Старший воспитатель </w:t>
            </w:r>
            <w:proofErr w:type="spellStart"/>
            <w:r w:rsidRPr="00E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Локтионова</w:t>
            </w:r>
            <w:proofErr w:type="spellEnd"/>
            <w:r w:rsidRPr="00E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Медицинская сестра </w:t>
            </w:r>
          </w:p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Алифанова</w:t>
            </w:r>
            <w:proofErr w:type="spellEnd"/>
            <w:r w:rsidRPr="00E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Завхоз Буренина О.В.</w:t>
            </w:r>
          </w:p>
        </w:tc>
      </w:tr>
      <w:tr w:rsidR="00E50FD4" w:rsidRPr="00E50FD4" w:rsidTr="00E50FD4">
        <w:trPr>
          <w:trHeight w:val="1285"/>
        </w:trPr>
        <w:tc>
          <w:tcPr>
            <w:tcW w:w="10131" w:type="dxa"/>
          </w:tcPr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Помощь педагогам</w:t>
            </w:r>
            <w:r w:rsidRPr="00E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планировании и оформлении документации:</w:t>
            </w:r>
          </w:p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документация воспитателей групп;</w:t>
            </w:r>
          </w:p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перспективно-тематические планы работы на учебный год;</w:t>
            </w:r>
          </w:p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педагогами тем по самообразованию. Подготовка рабочих программ на новый учебный год.</w:t>
            </w:r>
          </w:p>
        </w:tc>
        <w:tc>
          <w:tcPr>
            <w:tcW w:w="1258" w:type="dxa"/>
          </w:tcPr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 </w:t>
            </w:r>
          </w:p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0" w:type="dxa"/>
          </w:tcPr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Локтионова</w:t>
            </w:r>
            <w:proofErr w:type="spellEnd"/>
            <w:r w:rsidRPr="00E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</w:tc>
      </w:tr>
      <w:tr w:rsidR="00E50FD4" w:rsidRPr="00E50FD4" w:rsidTr="00E50FD4">
        <w:trPr>
          <w:trHeight w:val="1542"/>
        </w:trPr>
        <w:tc>
          <w:tcPr>
            <w:tcW w:w="10131" w:type="dxa"/>
          </w:tcPr>
          <w:p w:rsidR="00E50FD4" w:rsidRPr="00E50FD4" w:rsidRDefault="00E50FD4" w:rsidP="00E50FD4">
            <w:pPr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E50FD4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Педагогические</w:t>
            </w:r>
            <w:proofErr w:type="spellEnd"/>
            <w:r w:rsidRPr="00E50FD4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50FD4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советы</w:t>
            </w:r>
            <w:proofErr w:type="spellEnd"/>
            <w:r w:rsidRPr="00E50FD4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:</w:t>
            </w:r>
          </w:p>
          <w:p w:rsidR="00E50FD4" w:rsidRPr="00E50FD4" w:rsidRDefault="00E50FD4" w:rsidP="00E50FD4">
            <w:pPr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E50FD4" w:rsidRPr="00E50FD4" w:rsidRDefault="00E50FD4" w:rsidP="00E50FD4">
            <w:pPr>
              <w:spacing w:after="0" w:line="240" w:lineRule="auto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E50FD4">
              <w:rPr>
                <w:rFonts w:ascii="Times New Roman" w:eastAsia="Andale Sans UI" w:hAnsi="Times New Roman" w:cs="Times New Roman"/>
                <w:b/>
                <w:bCs/>
                <w:i/>
                <w:kern w:val="3"/>
                <w:sz w:val="24"/>
                <w:szCs w:val="24"/>
                <w:lang w:val="de-DE" w:eastAsia="ja-JP" w:bidi="fa-IR"/>
              </w:rPr>
              <w:t>Педагогический</w:t>
            </w:r>
            <w:proofErr w:type="spellEnd"/>
            <w:r w:rsidRPr="00E50FD4">
              <w:rPr>
                <w:rFonts w:ascii="Times New Roman" w:eastAsia="Andale Sans UI" w:hAnsi="Times New Roman" w:cs="Times New Roman"/>
                <w:b/>
                <w:bCs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50FD4">
              <w:rPr>
                <w:rFonts w:ascii="Times New Roman" w:eastAsia="Andale Sans UI" w:hAnsi="Times New Roman" w:cs="Times New Roman"/>
                <w:b/>
                <w:bCs/>
                <w:i/>
                <w:kern w:val="3"/>
                <w:sz w:val="24"/>
                <w:szCs w:val="24"/>
                <w:lang w:val="de-DE" w:eastAsia="ja-JP" w:bidi="fa-IR"/>
              </w:rPr>
              <w:t>совет</w:t>
            </w:r>
            <w:proofErr w:type="spellEnd"/>
            <w:r w:rsidRPr="00E50FD4">
              <w:rPr>
                <w:rFonts w:ascii="Times New Roman" w:eastAsia="Andale Sans UI" w:hAnsi="Times New Roman" w:cs="Times New Roman"/>
                <w:b/>
                <w:bCs/>
                <w:i/>
                <w:kern w:val="3"/>
                <w:sz w:val="24"/>
                <w:szCs w:val="24"/>
                <w:lang w:val="de-DE" w:eastAsia="ja-JP" w:bidi="fa-IR"/>
              </w:rPr>
              <w:t xml:space="preserve"> № </w:t>
            </w:r>
            <w:r w:rsidRPr="00E50FD4">
              <w:rPr>
                <w:rFonts w:ascii="Times New Roman" w:eastAsia="Andale Sans UI" w:hAnsi="Times New Roman" w:cs="Times New Roman"/>
                <w:b/>
                <w:bCs/>
                <w:i/>
                <w:kern w:val="3"/>
                <w:sz w:val="24"/>
                <w:szCs w:val="24"/>
                <w:lang w:eastAsia="ja-JP" w:bidi="fa-IR"/>
              </w:rPr>
              <w:t>1</w:t>
            </w:r>
          </w:p>
          <w:p w:rsidR="00E50FD4" w:rsidRPr="00E50FD4" w:rsidRDefault="00E50FD4" w:rsidP="00E50FD4">
            <w:pPr>
              <w:spacing w:after="0" w:line="240" w:lineRule="auto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E50FD4">
              <w:rPr>
                <w:rFonts w:ascii="Times New Roman" w:eastAsia="Andale Sans UI" w:hAnsi="Times New Roman" w:cs="Times New Roman"/>
                <w:bCs/>
                <w:i/>
                <w:kern w:val="3"/>
                <w:sz w:val="24"/>
                <w:szCs w:val="24"/>
                <w:lang w:val="de-DE" w:eastAsia="ja-JP" w:bidi="fa-IR"/>
              </w:rPr>
              <w:t>Установочный</w:t>
            </w:r>
            <w:proofErr w:type="spellEnd"/>
          </w:p>
          <w:p w:rsidR="00E50FD4" w:rsidRPr="00E50FD4" w:rsidRDefault="00E50FD4" w:rsidP="00E50FD4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E50FD4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val="de-DE" w:eastAsia="ja-JP" w:bidi="fa-IR"/>
              </w:rPr>
              <w:t xml:space="preserve">« </w:t>
            </w:r>
            <w:proofErr w:type="spellStart"/>
            <w:r w:rsidRPr="00E50FD4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val="de-DE" w:eastAsia="ja-JP" w:bidi="fa-IR"/>
              </w:rPr>
              <w:t>Новый</w:t>
            </w:r>
            <w:proofErr w:type="spellEnd"/>
            <w:r w:rsidRPr="00E50FD4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50FD4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val="de-DE" w:eastAsia="ja-JP" w:bidi="fa-IR"/>
              </w:rPr>
              <w:t>учебный</w:t>
            </w:r>
            <w:proofErr w:type="spellEnd"/>
            <w:r w:rsidRPr="00E50FD4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50FD4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val="de-DE" w:eastAsia="ja-JP" w:bidi="fa-IR"/>
              </w:rPr>
              <w:t>год</w:t>
            </w:r>
            <w:proofErr w:type="spellEnd"/>
            <w:r w:rsidRPr="00E50FD4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50FD4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val="de-DE" w:eastAsia="ja-JP" w:bidi="fa-IR"/>
              </w:rPr>
              <w:t>на</w:t>
            </w:r>
            <w:proofErr w:type="spellEnd"/>
            <w:r w:rsidRPr="00E50FD4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50FD4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val="de-DE" w:eastAsia="ja-JP" w:bidi="fa-IR"/>
              </w:rPr>
              <w:t>пороге</w:t>
            </w:r>
            <w:proofErr w:type="spellEnd"/>
            <w:r w:rsidRPr="00E50FD4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val="de-DE" w:eastAsia="ja-JP" w:bidi="fa-IR"/>
              </w:rPr>
              <w:t xml:space="preserve"> ДОУ»</w:t>
            </w:r>
          </w:p>
          <w:p w:rsidR="00E50FD4" w:rsidRPr="00E50FD4" w:rsidRDefault="00E50FD4" w:rsidP="00E50FD4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E50FD4" w:rsidRPr="00E50FD4" w:rsidRDefault="00E50FD4" w:rsidP="00E50FD4">
            <w:pPr>
              <w:spacing w:after="0" w:line="240" w:lineRule="auto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E50FD4">
              <w:rPr>
                <w:rFonts w:ascii="Times New Roman" w:eastAsia="Andale Sans UI" w:hAnsi="Times New Roman" w:cs="Times New Roman"/>
                <w:b/>
                <w:bCs/>
                <w:i/>
                <w:kern w:val="3"/>
                <w:sz w:val="24"/>
                <w:szCs w:val="24"/>
                <w:lang w:val="de-DE" w:eastAsia="ja-JP" w:bidi="fa-IR"/>
              </w:rPr>
              <w:t>Педагогический</w:t>
            </w:r>
            <w:proofErr w:type="spellEnd"/>
            <w:r w:rsidRPr="00E50FD4">
              <w:rPr>
                <w:rFonts w:ascii="Times New Roman" w:eastAsia="Andale Sans UI" w:hAnsi="Times New Roman" w:cs="Times New Roman"/>
                <w:b/>
                <w:bCs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50FD4">
              <w:rPr>
                <w:rFonts w:ascii="Times New Roman" w:eastAsia="Andale Sans UI" w:hAnsi="Times New Roman" w:cs="Times New Roman"/>
                <w:b/>
                <w:bCs/>
                <w:i/>
                <w:kern w:val="3"/>
                <w:sz w:val="24"/>
                <w:szCs w:val="24"/>
                <w:lang w:val="de-DE" w:eastAsia="ja-JP" w:bidi="fa-IR"/>
              </w:rPr>
              <w:t>совет</w:t>
            </w:r>
            <w:proofErr w:type="spellEnd"/>
            <w:r w:rsidRPr="00E50FD4">
              <w:rPr>
                <w:rFonts w:ascii="Times New Roman" w:eastAsia="Andale Sans UI" w:hAnsi="Times New Roman" w:cs="Times New Roman"/>
                <w:b/>
                <w:bCs/>
                <w:i/>
                <w:kern w:val="3"/>
                <w:sz w:val="24"/>
                <w:szCs w:val="24"/>
                <w:lang w:val="de-DE" w:eastAsia="ja-JP" w:bidi="fa-IR"/>
              </w:rPr>
              <w:t xml:space="preserve"> № 2</w:t>
            </w:r>
          </w:p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«Использование инновационных технологий и дидактических пособий в дошкольном образовательном учреждении»</w:t>
            </w:r>
          </w:p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E50FD4">
              <w:rPr>
                <w:rFonts w:ascii="Times New Roman" w:eastAsia="Andale Sans UI" w:hAnsi="Times New Roman" w:cs="Times New Roman"/>
                <w:b/>
                <w:bCs/>
                <w:i/>
                <w:kern w:val="3"/>
                <w:sz w:val="24"/>
                <w:szCs w:val="24"/>
                <w:lang w:val="de-DE" w:eastAsia="ja-JP" w:bidi="fa-IR"/>
              </w:rPr>
              <w:t>Педагогический</w:t>
            </w:r>
            <w:proofErr w:type="spellEnd"/>
            <w:r w:rsidRPr="00E50FD4">
              <w:rPr>
                <w:rFonts w:ascii="Times New Roman" w:eastAsia="Andale Sans UI" w:hAnsi="Times New Roman" w:cs="Times New Roman"/>
                <w:b/>
                <w:bCs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50FD4">
              <w:rPr>
                <w:rFonts w:ascii="Times New Roman" w:eastAsia="Andale Sans UI" w:hAnsi="Times New Roman" w:cs="Times New Roman"/>
                <w:b/>
                <w:bCs/>
                <w:i/>
                <w:kern w:val="3"/>
                <w:sz w:val="24"/>
                <w:szCs w:val="24"/>
                <w:lang w:val="de-DE" w:eastAsia="ja-JP" w:bidi="fa-IR"/>
              </w:rPr>
              <w:t>совет</w:t>
            </w:r>
            <w:proofErr w:type="spellEnd"/>
            <w:r w:rsidRPr="00E50FD4">
              <w:rPr>
                <w:rFonts w:ascii="Times New Roman" w:eastAsia="Andale Sans UI" w:hAnsi="Times New Roman" w:cs="Times New Roman"/>
                <w:b/>
                <w:bCs/>
                <w:i/>
                <w:kern w:val="3"/>
                <w:sz w:val="24"/>
                <w:szCs w:val="24"/>
                <w:lang w:val="de-DE" w:eastAsia="ja-JP" w:bidi="fa-IR"/>
              </w:rPr>
              <w:t xml:space="preserve"> № </w:t>
            </w:r>
            <w:r w:rsidRPr="00E50FD4">
              <w:rPr>
                <w:rFonts w:ascii="Times New Roman" w:eastAsia="Andale Sans UI" w:hAnsi="Times New Roman" w:cs="Times New Roman"/>
                <w:b/>
                <w:bCs/>
                <w:i/>
                <w:kern w:val="3"/>
                <w:sz w:val="24"/>
                <w:szCs w:val="24"/>
                <w:lang w:eastAsia="ja-JP" w:bidi="fa-IR"/>
              </w:rPr>
              <w:t>3</w:t>
            </w:r>
          </w:p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«Эффективность использования регионального компонента в совместной работе педагогов, родителей и детей в соответствии с ФГОС»</w:t>
            </w:r>
          </w:p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50FD4" w:rsidRPr="00E50FD4" w:rsidRDefault="00E50FD4" w:rsidP="00E50FD4">
            <w:pPr>
              <w:spacing w:after="0" w:line="240" w:lineRule="auto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E50FD4">
              <w:rPr>
                <w:rFonts w:ascii="Times New Roman" w:eastAsia="Andale Sans UI" w:hAnsi="Times New Roman" w:cs="Times New Roman"/>
                <w:b/>
                <w:bCs/>
                <w:i/>
                <w:kern w:val="3"/>
                <w:sz w:val="24"/>
                <w:szCs w:val="24"/>
                <w:lang w:val="de-DE" w:eastAsia="ja-JP" w:bidi="fa-IR"/>
              </w:rPr>
              <w:t>Педагогический</w:t>
            </w:r>
            <w:proofErr w:type="spellEnd"/>
            <w:r w:rsidRPr="00E50FD4">
              <w:rPr>
                <w:rFonts w:ascii="Times New Roman" w:eastAsia="Andale Sans UI" w:hAnsi="Times New Roman" w:cs="Times New Roman"/>
                <w:b/>
                <w:bCs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50FD4">
              <w:rPr>
                <w:rFonts w:ascii="Times New Roman" w:eastAsia="Andale Sans UI" w:hAnsi="Times New Roman" w:cs="Times New Roman"/>
                <w:b/>
                <w:bCs/>
                <w:i/>
                <w:kern w:val="3"/>
                <w:sz w:val="24"/>
                <w:szCs w:val="24"/>
                <w:lang w:val="de-DE" w:eastAsia="ja-JP" w:bidi="fa-IR"/>
              </w:rPr>
              <w:t>совет</w:t>
            </w:r>
            <w:proofErr w:type="spellEnd"/>
            <w:r w:rsidRPr="00E50FD4">
              <w:rPr>
                <w:rFonts w:ascii="Times New Roman" w:eastAsia="Andale Sans UI" w:hAnsi="Times New Roman" w:cs="Times New Roman"/>
                <w:b/>
                <w:bCs/>
                <w:i/>
                <w:kern w:val="3"/>
                <w:sz w:val="24"/>
                <w:szCs w:val="24"/>
                <w:lang w:val="de-DE" w:eastAsia="ja-JP" w:bidi="fa-IR"/>
              </w:rPr>
              <w:t xml:space="preserve"> № 4</w:t>
            </w:r>
          </w:p>
          <w:p w:rsidR="00E50FD4" w:rsidRPr="00E50FD4" w:rsidRDefault="00E50FD4" w:rsidP="00E50FD4">
            <w:pPr>
              <w:spacing w:after="0" w:line="240" w:lineRule="auto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</w:pPr>
            <w:r w:rsidRPr="00E50FD4">
              <w:rPr>
                <w:rFonts w:ascii="Times New Roman" w:eastAsia="Andale Sans UI" w:hAnsi="Times New Roman" w:cs="Times New Roman"/>
                <w:bCs/>
                <w:i/>
                <w:kern w:val="3"/>
                <w:sz w:val="24"/>
                <w:szCs w:val="24"/>
                <w:lang w:val="de-DE" w:eastAsia="ja-JP" w:bidi="fa-IR"/>
              </w:rPr>
              <w:t>«</w:t>
            </w:r>
            <w:proofErr w:type="spellStart"/>
            <w:r w:rsidRPr="00E50FD4">
              <w:rPr>
                <w:rFonts w:ascii="Times New Roman" w:eastAsia="Andale Sans UI" w:hAnsi="Times New Roman" w:cs="Times New Roman"/>
                <w:bCs/>
                <w:i/>
                <w:kern w:val="3"/>
                <w:sz w:val="24"/>
                <w:szCs w:val="24"/>
                <w:lang w:val="de-DE" w:eastAsia="ja-JP" w:bidi="fa-IR"/>
              </w:rPr>
              <w:t>Результативность</w:t>
            </w:r>
            <w:proofErr w:type="spellEnd"/>
            <w:r w:rsidRPr="00E50FD4">
              <w:rPr>
                <w:rFonts w:ascii="Times New Roman" w:eastAsia="Andale Sans UI" w:hAnsi="Times New Roman" w:cs="Times New Roman"/>
                <w:bCs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50FD4">
              <w:rPr>
                <w:rFonts w:ascii="Times New Roman" w:eastAsia="Andale Sans UI" w:hAnsi="Times New Roman" w:cs="Times New Roman"/>
                <w:bCs/>
                <w:i/>
                <w:kern w:val="3"/>
                <w:sz w:val="24"/>
                <w:szCs w:val="24"/>
                <w:lang w:val="de-DE" w:eastAsia="ja-JP" w:bidi="fa-IR"/>
              </w:rPr>
              <w:t>работы</w:t>
            </w:r>
            <w:proofErr w:type="spellEnd"/>
            <w:r w:rsidRPr="00E50FD4">
              <w:rPr>
                <w:rFonts w:ascii="Times New Roman" w:eastAsia="Andale Sans UI" w:hAnsi="Times New Roman" w:cs="Times New Roman"/>
                <w:bCs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50FD4">
              <w:rPr>
                <w:rFonts w:ascii="Times New Roman" w:eastAsia="Andale Sans UI" w:hAnsi="Times New Roman" w:cs="Times New Roman"/>
                <w:bCs/>
                <w:i/>
                <w:kern w:val="3"/>
                <w:sz w:val="24"/>
                <w:szCs w:val="24"/>
                <w:lang w:val="de-DE" w:eastAsia="ja-JP" w:bidi="fa-IR"/>
              </w:rPr>
              <w:t>за</w:t>
            </w:r>
            <w:proofErr w:type="spellEnd"/>
            <w:r w:rsidRPr="00E50FD4">
              <w:rPr>
                <w:rFonts w:ascii="Times New Roman" w:eastAsia="Andale Sans UI" w:hAnsi="Times New Roman" w:cs="Times New Roman"/>
                <w:bCs/>
                <w:i/>
                <w:kern w:val="3"/>
                <w:sz w:val="24"/>
                <w:szCs w:val="24"/>
                <w:lang w:val="de-DE" w:eastAsia="ja-JP" w:bidi="fa-IR"/>
              </w:rPr>
              <w:t xml:space="preserve"> 201</w:t>
            </w:r>
            <w:r w:rsidRPr="00E50FD4">
              <w:rPr>
                <w:rFonts w:ascii="Times New Roman" w:eastAsia="Andale Sans UI" w:hAnsi="Times New Roman" w:cs="Times New Roman"/>
                <w:bCs/>
                <w:i/>
                <w:kern w:val="3"/>
                <w:sz w:val="24"/>
                <w:szCs w:val="24"/>
                <w:lang w:eastAsia="ja-JP" w:bidi="fa-IR"/>
              </w:rPr>
              <w:t>7</w:t>
            </w:r>
            <w:r w:rsidRPr="00E50FD4">
              <w:rPr>
                <w:rFonts w:ascii="Times New Roman" w:eastAsia="Andale Sans UI" w:hAnsi="Times New Roman" w:cs="Times New Roman"/>
                <w:bCs/>
                <w:i/>
                <w:kern w:val="3"/>
                <w:sz w:val="24"/>
                <w:szCs w:val="24"/>
                <w:lang w:val="de-DE" w:eastAsia="ja-JP" w:bidi="fa-IR"/>
              </w:rPr>
              <w:t>-20</w:t>
            </w:r>
            <w:r w:rsidRPr="00E50FD4">
              <w:rPr>
                <w:rFonts w:ascii="Times New Roman" w:eastAsia="Andale Sans UI" w:hAnsi="Times New Roman" w:cs="Times New Roman"/>
                <w:bCs/>
                <w:i/>
                <w:kern w:val="3"/>
                <w:sz w:val="24"/>
                <w:szCs w:val="24"/>
                <w:lang w:eastAsia="ja-JP" w:bidi="fa-IR"/>
              </w:rPr>
              <w:t>18</w:t>
            </w:r>
            <w:r w:rsidRPr="00E50FD4">
              <w:rPr>
                <w:rFonts w:ascii="Times New Roman" w:eastAsia="Andale Sans UI" w:hAnsi="Times New Roman" w:cs="Times New Roman"/>
                <w:bCs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50FD4">
              <w:rPr>
                <w:rFonts w:ascii="Times New Roman" w:eastAsia="Andale Sans UI" w:hAnsi="Times New Roman" w:cs="Times New Roman"/>
                <w:bCs/>
                <w:i/>
                <w:kern w:val="3"/>
                <w:sz w:val="24"/>
                <w:szCs w:val="24"/>
                <w:lang w:val="de-DE" w:eastAsia="ja-JP" w:bidi="fa-IR"/>
              </w:rPr>
              <w:t>учебный</w:t>
            </w:r>
            <w:proofErr w:type="spellEnd"/>
            <w:r w:rsidRPr="00E50FD4">
              <w:rPr>
                <w:rFonts w:ascii="Times New Roman" w:eastAsia="Andale Sans UI" w:hAnsi="Times New Roman" w:cs="Times New Roman"/>
                <w:bCs/>
                <w:i/>
                <w:kern w:val="3"/>
                <w:sz w:val="24"/>
                <w:szCs w:val="24"/>
                <w:lang w:val="de-DE" w:eastAsia="ja-JP" w:bidi="fa-IR"/>
              </w:rPr>
              <w:t xml:space="preserve">  </w:t>
            </w:r>
            <w:proofErr w:type="spellStart"/>
            <w:r w:rsidRPr="00E50FD4">
              <w:rPr>
                <w:rFonts w:ascii="Times New Roman" w:eastAsia="Andale Sans UI" w:hAnsi="Times New Roman" w:cs="Times New Roman"/>
                <w:bCs/>
                <w:i/>
                <w:kern w:val="3"/>
                <w:sz w:val="24"/>
                <w:szCs w:val="24"/>
                <w:lang w:val="de-DE" w:eastAsia="ja-JP" w:bidi="fa-IR"/>
              </w:rPr>
              <w:t>год</w:t>
            </w:r>
            <w:proofErr w:type="spellEnd"/>
            <w:r w:rsidRPr="00E50FD4">
              <w:rPr>
                <w:rFonts w:ascii="Times New Roman" w:eastAsia="Andale Sans UI" w:hAnsi="Times New Roman" w:cs="Times New Roman"/>
                <w:bCs/>
                <w:i/>
                <w:kern w:val="3"/>
                <w:sz w:val="24"/>
                <w:szCs w:val="24"/>
                <w:lang w:val="de-DE" w:eastAsia="ja-JP" w:bidi="fa-IR"/>
              </w:rPr>
              <w:t>»</w:t>
            </w:r>
          </w:p>
        </w:tc>
        <w:tc>
          <w:tcPr>
            <w:tcW w:w="1258" w:type="dxa"/>
          </w:tcPr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4630" w:type="dxa"/>
          </w:tcPr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Старший воспитатель</w:t>
            </w:r>
          </w:p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Локтионова</w:t>
            </w:r>
            <w:proofErr w:type="spellEnd"/>
            <w:r w:rsidRPr="00E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Воспитатели групп</w:t>
            </w:r>
          </w:p>
        </w:tc>
      </w:tr>
      <w:tr w:rsidR="00E50FD4" w:rsidRPr="00E50FD4" w:rsidTr="00E50FD4">
        <w:trPr>
          <w:trHeight w:val="691"/>
        </w:trPr>
        <w:tc>
          <w:tcPr>
            <w:tcW w:w="10131" w:type="dxa"/>
          </w:tcPr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Проведение мониторинга</w:t>
            </w:r>
            <w:r w:rsidRPr="00E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уровня усвоения образовательной программы во всех возрастных группах</w:t>
            </w:r>
          </w:p>
        </w:tc>
        <w:tc>
          <w:tcPr>
            <w:tcW w:w="1258" w:type="dxa"/>
          </w:tcPr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630" w:type="dxa"/>
          </w:tcPr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E50FD4" w:rsidRPr="00E50FD4" w:rsidTr="00E50FD4">
        <w:tc>
          <w:tcPr>
            <w:tcW w:w="10131" w:type="dxa"/>
          </w:tcPr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анализ результатов мониторинга</w:t>
            </w:r>
          </w:p>
        </w:tc>
        <w:tc>
          <w:tcPr>
            <w:tcW w:w="1258" w:type="dxa"/>
          </w:tcPr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4630" w:type="dxa"/>
          </w:tcPr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</w:p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Локтионова</w:t>
            </w:r>
            <w:proofErr w:type="spellEnd"/>
            <w:r w:rsidRPr="00E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</w:tc>
      </w:tr>
      <w:tr w:rsidR="00E50FD4" w:rsidRPr="00E50FD4" w:rsidTr="00E50FD4">
        <w:tc>
          <w:tcPr>
            <w:tcW w:w="10131" w:type="dxa"/>
          </w:tcPr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Помощь воспитателям</w:t>
            </w:r>
            <w:r w:rsidRPr="00E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подготовке материалов к заседанию городской школы передового педагогического опыта, в разработке рабочих программ </w:t>
            </w:r>
          </w:p>
        </w:tc>
        <w:tc>
          <w:tcPr>
            <w:tcW w:w="1258" w:type="dxa"/>
          </w:tcPr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Сентябрь-декабрь</w:t>
            </w:r>
          </w:p>
        </w:tc>
        <w:tc>
          <w:tcPr>
            <w:tcW w:w="4630" w:type="dxa"/>
          </w:tcPr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Локтионова</w:t>
            </w:r>
            <w:proofErr w:type="spellEnd"/>
            <w:r w:rsidRPr="00E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</w:tc>
      </w:tr>
      <w:tr w:rsidR="00E50FD4" w:rsidRPr="00E50FD4" w:rsidTr="00E50FD4">
        <w:trPr>
          <w:trHeight w:val="294"/>
        </w:trPr>
        <w:tc>
          <w:tcPr>
            <w:tcW w:w="10131" w:type="dxa"/>
          </w:tcPr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0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Общесадовые</w:t>
            </w:r>
            <w:proofErr w:type="spellEnd"/>
            <w:r w:rsidRPr="00E50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проекты:</w:t>
            </w:r>
            <w:r w:rsidRPr="00E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«Что я знаю о родном крае?»</w:t>
            </w:r>
          </w:p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«День семьи»</w:t>
            </w:r>
          </w:p>
        </w:tc>
        <w:tc>
          <w:tcPr>
            <w:tcW w:w="1258" w:type="dxa"/>
          </w:tcPr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– май </w:t>
            </w:r>
          </w:p>
        </w:tc>
        <w:tc>
          <w:tcPr>
            <w:tcW w:w="4630" w:type="dxa"/>
          </w:tcPr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МБДОУ Фомина В.Г.</w:t>
            </w:r>
          </w:p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</w:p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Локтионова</w:t>
            </w:r>
            <w:proofErr w:type="spellEnd"/>
            <w:r w:rsidRPr="00E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E50FD4" w:rsidRPr="00E50FD4" w:rsidTr="00E50FD4">
        <w:trPr>
          <w:trHeight w:val="185"/>
        </w:trPr>
        <w:tc>
          <w:tcPr>
            <w:tcW w:w="10131" w:type="dxa"/>
          </w:tcPr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открытых дверей</w:t>
            </w:r>
          </w:p>
        </w:tc>
        <w:tc>
          <w:tcPr>
            <w:tcW w:w="1258" w:type="dxa"/>
          </w:tcPr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4630" w:type="dxa"/>
          </w:tcPr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МБДОУ Фомина В.Г.</w:t>
            </w:r>
          </w:p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Локтионова</w:t>
            </w:r>
            <w:proofErr w:type="spellEnd"/>
            <w:r w:rsidRPr="00E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E50FD4" w:rsidRPr="00E50FD4" w:rsidTr="00E50FD4">
        <w:trPr>
          <w:trHeight w:val="1440"/>
        </w:trPr>
        <w:tc>
          <w:tcPr>
            <w:tcW w:w="10131" w:type="dxa"/>
          </w:tcPr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0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Внутрисадовые</w:t>
            </w:r>
            <w:proofErr w:type="spellEnd"/>
            <w:r w:rsidRPr="00E50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семинары, семинары – практикумы, мастер-классы, презентации, консультации, тематические открытые просмотры</w:t>
            </w:r>
            <w:r w:rsidRPr="00E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способствующие повышению профессионального уровня педагогов ДОУ</w:t>
            </w:r>
          </w:p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Основные темы см. п. № 2.3 – 2.4  плана</w:t>
            </w:r>
          </w:p>
        </w:tc>
        <w:tc>
          <w:tcPr>
            <w:tcW w:w="1258" w:type="dxa"/>
          </w:tcPr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4630" w:type="dxa"/>
          </w:tcPr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Локтионова</w:t>
            </w:r>
            <w:proofErr w:type="spellEnd"/>
            <w:r w:rsidRPr="00E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МБДОУ</w:t>
            </w:r>
          </w:p>
        </w:tc>
      </w:tr>
      <w:tr w:rsidR="00E50FD4" w:rsidRPr="00E50FD4" w:rsidTr="00E50FD4">
        <w:trPr>
          <w:trHeight w:val="555"/>
        </w:trPr>
        <w:tc>
          <w:tcPr>
            <w:tcW w:w="10131" w:type="dxa"/>
          </w:tcPr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педагогов в различных конкурсах </w:t>
            </w:r>
            <w:proofErr w:type="spellStart"/>
            <w:r w:rsidRPr="00E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внутрисадового</w:t>
            </w:r>
            <w:proofErr w:type="spellEnd"/>
            <w:r w:rsidRPr="00E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муниципального, регионального, всероссийского, международного значения</w:t>
            </w:r>
          </w:p>
        </w:tc>
        <w:tc>
          <w:tcPr>
            <w:tcW w:w="1258" w:type="dxa"/>
          </w:tcPr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ВТГ</w:t>
            </w:r>
          </w:p>
        </w:tc>
        <w:tc>
          <w:tcPr>
            <w:tcW w:w="4630" w:type="dxa"/>
          </w:tcPr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МБДОУ</w:t>
            </w:r>
          </w:p>
        </w:tc>
      </w:tr>
      <w:tr w:rsidR="00E50FD4" w:rsidRPr="00E50FD4" w:rsidTr="00E50FD4">
        <w:tc>
          <w:tcPr>
            <w:tcW w:w="10131" w:type="dxa"/>
          </w:tcPr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 деятельности педагогического коллектива за учебный год.</w:t>
            </w:r>
            <w:r w:rsidRPr="00E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задач на следующий учебный год.</w:t>
            </w:r>
          </w:p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4630" w:type="dxa"/>
          </w:tcPr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E50FD4" w:rsidRPr="00E50FD4" w:rsidRDefault="00E50FD4" w:rsidP="00E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Локтионова</w:t>
            </w:r>
            <w:proofErr w:type="spellEnd"/>
            <w:r w:rsidRPr="00E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</w:tc>
      </w:tr>
    </w:tbl>
    <w:p w:rsidR="00E50FD4" w:rsidRPr="00E50FD4" w:rsidRDefault="00E50FD4" w:rsidP="00E50FD4">
      <w:pPr>
        <w:rPr>
          <w:rFonts w:ascii="Calibri" w:eastAsia="Times New Roman" w:hAnsi="Calibri" w:cs="Times New Roman"/>
          <w:lang w:eastAsia="ru-RU"/>
        </w:rPr>
      </w:pPr>
    </w:p>
    <w:p w:rsidR="00E50FD4" w:rsidRDefault="00E50FD4" w:rsidP="00E50F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FD4" w:rsidRDefault="00E50FD4" w:rsidP="00E50F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FD4" w:rsidRDefault="00E50FD4" w:rsidP="00E50F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FD4" w:rsidRDefault="00E50FD4" w:rsidP="00E50F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FD4" w:rsidRDefault="00E50FD4" w:rsidP="00E50FD4">
      <w:pPr>
        <w:rPr>
          <w:rFonts w:ascii="Times New Roman" w:hAnsi="Times New Roman" w:cs="Times New Roman"/>
          <w:b/>
          <w:sz w:val="28"/>
          <w:szCs w:val="28"/>
        </w:rPr>
      </w:pPr>
      <w:r w:rsidRPr="0057580B">
        <w:rPr>
          <w:rFonts w:ascii="Times New Roman" w:hAnsi="Times New Roman" w:cs="Times New Roman"/>
          <w:b/>
          <w:sz w:val="28"/>
          <w:szCs w:val="28"/>
        </w:rPr>
        <w:t>2.2</w:t>
      </w:r>
    </w:p>
    <w:p w:rsidR="00E50FD4" w:rsidRDefault="00E50FD4" w:rsidP="00E50FD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Методические объединения 2017 – 2018 учебный год</w:t>
      </w:r>
    </w:p>
    <w:p w:rsidR="00E50FD4" w:rsidRDefault="00E50FD4" w:rsidP="00E50FD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98"/>
        <w:gridCol w:w="8472"/>
        <w:gridCol w:w="1711"/>
        <w:gridCol w:w="3679"/>
      </w:tblGrid>
      <w:tr w:rsidR="00E50FD4" w:rsidTr="00E50FD4">
        <w:tc>
          <w:tcPr>
            <w:tcW w:w="498" w:type="dxa"/>
          </w:tcPr>
          <w:p w:rsidR="00E50FD4" w:rsidRPr="0057580B" w:rsidRDefault="00E50FD4" w:rsidP="00E50FD4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80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699" w:type="dxa"/>
          </w:tcPr>
          <w:p w:rsidR="00E50FD4" w:rsidRPr="0057580B" w:rsidRDefault="00E50FD4" w:rsidP="00E50FD4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80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785" w:type="dxa"/>
          </w:tcPr>
          <w:p w:rsidR="00E50FD4" w:rsidRPr="0057580B" w:rsidRDefault="00E50FD4" w:rsidP="00E50FD4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80B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50FD4" w:rsidRPr="0057580B" w:rsidRDefault="00E50FD4" w:rsidP="00E50FD4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80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E50FD4" w:rsidTr="00E50FD4">
        <w:tc>
          <w:tcPr>
            <w:tcW w:w="498" w:type="dxa"/>
          </w:tcPr>
          <w:p w:rsidR="00E50FD4" w:rsidRDefault="00E50FD4" w:rsidP="00E50FD4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699" w:type="dxa"/>
          </w:tcPr>
          <w:p w:rsidR="00E50FD4" w:rsidRPr="00070428" w:rsidRDefault="00E50FD4" w:rsidP="00E50FD4">
            <w:pPr>
              <w:spacing w:before="100" w:beforeAutospacing="1" w:after="119"/>
              <w:outlineLvl w:val="0"/>
              <w:rPr>
                <w:rFonts w:ascii="Liberation Serif" w:eastAsia="Times New Roman" w:hAnsi="Liberation Serif" w:cs="Liberation Serif"/>
                <w:bCs/>
                <w:kern w:val="36"/>
                <w:sz w:val="28"/>
                <w:szCs w:val="28"/>
                <w:lang w:eastAsia="ru-RU"/>
              </w:rPr>
            </w:pPr>
            <w:r w:rsidRPr="00070428">
              <w:rPr>
                <w:rFonts w:ascii="Liberation Serif" w:eastAsia="Times New Roman" w:hAnsi="Liberation Serif" w:cs="Liberation Serif"/>
                <w:bCs/>
                <w:kern w:val="36"/>
                <w:sz w:val="28"/>
                <w:szCs w:val="28"/>
                <w:lang w:eastAsia="ru-RU"/>
              </w:rPr>
              <w:t>«Взаимодействие семьи и детского сада в современных условиях»</w:t>
            </w:r>
          </w:p>
        </w:tc>
        <w:tc>
          <w:tcPr>
            <w:tcW w:w="1785" w:type="dxa"/>
          </w:tcPr>
          <w:p w:rsidR="00E50FD4" w:rsidRDefault="00E50FD4" w:rsidP="00E50FD4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E50FD4" w:rsidRDefault="00E50FD4" w:rsidP="00E50FD4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E50FD4" w:rsidRDefault="00E50FD4" w:rsidP="00E50FD4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E50FD4" w:rsidTr="00E50FD4">
        <w:tc>
          <w:tcPr>
            <w:tcW w:w="498" w:type="dxa"/>
          </w:tcPr>
          <w:p w:rsidR="00E50FD4" w:rsidRDefault="00E50FD4" w:rsidP="00E50FD4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699" w:type="dxa"/>
          </w:tcPr>
          <w:p w:rsidR="00E50FD4" w:rsidRDefault="00E50FD4" w:rsidP="00E50FD4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Инклюзивное образование. Основы написания адаптированной программы.</w:t>
            </w:r>
          </w:p>
        </w:tc>
        <w:tc>
          <w:tcPr>
            <w:tcW w:w="1785" w:type="dxa"/>
          </w:tcPr>
          <w:p w:rsidR="00E50FD4" w:rsidRDefault="00E50FD4" w:rsidP="00E50FD4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E50FD4" w:rsidRDefault="00E50FD4" w:rsidP="00E50FD4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E50FD4" w:rsidRDefault="00E50FD4" w:rsidP="00E50FD4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</w:tbl>
    <w:p w:rsidR="00E50FD4" w:rsidRDefault="00E50FD4" w:rsidP="00E50F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5270" w:rsidRDefault="00F55270" w:rsidP="00E50F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5270" w:rsidRDefault="00F55270" w:rsidP="00E50F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5270" w:rsidRDefault="00F55270" w:rsidP="00E50F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5270" w:rsidRDefault="00F55270" w:rsidP="00E50F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5270" w:rsidRDefault="00F55270" w:rsidP="00E50F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5270" w:rsidRPr="0057580B" w:rsidRDefault="00F55270" w:rsidP="00E50F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0FD4" w:rsidRDefault="00E50FD4" w:rsidP="00E50FD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E4CE4">
        <w:rPr>
          <w:rFonts w:ascii="Times New Roman" w:hAnsi="Times New Roman" w:cs="Times New Roman"/>
          <w:b/>
          <w:sz w:val="24"/>
          <w:szCs w:val="36"/>
        </w:rPr>
        <w:lastRenderedPageBreak/>
        <w:t>2.3</w:t>
      </w:r>
      <w:r>
        <w:rPr>
          <w:rFonts w:ascii="Times New Roman" w:hAnsi="Times New Roman" w:cs="Times New Roman"/>
          <w:b/>
          <w:sz w:val="24"/>
          <w:szCs w:val="36"/>
        </w:rPr>
        <w:t xml:space="preserve">    </w:t>
      </w:r>
      <w:r w:rsidRPr="00DE4CE4">
        <w:rPr>
          <w:rFonts w:ascii="Times New Roman" w:hAnsi="Times New Roman" w:cs="Times New Roman"/>
          <w:b/>
          <w:sz w:val="24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Семинары, семинары-практикумы, презентации, мастер-классы, тематические открытые просмотры  на 2017 – 2018 учебный год</w:t>
      </w:r>
    </w:p>
    <w:tbl>
      <w:tblPr>
        <w:tblStyle w:val="ae"/>
        <w:tblW w:w="15134" w:type="dxa"/>
        <w:tblLook w:val="04A0" w:firstRow="1" w:lastRow="0" w:firstColumn="1" w:lastColumn="0" w:noHBand="0" w:noVBand="1"/>
      </w:tblPr>
      <w:tblGrid>
        <w:gridCol w:w="458"/>
        <w:gridCol w:w="5604"/>
        <w:gridCol w:w="3544"/>
        <w:gridCol w:w="1275"/>
        <w:gridCol w:w="4253"/>
      </w:tblGrid>
      <w:tr w:rsidR="00E50FD4" w:rsidRPr="00AA299C" w:rsidTr="00E50FD4">
        <w:trPr>
          <w:trHeight w:val="538"/>
        </w:trPr>
        <w:tc>
          <w:tcPr>
            <w:tcW w:w="458" w:type="dxa"/>
          </w:tcPr>
          <w:p w:rsidR="00E50FD4" w:rsidRDefault="00E50FD4" w:rsidP="00E50F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99C">
              <w:rPr>
                <w:rFonts w:ascii="Times New Roman" w:hAnsi="Times New Roman" w:cs="Times New Roman"/>
                <w:b/>
              </w:rPr>
              <w:t>№</w:t>
            </w:r>
          </w:p>
          <w:p w:rsidR="00E50FD4" w:rsidRPr="00AA299C" w:rsidRDefault="00E50FD4" w:rsidP="00E50F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4" w:type="dxa"/>
          </w:tcPr>
          <w:p w:rsidR="00E50FD4" w:rsidRPr="00AA299C" w:rsidRDefault="00E50FD4" w:rsidP="00E50F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99C">
              <w:rPr>
                <w:rFonts w:ascii="Times New Roman" w:hAnsi="Times New Roman" w:cs="Times New Roman"/>
                <w:b/>
              </w:rPr>
              <w:t>Тема мероприятия</w:t>
            </w:r>
          </w:p>
        </w:tc>
        <w:tc>
          <w:tcPr>
            <w:tcW w:w="3544" w:type="dxa"/>
          </w:tcPr>
          <w:p w:rsidR="00E50FD4" w:rsidRPr="00AA299C" w:rsidRDefault="00E50FD4" w:rsidP="00E50F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99C">
              <w:rPr>
                <w:rFonts w:ascii="Times New Roman" w:hAnsi="Times New Roman" w:cs="Times New Roman"/>
                <w:b/>
              </w:rPr>
              <w:t>Вид запланированной деятельности</w:t>
            </w:r>
          </w:p>
        </w:tc>
        <w:tc>
          <w:tcPr>
            <w:tcW w:w="1275" w:type="dxa"/>
          </w:tcPr>
          <w:p w:rsidR="00E50FD4" w:rsidRPr="00AA299C" w:rsidRDefault="00E50FD4" w:rsidP="00E50F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99C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4253" w:type="dxa"/>
          </w:tcPr>
          <w:p w:rsidR="00E50FD4" w:rsidRPr="00AA299C" w:rsidRDefault="00E50FD4" w:rsidP="00E50F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99C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E50FD4" w:rsidRPr="00AA299C" w:rsidTr="00E50FD4">
        <w:tc>
          <w:tcPr>
            <w:tcW w:w="15134" w:type="dxa"/>
            <w:gridSpan w:val="5"/>
          </w:tcPr>
          <w:p w:rsidR="00E50FD4" w:rsidRPr="00AA299C" w:rsidRDefault="00E50FD4" w:rsidP="00E50F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Работа в рамках 1 годовой задачи</w:t>
            </w:r>
          </w:p>
        </w:tc>
      </w:tr>
      <w:tr w:rsidR="00E50FD4" w:rsidRPr="00AA299C" w:rsidTr="00E50FD4">
        <w:trPr>
          <w:trHeight w:val="5210"/>
        </w:trPr>
        <w:tc>
          <w:tcPr>
            <w:tcW w:w="458" w:type="dxa"/>
          </w:tcPr>
          <w:p w:rsidR="00E50FD4" w:rsidRPr="00AA299C" w:rsidRDefault="00E50FD4" w:rsidP="00E50F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99C">
              <w:rPr>
                <w:rFonts w:ascii="Times New Roman" w:hAnsi="Times New Roman" w:cs="Times New Roman"/>
                <w:b/>
              </w:rPr>
              <w:t>1</w:t>
            </w:r>
          </w:p>
          <w:p w:rsidR="00E50FD4" w:rsidRDefault="00E50FD4" w:rsidP="00E50FD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0FD4" w:rsidRPr="00AA299C" w:rsidRDefault="00E50FD4" w:rsidP="00E50F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99C">
              <w:rPr>
                <w:rFonts w:ascii="Times New Roman" w:hAnsi="Times New Roman" w:cs="Times New Roman"/>
                <w:b/>
              </w:rPr>
              <w:t>2</w:t>
            </w:r>
          </w:p>
          <w:p w:rsidR="00E50FD4" w:rsidRDefault="00E50FD4" w:rsidP="00E50FD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0FD4" w:rsidRDefault="00E50FD4" w:rsidP="00E50FD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0FD4" w:rsidRDefault="00E50FD4" w:rsidP="00E50F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E50FD4" w:rsidRDefault="00E50FD4" w:rsidP="00E50FD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0FD4" w:rsidRDefault="00E50FD4" w:rsidP="00E50FD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0FD4" w:rsidRPr="00AA299C" w:rsidRDefault="00E50FD4" w:rsidP="00E50F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99C">
              <w:rPr>
                <w:rFonts w:ascii="Times New Roman" w:hAnsi="Times New Roman" w:cs="Times New Roman"/>
                <w:b/>
              </w:rPr>
              <w:t>4</w:t>
            </w:r>
          </w:p>
          <w:p w:rsidR="00E50FD4" w:rsidRDefault="00E50FD4" w:rsidP="00E50FD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0FD4" w:rsidRDefault="00E50FD4" w:rsidP="00E50FD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0FD4" w:rsidRPr="00AA299C" w:rsidRDefault="00E50FD4" w:rsidP="00E50FD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0FD4" w:rsidRDefault="00E50FD4" w:rsidP="00E50F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99C">
              <w:rPr>
                <w:rFonts w:ascii="Times New Roman" w:hAnsi="Times New Roman" w:cs="Times New Roman"/>
                <w:b/>
              </w:rPr>
              <w:t>5</w:t>
            </w:r>
          </w:p>
          <w:p w:rsidR="00E50FD4" w:rsidRDefault="00E50FD4" w:rsidP="00E50FD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0FD4" w:rsidRDefault="00E50FD4" w:rsidP="00E50FD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0FD4" w:rsidRDefault="00E50FD4" w:rsidP="00E50FD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0FD4" w:rsidRDefault="00E50FD4" w:rsidP="00E50FD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0FD4" w:rsidRDefault="00E50FD4" w:rsidP="00E50F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  <w:p w:rsidR="00E50FD4" w:rsidRDefault="00E50FD4" w:rsidP="00E50FD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0FD4" w:rsidRDefault="00E50FD4" w:rsidP="00E50FD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0FD4" w:rsidRDefault="00E50FD4" w:rsidP="00E50F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  <w:p w:rsidR="00E50FD4" w:rsidRDefault="00E50FD4" w:rsidP="00E50FD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0FD4" w:rsidRDefault="00E50FD4" w:rsidP="00E50FD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0FD4" w:rsidRDefault="00E50FD4" w:rsidP="00E50FD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0FD4" w:rsidRPr="00AA299C" w:rsidRDefault="00E50FD4" w:rsidP="00E50F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04" w:type="dxa"/>
          </w:tcPr>
          <w:p w:rsidR="00E50FD4" w:rsidRDefault="00E50FD4" w:rsidP="00E50FD4">
            <w:pPr>
              <w:rPr>
                <w:rFonts w:ascii="Times New Roman" w:hAnsi="Times New Roman" w:cs="Times New Roman"/>
              </w:rPr>
            </w:pPr>
            <w:r w:rsidRPr="00AA299C">
              <w:rPr>
                <w:rFonts w:ascii="Times New Roman" w:hAnsi="Times New Roman" w:cs="Times New Roman"/>
              </w:rPr>
              <w:t>«</w:t>
            </w:r>
            <w:proofErr w:type="spellStart"/>
            <w:r w:rsidRPr="00FB4203">
              <w:rPr>
                <w:rFonts w:ascii="Times New Roman" w:hAnsi="Times New Roman" w:cs="Times New Roman"/>
                <w:sz w:val="24"/>
                <w:szCs w:val="24"/>
              </w:rPr>
              <w:t>Лэпбук</w:t>
            </w:r>
            <w:proofErr w:type="spellEnd"/>
            <w:r w:rsidRPr="00FB4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B4203">
              <w:rPr>
                <w:rFonts w:ascii="Times New Roman" w:hAnsi="Times New Roman" w:cs="Times New Roman"/>
                <w:sz w:val="24"/>
                <w:szCs w:val="24"/>
              </w:rPr>
              <w:t xml:space="preserve"> как инновационная технология в современном  образовании дошкольников</w:t>
            </w:r>
            <w:r w:rsidRPr="00AA299C">
              <w:rPr>
                <w:rFonts w:ascii="Times New Roman" w:hAnsi="Times New Roman" w:cs="Times New Roman"/>
              </w:rPr>
              <w:t>»</w:t>
            </w:r>
          </w:p>
          <w:p w:rsidR="00E50FD4" w:rsidRPr="00D1382A" w:rsidRDefault="00E50FD4" w:rsidP="00E50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FB420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Наглядное моделирование в детском саду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E50FD4" w:rsidRDefault="00E50FD4" w:rsidP="00E50FD4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 w:rsidRPr="00AA299C">
              <w:rPr>
                <w:rFonts w:ascii="Times New Roman" w:hAnsi="Times New Roman" w:cs="Times New Roman"/>
              </w:rPr>
              <w:t>«</w:t>
            </w:r>
            <w:proofErr w:type="spellStart"/>
            <w:r w:rsidRPr="006C1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Лэпбук</w:t>
            </w:r>
            <w:proofErr w:type="spellEnd"/>
            <w:r w:rsidRPr="006C1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как форма совместной деятельности взрослого и ребенка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E50FD4" w:rsidRDefault="00E50FD4" w:rsidP="00E5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FD4" w:rsidRDefault="00E50FD4" w:rsidP="00E50FD4">
            <w:pPr>
              <w:rPr>
                <w:rFonts w:ascii="Times New Roman" w:hAnsi="Times New Roman" w:cs="Times New Roman"/>
              </w:rPr>
            </w:pPr>
            <w:r w:rsidRPr="00AA299C">
              <w:rPr>
                <w:rFonts w:ascii="Times New Roman" w:hAnsi="Times New Roman" w:cs="Times New Roman"/>
              </w:rPr>
              <w:t xml:space="preserve">Открытые занятия по группам ДОУ </w:t>
            </w:r>
            <w:r>
              <w:rPr>
                <w:rFonts w:ascii="Times New Roman" w:hAnsi="Times New Roman" w:cs="Times New Roman"/>
              </w:rPr>
              <w:t>«Использование инновационных технологий  и дидактических пособий в процессе проведения НОД»</w:t>
            </w:r>
          </w:p>
          <w:p w:rsidR="00E50FD4" w:rsidRDefault="00E50FD4" w:rsidP="00E50FD4">
            <w:pPr>
              <w:rPr>
                <w:rFonts w:ascii="Times New Roman" w:hAnsi="Times New Roman" w:cs="Times New Roman"/>
              </w:rPr>
            </w:pPr>
          </w:p>
          <w:p w:rsidR="00E50FD4" w:rsidRPr="00D33BFA" w:rsidRDefault="00E50FD4" w:rsidP="00E50FD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D33B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Мастер класс</w:t>
            </w:r>
            <w:r w:rsidRPr="00D33B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для педагогов на тему:</w:t>
            </w:r>
          </w:p>
          <w:p w:rsidR="00E50FD4" w:rsidRDefault="00E50FD4" w:rsidP="00E50FD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33BF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«Использование кругов Эйлера для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 w:rsidRPr="00D33BF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развития  логического мышления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 w:rsidRPr="00D33BF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 речи дошкольников»</w:t>
            </w:r>
          </w:p>
          <w:p w:rsidR="00E50FD4" w:rsidRDefault="00E50FD4" w:rsidP="00E50FD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E50FD4" w:rsidRDefault="00E50FD4" w:rsidP="00E50FD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Мастер-класс для педагогов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Лепбук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для дошкольников своими руками»</w:t>
            </w:r>
          </w:p>
          <w:p w:rsidR="00E50FD4" w:rsidRDefault="00E50FD4" w:rsidP="00E50FD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E50FD4" w:rsidRDefault="00E50FD4" w:rsidP="00E50FD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Инновационный педагогический проект по теме: «ТРИЗ-РТВ технология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вобразовательномпроцессе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ДОУ как фактор повышения дошкольного образования»</w:t>
            </w:r>
          </w:p>
          <w:p w:rsidR="00E50FD4" w:rsidRPr="00AA299C" w:rsidRDefault="00E50FD4" w:rsidP="00E50F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Смотр-конкурс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тематических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лепбуков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по группам </w:t>
            </w:r>
          </w:p>
        </w:tc>
        <w:tc>
          <w:tcPr>
            <w:tcW w:w="3544" w:type="dxa"/>
          </w:tcPr>
          <w:p w:rsidR="00E50FD4" w:rsidRPr="00AA299C" w:rsidRDefault="00E50FD4" w:rsidP="00E50FD4">
            <w:pPr>
              <w:rPr>
                <w:rFonts w:ascii="Times New Roman" w:hAnsi="Times New Roman" w:cs="Times New Roman"/>
              </w:rPr>
            </w:pPr>
            <w:r w:rsidRPr="00AA299C">
              <w:rPr>
                <w:rFonts w:ascii="Times New Roman" w:hAnsi="Times New Roman" w:cs="Times New Roman"/>
              </w:rPr>
              <w:t>Презентация + семинар</w:t>
            </w:r>
          </w:p>
          <w:p w:rsidR="00E50FD4" w:rsidRDefault="00E50FD4" w:rsidP="00E50FD4">
            <w:pPr>
              <w:rPr>
                <w:rFonts w:ascii="Times New Roman" w:hAnsi="Times New Roman" w:cs="Times New Roman"/>
              </w:rPr>
            </w:pPr>
          </w:p>
          <w:p w:rsidR="00E50FD4" w:rsidRDefault="00E50FD4" w:rsidP="00E50FD4">
            <w:pPr>
              <w:rPr>
                <w:rFonts w:ascii="Times New Roman" w:hAnsi="Times New Roman" w:cs="Times New Roman"/>
              </w:rPr>
            </w:pPr>
            <w:r w:rsidRPr="00AA299C">
              <w:rPr>
                <w:rFonts w:ascii="Times New Roman" w:hAnsi="Times New Roman" w:cs="Times New Roman"/>
              </w:rPr>
              <w:t>Семинар</w:t>
            </w:r>
            <w:r>
              <w:rPr>
                <w:rFonts w:ascii="Times New Roman" w:hAnsi="Times New Roman" w:cs="Times New Roman"/>
              </w:rPr>
              <w:t>-практикум</w:t>
            </w:r>
          </w:p>
          <w:p w:rsidR="00E50FD4" w:rsidRPr="00AA299C" w:rsidRDefault="00E50FD4" w:rsidP="00E50FD4">
            <w:pPr>
              <w:rPr>
                <w:rFonts w:ascii="Times New Roman" w:hAnsi="Times New Roman" w:cs="Times New Roman"/>
              </w:rPr>
            </w:pPr>
          </w:p>
          <w:p w:rsidR="00E50FD4" w:rsidRPr="00AA299C" w:rsidRDefault="00E50FD4" w:rsidP="00E50FD4">
            <w:pPr>
              <w:rPr>
                <w:rFonts w:ascii="Times New Roman" w:hAnsi="Times New Roman" w:cs="Times New Roman"/>
              </w:rPr>
            </w:pPr>
          </w:p>
          <w:p w:rsidR="00E50FD4" w:rsidRPr="00AA299C" w:rsidRDefault="00E50FD4" w:rsidP="00E50FD4">
            <w:pPr>
              <w:rPr>
                <w:rFonts w:ascii="Times New Roman" w:hAnsi="Times New Roman" w:cs="Times New Roman"/>
              </w:rPr>
            </w:pPr>
            <w:r w:rsidRPr="00AA299C">
              <w:rPr>
                <w:rFonts w:ascii="Times New Roman" w:hAnsi="Times New Roman" w:cs="Times New Roman"/>
              </w:rPr>
              <w:t>Семинар-практикум</w:t>
            </w:r>
          </w:p>
          <w:p w:rsidR="00E50FD4" w:rsidRPr="00AA299C" w:rsidRDefault="00E50FD4" w:rsidP="00E50FD4">
            <w:pPr>
              <w:rPr>
                <w:rFonts w:ascii="Times New Roman" w:hAnsi="Times New Roman" w:cs="Times New Roman"/>
              </w:rPr>
            </w:pPr>
          </w:p>
          <w:p w:rsidR="00E50FD4" w:rsidRPr="00AA299C" w:rsidRDefault="00E50FD4" w:rsidP="00E50FD4">
            <w:pPr>
              <w:rPr>
                <w:rFonts w:ascii="Times New Roman" w:hAnsi="Times New Roman" w:cs="Times New Roman"/>
              </w:rPr>
            </w:pPr>
          </w:p>
          <w:p w:rsidR="00E50FD4" w:rsidRDefault="00E50FD4" w:rsidP="00E50FD4">
            <w:pPr>
              <w:rPr>
                <w:rFonts w:ascii="Times New Roman" w:hAnsi="Times New Roman" w:cs="Times New Roman"/>
              </w:rPr>
            </w:pPr>
            <w:r w:rsidRPr="00AA299C">
              <w:rPr>
                <w:rFonts w:ascii="Times New Roman" w:hAnsi="Times New Roman" w:cs="Times New Roman"/>
              </w:rPr>
              <w:t>Открытые занятия</w:t>
            </w:r>
          </w:p>
          <w:p w:rsidR="00E50FD4" w:rsidRDefault="00E50FD4" w:rsidP="00E50FD4">
            <w:pPr>
              <w:rPr>
                <w:rFonts w:ascii="Times New Roman" w:hAnsi="Times New Roman" w:cs="Times New Roman"/>
              </w:rPr>
            </w:pPr>
          </w:p>
          <w:p w:rsidR="00E50FD4" w:rsidRDefault="00E50FD4" w:rsidP="00E50FD4">
            <w:pPr>
              <w:rPr>
                <w:rFonts w:ascii="Times New Roman" w:hAnsi="Times New Roman" w:cs="Times New Roman"/>
              </w:rPr>
            </w:pPr>
          </w:p>
          <w:p w:rsidR="00E50FD4" w:rsidRDefault="00E50FD4" w:rsidP="00E50FD4">
            <w:pPr>
              <w:rPr>
                <w:rFonts w:ascii="Times New Roman" w:hAnsi="Times New Roman" w:cs="Times New Roman"/>
              </w:rPr>
            </w:pPr>
          </w:p>
          <w:p w:rsidR="00E50FD4" w:rsidRDefault="00E50FD4" w:rsidP="00E50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</w:t>
            </w:r>
          </w:p>
          <w:p w:rsidR="00E50FD4" w:rsidRDefault="00E50FD4" w:rsidP="00E50FD4">
            <w:pPr>
              <w:rPr>
                <w:rFonts w:ascii="Times New Roman" w:hAnsi="Times New Roman" w:cs="Times New Roman"/>
              </w:rPr>
            </w:pPr>
          </w:p>
          <w:p w:rsidR="00E50FD4" w:rsidRDefault="00E50FD4" w:rsidP="00E50FD4">
            <w:pPr>
              <w:rPr>
                <w:rFonts w:ascii="Times New Roman" w:hAnsi="Times New Roman" w:cs="Times New Roman"/>
              </w:rPr>
            </w:pPr>
          </w:p>
          <w:p w:rsidR="00E50FD4" w:rsidRDefault="00E50FD4" w:rsidP="00E50FD4">
            <w:pPr>
              <w:rPr>
                <w:rFonts w:ascii="Times New Roman" w:hAnsi="Times New Roman" w:cs="Times New Roman"/>
              </w:rPr>
            </w:pPr>
          </w:p>
          <w:p w:rsidR="00E50FD4" w:rsidRDefault="00E50FD4" w:rsidP="00E50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 класс</w:t>
            </w:r>
          </w:p>
          <w:p w:rsidR="00E50FD4" w:rsidRDefault="00E50FD4" w:rsidP="00E50FD4">
            <w:pPr>
              <w:rPr>
                <w:rFonts w:ascii="Times New Roman" w:hAnsi="Times New Roman" w:cs="Times New Roman"/>
              </w:rPr>
            </w:pPr>
          </w:p>
          <w:p w:rsidR="00E50FD4" w:rsidRDefault="00E50FD4" w:rsidP="00E50FD4">
            <w:pPr>
              <w:rPr>
                <w:rFonts w:ascii="Times New Roman" w:hAnsi="Times New Roman" w:cs="Times New Roman"/>
              </w:rPr>
            </w:pPr>
          </w:p>
          <w:p w:rsidR="00E50FD4" w:rsidRDefault="00E50FD4" w:rsidP="00E50FD4">
            <w:pPr>
              <w:rPr>
                <w:rFonts w:ascii="Times New Roman" w:hAnsi="Times New Roman" w:cs="Times New Roman"/>
              </w:rPr>
            </w:pPr>
          </w:p>
          <w:p w:rsidR="00E50FD4" w:rsidRDefault="00E50FD4" w:rsidP="00E50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Педагогический проект </w:t>
            </w:r>
          </w:p>
          <w:p w:rsidR="00E50FD4" w:rsidRDefault="00E50FD4" w:rsidP="00E50FD4">
            <w:pPr>
              <w:rPr>
                <w:rFonts w:ascii="Times New Roman" w:hAnsi="Times New Roman" w:cs="Times New Roman"/>
              </w:rPr>
            </w:pPr>
          </w:p>
          <w:p w:rsidR="00E50FD4" w:rsidRDefault="00E50FD4" w:rsidP="00E50FD4">
            <w:pPr>
              <w:rPr>
                <w:rFonts w:ascii="Times New Roman" w:hAnsi="Times New Roman" w:cs="Times New Roman"/>
              </w:rPr>
            </w:pPr>
          </w:p>
          <w:p w:rsidR="00E50FD4" w:rsidRDefault="00E50FD4" w:rsidP="00E50FD4">
            <w:pPr>
              <w:rPr>
                <w:rFonts w:ascii="Times New Roman" w:hAnsi="Times New Roman" w:cs="Times New Roman"/>
              </w:rPr>
            </w:pPr>
          </w:p>
          <w:p w:rsidR="00E50FD4" w:rsidRPr="00AA299C" w:rsidRDefault="00E50FD4" w:rsidP="00E50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Смотр-конкурс</w:t>
            </w:r>
          </w:p>
        </w:tc>
        <w:tc>
          <w:tcPr>
            <w:tcW w:w="1275" w:type="dxa"/>
          </w:tcPr>
          <w:p w:rsidR="00E50FD4" w:rsidRDefault="00E50FD4" w:rsidP="00E50FD4">
            <w:pPr>
              <w:rPr>
                <w:rFonts w:ascii="Times New Roman" w:hAnsi="Times New Roman" w:cs="Times New Roman"/>
              </w:rPr>
            </w:pPr>
            <w:r w:rsidRPr="00AA299C">
              <w:rPr>
                <w:rFonts w:ascii="Times New Roman" w:hAnsi="Times New Roman" w:cs="Times New Roman"/>
              </w:rPr>
              <w:t>Сентябрь</w:t>
            </w:r>
          </w:p>
          <w:p w:rsidR="00E50FD4" w:rsidRDefault="00E50FD4" w:rsidP="00E50FD4">
            <w:pPr>
              <w:rPr>
                <w:rFonts w:ascii="Times New Roman" w:hAnsi="Times New Roman" w:cs="Times New Roman"/>
              </w:rPr>
            </w:pPr>
          </w:p>
          <w:p w:rsidR="00E50FD4" w:rsidRDefault="00E50FD4" w:rsidP="00E50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A299C">
              <w:rPr>
                <w:rFonts w:ascii="Times New Roman" w:hAnsi="Times New Roman" w:cs="Times New Roman"/>
              </w:rPr>
              <w:t>ктябрь</w:t>
            </w:r>
          </w:p>
          <w:p w:rsidR="00E50FD4" w:rsidRDefault="00E50FD4" w:rsidP="00E50FD4">
            <w:pPr>
              <w:rPr>
                <w:rFonts w:ascii="Times New Roman" w:hAnsi="Times New Roman" w:cs="Times New Roman"/>
              </w:rPr>
            </w:pPr>
          </w:p>
          <w:p w:rsidR="00E50FD4" w:rsidRPr="00AA299C" w:rsidRDefault="00E50FD4" w:rsidP="00E50FD4">
            <w:pPr>
              <w:rPr>
                <w:rFonts w:ascii="Times New Roman" w:hAnsi="Times New Roman" w:cs="Times New Roman"/>
              </w:rPr>
            </w:pPr>
          </w:p>
          <w:p w:rsidR="00E50FD4" w:rsidRDefault="00E50FD4" w:rsidP="00E50FD4">
            <w:pPr>
              <w:rPr>
                <w:rFonts w:ascii="Times New Roman" w:hAnsi="Times New Roman" w:cs="Times New Roman"/>
              </w:rPr>
            </w:pPr>
            <w:r w:rsidRPr="00AA299C">
              <w:rPr>
                <w:rFonts w:ascii="Times New Roman" w:hAnsi="Times New Roman" w:cs="Times New Roman"/>
              </w:rPr>
              <w:t>Ноябрь</w:t>
            </w:r>
          </w:p>
          <w:p w:rsidR="00E50FD4" w:rsidRDefault="00E50FD4" w:rsidP="00E50FD4">
            <w:pPr>
              <w:rPr>
                <w:rFonts w:ascii="Times New Roman" w:hAnsi="Times New Roman" w:cs="Times New Roman"/>
              </w:rPr>
            </w:pPr>
          </w:p>
          <w:p w:rsidR="00E50FD4" w:rsidRDefault="00E50FD4" w:rsidP="00E50FD4">
            <w:pPr>
              <w:rPr>
                <w:rFonts w:ascii="Times New Roman" w:hAnsi="Times New Roman" w:cs="Times New Roman"/>
              </w:rPr>
            </w:pPr>
          </w:p>
          <w:p w:rsidR="00E50FD4" w:rsidRDefault="00E50FD4" w:rsidP="00E50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</w:t>
            </w:r>
          </w:p>
          <w:p w:rsidR="00E50FD4" w:rsidRDefault="00E50FD4" w:rsidP="00E50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р-е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E50FD4" w:rsidRDefault="00E50FD4" w:rsidP="00E50FD4">
            <w:pPr>
              <w:rPr>
                <w:rFonts w:ascii="Times New Roman" w:hAnsi="Times New Roman" w:cs="Times New Roman"/>
              </w:rPr>
            </w:pPr>
          </w:p>
          <w:p w:rsidR="00E50FD4" w:rsidRDefault="00E50FD4" w:rsidP="00E50FD4">
            <w:pPr>
              <w:rPr>
                <w:rFonts w:ascii="Times New Roman" w:hAnsi="Times New Roman" w:cs="Times New Roman"/>
              </w:rPr>
            </w:pPr>
          </w:p>
          <w:p w:rsidR="00E50FD4" w:rsidRDefault="00E50FD4" w:rsidP="00E50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</w:t>
            </w:r>
          </w:p>
          <w:p w:rsidR="00E50FD4" w:rsidRDefault="00E50FD4" w:rsidP="00E50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р-е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E50FD4" w:rsidRDefault="00E50FD4" w:rsidP="00E50FD4">
            <w:pPr>
              <w:rPr>
                <w:rFonts w:ascii="Times New Roman" w:hAnsi="Times New Roman" w:cs="Times New Roman"/>
              </w:rPr>
            </w:pPr>
          </w:p>
          <w:p w:rsidR="00E50FD4" w:rsidRDefault="00E50FD4" w:rsidP="00E50FD4">
            <w:pPr>
              <w:rPr>
                <w:rFonts w:ascii="Times New Roman" w:hAnsi="Times New Roman" w:cs="Times New Roman"/>
              </w:rPr>
            </w:pPr>
          </w:p>
          <w:p w:rsidR="00E50FD4" w:rsidRDefault="00E50FD4" w:rsidP="00E50FD4">
            <w:pPr>
              <w:rPr>
                <w:rFonts w:ascii="Times New Roman" w:hAnsi="Times New Roman" w:cs="Times New Roman"/>
              </w:rPr>
            </w:pPr>
          </w:p>
          <w:p w:rsidR="00E50FD4" w:rsidRDefault="00E50FD4" w:rsidP="00E50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  <w:p w:rsidR="00E50FD4" w:rsidRDefault="00E50FD4" w:rsidP="00E50FD4">
            <w:pPr>
              <w:rPr>
                <w:rFonts w:ascii="Times New Roman" w:hAnsi="Times New Roman" w:cs="Times New Roman"/>
              </w:rPr>
            </w:pPr>
          </w:p>
          <w:p w:rsidR="00E50FD4" w:rsidRDefault="00E50FD4" w:rsidP="00E50FD4">
            <w:pPr>
              <w:rPr>
                <w:rFonts w:ascii="Times New Roman" w:hAnsi="Times New Roman" w:cs="Times New Roman"/>
              </w:rPr>
            </w:pPr>
          </w:p>
          <w:p w:rsidR="00E50FD4" w:rsidRDefault="00E50FD4" w:rsidP="00E50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Ноябрь-январь </w:t>
            </w:r>
          </w:p>
          <w:p w:rsidR="00E50FD4" w:rsidRDefault="00E50FD4" w:rsidP="00E50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р-е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E50FD4" w:rsidRDefault="00E50FD4" w:rsidP="00E50FD4">
            <w:pPr>
              <w:rPr>
                <w:rFonts w:ascii="Times New Roman" w:hAnsi="Times New Roman" w:cs="Times New Roman"/>
              </w:rPr>
            </w:pPr>
          </w:p>
          <w:p w:rsidR="00E50FD4" w:rsidRDefault="00E50FD4" w:rsidP="00E50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Ноябрь-февраль</w:t>
            </w:r>
          </w:p>
          <w:p w:rsidR="00E50FD4" w:rsidRPr="00AA299C" w:rsidRDefault="00E50FD4" w:rsidP="00E50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р-е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53" w:type="dxa"/>
          </w:tcPr>
          <w:p w:rsidR="00E50FD4" w:rsidRPr="00AA299C" w:rsidRDefault="00E50FD4" w:rsidP="00E50FD4">
            <w:pPr>
              <w:rPr>
                <w:rFonts w:ascii="Times New Roman" w:hAnsi="Times New Roman" w:cs="Times New Roman"/>
              </w:rPr>
            </w:pPr>
            <w:r w:rsidRPr="00AA299C">
              <w:rPr>
                <w:rFonts w:ascii="Times New Roman" w:hAnsi="Times New Roman" w:cs="Times New Roman"/>
              </w:rPr>
              <w:t xml:space="preserve">Старший воспитатель </w:t>
            </w:r>
            <w:proofErr w:type="spellStart"/>
            <w:r w:rsidRPr="00AA299C">
              <w:rPr>
                <w:rFonts w:ascii="Times New Roman" w:hAnsi="Times New Roman" w:cs="Times New Roman"/>
              </w:rPr>
              <w:t>Локтионова</w:t>
            </w:r>
            <w:proofErr w:type="spellEnd"/>
            <w:r w:rsidRPr="00AA299C">
              <w:rPr>
                <w:rFonts w:ascii="Times New Roman" w:hAnsi="Times New Roman" w:cs="Times New Roman"/>
              </w:rPr>
              <w:t xml:space="preserve"> Н.Л.</w:t>
            </w:r>
          </w:p>
          <w:p w:rsidR="00E50FD4" w:rsidRDefault="00E50FD4" w:rsidP="00E50FD4">
            <w:pPr>
              <w:rPr>
                <w:rFonts w:ascii="Times New Roman" w:hAnsi="Times New Roman" w:cs="Times New Roman"/>
              </w:rPr>
            </w:pPr>
          </w:p>
          <w:p w:rsidR="00E50FD4" w:rsidRPr="00AA299C" w:rsidRDefault="00E50FD4" w:rsidP="00E50FD4">
            <w:pPr>
              <w:rPr>
                <w:rFonts w:ascii="Times New Roman" w:hAnsi="Times New Roman" w:cs="Times New Roman"/>
              </w:rPr>
            </w:pPr>
            <w:r w:rsidRPr="00AA299C">
              <w:rPr>
                <w:rFonts w:ascii="Times New Roman" w:hAnsi="Times New Roman" w:cs="Times New Roman"/>
              </w:rPr>
              <w:t xml:space="preserve">Старший воспитатель </w:t>
            </w:r>
            <w:proofErr w:type="spellStart"/>
            <w:r w:rsidRPr="00AA299C">
              <w:rPr>
                <w:rFonts w:ascii="Times New Roman" w:hAnsi="Times New Roman" w:cs="Times New Roman"/>
              </w:rPr>
              <w:t>Локтионова</w:t>
            </w:r>
            <w:proofErr w:type="spellEnd"/>
            <w:r w:rsidRPr="00AA299C">
              <w:rPr>
                <w:rFonts w:ascii="Times New Roman" w:hAnsi="Times New Roman" w:cs="Times New Roman"/>
              </w:rPr>
              <w:t xml:space="preserve"> Н.Л.;</w:t>
            </w:r>
          </w:p>
          <w:p w:rsidR="00E50FD4" w:rsidRDefault="00E50FD4" w:rsidP="00E50FD4">
            <w:pPr>
              <w:rPr>
                <w:rFonts w:ascii="Times New Roman" w:hAnsi="Times New Roman" w:cs="Times New Roman"/>
              </w:rPr>
            </w:pPr>
            <w:r w:rsidRPr="00AA299C">
              <w:rPr>
                <w:rFonts w:ascii="Times New Roman" w:hAnsi="Times New Roman" w:cs="Times New Roman"/>
              </w:rPr>
              <w:t xml:space="preserve">воспитатель </w:t>
            </w:r>
            <w:r>
              <w:rPr>
                <w:rFonts w:ascii="Times New Roman" w:hAnsi="Times New Roman" w:cs="Times New Roman"/>
              </w:rPr>
              <w:t>подготовительной</w:t>
            </w:r>
            <w:r w:rsidRPr="00AA299C">
              <w:rPr>
                <w:rFonts w:ascii="Times New Roman" w:hAnsi="Times New Roman" w:cs="Times New Roman"/>
              </w:rPr>
              <w:t xml:space="preserve"> группы</w:t>
            </w:r>
          </w:p>
          <w:p w:rsidR="00E50FD4" w:rsidRPr="00AA299C" w:rsidRDefault="00E50FD4" w:rsidP="00E50FD4">
            <w:pPr>
              <w:rPr>
                <w:rFonts w:ascii="Times New Roman" w:hAnsi="Times New Roman" w:cs="Times New Roman"/>
              </w:rPr>
            </w:pPr>
            <w:r w:rsidRPr="00AA29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299C">
              <w:rPr>
                <w:rFonts w:ascii="Times New Roman" w:hAnsi="Times New Roman" w:cs="Times New Roman"/>
              </w:rPr>
              <w:t>Кумскова</w:t>
            </w:r>
            <w:proofErr w:type="spellEnd"/>
            <w:r w:rsidRPr="00AA299C">
              <w:rPr>
                <w:rFonts w:ascii="Times New Roman" w:hAnsi="Times New Roman" w:cs="Times New Roman"/>
              </w:rPr>
              <w:t xml:space="preserve"> И.В.</w:t>
            </w:r>
          </w:p>
          <w:p w:rsidR="00E50FD4" w:rsidRPr="00AA299C" w:rsidRDefault="00E50FD4" w:rsidP="00E50FD4">
            <w:pPr>
              <w:rPr>
                <w:rFonts w:ascii="Times New Roman" w:hAnsi="Times New Roman" w:cs="Times New Roman"/>
              </w:rPr>
            </w:pPr>
            <w:r w:rsidRPr="00AA299C">
              <w:rPr>
                <w:rFonts w:ascii="Times New Roman" w:hAnsi="Times New Roman" w:cs="Times New Roman"/>
              </w:rPr>
              <w:t xml:space="preserve">Старший воспитатель </w:t>
            </w:r>
            <w:proofErr w:type="spellStart"/>
            <w:r w:rsidRPr="00AA299C">
              <w:rPr>
                <w:rFonts w:ascii="Times New Roman" w:hAnsi="Times New Roman" w:cs="Times New Roman"/>
              </w:rPr>
              <w:t>Локтионова</w:t>
            </w:r>
            <w:proofErr w:type="spellEnd"/>
            <w:r w:rsidRPr="00AA299C">
              <w:rPr>
                <w:rFonts w:ascii="Times New Roman" w:hAnsi="Times New Roman" w:cs="Times New Roman"/>
              </w:rPr>
              <w:t xml:space="preserve"> Н.Л.;</w:t>
            </w:r>
          </w:p>
          <w:p w:rsidR="00E50FD4" w:rsidRDefault="00E50FD4" w:rsidP="00E50FD4">
            <w:pPr>
              <w:rPr>
                <w:rFonts w:ascii="Times New Roman" w:hAnsi="Times New Roman" w:cs="Times New Roman"/>
              </w:rPr>
            </w:pPr>
            <w:r w:rsidRPr="00AA299C">
              <w:rPr>
                <w:rFonts w:ascii="Times New Roman" w:hAnsi="Times New Roman" w:cs="Times New Roman"/>
              </w:rPr>
              <w:t>воспитатель с</w:t>
            </w:r>
            <w:r>
              <w:rPr>
                <w:rFonts w:ascii="Times New Roman" w:hAnsi="Times New Roman" w:cs="Times New Roman"/>
              </w:rPr>
              <w:t xml:space="preserve">таршей </w:t>
            </w:r>
            <w:r w:rsidRPr="00AA299C">
              <w:rPr>
                <w:rFonts w:ascii="Times New Roman" w:hAnsi="Times New Roman" w:cs="Times New Roman"/>
              </w:rPr>
              <w:t xml:space="preserve"> группы </w:t>
            </w:r>
          </w:p>
          <w:p w:rsidR="00E50FD4" w:rsidRPr="00AA299C" w:rsidRDefault="00E50FD4" w:rsidP="00E50F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Манушкина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</w:t>
            </w:r>
          </w:p>
          <w:p w:rsidR="00E50FD4" w:rsidRDefault="00E50FD4" w:rsidP="00E50FD4">
            <w:pPr>
              <w:rPr>
                <w:rFonts w:ascii="Times New Roman" w:hAnsi="Times New Roman" w:cs="Times New Roman"/>
              </w:rPr>
            </w:pPr>
            <w:r w:rsidRPr="00AA299C">
              <w:rPr>
                <w:rFonts w:ascii="Times New Roman" w:hAnsi="Times New Roman" w:cs="Times New Roman"/>
              </w:rPr>
              <w:t>Воспитатели групп МБДОУ</w:t>
            </w:r>
          </w:p>
          <w:p w:rsidR="00E50FD4" w:rsidRDefault="00E50FD4" w:rsidP="00E50FD4">
            <w:pPr>
              <w:rPr>
                <w:rFonts w:ascii="Times New Roman" w:hAnsi="Times New Roman" w:cs="Times New Roman"/>
              </w:rPr>
            </w:pPr>
          </w:p>
          <w:p w:rsidR="00E50FD4" w:rsidRDefault="00E50FD4" w:rsidP="00E50FD4">
            <w:pPr>
              <w:rPr>
                <w:rFonts w:ascii="Times New Roman" w:hAnsi="Times New Roman" w:cs="Times New Roman"/>
              </w:rPr>
            </w:pPr>
          </w:p>
          <w:p w:rsidR="00E50FD4" w:rsidRDefault="00E50FD4" w:rsidP="00E50FD4">
            <w:pPr>
              <w:rPr>
                <w:rFonts w:ascii="Times New Roman" w:hAnsi="Times New Roman" w:cs="Times New Roman"/>
              </w:rPr>
            </w:pPr>
          </w:p>
          <w:p w:rsidR="00E50FD4" w:rsidRDefault="00E50FD4" w:rsidP="00E50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средней группы Рябцева О.В.</w:t>
            </w:r>
          </w:p>
          <w:p w:rsidR="00E50FD4" w:rsidRDefault="00E50FD4" w:rsidP="00E50FD4">
            <w:pPr>
              <w:rPr>
                <w:rFonts w:ascii="Times New Roman" w:hAnsi="Times New Roman" w:cs="Times New Roman"/>
              </w:rPr>
            </w:pPr>
          </w:p>
          <w:p w:rsidR="00E50FD4" w:rsidRDefault="00E50FD4" w:rsidP="00E50FD4">
            <w:pPr>
              <w:rPr>
                <w:rFonts w:ascii="Times New Roman" w:hAnsi="Times New Roman" w:cs="Times New Roman"/>
              </w:rPr>
            </w:pPr>
          </w:p>
          <w:p w:rsidR="00E50FD4" w:rsidRDefault="00E50FD4" w:rsidP="00E50FD4">
            <w:pPr>
              <w:rPr>
                <w:rFonts w:ascii="Times New Roman" w:hAnsi="Times New Roman" w:cs="Times New Roman"/>
              </w:rPr>
            </w:pPr>
          </w:p>
          <w:p w:rsidR="00E50FD4" w:rsidRDefault="00E50FD4" w:rsidP="00E50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подготовительной группы </w:t>
            </w:r>
            <w:proofErr w:type="spellStart"/>
            <w:r>
              <w:rPr>
                <w:rFonts w:ascii="Times New Roman" w:hAnsi="Times New Roman" w:cs="Times New Roman"/>
              </w:rPr>
              <w:t>Сивогривова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О.П.</w:t>
            </w:r>
          </w:p>
          <w:p w:rsidR="00E50FD4" w:rsidRDefault="00E50FD4" w:rsidP="00E50FD4">
            <w:pPr>
              <w:rPr>
                <w:rFonts w:ascii="Times New Roman" w:hAnsi="Times New Roman" w:cs="Times New Roman"/>
              </w:rPr>
            </w:pPr>
          </w:p>
          <w:p w:rsidR="00E50FD4" w:rsidRDefault="00E50FD4" w:rsidP="00E50FD4">
            <w:pPr>
              <w:rPr>
                <w:rFonts w:ascii="Times New Roman" w:hAnsi="Times New Roman" w:cs="Times New Roman"/>
              </w:rPr>
            </w:pPr>
          </w:p>
          <w:p w:rsidR="00E50FD4" w:rsidRDefault="00E50FD4" w:rsidP="00E50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 МБДОУ</w:t>
            </w:r>
          </w:p>
          <w:p w:rsidR="00E50FD4" w:rsidRDefault="00E50FD4" w:rsidP="00E50FD4">
            <w:pPr>
              <w:rPr>
                <w:rFonts w:ascii="Times New Roman" w:hAnsi="Times New Roman" w:cs="Times New Roman"/>
              </w:rPr>
            </w:pPr>
          </w:p>
          <w:p w:rsidR="00E50FD4" w:rsidRDefault="00E50FD4" w:rsidP="00E50FD4">
            <w:pPr>
              <w:rPr>
                <w:rFonts w:ascii="Times New Roman" w:hAnsi="Times New Roman" w:cs="Times New Roman"/>
              </w:rPr>
            </w:pPr>
          </w:p>
          <w:p w:rsidR="00E50FD4" w:rsidRDefault="00E50FD4" w:rsidP="00E50FD4">
            <w:pPr>
              <w:rPr>
                <w:rFonts w:ascii="Times New Roman" w:hAnsi="Times New Roman" w:cs="Times New Roman"/>
              </w:rPr>
            </w:pPr>
          </w:p>
          <w:p w:rsidR="00E50FD4" w:rsidRDefault="00E50FD4" w:rsidP="00E50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 МБДОУ</w:t>
            </w:r>
          </w:p>
          <w:p w:rsidR="00E50FD4" w:rsidRPr="00AA299C" w:rsidRDefault="00E50FD4" w:rsidP="00E50FD4">
            <w:pPr>
              <w:rPr>
                <w:rFonts w:ascii="Times New Roman" w:hAnsi="Times New Roman" w:cs="Times New Roman"/>
              </w:rPr>
            </w:pPr>
          </w:p>
        </w:tc>
      </w:tr>
      <w:tr w:rsidR="00E50FD4" w:rsidRPr="00AA299C" w:rsidTr="00E50FD4">
        <w:tc>
          <w:tcPr>
            <w:tcW w:w="15134" w:type="dxa"/>
            <w:gridSpan w:val="5"/>
          </w:tcPr>
          <w:p w:rsidR="00E50FD4" w:rsidRPr="008C2BCA" w:rsidRDefault="00E50FD4" w:rsidP="00E50F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2BCA">
              <w:rPr>
                <w:rFonts w:ascii="Times New Roman" w:hAnsi="Times New Roman" w:cs="Times New Roman"/>
                <w:b/>
              </w:rPr>
              <w:t>Работа в рамках 2 годовой задачи</w:t>
            </w:r>
          </w:p>
        </w:tc>
      </w:tr>
      <w:tr w:rsidR="00E50FD4" w:rsidRPr="00AA299C" w:rsidTr="00E50FD4">
        <w:tc>
          <w:tcPr>
            <w:tcW w:w="458" w:type="dxa"/>
          </w:tcPr>
          <w:p w:rsidR="00E50FD4" w:rsidRPr="00AA299C" w:rsidRDefault="00E50FD4" w:rsidP="00E50F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04" w:type="dxa"/>
            <w:vMerge w:val="restart"/>
          </w:tcPr>
          <w:p w:rsidR="00E50FD4" w:rsidRDefault="00E50FD4" w:rsidP="00E50FD4">
            <w:pPr>
              <w:spacing w:before="100" w:beforeAutospacing="1" w:after="119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«Создание условий  для всестороннего развития </w:t>
            </w:r>
            <w:r>
              <w:rPr>
                <w:rFonts w:ascii="Times New Roman" w:hAnsi="Times New Roman" w:cs="Times New Roman"/>
              </w:rPr>
              <w:lastRenderedPageBreak/>
              <w:t>нравственно-патриотического потенциала детей дошкольного возраста, воспитания гражданственности через построение целостного педагогического процесса»</w:t>
            </w:r>
          </w:p>
          <w:p w:rsidR="00E50FD4" w:rsidRPr="00D1382A" w:rsidRDefault="00E50FD4" w:rsidP="00E50FD4">
            <w:pPr>
              <w:outlineLvl w:val="0"/>
              <w:rPr>
                <w:rFonts w:ascii="Times New Roman" w:hAnsi="Times New Roman" w:cs="Times New Roman"/>
              </w:rPr>
            </w:pPr>
            <w:r w:rsidRPr="00424F8F">
              <w:rPr>
                <w:rFonts w:ascii="Times New Roman" w:hAnsi="Times New Roman" w:cs="Times New Roman"/>
                <w:sz w:val="24"/>
                <w:szCs w:val="32"/>
                <w:lang w:eastAsia="ru-RU"/>
              </w:rPr>
              <w:t xml:space="preserve">«Организация нравственно – </w:t>
            </w:r>
            <w:r>
              <w:rPr>
                <w:rFonts w:ascii="Times New Roman" w:hAnsi="Times New Roman" w:cs="Times New Roman"/>
                <w:sz w:val="24"/>
                <w:szCs w:val="32"/>
                <w:lang w:eastAsia="ru-RU"/>
              </w:rPr>
              <w:t>патриотического воспитания в ДОУ</w:t>
            </w:r>
            <w:r w:rsidRPr="00424F8F">
              <w:rPr>
                <w:rFonts w:ascii="Times New Roman" w:hAnsi="Times New Roman" w:cs="Times New Roman"/>
                <w:sz w:val="24"/>
                <w:szCs w:val="32"/>
                <w:lang w:eastAsia="ru-RU"/>
              </w:rPr>
              <w:t xml:space="preserve"> в условиях введения ФГОС </w:t>
            </w:r>
            <w:proofErr w:type="gramStart"/>
            <w:r w:rsidRPr="00424F8F">
              <w:rPr>
                <w:rFonts w:ascii="Times New Roman" w:hAnsi="Times New Roman" w:cs="Times New Roman"/>
                <w:sz w:val="24"/>
                <w:szCs w:val="32"/>
                <w:lang w:eastAsia="ru-RU"/>
              </w:rPr>
              <w:t>ДО</w:t>
            </w:r>
            <w:proofErr w:type="gramEnd"/>
            <w:r w:rsidRPr="00424F8F">
              <w:rPr>
                <w:rFonts w:ascii="Times New Roman" w:hAnsi="Times New Roman" w:cs="Times New Roman"/>
                <w:sz w:val="24"/>
                <w:szCs w:val="32"/>
                <w:lang w:eastAsia="ru-RU"/>
              </w:rPr>
              <w:t>»</w:t>
            </w:r>
          </w:p>
          <w:p w:rsidR="00E50FD4" w:rsidRDefault="00E50FD4" w:rsidP="00E50FD4">
            <w:pPr>
              <w:outlineLvl w:val="0"/>
              <w:rPr>
                <w:rFonts w:ascii="Times New Roman" w:hAnsi="Times New Roman" w:cs="Times New Roman"/>
                <w:sz w:val="20"/>
              </w:rPr>
            </w:pPr>
            <w:r w:rsidRPr="00424F8F">
              <w:rPr>
                <w:rFonts w:ascii="Times New Roman" w:hAnsi="Times New Roman"/>
                <w:color w:val="2D2A2A"/>
                <w:sz w:val="24"/>
                <w:szCs w:val="28"/>
              </w:rPr>
              <w:t>«Взаимодействие с родителями в условиях проектной деятельности краеведческой направленности»</w:t>
            </w:r>
          </w:p>
          <w:p w:rsidR="00E50FD4" w:rsidRDefault="00E50FD4" w:rsidP="00E50FD4">
            <w:pPr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Разработка и внедрение программы нравственно-патриотического воспитания «С чего начинается Родина»</w:t>
            </w:r>
          </w:p>
          <w:p w:rsidR="00E50FD4" w:rsidRPr="00D1382A" w:rsidRDefault="00E50FD4" w:rsidP="00E50FD4">
            <w:pPr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Разработка  и внедрение программы взаимодействия с родительской общественностью в условиях дошкольного образовательного учреждения</w:t>
            </w:r>
          </w:p>
        </w:tc>
        <w:tc>
          <w:tcPr>
            <w:tcW w:w="3544" w:type="dxa"/>
            <w:vMerge w:val="restart"/>
          </w:tcPr>
          <w:p w:rsidR="00E50FD4" w:rsidRDefault="00E50FD4" w:rsidP="00E50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Презентация </w:t>
            </w:r>
          </w:p>
          <w:p w:rsidR="00E50FD4" w:rsidRDefault="00E50FD4" w:rsidP="00E50FD4">
            <w:pPr>
              <w:rPr>
                <w:rFonts w:ascii="Times New Roman" w:hAnsi="Times New Roman" w:cs="Times New Roman"/>
              </w:rPr>
            </w:pPr>
          </w:p>
          <w:p w:rsidR="00E50FD4" w:rsidRDefault="00E50FD4" w:rsidP="00E50FD4">
            <w:pPr>
              <w:rPr>
                <w:rFonts w:ascii="Times New Roman" w:hAnsi="Times New Roman" w:cs="Times New Roman"/>
              </w:rPr>
            </w:pPr>
          </w:p>
          <w:p w:rsidR="00E50FD4" w:rsidRDefault="00E50FD4" w:rsidP="00E50FD4">
            <w:pPr>
              <w:rPr>
                <w:rFonts w:ascii="Times New Roman" w:hAnsi="Times New Roman" w:cs="Times New Roman"/>
              </w:rPr>
            </w:pPr>
          </w:p>
          <w:p w:rsidR="00E50FD4" w:rsidRDefault="00E50FD4" w:rsidP="00E50FD4">
            <w:pPr>
              <w:rPr>
                <w:rFonts w:ascii="Times New Roman" w:hAnsi="Times New Roman" w:cs="Times New Roman"/>
              </w:rPr>
            </w:pPr>
          </w:p>
          <w:p w:rsidR="00E50FD4" w:rsidRPr="00AA299C" w:rsidRDefault="00E50FD4" w:rsidP="00E50FD4">
            <w:pPr>
              <w:rPr>
                <w:rFonts w:ascii="Times New Roman" w:hAnsi="Times New Roman" w:cs="Times New Roman"/>
              </w:rPr>
            </w:pPr>
            <w:r w:rsidRPr="00AA299C">
              <w:rPr>
                <w:rFonts w:ascii="Times New Roman" w:hAnsi="Times New Roman" w:cs="Times New Roman"/>
              </w:rPr>
              <w:t>Семинар</w:t>
            </w:r>
          </w:p>
          <w:p w:rsidR="00E50FD4" w:rsidRDefault="00E50FD4" w:rsidP="00E50FD4">
            <w:pPr>
              <w:rPr>
                <w:rFonts w:ascii="Times New Roman" w:hAnsi="Times New Roman" w:cs="Times New Roman"/>
              </w:rPr>
            </w:pPr>
          </w:p>
          <w:p w:rsidR="00E50FD4" w:rsidRDefault="00E50FD4" w:rsidP="00E50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проект</w:t>
            </w:r>
          </w:p>
          <w:p w:rsidR="00E50FD4" w:rsidRDefault="00E50FD4" w:rsidP="00E50FD4">
            <w:pPr>
              <w:rPr>
                <w:rFonts w:ascii="Times New Roman" w:hAnsi="Times New Roman" w:cs="Times New Roman"/>
              </w:rPr>
            </w:pPr>
          </w:p>
          <w:p w:rsidR="00E50FD4" w:rsidRDefault="00E50FD4" w:rsidP="00E50FD4">
            <w:pPr>
              <w:rPr>
                <w:rFonts w:ascii="Times New Roman" w:hAnsi="Times New Roman" w:cs="Times New Roman"/>
              </w:rPr>
            </w:pPr>
          </w:p>
          <w:p w:rsidR="00E50FD4" w:rsidRDefault="00E50FD4" w:rsidP="00E50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внедрение программы</w:t>
            </w:r>
          </w:p>
          <w:p w:rsidR="00E50FD4" w:rsidRDefault="00E50FD4" w:rsidP="00E50FD4">
            <w:pPr>
              <w:rPr>
                <w:rFonts w:ascii="Times New Roman" w:hAnsi="Times New Roman" w:cs="Times New Roman"/>
              </w:rPr>
            </w:pPr>
          </w:p>
          <w:p w:rsidR="00E50FD4" w:rsidRPr="00AA299C" w:rsidRDefault="00E50FD4" w:rsidP="00E50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внедрение программы</w:t>
            </w:r>
          </w:p>
        </w:tc>
        <w:tc>
          <w:tcPr>
            <w:tcW w:w="1275" w:type="dxa"/>
            <w:vMerge w:val="restart"/>
          </w:tcPr>
          <w:p w:rsidR="00E50FD4" w:rsidRDefault="00E50FD4" w:rsidP="00E50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Январь</w:t>
            </w:r>
          </w:p>
          <w:p w:rsidR="00E50FD4" w:rsidRDefault="00E50FD4" w:rsidP="00E50FD4">
            <w:pPr>
              <w:rPr>
                <w:rFonts w:ascii="Times New Roman" w:hAnsi="Times New Roman" w:cs="Times New Roman"/>
              </w:rPr>
            </w:pPr>
          </w:p>
          <w:p w:rsidR="00E50FD4" w:rsidRDefault="00E50FD4" w:rsidP="00E50FD4">
            <w:pPr>
              <w:rPr>
                <w:rFonts w:ascii="Times New Roman" w:hAnsi="Times New Roman" w:cs="Times New Roman"/>
              </w:rPr>
            </w:pPr>
          </w:p>
          <w:p w:rsidR="00E50FD4" w:rsidRDefault="00E50FD4" w:rsidP="00E50FD4">
            <w:pPr>
              <w:rPr>
                <w:rFonts w:ascii="Times New Roman" w:hAnsi="Times New Roman" w:cs="Times New Roman"/>
              </w:rPr>
            </w:pPr>
          </w:p>
          <w:p w:rsidR="00E50FD4" w:rsidRDefault="00E50FD4" w:rsidP="00E50FD4">
            <w:pPr>
              <w:rPr>
                <w:rFonts w:ascii="Times New Roman" w:hAnsi="Times New Roman" w:cs="Times New Roman"/>
              </w:rPr>
            </w:pPr>
          </w:p>
          <w:p w:rsidR="00E50FD4" w:rsidRDefault="00E50FD4" w:rsidP="00E50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  <w:p w:rsidR="00E50FD4" w:rsidRDefault="00E50FD4" w:rsidP="00E50FD4">
            <w:pPr>
              <w:rPr>
                <w:rFonts w:ascii="Times New Roman" w:hAnsi="Times New Roman" w:cs="Times New Roman"/>
              </w:rPr>
            </w:pPr>
          </w:p>
          <w:p w:rsidR="00E50FD4" w:rsidRDefault="00E50FD4" w:rsidP="00E50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Январь-февраль</w:t>
            </w:r>
          </w:p>
          <w:p w:rsidR="00E50FD4" w:rsidRDefault="00E50FD4" w:rsidP="00E50FD4">
            <w:pPr>
              <w:rPr>
                <w:rFonts w:ascii="Times New Roman" w:hAnsi="Times New Roman" w:cs="Times New Roman"/>
              </w:rPr>
            </w:pPr>
          </w:p>
          <w:p w:rsidR="00E50FD4" w:rsidRDefault="00E50FD4" w:rsidP="00E50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2018-октябрь 2018</w:t>
            </w:r>
          </w:p>
          <w:p w:rsidR="00E50FD4" w:rsidRDefault="00E50FD4" w:rsidP="00E50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р-е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E50FD4" w:rsidRDefault="00E50FD4" w:rsidP="00E50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Февраль-апрель</w:t>
            </w:r>
          </w:p>
          <w:p w:rsidR="00E50FD4" w:rsidRPr="00AA299C" w:rsidRDefault="00E50FD4" w:rsidP="00E50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р-е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53" w:type="dxa"/>
            <w:vMerge w:val="restart"/>
          </w:tcPr>
          <w:p w:rsidR="00E50FD4" w:rsidRDefault="00E50FD4" w:rsidP="00E50FD4">
            <w:pPr>
              <w:rPr>
                <w:rFonts w:ascii="Times New Roman" w:hAnsi="Times New Roman" w:cs="Times New Roman"/>
              </w:rPr>
            </w:pPr>
            <w:r w:rsidRPr="00AA299C">
              <w:rPr>
                <w:rFonts w:ascii="Times New Roman" w:hAnsi="Times New Roman" w:cs="Times New Roman"/>
              </w:rPr>
              <w:lastRenderedPageBreak/>
              <w:t xml:space="preserve">Старший воспитатель </w:t>
            </w:r>
            <w:proofErr w:type="spellStart"/>
            <w:r w:rsidRPr="00AA299C">
              <w:rPr>
                <w:rFonts w:ascii="Times New Roman" w:hAnsi="Times New Roman" w:cs="Times New Roman"/>
              </w:rPr>
              <w:t>Локтионова</w:t>
            </w:r>
            <w:proofErr w:type="spellEnd"/>
            <w:r w:rsidRPr="00AA299C">
              <w:rPr>
                <w:rFonts w:ascii="Times New Roman" w:hAnsi="Times New Roman" w:cs="Times New Roman"/>
              </w:rPr>
              <w:t xml:space="preserve"> Н.Л</w:t>
            </w:r>
          </w:p>
          <w:p w:rsidR="00E50FD4" w:rsidRDefault="00E50FD4" w:rsidP="00E50FD4">
            <w:pPr>
              <w:rPr>
                <w:rFonts w:ascii="Times New Roman" w:hAnsi="Times New Roman" w:cs="Times New Roman"/>
              </w:rPr>
            </w:pPr>
          </w:p>
          <w:p w:rsidR="00E50FD4" w:rsidRDefault="00E50FD4" w:rsidP="00E50FD4">
            <w:pPr>
              <w:rPr>
                <w:rFonts w:ascii="Times New Roman" w:hAnsi="Times New Roman" w:cs="Times New Roman"/>
              </w:rPr>
            </w:pPr>
          </w:p>
          <w:p w:rsidR="00E50FD4" w:rsidRDefault="00E50FD4" w:rsidP="00E50FD4">
            <w:pPr>
              <w:rPr>
                <w:rFonts w:ascii="Times New Roman" w:hAnsi="Times New Roman" w:cs="Times New Roman"/>
              </w:rPr>
            </w:pPr>
          </w:p>
          <w:p w:rsidR="00E50FD4" w:rsidRDefault="00E50FD4" w:rsidP="00E50FD4">
            <w:pPr>
              <w:rPr>
                <w:rFonts w:ascii="Times New Roman" w:hAnsi="Times New Roman" w:cs="Times New Roman"/>
              </w:rPr>
            </w:pPr>
          </w:p>
          <w:p w:rsidR="00E50FD4" w:rsidRDefault="00E50FD4" w:rsidP="00E50FD4">
            <w:pPr>
              <w:rPr>
                <w:rFonts w:ascii="Times New Roman" w:hAnsi="Times New Roman" w:cs="Times New Roman"/>
              </w:rPr>
            </w:pPr>
            <w:r w:rsidRPr="00AA299C">
              <w:rPr>
                <w:rFonts w:ascii="Times New Roman" w:hAnsi="Times New Roman" w:cs="Times New Roman"/>
              </w:rPr>
              <w:t xml:space="preserve">Старший воспитатель </w:t>
            </w:r>
            <w:proofErr w:type="spellStart"/>
            <w:r w:rsidRPr="00AA299C">
              <w:rPr>
                <w:rFonts w:ascii="Times New Roman" w:hAnsi="Times New Roman" w:cs="Times New Roman"/>
              </w:rPr>
              <w:t>Локтионова</w:t>
            </w:r>
            <w:proofErr w:type="spellEnd"/>
            <w:r w:rsidRPr="00AA299C">
              <w:rPr>
                <w:rFonts w:ascii="Times New Roman" w:hAnsi="Times New Roman" w:cs="Times New Roman"/>
              </w:rPr>
              <w:t xml:space="preserve"> Н.Л.</w:t>
            </w:r>
          </w:p>
          <w:p w:rsidR="00E50FD4" w:rsidRDefault="00E50FD4" w:rsidP="00E50FD4">
            <w:pPr>
              <w:rPr>
                <w:rFonts w:ascii="Times New Roman" w:hAnsi="Times New Roman" w:cs="Times New Roman"/>
              </w:rPr>
            </w:pPr>
          </w:p>
          <w:p w:rsidR="00E50FD4" w:rsidRPr="00AA299C" w:rsidRDefault="00E50FD4" w:rsidP="00E50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 МБДОУ</w:t>
            </w:r>
          </w:p>
          <w:p w:rsidR="00E50FD4" w:rsidRDefault="00E50FD4" w:rsidP="00E50FD4">
            <w:pPr>
              <w:rPr>
                <w:rFonts w:ascii="Times New Roman" w:hAnsi="Times New Roman" w:cs="Times New Roman"/>
              </w:rPr>
            </w:pPr>
          </w:p>
          <w:p w:rsidR="00E50FD4" w:rsidRDefault="00E50FD4" w:rsidP="00E50FD4">
            <w:pPr>
              <w:rPr>
                <w:rFonts w:ascii="Times New Roman" w:hAnsi="Times New Roman" w:cs="Times New Roman"/>
              </w:rPr>
            </w:pPr>
          </w:p>
          <w:p w:rsidR="00E50FD4" w:rsidRPr="00AA299C" w:rsidRDefault="00E50FD4" w:rsidP="00E50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 МБДОУ</w:t>
            </w:r>
          </w:p>
          <w:p w:rsidR="00E50FD4" w:rsidRDefault="00E50FD4" w:rsidP="00E50FD4">
            <w:pPr>
              <w:rPr>
                <w:rFonts w:ascii="Times New Roman" w:hAnsi="Times New Roman" w:cs="Times New Roman"/>
              </w:rPr>
            </w:pPr>
          </w:p>
          <w:p w:rsidR="00E50FD4" w:rsidRDefault="00E50FD4" w:rsidP="00E50FD4">
            <w:pPr>
              <w:rPr>
                <w:rFonts w:ascii="Times New Roman" w:hAnsi="Times New Roman" w:cs="Times New Roman"/>
              </w:rPr>
            </w:pPr>
          </w:p>
          <w:p w:rsidR="00E50FD4" w:rsidRPr="00AA299C" w:rsidRDefault="00E50FD4" w:rsidP="00E50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 МБДОУ</w:t>
            </w:r>
          </w:p>
        </w:tc>
      </w:tr>
      <w:tr w:rsidR="00E50FD4" w:rsidRPr="00AA299C" w:rsidTr="00E50FD4">
        <w:trPr>
          <w:trHeight w:val="1776"/>
        </w:trPr>
        <w:tc>
          <w:tcPr>
            <w:tcW w:w="458" w:type="dxa"/>
          </w:tcPr>
          <w:p w:rsidR="00E50FD4" w:rsidRDefault="00E50FD4" w:rsidP="00E50FD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0FD4" w:rsidRDefault="00E50FD4" w:rsidP="00E50FD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0FD4" w:rsidRDefault="00E50FD4" w:rsidP="00E50FD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0FD4" w:rsidRDefault="00E50FD4" w:rsidP="00E50FD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0FD4" w:rsidRDefault="00E50FD4" w:rsidP="00E50F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 </w:t>
            </w:r>
          </w:p>
          <w:p w:rsidR="00E50FD4" w:rsidRDefault="00E50FD4" w:rsidP="00E50FD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0FD4" w:rsidRDefault="00E50FD4" w:rsidP="00E50F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  <w:p w:rsidR="00E50FD4" w:rsidRDefault="00E50FD4" w:rsidP="00E50FD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0FD4" w:rsidRDefault="00E50FD4" w:rsidP="00E50FD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0FD4" w:rsidRDefault="00E50FD4" w:rsidP="00E50FD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0FD4" w:rsidRDefault="00E50FD4" w:rsidP="00E50F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  <w:p w:rsidR="00E50FD4" w:rsidRDefault="00E50FD4" w:rsidP="00E50FD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0FD4" w:rsidRDefault="00E50FD4" w:rsidP="00E50FD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0FD4" w:rsidRDefault="00E50FD4" w:rsidP="00E50F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  <w:p w:rsidR="00E50FD4" w:rsidRDefault="00E50FD4" w:rsidP="00E50FD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0FD4" w:rsidRPr="00AA299C" w:rsidRDefault="00E50FD4" w:rsidP="00E50F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4" w:type="dxa"/>
            <w:vMerge/>
          </w:tcPr>
          <w:p w:rsidR="00E50FD4" w:rsidRPr="00AA299C" w:rsidRDefault="00E50FD4" w:rsidP="00E50F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E50FD4" w:rsidRPr="00AA299C" w:rsidRDefault="00E50FD4" w:rsidP="00E50F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E50FD4" w:rsidRPr="00AA299C" w:rsidRDefault="00E50FD4" w:rsidP="00E50F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E50FD4" w:rsidRPr="00AA299C" w:rsidRDefault="00E50FD4" w:rsidP="00E50FD4">
            <w:pPr>
              <w:rPr>
                <w:rFonts w:ascii="Times New Roman" w:hAnsi="Times New Roman" w:cs="Times New Roman"/>
              </w:rPr>
            </w:pPr>
          </w:p>
        </w:tc>
      </w:tr>
      <w:tr w:rsidR="00E50FD4" w:rsidRPr="00AA299C" w:rsidTr="00E50FD4">
        <w:trPr>
          <w:trHeight w:val="169"/>
        </w:trPr>
        <w:tc>
          <w:tcPr>
            <w:tcW w:w="15134" w:type="dxa"/>
            <w:gridSpan w:val="5"/>
          </w:tcPr>
          <w:p w:rsidR="00E50FD4" w:rsidRPr="006F5972" w:rsidRDefault="00E50FD4" w:rsidP="00E50F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972">
              <w:rPr>
                <w:rFonts w:ascii="Times New Roman" w:hAnsi="Times New Roman" w:cs="Times New Roman"/>
                <w:b/>
              </w:rPr>
              <w:lastRenderedPageBreak/>
              <w:t>Работа в рамках 3 годовой задачи</w:t>
            </w:r>
          </w:p>
        </w:tc>
      </w:tr>
      <w:tr w:rsidR="00E50FD4" w:rsidRPr="00AA299C" w:rsidTr="00E50FD4">
        <w:trPr>
          <w:trHeight w:val="1303"/>
        </w:trPr>
        <w:tc>
          <w:tcPr>
            <w:tcW w:w="458" w:type="dxa"/>
          </w:tcPr>
          <w:p w:rsidR="00E50FD4" w:rsidRDefault="00E50FD4" w:rsidP="00E50F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  <w:p w:rsidR="00E50FD4" w:rsidRDefault="00E50FD4" w:rsidP="00E50FD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0FD4" w:rsidRDefault="00E50FD4" w:rsidP="00E50FD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0FD4" w:rsidRDefault="00E50FD4" w:rsidP="00E50FD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0FD4" w:rsidRDefault="00E50FD4" w:rsidP="00E50F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604" w:type="dxa"/>
            <w:vMerge w:val="restart"/>
          </w:tcPr>
          <w:p w:rsidR="00E50FD4" w:rsidRDefault="00E50FD4" w:rsidP="00E50FD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A553B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развивающей предметно-пространственной среды в ДОУ в условиях ФГОС </w:t>
            </w:r>
            <w:proofErr w:type="gramStart"/>
            <w:r w:rsidRPr="008A553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A55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50FD4" w:rsidRDefault="00E50FD4" w:rsidP="00E50FD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99C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Внедрение современных образовательных программ и технологий в работу дошкольных организаций»</w:t>
            </w:r>
          </w:p>
          <w:p w:rsidR="00E50FD4" w:rsidRDefault="00E50FD4" w:rsidP="00E50FD4">
            <w:pPr>
              <w:outlineLvl w:val="0"/>
              <w:rPr>
                <w:rFonts w:ascii="Times New Roman" w:hAnsi="Times New Roman" w:cs="Times New Roman"/>
              </w:rPr>
            </w:pPr>
          </w:p>
          <w:p w:rsidR="00E50FD4" w:rsidRDefault="00E50FD4" w:rsidP="00E50FD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Использование моделей в решении задач «индивидуализации образования» «из опыта моделирования образовательного пространства ДОУ)</w:t>
            </w:r>
            <w:r w:rsidRPr="00AA299C">
              <w:rPr>
                <w:rFonts w:ascii="Times New Roman" w:hAnsi="Times New Roman" w:cs="Times New Roman"/>
              </w:rPr>
              <w:t>»</w:t>
            </w:r>
            <w:proofErr w:type="gramEnd"/>
          </w:p>
          <w:p w:rsidR="00E50FD4" w:rsidRDefault="00E50FD4" w:rsidP="00E50FD4">
            <w:pPr>
              <w:outlineLvl w:val="0"/>
              <w:rPr>
                <w:rFonts w:ascii="Times New Roman" w:hAnsi="Times New Roman" w:cs="Times New Roman"/>
              </w:rPr>
            </w:pPr>
          </w:p>
          <w:p w:rsidR="00E50FD4" w:rsidRDefault="00E50FD4" w:rsidP="00E50FD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«Индивидуализация образовательного процесса»</w:t>
            </w:r>
          </w:p>
          <w:p w:rsidR="00E50FD4" w:rsidRDefault="00E50FD4" w:rsidP="00E50FD4">
            <w:pPr>
              <w:rPr>
                <w:rFonts w:ascii="Times New Roman" w:hAnsi="Times New Roman" w:cs="Times New Roman"/>
              </w:rPr>
            </w:pPr>
          </w:p>
          <w:p w:rsidR="00E50FD4" w:rsidRDefault="00E50FD4" w:rsidP="00E50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творческой группой карт индивидуального маршрута воспитанников</w:t>
            </w:r>
          </w:p>
          <w:p w:rsidR="00E50FD4" w:rsidRDefault="00E50FD4" w:rsidP="00E50FD4">
            <w:pPr>
              <w:rPr>
                <w:rFonts w:ascii="Times New Roman" w:hAnsi="Times New Roman" w:cs="Times New Roman"/>
              </w:rPr>
            </w:pPr>
          </w:p>
          <w:p w:rsidR="00E50FD4" w:rsidRDefault="00E50FD4" w:rsidP="00E50FD4">
            <w:pPr>
              <w:rPr>
                <w:rFonts w:ascii="Times New Roman" w:hAnsi="Times New Roman" w:cs="Times New Roman"/>
              </w:rPr>
            </w:pPr>
          </w:p>
          <w:p w:rsidR="00E50FD4" w:rsidRPr="00D1382A" w:rsidRDefault="00E50FD4" w:rsidP="00E50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«Современные подходы к проектированию образовательной деятельности в детском саду» </w:t>
            </w:r>
          </w:p>
        </w:tc>
        <w:tc>
          <w:tcPr>
            <w:tcW w:w="3544" w:type="dxa"/>
            <w:vMerge w:val="restart"/>
          </w:tcPr>
          <w:p w:rsidR="00E50FD4" w:rsidRDefault="00E50FD4" w:rsidP="00E50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Семинар-практикум</w:t>
            </w:r>
          </w:p>
          <w:p w:rsidR="00E50FD4" w:rsidRDefault="00E50FD4" w:rsidP="00E50FD4">
            <w:pPr>
              <w:rPr>
                <w:rFonts w:ascii="Times New Roman" w:hAnsi="Times New Roman" w:cs="Times New Roman"/>
              </w:rPr>
            </w:pPr>
          </w:p>
          <w:p w:rsidR="00E50FD4" w:rsidRDefault="00E50FD4" w:rsidP="00E50FD4">
            <w:pPr>
              <w:rPr>
                <w:rFonts w:ascii="Times New Roman" w:hAnsi="Times New Roman" w:cs="Times New Roman"/>
              </w:rPr>
            </w:pPr>
          </w:p>
          <w:p w:rsidR="00E50FD4" w:rsidRDefault="00E50FD4" w:rsidP="00E50FD4">
            <w:pPr>
              <w:rPr>
                <w:rFonts w:ascii="Times New Roman" w:hAnsi="Times New Roman" w:cs="Times New Roman"/>
              </w:rPr>
            </w:pPr>
          </w:p>
          <w:p w:rsidR="00E50FD4" w:rsidRDefault="00E50FD4" w:rsidP="00E50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Семинар </w:t>
            </w:r>
          </w:p>
          <w:p w:rsidR="00E50FD4" w:rsidRDefault="00E50FD4" w:rsidP="00E50FD4">
            <w:pPr>
              <w:rPr>
                <w:rFonts w:ascii="Times New Roman" w:hAnsi="Times New Roman" w:cs="Times New Roman"/>
              </w:rPr>
            </w:pPr>
          </w:p>
          <w:p w:rsidR="00E50FD4" w:rsidRDefault="00E50FD4" w:rsidP="00E50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  <w:p w:rsidR="00E50FD4" w:rsidRDefault="00E50FD4" w:rsidP="00E50FD4">
            <w:pPr>
              <w:rPr>
                <w:rFonts w:ascii="Times New Roman" w:hAnsi="Times New Roman" w:cs="Times New Roman"/>
              </w:rPr>
            </w:pPr>
          </w:p>
          <w:p w:rsidR="00E50FD4" w:rsidRDefault="00E50FD4" w:rsidP="00E50FD4">
            <w:pPr>
              <w:rPr>
                <w:rFonts w:ascii="Times New Roman" w:hAnsi="Times New Roman" w:cs="Times New Roman"/>
              </w:rPr>
            </w:pPr>
          </w:p>
          <w:p w:rsidR="00E50FD4" w:rsidRDefault="00E50FD4" w:rsidP="00E50FD4">
            <w:pPr>
              <w:rPr>
                <w:rFonts w:ascii="Times New Roman" w:hAnsi="Times New Roman" w:cs="Times New Roman"/>
              </w:rPr>
            </w:pPr>
          </w:p>
          <w:p w:rsidR="00E50FD4" w:rsidRDefault="00E50FD4" w:rsidP="00E50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проект</w:t>
            </w:r>
          </w:p>
          <w:p w:rsidR="00E50FD4" w:rsidRDefault="00E50FD4" w:rsidP="00E50FD4">
            <w:pPr>
              <w:rPr>
                <w:rFonts w:ascii="Times New Roman" w:hAnsi="Times New Roman" w:cs="Times New Roman"/>
              </w:rPr>
            </w:pPr>
          </w:p>
          <w:p w:rsidR="00E50FD4" w:rsidRDefault="00E50FD4" w:rsidP="00E50FD4">
            <w:pPr>
              <w:rPr>
                <w:rFonts w:ascii="Times New Roman" w:hAnsi="Times New Roman" w:cs="Times New Roman"/>
              </w:rPr>
            </w:pPr>
          </w:p>
          <w:p w:rsidR="00E50FD4" w:rsidRDefault="00E50FD4" w:rsidP="00E50FD4">
            <w:pPr>
              <w:rPr>
                <w:rFonts w:ascii="Times New Roman" w:hAnsi="Times New Roman" w:cs="Times New Roman"/>
              </w:rPr>
            </w:pPr>
          </w:p>
          <w:p w:rsidR="00E50FD4" w:rsidRDefault="00E50FD4" w:rsidP="00E50FD4">
            <w:pPr>
              <w:rPr>
                <w:rFonts w:ascii="Times New Roman" w:hAnsi="Times New Roman" w:cs="Times New Roman"/>
              </w:rPr>
            </w:pPr>
          </w:p>
          <w:p w:rsidR="00E50FD4" w:rsidRDefault="00E50FD4" w:rsidP="00E50FD4">
            <w:pPr>
              <w:rPr>
                <w:rFonts w:ascii="Times New Roman" w:hAnsi="Times New Roman" w:cs="Times New Roman"/>
              </w:rPr>
            </w:pPr>
          </w:p>
          <w:p w:rsidR="00E50FD4" w:rsidRDefault="00E50FD4" w:rsidP="00E50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Педагогическая гостиная</w:t>
            </w:r>
          </w:p>
          <w:p w:rsidR="00E50FD4" w:rsidRPr="00AA299C" w:rsidRDefault="00E50FD4" w:rsidP="00E50F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E50FD4" w:rsidRDefault="00E50FD4" w:rsidP="00E50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</w:t>
            </w:r>
          </w:p>
          <w:p w:rsidR="00E50FD4" w:rsidRDefault="00E50FD4" w:rsidP="00E50FD4">
            <w:pPr>
              <w:rPr>
                <w:rFonts w:ascii="Times New Roman" w:hAnsi="Times New Roman" w:cs="Times New Roman"/>
              </w:rPr>
            </w:pPr>
          </w:p>
          <w:p w:rsidR="00E50FD4" w:rsidRDefault="00E50FD4" w:rsidP="00E50FD4">
            <w:pPr>
              <w:rPr>
                <w:rFonts w:ascii="Times New Roman" w:hAnsi="Times New Roman" w:cs="Times New Roman"/>
              </w:rPr>
            </w:pPr>
          </w:p>
          <w:p w:rsidR="00E50FD4" w:rsidRDefault="00E50FD4" w:rsidP="00E50FD4">
            <w:pPr>
              <w:rPr>
                <w:rFonts w:ascii="Times New Roman" w:hAnsi="Times New Roman" w:cs="Times New Roman"/>
              </w:rPr>
            </w:pPr>
          </w:p>
          <w:p w:rsidR="00E50FD4" w:rsidRDefault="00E50FD4" w:rsidP="00E50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:rsidR="00E50FD4" w:rsidRDefault="00E50FD4" w:rsidP="00E50FD4">
            <w:pPr>
              <w:rPr>
                <w:rFonts w:ascii="Times New Roman" w:hAnsi="Times New Roman" w:cs="Times New Roman"/>
              </w:rPr>
            </w:pPr>
          </w:p>
          <w:p w:rsidR="00E50FD4" w:rsidRDefault="00E50FD4" w:rsidP="00E50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E50FD4" w:rsidRDefault="00E50FD4" w:rsidP="00E50FD4">
            <w:pPr>
              <w:rPr>
                <w:rFonts w:ascii="Times New Roman" w:hAnsi="Times New Roman" w:cs="Times New Roman"/>
              </w:rPr>
            </w:pPr>
          </w:p>
          <w:p w:rsidR="00E50FD4" w:rsidRDefault="00E50FD4" w:rsidP="00E50FD4">
            <w:pPr>
              <w:rPr>
                <w:rFonts w:ascii="Times New Roman" w:hAnsi="Times New Roman" w:cs="Times New Roman"/>
              </w:rPr>
            </w:pPr>
          </w:p>
          <w:p w:rsidR="00E50FD4" w:rsidRDefault="00E50FD4" w:rsidP="00E50FD4">
            <w:pPr>
              <w:rPr>
                <w:rFonts w:ascii="Times New Roman" w:hAnsi="Times New Roman" w:cs="Times New Roman"/>
              </w:rPr>
            </w:pPr>
          </w:p>
          <w:p w:rsidR="00E50FD4" w:rsidRDefault="00E50FD4" w:rsidP="00E50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</w:p>
          <w:p w:rsidR="00E50FD4" w:rsidRDefault="00E50FD4" w:rsidP="00E50FD4">
            <w:pPr>
              <w:rPr>
                <w:rFonts w:ascii="Times New Roman" w:hAnsi="Times New Roman" w:cs="Times New Roman"/>
              </w:rPr>
            </w:pPr>
          </w:p>
          <w:p w:rsidR="00E50FD4" w:rsidRDefault="00E50FD4" w:rsidP="00E50FD4">
            <w:pPr>
              <w:rPr>
                <w:rFonts w:ascii="Times New Roman" w:hAnsi="Times New Roman" w:cs="Times New Roman"/>
              </w:rPr>
            </w:pPr>
          </w:p>
          <w:p w:rsidR="00E50FD4" w:rsidRDefault="00E50FD4" w:rsidP="00E50FD4">
            <w:pPr>
              <w:rPr>
                <w:rFonts w:ascii="Times New Roman" w:hAnsi="Times New Roman" w:cs="Times New Roman"/>
              </w:rPr>
            </w:pPr>
          </w:p>
          <w:p w:rsidR="00E50FD4" w:rsidRDefault="00E50FD4" w:rsidP="00E50FD4">
            <w:pPr>
              <w:rPr>
                <w:rFonts w:ascii="Times New Roman" w:hAnsi="Times New Roman" w:cs="Times New Roman"/>
              </w:rPr>
            </w:pPr>
          </w:p>
          <w:p w:rsidR="00E50FD4" w:rsidRDefault="00E50FD4" w:rsidP="00E50FD4">
            <w:pPr>
              <w:rPr>
                <w:rFonts w:ascii="Times New Roman" w:hAnsi="Times New Roman" w:cs="Times New Roman"/>
              </w:rPr>
            </w:pPr>
          </w:p>
          <w:p w:rsidR="00E50FD4" w:rsidRPr="00AA299C" w:rsidRDefault="00E50FD4" w:rsidP="00E50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253" w:type="dxa"/>
            <w:vMerge w:val="restart"/>
          </w:tcPr>
          <w:p w:rsidR="00E50FD4" w:rsidRDefault="00E50FD4" w:rsidP="00E50FD4">
            <w:pPr>
              <w:rPr>
                <w:rFonts w:ascii="Times New Roman" w:hAnsi="Times New Roman" w:cs="Times New Roman"/>
              </w:rPr>
            </w:pPr>
            <w:r w:rsidRPr="00AA299C">
              <w:rPr>
                <w:rFonts w:ascii="Times New Roman" w:hAnsi="Times New Roman" w:cs="Times New Roman"/>
              </w:rPr>
              <w:t xml:space="preserve">Старший воспитатель </w:t>
            </w:r>
            <w:proofErr w:type="spellStart"/>
            <w:r w:rsidRPr="00AA299C">
              <w:rPr>
                <w:rFonts w:ascii="Times New Roman" w:hAnsi="Times New Roman" w:cs="Times New Roman"/>
              </w:rPr>
              <w:t>Локтионова</w:t>
            </w:r>
            <w:proofErr w:type="spellEnd"/>
            <w:r w:rsidRPr="00AA299C">
              <w:rPr>
                <w:rFonts w:ascii="Times New Roman" w:hAnsi="Times New Roman" w:cs="Times New Roman"/>
              </w:rPr>
              <w:t xml:space="preserve"> Н.Л.</w:t>
            </w:r>
            <w:r>
              <w:rPr>
                <w:rFonts w:ascii="Times New Roman" w:hAnsi="Times New Roman" w:cs="Times New Roman"/>
              </w:rPr>
              <w:t>, воспитатель старшей группы Медведева В.М.</w:t>
            </w:r>
          </w:p>
          <w:p w:rsidR="00E50FD4" w:rsidRDefault="00E50FD4" w:rsidP="00E50FD4">
            <w:pPr>
              <w:rPr>
                <w:rFonts w:ascii="Times New Roman" w:hAnsi="Times New Roman" w:cs="Times New Roman"/>
              </w:rPr>
            </w:pPr>
          </w:p>
          <w:p w:rsidR="00E50FD4" w:rsidRDefault="00E50FD4" w:rsidP="00E50FD4">
            <w:pPr>
              <w:rPr>
                <w:rFonts w:ascii="Times New Roman" w:hAnsi="Times New Roman" w:cs="Times New Roman"/>
              </w:rPr>
            </w:pPr>
            <w:r w:rsidRPr="00AA299C">
              <w:rPr>
                <w:rFonts w:ascii="Times New Roman" w:hAnsi="Times New Roman" w:cs="Times New Roman"/>
              </w:rPr>
              <w:t xml:space="preserve">Старший воспитатель </w:t>
            </w:r>
            <w:proofErr w:type="spellStart"/>
            <w:r w:rsidRPr="00AA299C">
              <w:rPr>
                <w:rFonts w:ascii="Times New Roman" w:hAnsi="Times New Roman" w:cs="Times New Roman"/>
              </w:rPr>
              <w:t>Локтионова</w:t>
            </w:r>
            <w:proofErr w:type="spellEnd"/>
            <w:r w:rsidRPr="00AA299C">
              <w:rPr>
                <w:rFonts w:ascii="Times New Roman" w:hAnsi="Times New Roman" w:cs="Times New Roman"/>
              </w:rPr>
              <w:t xml:space="preserve"> Н.Л.</w:t>
            </w:r>
          </w:p>
          <w:p w:rsidR="00E50FD4" w:rsidRDefault="00E50FD4" w:rsidP="00E50FD4">
            <w:pPr>
              <w:rPr>
                <w:rFonts w:ascii="Times New Roman" w:hAnsi="Times New Roman" w:cs="Times New Roman"/>
              </w:rPr>
            </w:pPr>
          </w:p>
          <w:p w:rsidR="00E50FD4" w:rsidRDefault="00E50FD4" w:rsidP="00E50FD4">
            <w:pPr>
              <w:rPr>
                <w:rFonts w:ascii="Times New Roman" w:hAnsi="Times New Roman" w:cs="Times New Roman"/>
              </w:rPr>
            </w:pPr>
            <w:r w:rsidRPr="00AA299C">
              <w:rPr>
                <w:rFonts w:ascii="Times New Roman" w:hAnsi="Times New Roman" w:cs="Times New Roman"/>
              </w:rPr>
              <w:t xml:space="preserve">Старший воспитатель </w:t>
            </w:r>
            <w:proofErr w:type="spellStart"/>
            <w:r w:rsidRPr="00AA299C">
              <w:rPr>
                <w:rFonts w:ascii="Times New Roman" w:hAnsi="Times New Roman" w:cs="Times New Roman"/>
              </w:rPr>
              <w:t>Локтионова</w:t>
            </w:r>
            <w:proofErr w:type="spellEnd"/>
            <w:r w:rsidRPr="00AA299C">
              <w:rPr>
                <w:rFonts w:ascii="Times New Roman" w:hAnsi="Times New Roman" w:cs="Times New Roman"/>
              </w:rPr>
              <w:t xml:space="preserve"> Н.Л.</w:t>
            </w:r>
          </w:p>
          <w:p w:rsidR="00E50FD4" w:rsidRDefault="00E50FD4" w:rsidP="00E50FD4">
            <w:pPr>
              <w:rPr>
                <w:rFonts w:ascii="Times New Roman" w:hAnsi="Times New Roman" w:cs="Times New Roman"/>
              </w:rPr>
            </w:pPr>
          </w:p>
          <w:p w:rsidR="00E50FD4" w:rsidRDefault="00E50FD4" w:rsidP="00E50FD4">
            <w:pPr>
              <w:rPr>
                <w:rFonts w:ascii="Times New Roman" w:hAnsi="Times New Roman" w:cs="Times New Roman"/>
              </w:rPr>
            </w:pPr>
          </w:p>
          <w:p w:rsidR="00E50FD4" w:rsidRDefault="00E50FD4" w:rsidP="00E50FD4">
            <w:pPr>
              <w:rPr>
                <w:rFonts w:ascii="Times New Roman" w:hAnsi="Times New Roman" w:cs="Times New Roman"/>
              </w:rPr>
            </w:pPr>
          </w:p>
          <w:p w:rsidR="00E50FD4" w:rsidRDefault="00E50FD4" w:rsidP="00E50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 МБДОУ</w:t>
            </w:r>
          </w:p>
          <w:p w:rsidR="00E50FD4" w:rsidRDefault="00E50FD4" w:rsidP="00E50FD4">
            <w:pPr>
              <w:rPr>
                <w:rFonts w:ascii="Times New Roman" w:hAnsi="Times New Roman" w:cs="Times New Roman"/>
              </w:rPr>
            </w:pPr>
          </w:p>
          <w:p w:rsidR="00E50FD4" w:rsidRDefault="00E50FD4" w:rsidP="00E50FD4">
            <w:pPr>
              <w:rPr>
                <w:rFonts w:ascii="Times New Roman" w:hAnsi="Times New Roman" w:cs="Times New Roman"/>
              </w:rPr>
            </w:pPr>
          </w:p>
          <w:p w:rsidR="00E50FD4" w:rsidRDefault="00E50FD4" w:rsidP="00E50FD4">
            <w:pPr>
              <w:rPr>
                <w:rFonts w:ascii="Times New Roman" w:hAnsi="Times New Roman" w:cs="Times New Roman"/>
              </w:rPr>
            </w:pPr>
          </w:p>
          <w:p w:rsidR="00E50FD4" w:rsidRDefault="00E50FD4" w:rsidP="00E50FD4">
            <w:pPr>
              <w:rPr>
                <w:rFonts w:ascii="Times New Roman" w:hAnsi="Times New Roman" w:cs="Times New Roman"/>
              </w:rPr>
            </w:pPr>
          </w:p>
          <w:p w:rsidR="00E50FD4" w:rsidRDefault="00E50FD4" w:rsidP="00E50FD4">
            <w:pPr>
              <w:rPr>
                <w:rFonts w:ascii="Times New Roman" w:hAnsi="Times New Roman" w:cs="Times New Roman"/>
              </w:rPr>
            </w:pPr>
          </w:p>
          <w:p w:rsidR="00E50FD4" w:rsidRDefault="00E50FD4" w:rsidP="00E50FD4">
            <w:pPr>
              <w:rPr>
                <w:rFonts w:ascii="Times New Roman" w:hAnsi="Times New Roman" w:cs="Times New Roman"/>
              </w:rPr>
            </w:pPr>
            <w:r w:rsidRPr="00AA299C">
              <w:rPr>
                <w:rFonts w:ascii="Times New Roman" w:hAnsi="Times New Roman" w:cs="Times New Roman"/>
              </w:rPr>
              <w:t xml:space="preserve">Старший воспитатель </w:t>
            </w:r>
            <w:proofErr w:type="spellStart"/>
            <w:r w:rsidRPr="00AA299C">
              <w:rPr>
                <w:rFonts w:ascii="Times New Roman" w:hAnsi="Times New Roman" w:cs="Times New Roman"/>
              </w:rPr>
              <w:t>Локтионова</w:t>
            </w:r>
            <w:proofErr w:type="spellEnd"/>
            <w:r w:rsidRPr="00AA299C">
              <w:rPr>
                <w:rFonts w:ascii="Times New Roman" w:hAnsi="Times New Roman" w:cs="Times New Roman"/>
              </w:rPr>
              <w:t xml:space="preserve"> Н.Л.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50FD4" w:rsidRDefault="00E50FD4" w:rsidP="00E50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</w:rPr>
              <w:t>подг.гр</w:t>
            </w:r>
            <w:proofErr w:type="spellEnd"/>
            <w:r>
              <w:rPr>
                <w:rFonts w:ascii="Times New Roman" w:hAnsi="Times New Roman" w:cs="Times New Roman"/>
              </w:rPr>
              <w:t>. Махонина Н.Н.</w:t>
            </w:r>
          </w:p>
          <w:p w:rsidR="00E50FD4" w:rsidRPr="00AA299C" w:rsidRDefault="00E50FD4" w:rsidP="00E50FD4">
            <w:pPr>
              <w:rPr>
                <w:rFonts w:ascii="Times New Roman" w:hAnsi="Times New Roman" w:cs="Times New Roman"/>
              </w:rPr>
            </w:pPr>
          </w:p>
        </w:tc>
      </w:tr>
      <w:tr w:rsidR="00E50FD4" w:rsidRPr="00AA299C" w:rsidTr="00E50FD4">
        <w:trPr>
          <w:trHeight w:val="568"/>
        </w:trPr>
        <w:tc>
          <w:tcPr>
            <w:tcW w:w="458" w:type="dxa"/>
          </w:tcPr>
          <w:p w:rsidR="00E50FD4" w:rsidRDefault="00E50FD4" w:rsidP="00E50FD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0FD4" w:rsidRDefault="00E50FD4" w:rsidP="00E50F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  <w:p w:rsidR="00E50FD4" w:rsidRDefault="00E50FD4" w:rsidP="00E50FD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0FD4" w:rsidRDefault="00E50FD4" w:rsidP="00E50FD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0FD4" w:rsidRDefault="00E50FD4" w:rsidP="00E50FD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0FD4" w:rsidRDefault="00E50FD4" w:rsidP="00E50F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  <w:p w:rsidR="00E50FD4" w:rsidRDefault="00E50FD4" w:rsidP="00E50FD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0FD4" w:rsidRDefault="00E50FD4" w:rsidP="00E50FD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0FD4" w:rsidRDefault="00E50FD4" w:rsidP="00E50FD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0FD4" w:rsidRDefault="00E50FD4" w:rsidP="00E50FD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0FD4" w:rsidRDefault="00E50FD4" w:rsidP="00E50FD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0FD4" w:rsidRDefault="00E50FD4" w:rsidP="00E50F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  <w:p w:rsidR="00E50FD4" w:rsidRDefault="00E50FD4" w:rsidP="00E50FD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0FD4" w:rsidRPr="00AA299C" w:rsidRDefault="00E50FD4" w:rsidP="00E50F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4" w:type="dxa"/>
            <w:vMerge/>
          </w:tcPr>
          <w:p w:rsidR="00E50FD4" w:rsidRPr="00AA299C" w:rsidRDefault="00E50FD4" w:rsidP="00E50F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E50FD4" w:rsidRPr="00AA299C" w:rsidRDefault="00E50FD4" w:rsidP="00E50F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E50FD4" w:rsidRPr="00AA299C" w:rsidRDefault="00E50FD4" w:rsidP="00E50F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E50FD4" w:rsidRPr="00AA299C" w:rsidRDefault="00E50FD4" w:rsidP="00E50FD4">
            <w:pPr>
              <w:rPr>
                <w:rFonts w:ascii="Times New Roman" w:hAnsi="Times New Roman" w:cs="Times New Roman"/>
              </w:rPr>
            </w:pPr>
          </w:p>
        </w:tc>
      </w:tr>
      <w:tr w:rsidR="00E50FD4" w:rsidRPr="00AA299C" w:rsidTr="00E50FD4">
        <w:tc>
          <w:tcPr>
            <w:tcW w:w="458" w:type="dxa"/>
          </w:tcPr>
          <w:p w:rsidR="00E50FD4" w:rsidRDefault="00E50FD4" w:rsidP="00E50F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  <w:p w:rsidR="00E50FD4" w:rsidRDefault="00E50FD4" w:rsidP="00E50FD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0FD4" w:rsidRDefault="00E50FD4" w:rsidP="00E50FD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0FD4" w:rsidRPr="00AA299C" w:rsidRDefault="00E50FD4" w:rsidP="00E50F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604" w:type="dxa"/>
          </w:tcPr>
          <w:p w:rsidR="00E50FD4" w:rsidRDefault="00E50FD4" w:rsidP="00E50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«Люби и изучай свой край»</w:t>
            </w:r>
          </w:p>
          <w:p w:rsidR="00E50FD4" w:rsidRDefault="00E50FD4" w:rsidP="00E50FD4">
            <w:pPr>
              <w:rPr>
                <w:rFonts w:ascii="Times New Roman" w:hAnsi="Times New Roman" w:cs="Times New Roman"/>
              </w:rPr>
            </w:pPr>
          </w:p>
          <w:p w:rsidR="00E50FD4" w:rsidRDefault="00E50FD4" w:rsidP="00E50FD4">
            <w:pPr>
              <w:rPr>
                <w:rFonts w:ascii="Times New Roman" w:hAnsi="Times New Roman" w:cs="Times New Roman"/>
              </w:rPr>
            </w:pPr>
          </w:p>
          <w:p w:rsidR="00E50FD4" w:rsidRPr="00AA299C" w:rsidRDefault="00E50FD4" w:rsidP="00E50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«День семьи»</w:t>
            </w:r>
          </w:p>
        </w:tc>
        <w:tc>
          <w:tcPr>
            <w:tcW w:w="3544" w:type="dxa"/>
          </w:tcPr>
          <w:p w:rsidR="00E50FD4" w:rsidRDefault="00E50FD4" w:rsidP="00E50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Долгосрочный </w:t>
            </w:r>
            <w:proofErr w:type="spellStart"/>
            <w:r>
              <w:rPr>
                <w:rFonts w:ascii="Times New Roman" w:hAnsi="Times New Roman" w:cs="Times New Roman"/>
              </w:rPr>
              <w:t>общесадовый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проект </w:t>
            </w:r>
          </w:p>
          <w:p w:rsidR="00E50FD4" w:rsidRDefault="00E50FD4" w:rsidP="00E50FD4">
            <w:pPr>
              <w:rPr>
                <w:rFonts w:ascii="Times New Roman" w:hAnsi="Times New Roman" w:cs="Times New Roman"/>
              </w:rPr>
            </w:pPr>
          </w:p>
          <w:p w:rsidR="00E50FD4" w:rsidRPr="00AA299C" w:rsidRDefault="00E50FD4" w:rsidP="00E50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Краткосрочный </w:t>
            </w:r>
            <w:proofErr w:type="spellStart"/>
            <w:r>
              <w:rPr>
                <w:rFonts w:ascii="Times New Roman" w:hAnsi="Times New Roman" w:cs="Times New Roman"/>
              </w:rPr>
              <w:t>общесадовый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проект (итог – 15 мая)</w:t>
            </w:r>
          </w:p>
        </w:tc>
        <w:tc>
          <w:tcPr>
            <w:tcW w:w="1275" w:type="dxa"/>
          </w:tcPr>
          <w:p w:rsidR="00E50FD4" w:rsidRDefault="00E50FD4" w:rsidP="00E50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Октябрь-март</w:t>
            </w:r>
          </w:p>
          <w:p w:rsidR="00E50FD4" w:rsidRDefault="00E50FD4" w:rsidP="00E50FD4">
            <w:pPr>
              <w:rPr>
                <w:rFonts w:ascii="Times New Roman" w:hAnsi="Times New Roman" w:cs="Times New Roman"/>
              </w:rPr>
            </w:pPr>
          </w:p>
          <w:p w:rsidR="00E50FD4" w:rsidRPr="00AA299C" w:rsidRDefault="00E50FD4" w:rsidP="00E50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253" w:type="dxa"/>
          </w:tcPr>
          <w:p w:rsidR="00E50FD4" w:rsidRPr="00AA299C" w:rsidRDefault="00E50FD4" w:rsidP="00E50FD4">
            <w:pPr>
              <w:rPr>
                <w:rFonts w:ascii="Times New Roman" w:hAnsi="Times New Roman" w:cs="Times New Roman"/>
              </w:rPr>
            </w:pPr>
            <w:r w:rsidRPr="00AA299C">
              <w:rPr>
                <w:rFonts w:ascii="Times New Roman" w:hAnsi="Times New Roman" w:cs="Times New Roman"/>
              </w:rPr>
              <w:lastRenderedPageBreak/>
              <w:t xml:space="preserve">Старший воспитатель </w:t>
            </w:r>
            <w:proofErr w:type="spellStart"/>
            <w:r w:rsidRPr="00AA299C">
              <w:rPr>
                <w:rFonts w:ascii="Times New Roman" w:hAnsi="Times New Roman" w:cs="Times New Roman"/>
              </w:rPr>
              <w:t>Локтионова</w:t>
            </w:r>
            <w:proofErr w:type="spellEnd"/>
            <w:r w:rsidRPr="00AA299C">
              <w:rPr>
                <w:rFonts w:ascii="Times New Roman" w:hAnsi="Times New Roman" w:cs="Times New Roman"/>
              </w:rPr>
              <w:t xml:space="preserve"> Н.Л.;</w:t>
            </w:r>
          </w:p>
          <w:p w:rsidR="00E50FD4" w:rsidRDefault="00E50FD4" w:rsidP="00E50FD4">
            <w:pPr>
              <w:rPr>
                <w:rFonts w:ascii="Times New Roman" w:hAnsi="Times New Roman" w:cs="Times New Roman"/>
              </w:rPr>
            </w:pPr>
            <w:r w:rsidRPr="00AA299C">
              <w:rPr>
                <w:rFonts w:ascii="Times New Roman" w:hAnsi="Times New Roman" w:cs="Times New Roman"/>
              </w:rPr>
              <w:t>воспитатели групп</w:t>
            </w:r>
          </w:p>
          <w:p w:rsidR="00E50FD4" w:rsidRPr="00AA299C" w:rsidRDefault="00E50FD4" w:rsidP="00E50FD4">
            <w:pPr>
              <w:rPr>
                <w:rFonts w:ascii="Times New Roman" w:hAnsi="Times New Roman" w:cs="Times New Roman"/>
              </w:rPr>
            </w:pPr>
          </w:p>
        </w:tc>
      </w:tr>
    </w:tbl>
    <w:p w:rsidR="00E50FD4" w:rsidRPr="007E4D96" w:rsidRDefault="00E50FD4" w:rsidP="00E50F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FD4" w:rsidRDefault="00E50FD4" w:rsidP="00E50FD4">
      <w:pPr>
        <w:rPr>
          <w:rStyle w:val="StrongEmphasis"/>
          <w:rFonts w:ascii="Times New Roman" w:hAnsi="Times New Roman" w:cs="Times New Roman"/>
          <w:sz w:val="36"/>
          <w:szCs w:val="36"/>
        </w:rPr>
      </w:pPr>
      <w:r>
        <w:rPr>
          <w:rStyle w:val="StrongEmphasis"/>
          <w:rFonts w:ascii="Times New Roman" w:hAnsi="Times New Roman" w:cs="Times New Roman"/>
          <w:sz w:val="24"/>
          <w:szCs w:val="36"/>
        </w:rPr>
        <w:t>2.4</w:t>
      </w:r>
      <w:r w:rsidRPr="00AE4537">
        <w:rPr>
          <w:rStyle w:val="StrongEmphasis"/>
          <w:rFonts w:ascii="Times New Roman" w:hAnsi="Times New Roman" w:cs="Times New Roman"/>
          <w:sz w:val="24"/>
          <w:szCs w:val="36"/>
        </w:rPr>
        <w:t xml:space="preserve">                                   </w:t>
      </w:r>
      <w:r>
        <w:rPr>
          <w:rStyle w:val="StrongEmphasis"/>
          <w:rFonts w:ascii="Times New Roman" w:hAnsi="Times New Roman" w:cs="Times New Roman"/>
          <w:sz w:val="36"/>
          <w:szCs w:val="36"/>
        </w:rPr>
        <w:t xml:space="preserve">        </w:t>
      </w:r>
      <w:r w:rsidRPr="004823C2">
        <w:rPr>
          <w:rStyle w:val="StrongEmphasis"/>
          <w:rFonts w:ascii="Times New Roman" w:hAnsi="Times New Roman" w:cs="Times New Roman"/>
          <w:sz w:val="36"/>
          <w:szCs w:val="36"/>
        </w:rPr>
        <w:t>Консультации</w:t>
      </w:r>
      <w:r>
        <w:rPr>
          <w:rStyle w:val="StrongEmphasis"/>
          <w:rFonts w:ascii="Times New Roman" w:hAnsi="Times New Roman" w:cs="Times New Roman"/>
          <w:sz w:val="36"/>
          <w:szCs w:val="36"/>
        </w:rPr>
        <w:t xml:space="preserve">  на 2017 – 2018 учебный год</w:t>
      </w:r>
    </w:p>
    <w:tbl>
      <w:tblPr>
        <w:tblStyle w:val="ae"/>
        <w:tblW w:w="14894" w:type="dxa"/>
        <w:tblLayout w:type="fixed"/>
        <w:tblLook w:val="04A0" w:firstRow="1" w:lastRow="0" w:firstColumn="1" w:lastColumn="0" w:noHBand="0" w:noVBand="1"/>
      </w:tblPr>
      <w:tblGrid>
        <w:gridCol w:w="643"/>
        <w:gridCol w:w="6880"/>
        <w:gridCol w:w="3260"/>
        <w:gridCol w:w="4111"/>
      </w:tblGrid>
      <w:tr w:rsidR="00E50FD4" w:rsidRPr="00E93466" w:rsidTr="00E50FD4">
        <w:tc>
          <w:tcPr>
            <w:tcW w:w="643" w:type="dxa"/>
          </w:tcPr>
          <w:p w:rsidR="00E50FD4" w:rsidRPr="003F74F5" w:rsidRDefault="00E50FD4" w:rsidP="00E50FD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3F74F5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№</w:t>
            </w:r>
          </w:p>
        </w:tc>
        <w:tc>
          <w:tcPr>
            <w:tcW w:w="6880" w:type="dxa"/>
          </w:tcPr>
          <w:p w:rsidR="00E50FD4" w:rsidRPr="00E93466" w:rsidRDefault="00E50FD4" w:rsidP="00E50FD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E146CF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Тема</w:t>
            </w:r>
            <w:proofErr w:type="spellEnd"/>
            <w:r w:rsidRPr="00E146CF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146CF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консультации</w:t>
            </w:r>
            <w:proofErr w:type="spellEnd"/>
          </w:p>
        </w:tc>
        <w:tc>
          <w:tcPr>
            <w:tcW w:w="3260" w:type="dxa"/>
          </w:tcPr>
          <w:p w:rsidR="00E50FD4" w:rsidRPr="00E93466" w:rsidRDefault="00E50FD4" w:rsidP="00E50FD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E146CF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Сроки</w:t>
            </w:r>
            <w:proofErr w:type="spellEnd"/>
          </w:p>
        </w:tc>
        <w:tc>
          <w:tcPr>
            <w:tcW w:w="4111" w:type="dxa"/>
          </w:tcPr>
          <w:p w:rsidR="00E50FD4" w:rsidRPr="00E93466" w:rsidRDefault="00E50FD4" w:rsidP="00E50FD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E146CF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Ответственный</w:t>
            </w:r>
            <w:proofErr w:type="spellEnd"/>
          </w:p>
        </w:tc>
      </w:tr>
      <w:tr w:rsidR="00E50FD4" w:rsidRPr="00E93466" w:rsidTr="00E50FD4">
        <w:tc>
          <w:tcPr>
            <w:tcW w:w="643" w:type="dxa"/>
          </w:tcPr>
          <w:p w:rsidR="00E50FD4" w:rsidRPr="00196DCD" w:rsidRDefault="00E50FD4" w:rsidP="00E50FD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3F74F5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1</w:t>
            </w:r>
          </w:p>
          <w:p w:rsidR="00E50FD4" w:rsidRDefault="00E50FD4" w:rsidP="00E50FD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3F74F5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2</w:t>
            </w:r>
          </w:p>
          <w:p w:rsidR="00E50FD4" w:rsidRPr="00937818" w:rsidRDefault="00E50FD4" w:rsidP="00E50FD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3</w:t>
            </w:r>
          </w:p>
        </w:tc>
        <w:tc>
          <w:tcPr>
            <w:tcW w:w="6880" w:type="dxa"/>
          </w:tcPr>
          <w:p w:rsidR="00E50FD4" w:rsidRDefault="00E50FD4" w:rsidP="00E50F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«Диагностика воспитанности»</w:t>
            </w:r>
          </w:p>
          <w:p w:rsidR="00E50FD4" w:rsidRDefault="00E50FD4" w:rsidP="00E50F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«Современные образовательные технологии в ДОУ» (1,3 з.)</w:t>
            </w:r>
          </w:p>
          <w:p w:rsidR="00E50FD4" w:rsidRPr="00152B66" w:rsidRDefault="00E50FD4" w:rsidP="00E50F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«Правовое воспитание дошкольников»</w:t>
            </w:r>
          </w:p>
        </w:tc>
        <w:tc>
          <w:tcPr>
            <w:tcW w:w="3260" w:type="dxa"/>
          </w:tcPr>
          <w:p w:rsidR="00E50FD4" w:rsidRPr="00E93466" w:rsidRDefault="00E50FD4" w:rsidP="00E50FD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E9346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сентябрь</w:t>
            </w:r>
            <w:proofErr w:type="spellEnd"/>
          </w:p>
        </w:tc>
        <w:tc>
          <w:tcPr>
            <w:tcW w:w="4111" w:type="dxa"/>
          </w:tcPr>
          <w:p w:rsidR="00E50FD4" w:rsidRPr="00E93466" w:rsidRDefault="00E50FD4" w:rsidP="00E50FD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Ст. воспитатель </w:t>
            </w: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Локтионова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Н.Л.</w:t>
            </w:r>
          </w:p>
          <w:p w:rsidR="00E50FD4" w:rsidRPr="00E93466" w:rsidRDefault="00E50FD4" w:rsidP="00E50FD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E9346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 </w:t>
            </w:r>
          </w:p>
          <w:p w:rsidR="00E50FD4" w:rsidRPr="00E93466" w:rsidRDefault="00E50FD4" w:rsidP="00E50FD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E9346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Ст</w:t>
            </w:r>
            <w:proofErr w:type="spellEnd"/>
            <w:r w:rsidRPr="00E9346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в</w:t>
            </w:r>
            <w:proofErr w:type="spellStart"/>
            <w:r w:rsidRPr="00E9346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оспитатель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 </w:t>
            </w: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Локтионова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Н.Л.</w:t>
            </w:r>
          </w:p>
        </w:tc>
      </w:tr>
      <w:tr w:rsidR="00E50FD4" w:rsidRPr="00E93466" w:rsidTr="00E50FD4">
        <w:trPr>
          <w:trHeight w:val="1317"/>
        </w:trPr>
        <w:tc>
          <w:tcPr>
            <w:tcW w:w="643" w:type="dxa"/>
          </w:tcPr>
          <w:p w:rsidR="00E50FD4" w:rsidRPr="003F74F5" w:rsidRDefault="00E50FD4" w:rsidP="00E50FD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4</w:t>
            </w:r>
          </w:p>
          <w:p w:rsidR="00E50FD4" w:rsidRDefault="00E50FD4" w:rsidP="00E50FD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3F74F5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 </w:t>
            </w: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5</w:t>
            </w:r>
          </w:p>
          <w:p w:rsidR="00E50FD4" w:rsidRDefault="00E50FD4" w:rsidP="00E50FD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</w:p>
          <w:p w:rsidR="00E50FD4" w:rsidRPr="003F74F5" w:rsidRDefault="00E50FD4" w:rsidP="00E50FD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6</w:t>
            </w:r>
          </w:p>
        </w:tc>
        <w:tc>
          <w:tcPr>
            <w:tcW w:w="6880" w:type="dxa"/>
          </w:tcPr>
          <w:p w:rsidR="00E50FD4" w:rsidRDefault="00E50FD4" w:rsidP="00E50FD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«Развитие логического мышления дошкольников» (1 з.)</w:t>
            </w:r>
          </w:p>
          <w:p w:rsidR="00E50FD4" w:rsidRDefault="00E50FD4" w:rsidP="00E50FD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5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 использования инновационных технологий в работе с дошкольниками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 з.)</w:t>
            </w:r>
          </w:p>
          <w:p w:rsidR="00E50FD4" w:rsidRPr="00152B66" w:rsidRDefault="00E50FD4" w:rsidP="00E50FD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«Давайте научим детей любить своих родителей»</w:t>
            </w:r>
          </w:p>
        </w:tc>
        <w:tc>
          <w:tcPr>
            <w:tcW w:w="3260" w:type="dxa"/>
          </w:tcPr>
          <w:p w:rsidR="00E50FD4" w:rsidRDefault="00E50FD4" w:rsidP="00E50FD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октябрь</w:t>
            </w:r>
          </w:p>
          <w:p w:rsidR="00E50FD4" w:rsidRDefault="00E50FD4" w:rsidP="00E50FD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E50FD4" w:rsidRPr="00E93466" w:rsidRDefault="00E50FD4" w:rsidP="00E50FD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4111" w:type="dxa"/>
          </w:tcPr>
          <w:p w:rsidR="00E50FD4" w:rsidRDefault="00E50FD4" w:rsidP="00E50FD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E9346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 </w:t>
            </w: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Вос</w:t>
            </w:r>
            <w:proofErr w:type="gram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.п</w:t>
            </w:r>
            <w:proofErr w:type="gramEnd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одг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.  гр. </w:t>
            </w: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Сивогривова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О.П. </w:t>
            </w:r>
          </w:p>
          <w:p w:rsidR="00E50FD4" w:rsidRDefault="00E50FD4" w:rsidP="00E50FD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Вос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. ст. гр. </w:t>
            </w: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Манушкина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Н.С.</w:t>
            </w:r>
          </w:p>
          <w:p w:rsidR="00E50FD4" w:rsidRDefault="00E50FD4" w:rsidP="00E50FD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E50FD4" w:rsidRPr="00E93466" w:rsidRDefault="00E50FD4" w:rsidP="00E50FD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Ст. воспитатель </w:t>
            </w: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Локтионова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Н.Л.</w:t>
            </w:r>
          </w:p>
        </w:tc>
      </w:tr>
      <w:tr w:rsidR="00E50FD4" w:rsidRPr="00E93466" w:rsidTr="00E50FD4">
        <w:trPr>
          <w:trHeight w:val="255"/>
        </w:trPr>
        <w:tc>
          <w:tcPr>
            <w:tcW w:w="643" w:type="dxa"/>
          </w:tcPr>
          <w:p w:rsidR="00E50FD4" w:rsidRDefault="00E50FD4" w:rsidP="00E50FD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7</w:t>
            </w:r>
          </w:p>
          <w:p w:rsidR="00E50FD4" w:rsidRDefault="00E50FD4" w:rsidP="00E50FD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</w:p>
          <w:p w:rsidR="00E50FD4" w:rsidRDefault="00E50FD4" w:rsidP="00E50FD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8</w:t>
            </w:r>
          </w:p>
          <w:p w:rsidR="00E50FD4" w:rsidRDefault="00E50FD4" w:rsidP="00E50FD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</w:p>
          <w:p w:rsidR="00E50FD4" w:rsidRPr="003F74F5" w:rsidRDefault="00E50FD4" w:rsidP="00E50FD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9</w:t>
            </w:r>
          </w:p>
        </w:tc>
        <w:tc>
          <w:tcPr>
            <w:tcW w:w="6880" w:type="dxa"/>
          </w:tcPr>
          <w:p w:rsidR="00E50FD4" w:rsidRPr="00152B66" w:rsidRDefault="00E50FD4" w:rsidP="00E50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B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52B66">
              <w:rPr>
                <w:rFonts w:ascii="Times New Roman" w:hAnsi="Times New Roman" w:cs="Times New Roman"/>
                <w:sz w:val="24"/>
                <w:szCs w:val="24"/>
              </w:rPr>
              <w:t>Лэпбук</w:t>
            </w:r>
            <w:proofErr w:type="spellEnd"/>
            <w:r w:rsidRPr="00152B66">
              <w:rPr>
                <w:rFonts w:ascii="Times New Roman" w:hAnsi="Times New Roman" w:cs="Times New Roman"/>
                <w:sz w:val="24"/>
                <w:szCs w:val="24"/>
              </w:rPr>
              <w:t>» как инновационный подход в работе с детьми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(1 з.)</w:t>
            </w:r>
          </w:p>
          <w:p w:rsidR="00E50FD4" w:rsidRDefault="00E50FD4" w:rsidP="00E50FD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«О защите детей от информации, причиняющей вред их здоровью и развитию»</w:t>
            </w:r>
          </w:p>
          <w:p w:rsidR="00E50FD4" w:rsidRPr="00163F19" w:rsidRDefault="00E50FD4" w:rsidP="00E50FD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«Жестокость и насилие по отношению к детям»</w:t>
            </w:r>
          </w:p>
        </w:tc>
        <w:tc>
          <w:tcPr>
            <w:tcW w:w="3260" w:type="dxa"/>
          </w:tcPr>
          <w:p w:rsidR="00E50FD4" w:rsidRPr="00163F19" w:rsidRDefault="00E50FD4" w:rsidP="00E50FD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ноябрь</w:t>
            </w:r>
          </w:p>
        </w:tc>
        <w:tc>
          <w:tcPr>
            <w:tcW w:w="4111" w:type="dxa"/>
          </w:tcPr>
          <w:p w:rsidR="00E50FD4" w:rsidRDefault="00E50FD4" w:rsidP="00E50FD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E9346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 </w:t>
            </w:r>
            <w:proofErr w:type="spellStart"/>
            <w:r w:rsidRPr="00E9346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Ст</w:t>
            </w:r>
            <w:proofErr w:type="spellEnd"/>
            <w:r w:rsidRPr="00E9346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в</w:t>
            </w:r>
            <w:proofErr w:type="spellStart"/>
            <w:r w:rsidRPr="00E9346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оспитатель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 </w:t>
            </w: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Локтионова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Н.Л.</w:t>
            </w:r>
          </w:p>
          <w:p w:rsidR="00E50FD4" w:rsidRDefault="00E50FD4" w:rsidP="00E50FD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E50FD4" w:rsidRDefault="00E50FD4" w:rsidP="00E50FD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Вос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. ст. гр. Медведева В.М.</w:t>
            </w:r>
          </w:p>
          <w:p w:rsidR="00E50FD4" w:rsidRDefault="00E50FD4" w:rsidP="00E50FD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E50FD4" w:rsidRPr="00E93466" w:rsidRDefault="00E50FD4" w:rsidP="00E50FD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Вос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. </w:t>
            </w: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ср.гр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. Рябцева О.В.</w:t>
            </w:r>
          </w:p>
        </w:tc>
      </w:tr>
      <w:tr w:rsidR="00E50FD4" w:rsidRPr="00E93466" w:rsidTr="00E50FD4">
        <w:trPr>
          <w:trHeight w:val="856"/>
        </w:trPr>
        <w:tc>
          <w:tcPr>
            <w:tcW w:w="643" w:type="dxa"/>
          </w:tcPr>
          <w:p w:rsidR="00E50FD4" w:rsidRDefault="00E50FD4" w:rsidP="00E50FD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10</w:t>
            </w:r>
          </w:p>
          <w:p w:rsidR="00E50FD4" w:rsidRDefault="00E50FD4" w:rsidP="00E50FD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11</w:t>
            </w:r>
          </w:p>
          <w:p w:rsidR="00E50FD4" w:rsidRPr="00A51845" w:rsidRDefault="00E50FD4" w:rsidP="00E50FD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12</w:t>
            </w:r>
          </w:p>
        </w:tc>
        <w:tc>
          <w:tcPr>
            <w:tcW w:w="6880" w:type="dxa"/>
          </w:tcPr>
          <w:p w:rsidR="00E50FD4" w:rsidRPr="00DA1F4D" w:rsidRDefault="00E50FD4" w:rsidP="00E50F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46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 </w:t>
            </w: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«</w:t>
            </w:r>
            <w:r w:rsidRPr="00937818">
              <w:rPr>
                <w:rFonts w:ascii="Times New Roman" w:eastAsia="Calibri" w:hAnsi="Times New Roman" w:cs="Times New Roman"/>
                <w:sz w:val="24"/>
                <w:szCs w:val="24"/>
              </w:rPr>
              <w:t>Система проектирования в дошкольном учреждении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(3 з.)</w:t>
            </w:r>
          </w:p>
          <w:p w:rsidR="00E50FD4" w:rsidRDefault="00E50FD4" w:rsidP="00E50FD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«Учимся проектировать» (3 з.)</w:t>
            </w:r>
          </w:p>
          <w:p w:rsidR="00E50FD4" w:rsidRPr="00A51845" w:rsidRDefault="00E50FD4" w:rsidP="00E50FD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«Правила перевозки детей в общественном транспорте»</w:t>
            </w:r>
          </w:p>
        </w:tc>
        <w:tc>
          <w:tcPr>
            <w:tcW w:w="3260" w:type="dxa"/>
          </w:tcPr>
          <w:p w:rsidR="00E50FD4" w:rsidRPr="00937818" w:rsidRDefault="00E50FD4" w:rsidP="00E50FD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E9346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декабрь</w:t>
            </w:r>
            <w:proofErr w:type="spellEnd"/>
          </w:p>
        </w:tc>
        <w:tc>
          <w:tcPr>
            <w:tcW w:w="4111" w:type="dxa"/>
          </w:tcPr>
          <w:p w:rsidR="00E50FD4" w:rsidRDefault="00E50FD4" w:rsidP="00E50FD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Воспитатель подготовительной группы Махонина Н.Н.</w:t>
            </w:r>
          </w:p>
          <w:p w:rsidR="00E50FD4" w:rsidRPr="00E93466" w:rsidRDefault="00E50FD4" w:rsidP="00E50FD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Вос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. </w:t>
            </w: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подг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. группы </w:t>
            </w: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Кумскова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И.В.</w:t>
            </w:r>
          </w:p>
        </w:tc>
      </w:tr>
      <w:tr w:rsidR="00E50FD4" w:rsidRPr="00E93466" w:rsidTr="00E50FD4">
        <w:tc>
          <w:tcPr>
            <w:tcW w:w="643" w:type="dxa"/>
          </w:tcPr>
          <w:p w:rsidR="00E50FD4" w:rsidRPr="003F74F5" w:rsidRDefault="00E50FD4" w:rsidP="00E50FD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13</w:t>
            </w:r>
          </w:p>
          <w:p w:rsidR="00E50FD4" w:rsidRPr="00A61E9F" w:rsidRDefault="00E50FD4" w:rsidP="00E50FD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3F74F5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 </w:t>
            </w:r>
          </w:p>
          <w:p w:rsidR="00E50FD4" w:rsidRDefault="00E50FD4" w:rsidP="00E50FD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14</w:t>
            </w:r>
          </w:p>
          <w:p w:rsidR="00E50FD4" w:rsidRPr="003F74F5" w:rsidRDefault="00E50FD4" w:rsidP="00E50FD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15</w:t>
            </w:r>
          </w:p>
        </w:tc>
        <w:tc>
          <w:tcPr>
            <w:tcW w:w="6880" w:type="dxa"/>
          </w:tcPr>
          <w:p w:rsidR="00E50FD4" w:rsidRPr="00A61E9F" w:rsidRDefault="00E50FD4" w:rsidP="00E50F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52B66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с родителями в ходе проектной деятельности в ДОУ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15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(из опыта работы)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 з.)</w:t>
            </w:r>
          </w:p>
          <w:p w:rsidR="00E50FD4" w:rsidRDefault="00E50FD4" w:rsidP="00E50FD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«Роль краеведческих знаний в жизни дошкольника»</w:t>
            </w:r>
          </w:p>
          <w:p w:rsidR="00E50FD4" w:rsidRPr="003F74F5" w:rsidRDefault="00E50FD4" w:rsidP="00E50FD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«Что должны знать взрослый в случае жестокого обращения с детьми» </w:t>
            </w:r>
          </w:p>
        </w:tc>
        <w:tc>
          <w:tcPr>
            <w:tcW w:w="3260" w:type="dxa"/>
          </w:tcPr>
          <w:p w:rsidR="00E50FD4" w:rsidRPr="00E93466" w:rsidRDefault="00E50FD4" w:rsidP="00E50FD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E9346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январь</w:t>
            </w:r>
            <w:proofErr w:type="spellEnd"/>
          </w:p>
        </w:tc>
        <w:tc>
          <w:tcPr>
            <w:tcW w:w="4111" w:type="dxa"/>
          </w:tcPr>
          <w:p w:rsidR="00E50FD4" w:rsidRPr="00E93466" w:rsidRDefault="00E50FD4" w:rsidP="00E50FD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E9346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 </w:t>
            </w: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Ст. воспитатель </w:t>
            </w: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Локтионова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Н.Л.</w:t>
            </w:r>
          </w:p>
          <w:p w:rsidR="00E50FD4" w:rsidRDefault="00E50FD4" w:rsidP="00E50FD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E50FD4" w:rsidRDefault="00E50FD4" w:rsidP="00E50FD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Вос.мл</w:t>
            </w:r>
            <w:proofErr w:type="gram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.г</w:t>
            </w:r>
            <w:proofErr w:type="gramEnd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р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. </w:t>
            </w: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Котовчихина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Л.С.</w:t>
            </w:r>
          </w:p>
          <w:p w:rsidR="00E50FD4" w:rsidRPr="00E93466" w:rsidRDefault="00E50FD4" w:rsidP="00E50FD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Ст. воспитатель </w:t>
            </w: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Локтионова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Н.Л.</w:t>
            </w:r>
          </w:p>
        </w:tc>
      </w:tr>
      <w:tr w:rsidR="00E50FD4" w:rsidRPr="00E93466" w:rsidTr="00E50FD4">
        <w:tc>
          <w:tcPr>
            <w:tcW w:w="643" w:type="dxa"/>
          </w:tcPr>
          <w:p w:rsidR="00E50FD4" w:rsidRDefault="00E50FD4" w:rsidP="00E50FD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16</w:t>
            </w:r>
          </w:p>
          <w:p w:rsidR="00E50FD4" w:rsidRDefault="00E50FD4" w:rsidP="00E50FD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</w:p>
          <w:p w:rsidR="00E50FD4" w:rsidRDefault="00E50FD4" w:rsidP="00E50FD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17</w:t>
            </w:r>
          </w:p>
          <w:p w:rsidR="00E50FD4" w:rsidRDefault="00E50FD4" w:rsidP="00E50FD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</w:p>
          <w:p w:rsidR="00E50FD4" w:rsidRPr="003F74F5" w:rsidRDefault="00E50FD4" w:rsidP="00E50FD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18</w:t>
            </w:r>
          </w:p>
        </w:tc>
        <w:tc>
          <w:tcPr>
            <w:tcW w:w="6880" w:type="dxa"/>
          </w:tcPr>
          <w:p w:rsidR="00E50FD4" w:rsidRDefault="00E50FD4" w:rsidP="00E50FD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proofErr w:type="gram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«Формы работы с родителями по нравственно-патриотическому воспитанию старших дошкольников» (2 з.</w:t>
            </w:r>
            <w:proofErr w:type="gramEnd"/>
          </w:p>
          <w:p w:rsidR="00E50FD4" w:rsidRDefault="00E50FD4" w:rsidP="00E50FD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«Проблемно-игровое обучение как метод проектирования образовательной деятельности» (3 з.)</w:t>
            </w:r>
          </w:p>
          <w:p w:rsidR="00E50FD4" w:rsidRPr="00A51845" w:rsidRDefault="00E50FD4" w:rsidP="00E50FD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«Осторожно! Окна!»</w:t>
            </w:r>
          </w:p>
        </w:tc>
        <w:tc>
          <w:tcPr>
            <w:tcW w:w="3260" w:type="dxa"/>
          </w:tcPr>
          <w:p w:rsidR="00E50FD4" w:rsidRPr="00E93466" w:rsidRDefault="00E50FD4" w:rsidP="00E50FD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E9346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февраль</w:t>
            </w:r>
            <w:proofErr w:type="spellEnd"/>
          </w:p>
        </w:tc>
        <w:tc>
          <w:tcPr>
            <w:tcW w:w="4111" w:type="dxa"/>
          </w:tcPr>
          <w:p w:rsidR="00E50FD4" w:rsidRPr="00B62BE0" w:rsidRDefault="00E50FD4" w:rsidP="00E50FD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Вос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. </w:t>
            </w: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мл</w:t>
            </w:r>
            <w:proofErr w:type="gram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.г</w:t>
            </w:r>
            <w:proofErr w:type="gramEnd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р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. Доронина Н.Л.</w:t>
            </w:r>
          </w:p>
          <w:p w:rsidR="00E50FD4" w:rsidRDefault="00E50FD4" w:rsidP="00E50FD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E50FD4" w:rsidRDefault="00E50FD4" w:rsidP="00E50FD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Ст. воспитатель </w:t>
            </w: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Локтионова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Н.Л.</w:t>
            </w:r>
          </w:p>
          <w:p w:rsidR="00E50FD4" w:rsidRDefault="00E50FD4" w:rsidP="00E50FD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E50FD4" w:rsidRPr="00FE6F35" w:rsidRDefault="00E50FD4" w:rsidP="00E50FD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Вос.ср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. гр. Махонина Н.Н.</w:t>
            </w:r>
          </w:p>
        </w:tc>
      </w:tr>
      <w:tr w:rsidR="00E50FD4" w:rsidRPr="00E93466" w:rsidTr="00E50FD4">
        <w:tc>
          <w:tcPr>
            <w:tcW w:w="643" w:type="dxa"/>
          </w:tcPr>
          <w:p w:rsidR="00E50FD4" w:rsidRPr="003F74F5" w:rsidRDefault="00E50FD4" w:rsidP="00E50FD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3F74F5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1</w:t>
            </w: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9</w:t>
            </w:r>
          </w:p>
          <w:p w:rsidR="00E50FD4" w:rsidRPr="003F74F5" w:rsidRDefault="00E50FD4" w:rsidP="00E50FD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3F74F5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 </w:t>
            </w:r>
          </w:p>
          <w:p w:rsidR="00E50FD4" w:rsidRDefault="00E50FD4" w:rsidP="00E50FD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</w:p>
          <w:p w:rsidR="00E50FD4" w:rsidRPr="003F74F5" w:rsidRDefault="00E50FD4" w:rsidP="00E50FD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20</w:t>
            </w:r>
          </w:p>
        </w:tc>
        <w:tc>
          <w:tcPr>
            <w:tcW w:w="6880" w:type="dxa"/>
          </w:tcPr>
          <w:p w:rsidR="00E50FD4" w:rsidRPr="00A61E9F" w:rsidRDefault="00E50FD4" w:rsidP="00E50F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«</w:t>
            </w:r>
            <w:r w:rsidRPr="00937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Использование технологии моделирования как методического инструмента совершенствования качества образовательного </w:t>
            </w:r>
            <w:r w:rsidRPr="00937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процесса в ДОУ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(3 з.)</w:t>
            </w:r>
          </w:p>
          <w:p w:rsidR="00E50FD4" w:rsidRPr="003F74F5" w:rsidRDefault="00E50FD4" w:rsidP="00E50FD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«Профилактика семейного неблагополучия»</w:t>
            </w:r>
          </w:p>
        </w:tc>
        <w:tc>
          <w:tcPr>
            <w:tcW w:w="3260" w:type="dxa"/>
          </w:tcPr>
          <w:p w:rsidR="00E50FD4" w:rsidRPr="00E93466" w:rsidRDefault="00E50FD4" w:rsidP="00E50FD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E9346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lastRenderedPageBreak/>
              <w:t>март</w:t>
            </w:r>
            <w:proofErr w:type="spellEnd"/>
          </w:p>
        </w:tc>
        <w:tc>
          <w:tcPr>
            <w:tcW w:w="4111" w:type="dxa"/>
          </w:tcPr>
          <w:p w:rsidR="00E50FD4" w:rsidRDefault="00E50FD4" w:rsidP="00E50FD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Ст. воспитатель </w:t>
            </w: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Локтионова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Н.Л.</w:t>
            </w:r>
          </w:p>
          <w:p w:rsidR="00E50FD4" w:rsidRDefault="00E50FD4" w:rsidP="00E50FD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E50FD4" w:rsidRDefault="00E50FD4" w:rsidP="00E50FD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E50FD4" w:rsidRPr="00FE6F35" w:rsidRDefault="00E50FD4" w:rsidP="00E50FD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Ст. воспитатель </w:t>
            </w: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Локтионова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Н.Л.</w:t>
            </w:r>
          </w:p>
        </w:tc>
      </w:tr>
      <w:tr w:rsidR="00E50FD4" w:rsidRPr="00E93466" w:rsidTr="00E50FD4">
        <w:tc>
          <w:tcPr>
            <w:tcW w:w="643" w:type="dxa"/>
          </w:tcPr>
          <w:p w:rsidR="00E50FD4" w:rsidRPr="00A61E9F" w:rsidRDefault="00E50FD4" w:rsidP="00E50FD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lastRenderedPageBreak/>
              <w:t>21</w:t>
            </w:r>
          </w:p>
          <w:p w:rsidR="00E50FD4" w:rsidRPr="003F74F5" w:rsidRDefault="00E50FD4" w:rsidP="00E50FD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22</w:t>
            </w:r>
          </w:p>
        </w:tc>
        <w:tc>
          <w:tcPr>
            <w:tcW w:w="6880" w:type="dxa"/>
          </w:tcPr>
          <w:p w:rsidR="00E50FD4" w:rsidRDefault="00E50FD4" w:rsidP="00E50FD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«Формы осуществления преемственности»</w:t>
            </w:r>
          </w:p>
          <w:p w:rsidR="00E50FD4" w:rsidRPr="00E93466" w:rsidRDefault="00E50FD4" w:rsidP="00E50FD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«Что такое информационная безопасность ребенка»</w:t>
            </w:r>
          </w:p>
        </w:tc>
        <w:tc>
          <w:tcPr>
            <w:tcW w:w="3260" w:type="dxa"/>
          </w:tcPr>
          <w:p w:rsidR="00E50FD4" w:rsidRPr="00E93466" w:rsidRDefault="00E50FD4" w:rsidP="00E50FD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E9346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апрель</w:t>
            </w:r>
            <w:proofErr w:type="spellEnd"/>
          </w:p>
        </w:tc>
        <w:tc>
          <w:tcPr>
            <w:tcW w:w="4111" w:type="dxa"/>
          </w:tcPr>
          <w:p w:rsidR="00E50FD4" w:rsidRPr="00B62BE0" w:rsidRDefault="00E50FD4" w:rsidP="00E50FD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E9346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 </w:t>
            </w: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Педагог-психолог </w:t>
            </w: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Афонина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М.Г.</w:t>
            </w:r>
          </w:p>
          <w:p w:rsidR="00E50FD4" w:rsidRPr="00E93466" w:rsidRDefault="00E50FD4" w:rsidP="00E50FD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Вос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. </w:t>
            </w: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подг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. гр. </w:t>
            </w: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Кумскова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И.В.</w:t>
            </w:r>
            <w:r w:rsidRPr="00E9346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 </w:t>
            </w:r>
          </w:p>
        </w:tc>
      </w:tr>
    </w:tbl>
    <w:p w:rsidR="00F55270" w:rsidRDefault="00F55270" w:rsidP="00AB7B37">
      <w:pPr>
        <w:rPr>
          <w:rFonts w:ascii="Times New Roman" w:hAnsi="Times New Roman" w:cs="Times New Roman"/>
          <w:b/>
          <w:sz w:val="28"/>
          <w:szCs w:val="28"/>
        </w:rPr>
      </w:pPr>
    </w:p>
    <w:p w:rsidR="00AB7B37" w:rsidRPr="00AB7B37" w:rsidRDefault="00AB7B37" w:rsidP="00AB7B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2.5                                        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Работа творческих групп на 2017-2018</w:t>
      </w:r>
      <w:r w:rsidRPr="00A078E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учебный год</w:t>
      </w:r>
    </w:p>
    <w:tbl>
      <w:tblPr>
        <w:tblStyle w:val="ae"/>
        <w:tblW w:w="0" w:type="auto"/>
        <w:jc w:val="center"/>
        <w:tblInd w:w="366" w:type="dxa"/>
        <w:tblLook w:val="04A0" w:firstRow="1" w:lastRow="0" w:firstColumn="1" w:lastColumn="0" w:noHBand="0" w:noVBand="1"/>
      </w:tblPr>
      <w:tblGrid>
        <w:gridCol w:w="776"/>
        <w:gridCol w:w="7641"/>
        <w:gridCol w:w="1319"/>
        <w:gridCol w:w="4258"/>
      </w:tblGrid>
      <w:tr w:rsidR="00AB7B37" w:rsidRPr="00824DBE" w:rsidTr="00AB7B37">
        <w:trPr>
          <w:jc w:val="center"/>
        </w:trPr>
        <w:tc>
          <w:tcPr>
            <w:tcW w:w="776" w:type="dxa"/>
          </w:tcPr>
          <w:p w:rsidR="00AB7B37" w:rsidRPr="00824DBE" w:rsidRDefault="00AB7B37" w:rsidP="00AB7B3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DB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641" w:type="dxa"/>
          </w:tcPr>
          <w:p w:rsidR="00AB7B37" w:rsidRPr="00824DBE" w:rsidRDefault="00AB7B37" w:rsidP="00AB7B3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DBE">
              <w:rPr>
                <w:rFonts w:ascii="Times New Roman" w:hAnsi="Times New Roman" w:cs="Times New Roman"/>
                <w:b/>
                <w:sz w:val="28"/>
                <w:szCs w:val="28"/>
              </w:rPr>
              <w:t>Вид и тема мероприятия</w:t>
            </w:r>
          </w:p>
        </w:tc>
        <w:tc>
          <w:tcPr>
            <w:tcW w:w="1319" w:type="dxa"/>
          </w:tcPr>
          <w:p w:rsidR="00AB7B37" w:rsidRPr="00824DBE" w:rsidRDefault="00AB7B37" w:rsidP="00AB7B3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DBE">
              <w:rPr>
                <w:rFonts w:ascii="Times New Roman" w:hAnsi="Times New Roman" w:cs="Times New Roman"/>
                <w:b/>
                <w:sz w:val="28"/>
                <w:szCs w:val="28"/>
              </w:rPr>
              <w:t>Сроки работы</w:t>
            </w:r>
          </w:p>
        </w:tc>
        <w:tc>
          <w:tcPr>
            <w:tcW w:w="4258" w:type="dxa"/>
          </w:tcPr>
          <w:p w:rsidR="00AB7B37" w:rsidRPr="00824DBE" w:rsidRDefault="00AB7B37" w:rsidP="00AB7B3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DBE">
              <w:rPr>
                <w:rFonts w:ascii="Times New Roman" w:hAnsi="Times New Roman" w:cs="Times New Roman"/>
                <w:b/>
                <w:sz w:val="28"/>
                <w:szCs w:val="28"/>
              </w:rPr>
              <w:t>Состав творческой группы</w:t>
            </w:r>
          </w:p>
        </w:tc>
      </w:tr>
      <w:tr w:rsidR="00AB7B37" w:rsidRPr="00824DBE" w:rsidTr="00AB7B37">
        <w:trPr>
          <w:jc w:val="center"/>
        </w:trPr>
        <w:tc>
          <w:tcPr>
            <w:tcW w:w="776" w:type="dxa"/>
          </w:tcPr>
          <w:p w:rsidR="00AB7B37" w:rsidRPr="00824DBE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41" w:type="dxa"/>
          </w:tcPr>
          <w:p w:rsidR="00AB7B37" w:rsidRPr="00824DBE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DBE">
              <w:rPr>
                <w:rFonts w:ascii="Times New Roman" w:hAnsi="Times New Roman" w:cs="Times New Roman"/>
                <w:sz w:val="28"/>
                <w:szCs w:val="28"/>
              </w:rPr>
              <w:t xml:space="preserve">Смотр-конкурс </w:t>
            </w:r>
            <w:proofErr w:type="gramStart"/>
            <w:r w:rsidRPr="00824DBE">
              <w:rPr>
                <w:rFonts w:ascii="Times New Roman" w:hAnsi="Times New Roman" w:cs="Times New Roman"/>
                <w:sz w:val="28"/>
                <w:szCs w:val="28"/>
              </w:rPr>
              <w:t>тематических</w:t>
            </w:r>
            <w:proofErr w:type="gramEnd"/>
            <w:r w:rsidRPr="00824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4DBE">
              <w:rPr>
                <w:rFonts w:ascii="Times New Roman" w:hAnsi="Times New Roman" w:cs="Times New Roman"/>
                <w:sz w:val="28"/>
                <w:szCs w:val="28"/>
              </w:rPr>
              <w:t>лепбуков</w:t>
            </w:r>
            <w:proofErr w:type="spellEnd"/>
            <w:r w:rsidRPr="00824DBE">
              <w:rPr>
                <w:rFonts w:ascii="Times New Roman" w:hAnsi="Times New Roman" w:cs="Times New Roman"/>
                <w:sz w:val="28"/>
                <w:szCs w:val="28"/>
              </w:rPr>
              <w:t xml:space="preserve"> по группам</w:t>
            </w:r>
          </w:p>
        </w:tc>
        <w:tc>
          <w:tcPr>
            <w:tcW w:w="1319" w:type="dxa"/>
          </w:tcPr>
          <w:p w:rsidR="00AB7B37" w:rsidRPr="00824DBE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DBE">
              <w:rPr>
                <w:rFonts w:ascii="Times New Roman" w:hAnsi="Times New Roman" w:cs="Times New Roman"/>
                <w:sz w:val="28"/>
                <w:szCs w:val="28"/>
              </w:rPr>
              <w:t>Ноябрь-февраль</w:t>
            </w:r>
          </w:p>
        </w:tc>
        <w:tc>
          <w:tcPr>
            <w:tcW w:w="4258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DBE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Локтионова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Н.Л., </w:t>
            </w:r>
          </w:p>
          <w:p w:rsidR="00AB7B37" w:rsidRPr="00824DBE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Сивогривова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О.П.,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AB7B37" w:rsidRPr="00824DBE" w:rsidTr="00AB7B37">
        <w:trPr>
          <w:jc w:val="center"/>
        </w:trPr>
        <w:tc>
          <w:tcPr>
            <w:tcW w:w="776" w:type="dxa"/>
          </w:tcPr>
          <w:p w:rsidR="00AB7B37" w:rsidRPr="00824DBE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41" w:type="dxa"/>
          </w:tcPr>
          <w:p w:rsidR="00AB7B37" w:rsidRPr="00824DBE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DBE">
              <w:rPr>
                <w:rFonts w:ascii="Times New Roman" w:hAnsi="Times New Roman" w:cs="Times New Roman"/>
                <w:sz w:val="28"/>
                <w:szCs w:val="28"/>
              </w:rPr>
              <w:t>Разработка программы нравственно-патриотического воспитания «С чего начинается Родина?»</w:t>
            </w:r>
          </w:p>
        </w:tc>
        <w:tc>
          <w:tcPr>
            <w:tcW w:w="1319" w:type="dxa"/>
          </w:tcPr>
          <w:p w:rsidR="00AB7B37" w:rsidRPr="00824DBE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DBE">
              <w:rPr>
                <w:rFonts w:ascii="Times New Roman" w:hAnsi="Times New Roman" w:cs="Times New Roman"/>
                <w:sz w:val="28"/>
                <w:szCs w:val="28"/>
              </w:rPr>
              <w:t>Февраль 2018-октябрь 2018</w:t>
            </w:r>
          </w:p>
        </w:tc>
        <w:tc>
          <w:tcPr>
            <w:tcW w:w="4258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DBE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Локтионова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Н.Л., </w:t>
            </w:r>
          </w:p>
          <w:p w:rsidR="00AB7B37" w:rsidRPr="00824DBE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Сивогривова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О.П.,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AB7B37" w:rsidRPr="00824DBE" w:rsidTr="00AB7B37">
        <w:trPr>
          <w:jc w:val="center"/>
        </w:trPr>
        <w:tc>
          <w:tcPr>
            <w:tcW w:w="776" w:type="dxa"/>
          </w:tcPr>
          <w:p w:rsidR="00AB7B37" w:rsidRPr="00824DBE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41" w:type="dxa"/>
          </w:tcPr>
          <w:p w:rsidR="00AB7B37" w:rsidRPr="00824DBE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DBE">
              <w:rPr>
                <w:rFonts w:ascii="Times New Roman" w:hAnsi="Times New Roman" w:cs="Times New Roman"/>
                <w:sz w:val="28"/>
                <w:szCs w:val="28"/>
              </w:rPr>
              <w:t>Разработка и внедрение программы взаимодействия с родительской общественностью в условиях дошкольного образовательного учреждения»</w:t>
            </w:r>
          </w:p>
        </w:tc>
        <w:tc>
          <w:tcPr>
            <w:tcW w:w="1319" w:type="dxa"/>
          </w:tcPr>
          <w:p w:rsidR="00AB7B37" w:rsidRPr="00824DBE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DBE">
              <w:rPr>
                <w:rFonts w:ascii="Times New Roman" w:hAnsi="Times New Roman" w:cs="Times New Roman"/>
                <w:sz w:val="28"/>
                <w:szCs w:val="28"/>
              </w:rPr>
              <w:t>Февраль-апрель</w:t>
            </w:r>
          </w:p>
        </w:tc>
        <w:tc>
          <w:tcPr>
            <w:tcW w:w="4258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DBE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Локтионова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Н.Л., </w:t>
            </w:r>
          </w:p>
          <w:p w:rsidR="00AB7B37" w:rsidRPr="00824DBE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Сивогривова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О.П.,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AB7B37" w:rsidRPr="00824DBE" w:rsidTr="00AB7B37">
        <w:trPr>
          <w:jc w:val="center"/>
        </w:trPr>
        <w:tc>
          <w:tcPr>
            <w:tcW w:w="776" w:type="dxa"/>
          </w:tcPr>
          <w:p w:rsidR="00AB7B37" w:rsidRPr="00824DBE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41" w:type="dxa"/>
          </w:tcPr>
          <w:p w:rsidR="00AB7B37" w:rsidRPr="00824DBE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DBE">
              <w:rPr>
                <w:rFonts w:ascii="Times New Roman" w:hAnsi="Times New Roman" w:cs="Times New Roman"/>
                <w:sz w:val="28"/>
                <w:szCs w:val="28"/>
              </w:rPr>
              <w:t>Педагогический проект: «Индивидуализация образовательного процесса». Разработка карт индивидуального маршрута воспитанников.</w:t>
            </w:r>
          </w:p>
        </w:tc>
        <w:tc>
          <w:tcPr>
            <w:tcW w:w="1319" w:type="dxa"/>
          </w:tcPr>
          <w:p w:rsidR="00AB7B37" w:rsidRPr="00824DBE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DB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258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DBE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Локтионова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Н.Л., </w:t>
            </w:r>
          </w:p>
          <w:p w:rsidR="00AB7B37" w:rsidRPr="00824DBE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Сивогривова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О.П.,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</w:tbl>
    <w:p w:rsidR="00AB7B37" w:rsidRPr="00F55270" w:rsidRDefault="00AB7B37" w:rsidP="00F552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2.6</w:t>
      </w:r>
      <w:r w:rsidR="00F55270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36"/>
          <w:szCs w:val="36"/>
        </w:rPr>
        <w:t>Работа методического кабинета 2017 – 2018 учебный год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0"/>
        <w:gridCol w:w="9324"/>
        <w:gridCol w:w="2173"/>
        <w:gridCol w:w="2333"/>
      </w:tblGrid>
      <w:tr w:rsidR="00AB7B37" w:rsidRPr="00997F9A" w:rsidTr="00AB7B37">
        <w:tc>
          <w:tcPr>
            <w:tcW w:w="530" w:type="dxa"/>
          </w:tcPr>
          <w:p w:rsidR="00AB7B37" w:rsidRPr="00997F9A" w:rsidRDefault="00AB7B37" w:rsidP="00AB7B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F9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324" w:type="dxa"/>
          </w:tcPr>
          <w:p w:rsidR="00AB7B37" w:rsidRPr="00997F9A" w:rsidRDefault="00AB7B37" w:rsidP="00AB7B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F9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173" w:type="dxa"/>
          </w:tcPr>
          <w:p w:rsidR="00AB7B37" w:rsidRPr="00997F9A" w:rsidRDefault="00AB7B37" w:rsidP="00AB7B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F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333" w:type="dxa"/>
          </w:tcPr>
          <w:p w:rsidR="00AB7B37" w:rsidRPr="00997F9A" w:rsidRDefault="00AB7B37" w:rsidP="00AB7B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F9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B7B37" w:rsidRPr="00997F9A" w:rsidTr="00AB7B37">
        <w:tc>
          <w:tcPr>
            <w:tcW w:w="530" w:type="dxa"/>
          </w:tcPr>
          <w:p w:rsidR="00AB7B37" w:rsidRPr="00997F9A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4" w:type="dxa"/>
          </w:tcPr>
          <w:p w:rsidR="00AB7B37" w:rsidRPr="00997F9A" w:rsidRDefault="00AB7B37" w:rsidP="00AB7B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F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Разработка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подготовка </w:t>
            </w:r>
            <w:r w:rsidRPr="00997F9A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материала:</w:t>
            </w:r>
          </w:p>
          <w:p w:rsidR="00AB7B37" w:rsidRPr="00997F9A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консультациям, семинарам и семинарам – практикумам, педсоветам, смотрам, конкурсам и т.д.</w:t>
            </w:r>
          </w:p>
        </w:tc>
        <w:tc>
          <w:tcPr>
            <w:tcW w:w="2173" w:type="dxa"/>
          </w:tcPr>
          <w:p w:rsidR="00AB7B37" w:rsidRPr="00997F9A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33" w:type="dxa"/>
          </w:tcPr>
          <w:p w:rsidR="00AB7B37" w:rsidRPr="00997F9A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AB7B37" w:rsidRPr="00997F9A" w:rsidTr="00AB7B37">
        <w:tc>
          <w:tcPr>
            <w:tcW w:w="530" w:type="dxa"/>
          </w:tcPr>
          <w:p w:rsidR="00AB7B37" w:rsidRPr="00997F9A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24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8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Подбор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приобретение новой </w:t>
            </w:r>
            <w:r w:rsidRPr="008F0813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помощь воспитателям:</w:t>
            </w:r>
          </w:p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для разработки тематических планов по группам в соответствии с ФГОС;</w:t>
            </w:r>
          </w:p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к педсоветам;</w:t>
            </w:r>
          </w:p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для осуществления воспитательного и образовательного процесса в соответствии с ФГОС;</w:t>
            </w:r>
          </w:p>
          <w:p w:rsidR="00AB7B37" w:rsidRPr="008F0813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 осуществлении проектной деятельности в ДОУ.</w:t>
            </w:r>
          </w:p>
        </w:tc>
        <w:tc>
          <w:tcPr>
            <w:tcW w:w="2173" w:type="dxa"/>
          </w:tcPr>
          <w:p w:rsidR="00AB7B37" w:rsidRPr="00997F9A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33" w:type="dxa"/>
          </w:tcPr>
          <w:p w:rsidR="00AB7B37" w:rsidRPr="00997F9A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AB7B37" w:rsidRPr="00997F9A" w:rsidTr="00AB7B37">
        <w:tc>
          <w:tcPr>
            <w:tcW w:w="530" w:type="dxa"/>
          </w:tcPr>
          <w:p w:rsidR="00AB7B37" w:rsidRPr="00997F9A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24" w:type="dxa"/>
          </w:tcPr>
          <w:p w:rsidR="00AB7B37" w:rsidRPr="008F0813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813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материалов консультаций, открытых мероприятий, систематизация материалов плана.</w:t>
            </w:r>
          </w:p>
        </w:tc>
        <w:tc>
          <w:tcPr>
            <w:tcW w:w="2173" w:type="dxa"/>
          </w:tcPr>
          <w:p w:rsidR="00AB7B37" w:rsidRPr="00997F9A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по плану</w:t>
            </w:r>
          </w:p>
        </w:tc>
        <w:tc>
          <w:tcPr>
            <w:tcW w:w="2333" w:type="dxa"/>
          </w:tcPr>
          <w:p w:rsidR="00AB7B37" w:rsidRPr="00997F9A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AB7B37" w:rsidRPr="00997F9A" w:rsidTr="00AB7B37">
        <w:tc>
          <w:tcPr>
            <w:tcW w:w="530" w:type="dxa"/>
          </w:tcPr>
          <w:p w:rsidR="00AB7B37" w:rsidRPr="00997F9A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24" w:type="dxa"/>
          </w:tcPr>
          <w:p w:rsidR="00AB7B37" w:rsidRPr="008F0813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8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Утверждение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конспектов открытых занятий, праздников, вечеров досуга</w:t>
            </w:r>
          </w:p>
        </w:tc>
        <w:tc>
          <w:tcPr>
            <w:tcW w:w="2173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B7B37" w:rsidRPr="00997F9A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333" w:type="dxa"/>
          </w:tcPr>
          <w:p w:rsidR="00AB7B37" w:rsidRPr="00997F9A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AB7B37" w:rsidRPr="00997F9A" w:rsidTr="00AB7B37">
        <w:tc>
          <w:tcPr>
            <w:tcW w:w="530" w:type="dxa"/>
          </w:tcPr>
          <w:p w:rsidR="00AB7B37" w:rsidRPr="00997F9A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24" w:type="dxa"/>
          </w:tcPr>
          <w:p w:rsidR="00AB7B37" w:rsidRPr="008F0813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8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Знакомство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опытом работы педагогов города</w:t>
            </w:r>
          </w:p>
        </w:tc>
        <w:tc>
          <w:tcPr>
            <w:tcW w:w="2173" w:type="dxa"/>
          </w:tcPr>
          <w:p w:rsidR="00AB7B37" w:rsidRPr="00997F9A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33" w:type="dxa"/>
          </w:tcPr>
          <w:p w:rsidR="00AB7B37" w:rsidRPr="00997F9A" w:rsidRDefault="00AB7B37" w:rsidP="00AB7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ДОУ</w:t>
            </w:r>
          </w:p>
        </w:tc>
      </w:tr>
      <w:tr w:rsidR="00AB7B37" w:rsidRPr="00997F9A" w:rsidTr="00AB7B37">
        <w:tc>
          <w:tcPr>
            <w:tcW w:w="530" w:type="dxa"/>
          </w:tcPr>
          <w:p w:rsidR="00AB7B37" w:rsidRPr="00997F9A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24" w:type="dxa"/>
          </w:tcPr>
          <w:p w:rsidR="00AB7B37" w:rsidRPr="00997F9A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6F3">
              <w:rPr>
                <w:rFonts w:ascii="Times New Roman" w:hAnsi="Times New Roman" w:cs="Times New Roman"/>
                <w:b/>
                <w:sz w:val="28"/>
                <w:szCs w:val="28"/>
              </w:rPr>
              <w:t>Пополнить методическими разработками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папки образовательных областей «Физическое развитие», «Познавательное развитие», «Художественно-эстетическое развитие».</w:t>
            </w:r>
          </w:p>
        </w:tc>
        <w:tc>
          <w:tcPr>
            <w:tcW w:w="2173" w:type="dxa"/>
          </w:tcPr>
          <w:p w:rsidR="00AB7B37" w:rsidRPr="00997F9A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33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AB7B37" w:rsidRPr="00997F9A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ДОУ</w:t>
            </w:r>
          </w:p>
        </w:tc>
      </w:tr>
      <w:tr w:rsidR="00AB7B37" w:rsidRPr="00997F9A" w:rsidTr="00AB7B37">
        <w:trPr>
          <w:trHeight w:val="97"/>
        </w:trPr>
        <w:tc>
          <w:tcPr>
            <w:tcW w:w="530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24" w:type="dxa"/>
          </w:tcPr>
          <w:p w:rsidR="00AB7B37" w:rsidRPr="00997F9A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BAF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Подготовить карты для проведения мониторинга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качества образовательного процесса на основе основной общеобразовательной программы ДОУ</w:t>
            </w:r>
          </w:p>
        </w:tc>
        <w:tc>
          <w:tcPr>
            <w:tcW w:w="2173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AB7B37" w:rsidRPr="00997F9A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333" w:type="dxa"/>
          </w:tcPr>
          <w:p w:rsidR="00AB7B37" w:rsidRPr="00997F9A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AB7B37" w:rsidRPr="00997F9A" w:rsidTr="00AB7B37">
        <w:trPr>
          <w:trHeight w:val="97"/>
        </w:trPr>
        <w:tc>
          <w:tcPr>
            <w:tcW w:w="530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24" w:type="dxa"/>
          </w:tcPr>
          <w:p w:rsidR="00AB7B37" w:rsidRPr="000C362A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Разработка и подготовка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проектов</w:t>
            </w:r>
          </w:p>
        </w:tc>
        <w:tc>
          <w:tcPr>
            <w:tcW w:w="2173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по плану</w:t>
            </w:r>
          </w:p>
        </w:tc>
        <w:tc>
          <w:tcPr>
            <w:tcW w:w="2333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ДОУ</w:t>
            </w:r>
          </w:p>
        </w:tc>
      </w:tr>
    </w:tbl>
    <w:p w:rsidR="00F55270" w:rsidRDefault="00F55270" w:rsidP="00AB7B3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5270" w:rsidRDefault="00F55270" w:rsidP="00AB7B3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5270" w:rsidRPr="00F55270" w:rsidRDefault="00F55270" w:rsidP="00F55270">
      <w:pPr>
        <w:tabs>
          <w:tab w:val="left" w:pos="94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2.7</w:t>
      </w:r>
    </w:p>
    <w:p w:rsidR="00F55270" w:rsidRPr="00F55270" w:rsidRDefault="00F55270" w:rsidP="00F55270">
      <w:pPr>
        <w:tabs>
          <w:tab w:val="left" w:pos="94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5270" w:rsidRPr="00F55270" w:rsidRDefault="00F55270" w:rsidP="00F55270">
      <w:pPr>
        <w:tabs>
          <w:tab w:val="left" w:pos="94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5527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Выявление, изучение, распространение ППО 2017 – 2018 учебный год</w:t>
      </w:r>
    </w:p>
    <w:p w:rsidR="00F55270" w:rsidRPr="00F55270" w:rsidRDefault="00F55270" w:rsidP="00F55270">
      <w:pPr>
        <w:tabs>
          <w:tab w:val="left" w:pos="94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55270" w:rsidRPr="00F55270" w:rsidRDefault="00F55270" w:rsidP="00F55270">
      <w:pPr>
        <w:tabs>
          <w:tab w:val="left" w:pos="94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498"/>
        <w:gridCol w:w="8680"/>
        <w:gridCol w:w="1945"/>
        <w:gridCol w:w="3237"/>
      </w:tblGrid>
      <w:tr w:rsidR="00F55270" w:rsidRPr="00F55270" w:rsidTr="00F55270">
        <w:tc>
          <w:tcPr>
            <w:tcW w:w="498" w:type="dxa"/>
          </w:tcPr>
          <w:p w:rsidR="00F55270" w:rsidRPr="00F55270" w:rsidRDefault="00F55270" w:rsidP="00F55270">
            <w:pPr>
              <w:tabs>
                <w:tab w:val="left" w:pos="9463"/>
              </w:tabs>
              <w:spacing w:after="20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27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995" w:type="dxa"/>
          </w:tcPr>
          <w:p w:rsidR="00F55270" w:rsidRPr="00F55270" w:rsidRDefault="00F55270" w:rsidP="00F55270">
            <w:pPr>
              <w:tabs>
                <w:tab w:val="left" w:pos="9463"/>
              </w:tabs>
              <w:spacing w:after="20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270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  <w:p w:rsidR="00F55270" w:rsidRPr="00F55270" w:rsidRDefault="00F55270" w:rsidP="00F55270">
            <w:pPr>
              <w:tabs>
                <w:tab w:val="left" w:pos="9463"/>
              </w:tabs>
              <w:spacing w:after="20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270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</w:t>
            </w:r>
          </w:p>
        </w:tc>
        <w:tc>
          <w:tcPr>
            <w:tcW w:w="1975" w:type="dxa"/>
          </w:tcPr>
          <w:p w:rsidR="00F55270" w:rsidRPr="00F55270" w:rsidRDefault="00F55270" w:rsidP="00F55270">
            <w:pPr>
              <w:tabs>
                <w:tab w:val="left" w:pos="9463"/>
              </w:tabs>
              <w:spacing w:after="20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270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318" w:type="dxa"/>
          </w:tcPr>
          <w:p w:rsidR="00F55270" w:rsidRPr="00F55270" w:rsidRDefault="00F55270" w:rsidP="00F55270">
            <w:pPr>
              <w:tabs>
                <w:tab w:val="left" w:pos="9463"/>
              </w:tabs>
              <w:spacing w:after="20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270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</w:tr>
      <w:tr w:rsidR="00F55270" w:rsidRPr="00F55270" w:rsidTr="00F55270">
        <w:tc>
          <w:tcPr>
            <w:tcW w:w="498" w:type="dxa"/>
          </w:tcPr>
          <w:p w:rsidR="00F55270" w:rsidRPr="00F55270" w:rsidRDefault="00F55270" w:rsidP="00F55270">
            <w:pPr>
              <w:tabs>
                <w:tab w:val="left" w:pos="9463"/>
              </w:tabs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27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95" w:type="dxa"/>
          </w:tcPr>
          <w:p w:rsidR="00F55270" w:rsidRPr="00F55270" w:rsidRDefault="00F55270" w:rsidP="00F55270">
            <w:pPr>
              <w:tabs>
                <w:tab w:val="left" w:pos="9463"/>
              </w:tabs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270">
              <w:rPr>
                <w:rFonts w:ascii="Times New Roman" w:hAnsi="Times New Roman" w:cs="Times New Roman"/>
                <w:sz w:val="28"/>
                <w:szCs w:val="28"/>
              </w:rPr>
              <w:t xml:space="preserve">Обобщить опыт работы </w:t>
            </w:r>
            <w:proofErr w:type="spellStart"/>
            <w:r w:rsidRPr="00F55270">
              <w:rPr>
                <w:rFonts w:ascii="Times New Roman" w:hAnsi="Times New Roman" w:cs="Times New Roman"/>
                <w:sz w:val="28"/>
                <w:szCs w:val="28"/>
              </w:rPr>
              <w:t>Манушкиной</w:t>
            </w:r>
            <w:proofErr w:type="spellEnd"/>
            <w:r w:rsidRPr="00F55270">
              <w:rPr>
                <w:rFonts w:ascii="Times New Roman" w:hAnsi="Times New Roman" w:cs="Times New Roman"/>
                <w:sz w:val="28"/>
                <w:szCs w:val="28"/>
              </w:rPr>
              <w:t xml:space="preserve"> Н.С. по теме: </w:t>
            </w:r>
            <w:r w:rsidRPr="00F55270">
              <w:rPr>
                <w:rFonts w:ascii="Times New Roman" w:eastAsia="Calibri" w:hAnsi="Times New Roman" w:cs="Times New Roman"/>
                <w:sz w:val="28"/>
                <w:szCs w:val="28"/>
              </w:rPr>
              <w:t>«Формирование целостных отношений к своей малой Родине посредством познавательно-творческих проектов исторической направленности»»</w:t>
            </w:r>
          </w:p>
        </w:tc>
        <w:tc>
          <w:tcPr>
            <w:tcW w:w="1975" w:type="dxa"/>
          </w:tcPr>
          <w:p w:rsidR="00F55270" w:rsidRPr="00F55270" w:rsidRDefault="00F55270" w:rsidP="00F55270">
            <w:pPr>
              <w:tabs>
                <w:tab w:val="left" w:pos="9463"/>
              </w:tabs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5270">
              <w:rPr>
                <w:rFonts w:ascii="Times New Roman" w:hAnsi="Times New Roman" w:cs="Times New Roman"/>
                <w:sz w:val="28"/>
                <w:szCs w:val="28"/>
              </w:rPr>
              <w:t>Сентябрь - ноябрь</w:t>
            </w:r>
          </w:p>
        </w:tc>
        <w:tc>
          <w:tcPr>
            <w:tcW w:w="3318" w:type="dxa"/>
          </w:tcPr>
          <w:p w:rsidR="00F55270" w:rsidRPr="00F55270" w:rsidRDefault="00F55270" w:rsidP="00F55270">
            <w:pPr>
              <w:tabs>
                <w:tab w:val="left" w:pos="9463"/>
              </w:tabs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270">
              <w:rPr>
                <w:rFonts w:ascii="Times New Roman" w:hAnsi="Times New Roman" w:cs="Times New Roman"/>
                <w:sz w:val="28"/>
                <w:szCs w:val="28"/>
              </w:rPr>
              <w:t>Творческий отчет</w:t>
            </w:r>
          </w:p>
          <w:p w:rsidR="00F55270" w:rsidRPr="00F55270" w:rsidRDefault="00F55270" w:rsidP="00F55270">
            <w:pPr>
              <w:tabs>
                <w:tab w:val="left" w:pos="9463"/>
              </w:tabs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270">
              <w:rPr>
                <w:rFonts w:ascii="Times New Roman" w:hAnsi="Times New Roman" w:cs="Times New Roman"/>
                <w:sz w:val="28"/>
                <w:szCs w:val="28"/>
              </w:rPr>
              <w:t>Участие в ШППО</w:t>
            </w:r>
          </w:p>
        </w:tc>
      </w:tr>
      <w:tr w:rsidR="00F55270" w:rsidRPr="00F55270" w:rsidTr="00F55270">
        <w:tc>
          <w:tcPr>
            <w:tcW w:w="498" w:type="dxa"/>
          </w:tcPr>
          <w:p w:rsidR="00F55270" w:rsidRPr="00F55270" w:rsidRDefault="00F55270" w:rsidP="00F55270">
            <w:pPr>
              <w:tabs>
                <w:tab w:val="left" w:pos="9463"/>
              </w:tabs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27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95" w:type="dxa"/>
          </w:tcPr>
          <w:p w:rsidR="00F55270" w:rsidRPr="00F55270" w:rsidRDefault="00F55270" w:rsidP="00F55270">
            <w:pPr>
              <w:tabs>
                <w:tab w:val="left" w:pos="9463"/>
              </w:tabs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270">
              <w:rPr>
                <w:rFonts w:ascii="Times New Roman" w:hAnsi="Times New Roman" w:cs="Times New Roman"/>
                <w:sz w:val="28"/>
                <w:szCs w:val="28"/>
              </w:rPr>
              <w:t xml:space="preserve">Обобщить опыт работы </w:t>
            </w:r>
            <w:proofErr w:type="spellStart"/>
            <w:r w:rsidRPr="00F55270">
              <w:rPr>
                <w:rFonts w:ascii="Times New Roman" w:hAnsi="Times New Roman" w:cs="Times New Roman"/>
                <w:sz w:val="28"/>
                <w:szCs w:val="28"/>
              </w:rPr>
              <w:t>Сивогривовой</w:t>
            </w:r>
            <w:proofErr w:type="spellEnd"/>
            <w:r w:rsidRPr="00F55270">
              <w:rPr>
                <w:rFonts w:ascii="Times New Roman" w:hAnsi="Times New Roman" w:cs="Times New Roman"/>
                <w:sz w:val="28"/>
                <w:szCs w:val="28"/>
              </w:rPr>
              <w:t xml:space="preserve"> О.П. </w:t>
            </w:r>
            <w:r w:rsidRPr="00F55270">
              <w:rPr>
                <w:rFonts w:ascii="Times New Roman" w:eastAsia="Calibri" w:hAnsi="Times New Roman" w:cs="Times New Roman"/>
                <w:sz w:val="28"/>
                <w:szCs w:val="28"/>
              </w:rPr>
              <w:t>«Формирование краеведческих знаний детей дошкольного возраста через знакомство с лекарственными и ядовитыми растениями родного края посредством сказок и игр»</w:t>
            </w:r>
          </w:p>
        </w:tc>
        <w:tc>
          <w:tcPr>
            <w:tcW w:w="1975" w:type="dxa"/>
          </w:tcPr>
          <w:p w:rsidR="00F55270" w:rsidRPr="00F55270" w:rsidRDefault="00F55270" w:rsidP="00F55270">
            <w:pPr>
              <w:tabs>
                <w:tab w:val="left" w:pos="9463"/>
              </w:tabs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270">
              <w:rPr>
                <w:rFonts w:ascii="Times New Roman" w:hAnsi="Times New Roman" w:cs="Times New Roman"/>
                <w:sz w:val="28"/>
                <w:szCs w:val="28"/>
              </w:rPr>
              <w:t>Сентябрь - ноябрь</w:t>
            </w:r>
          </w:p>
        </w:tc>
        <w:tc>
          <w:tcPr>
            <w:tcW w:w="3318" w:type="dxa"/>
          </w:tcPr>
          <w:p w:rsidR="00F55270" w:rsidRPr="00F55270" w:rsidRDefault="00F55270" w:rsidP="00F55270">
            <w:pPr>
              <w:tabs>
                <w:tab w:val="left" w:pos="9463"/>
              </w:tabs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270">
              <w:rPr>
                <w:rFonts w:ascii="Times New Roman" w:hAnsi="Times New Roman" w:cs="Times New Roman"/>
                <w:sz w:val="28"/>
                <w:szCs w:val="28"/>
              </w:rPr>
              <w:t>Творческий отчет</w:t>
            </w:r>
          </w:p>
          <w:p w:rsidR="00F55270" w:rsidRPr="00F55270" w:rsidRDefault="00F55270" w:rsidP="00F55270">
            <w:pPr>
              <w:tabs>
                <w:tab w:val="left" w:pos="9463"/>
              </w:tabs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270" w:rsidRPr="00F55270" w:rsidTr="00F55270">
        <w:tc>
          <w:tcPr>
            <w:tcW w:w="498" w:type="dxa"/>
          </w:tcPr>
          <w:p w:rsidR="00F55270" w:rsidRPr="00F55270" w:rsidRDefault="00F55270" w:rsidP="00F55270">
            <w:pPr>
              <w:tabs>
                <w:tab w:val="left" w:pos="9463"/>
              </w:tabs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27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995" w:type="dxa"/>
          </w:tcPr>
          <w:p w:rsidR="00F55270" w:rsidRPr="00F55270" w:rsidRDefault="00F55270" w:rsidP="00F55270">
            <w:pPr>
              <w:tabs>
                <w:tab w:val="left" w:pos="9463"/>
              </w:tabs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270">
              <w:rPr>
                <w:rFonts w:ascii="Times New Roman" w:hAnsi="Times New Roman" w:cs="Times New Roman"/>
                <w:sz w:val="28"/>
                <w:szCs w:val="28"/>
              </w:rPr>
              <w:t xml:space="preserve">Обобщить опыт работы </w:t>
            </w:r>
            <w:proofErr w:type="spellStart"/>
            <w:r w:rsidRPr="00F55270">
              <w:rPr>
                <w:rFonts w:ascii="Times New Roman" w:hAnsi="Times New Roman" w:cs="Times New Roman"/>
                <w:sz w:val="28"/>
                <w:szCs w:val="28"/>
              </w:rPr>
              <w:t>Кумсковой</w:t>
            </w:r>
            <w:proofErr w:type="spellEnd"/>
            <w:r w:rsidRPr="00F55270">
              <w:rPr>
                <w:rFonts w:ascii="Times New Roman" w:hAnsi="Times New Roman" w:cs="Times New Roman"/>
                <w:sz w:val="28"/>
                <w:szCs w:val="28"/>
              </w:rPr>
              <w:t xml:space="preserve"> И.В. </w:t>
            </w:r>
            <w:r w:rsidRPr="00F55270">
              <w:rPr>
                <w:rFonts w:ascii="Times New Roman" w:eastAsia="Calibri" w:hAnsi="Times New Roman" w:cs="Times New Roman"/>
                <w:sz w:val="28"/>
                <w:szCs w:val="28"/>
              </w:rPr>
              <w:t>«Формирование краеведческих знаний  детей дошкольного возраста посредством игр и ИКТ»</w:t>
            </w:r>
          </w:p>
        </w:tc>
        <w:tc>
          <w:tcPr>
            <w:tcW w:w="1975" w:type="dxa"/>
          </w:tcPr>
          <w:p w:rsidR="00F55270" w:rsidRPr="00F55270" w:rsidRDefault="00F55270" w:rsidP="00F55270">
            <w:pPr>
              <w:tabs>
                <w:tab w:val="left" w:pos="9463"/>
              </w:tabs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270">
              <w:rPr>
                <w:rFonts w:ascii="Times New Roman" w:hAnsi="Times New Roman" w:cs="Times New Roman"/>
                <w:sz w:val="28"/>
                <w:szCs w:val="28"/>
              </w:rPr>
              <w:t>Сентябрь - ноябрь</w:t>
            </w:r>
          </w:p>
        </w:tc>
        <w:tc>
          <w:tcPr>
            <w:tcW w:w="3318" w:type="dxa"/>
          </w:tcPr>
          <w:p w:rsidR="00F55270" w:rsidRPr="00F55270" w:rsidRDefault="00F55270" w:rsidP="00F55270">
            <w:pPr>
              <w:tabs>
                <w:tab w:val="left" w:pos="9463"/>
              </w:tabs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270">
              <w:rPr>
                <w:rFonts w:ascii="Times New Roman" w:hAnsi="Times New Roman" w:cs="Times New Roman"/>
                <w:sz w:val="28"/>
                <w:szCs w:val="28"/>
              </w:rPr>
              <w:t>Творческий отчет</w:t>
            </w:r>
          </w:p>
          <w:p w:rsidR="00F55270" w:rsidRPr="00F55270" w:rsidRDefault="00F55270" w:rsidP="00F55270">
            <w:pPr>
              <w:tabs>
                <w:tab w:val="left" w:pos="9463"/>
              </w:tabs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5270" w:rsidRDefault="00F55270" w:rsidP="00AB7B3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5270" w:rsidRDefault="00F55270" w:rsidP="00AB7B3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7B37" w:rsidRPr="00AB7B37" w:rsidRDefault="00AB7B37" w:rsidP="00AB7B3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2.8</w:t>
      </w:r>
    </w:p>
    <w:p w:rsidR="00AB7B37" w:rsidRPr="00AB7B37" w:rsidRDefault="00AB7B37" w:rsidP="00AB7B37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B7B3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Дополнительные образовательные услуги в ДОУ</w:t>
      </w:r>
    </w:p>
    <w:p w:rsidR="00AB7B37" w:rsidRPr="00AB7B37" w:rsidRDefault="00AB7B37" w:rsidP="00AB7B3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B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2017 -2018 учебный год</w:t>
      </w:r>
    </w:p>
    <w:p w:rsidR="00AB7B37" w:rsidRPr="00AB7B37" w:rsidRDefault="00AB7B37" w:rsidP="00AB7B3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1"/>
        <w:tblW w:w="0" w:type="auto"/>
        <w:jc w:val="center"/>
        <w:tblLook w:val="04A0" w:firstRow="1" w:lastRow="0" w:firstColumn="1" w:lastColumn="0" w:noHBand="0" w:noVBand="1"/>
      </w:tblPr>
      <w:tblGrid>
        <w:gridCol w:w="2817"/>
        <w:gridCol w:w="2979"/>
        <w:gridCol w:w="2856"/>
        <w:gridCol w:w="2916"/>
        <w:gridCol w:w="2792"/>
      </w:tblGrid>
      <w:tr w:rsidR="00AB7B37" w:rsidRPr="00AB7B37" w:rsidTr="00AB7B37">
        <w:trPr>
          <w:jc w:val="center"/>
        </w:trPr>
        <w:tc>
          <w:tcPr>
            <w:tcW w:w="3076" w:type="dxa"/>
          </w:tcPr>
          <w:p w:rsidR="00AB7B37" w:rsidRPr="00AB7B37" w:rsidRDefault="00AB7B37" w:rsidP="00AB7B37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B37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3076" w:type="dxa"/>
          </w:tcPr>
          <w:p w:rsidR="00AB7B37" w:rsidRPr="00AB7B37" w:rsidRDefault="00AB7B37" w:rsidP="00AB7B37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B37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3077" w:type="dxa"/>
          </w:tcPr>
          <w:p w:rsidR="00AB7B37" w:rsidRPr="00AB7B37" w:rsidRDefault="00AB7B37" w:rsidP="00AB7B37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B3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кружка</w:t>
            </w:r>
          </w:p>
        </w:tc>
        <w:tc>
          <w:tcPr>
            <w:tcW w:w="3077" w:type="dxa"/>
          </w:tcPr>
          <w:p w:rsidR="00AB7B37" w:rsidRPr="00AB7B37" w:rsidRDefault="00AB7B37" w:rsidP="00AB7B37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B37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3077" w:type="dxa"/>
          </w:tcPr>
          <w:p w:rsidR="00AB7B37" w:rsidRPr="00AB7B37" w:rsidRDefault="00AB7B37" w:rsidP="00AB7B37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B37">
              <w:rPr>
                <w:rFonts w:ascii="Times New Roman" w:hAnsi="Times New Roman" w:cs="Times New Roman"/>
                <w:b/>
                <w:sz w:val="28"/>
                <w:szCs w:val="28"/>
              </w:rPr>
              <w:t>Время работы</w:t>
            </w:r>
          </w:p>
        </w:tc>
      </w:tr>
      <w:tr w:rsidR="00AB7B37" w:rsidRPr="00AB7B37" w:rsidTr="00AB7B37">
        <w:trPr>
          <w:jc w:val="center"/>
        </w:trPr>
        <w:tc>
          <w:tcPr>
            <w:tcW w:w="3076" w:type="dxa"/>
          </w:tcPr>
          <w:p w:rsidR="00AB7B37" w:rsidRPr="00AB7B37" w:rsidRDefault="00AB7B37" w:rsidP="00AB7B37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B37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AB7B37" w:rsidRPr="00AB7B37" w:rsidRDefault="00AB7B37" w:rsidP="00AB7B37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B37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076" w:type="dxa"/>
          </w:tcPr>
          <w:p w:rsidR="00AB7B37" w:rsidRPr="00AB7B37" w:rsidRDefault="00AB7B37" w:rsidP="00AB7B37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37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3077" w:type="dxa"/>
          </w:tcPr>
          <w:p w:rsidR="00AB7B37" w:rsidRPr="00AB7B37" w:rsidRDefault="00AB7B37" w:rsidP="00AB7B37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37">
              <w:rPr>
                <w:rFonts w:ascii="Times New Roman" w:hAnsi="Times New Roman" w:cs="Times New Roman"/>
                <w:sz w:val="28"/>
                <w:szCs w:val="28"/>
              </w:rPr>
              <w:t>«Как прекрасен этот мир»</w:t>
            </w:r>
          </w:p>
        </w:tc>
        <w:tc>
          <w:tcPr>
            <w:tcW w:w="3077" w:type="dxa"/>
          </w:tcPr>
          <w:p w:rsidR="00AB7B37" w:rsidRPr="00AB7B37" w:rsidRDefault="00AB7B37" w:rsidP="00AB7B37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7B37">
              <w:rPr>
                <w:rFonts w:ascii="Times New Roman" w:hAnsi="Times New Roman" w:cs="Times New Roman"/>
                <w:sz w:val="28"/>
                <w:szCs w:val="28"/>
              </w:rPr>
              <w:t>Кумскова</w:t>
            </w:r>
            <w:proofErr w:type="spellEnd"/>
            <w:r w:rsidRPr="00AB7B37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AB7B37" w:rsidRPr="00AB7B37" w:rsidRDefault="00AB7B37" w:rsidP="00AB7B37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7B37">
              <w:rPr>
                <w:rFonts w:ascii="Times New Roman" w:hAnsi="Times New Roman" w:cs="Times New Roman"/>
                <w:sz w:val="28"/>
                <w:szCs w:val="28"/>
              </w:rPr>
              <w:t>Сивогривова</w:t>
            </w:r>
            <w:proofErr w:type="spellEnd"/>
            <w:r w:rsidRPr="00AB7B37"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</w:tc>
        <w:tc>
          <w:tcPr>
            <w:tcW w:w="3077" w:type="dxa"/>
          </w:tcPr>
          <w:p w:rsidR="00AB7B37" w:rsidRPr="00AB7B37" w:rsidRDefault="00AB7B37" w:rsidP="00AB7B37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37">
              <w:rPr>
                <w:rFonts w:ascii="Times New Roman" w:hAnsi="Times New Roman" w:cs="Times New Roman"/>
                <w:sz w:val="28"/>
                <w:szCs w:val="28"/>
              </w:rPr>
              <w:t>15.30 – 16.00</w:t>
            </w:r>
          </w:p>
          <w:p w:rsidR="00AB7B37" w:rsidRPr="00AB7B37" w:rsidRDefault="00AB7B37" w:rsidP="00AB7B37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37">
              <w:rPr>
                <w:rFonts w:ascii="Times New Roman" w:hAnsi="Times New Roman" w:cs="Times New Roman"/>
                <w:color w:val="A6A6A6"/>
                <w:sz w:val="28"/>
                <w:szCs w:val="28"/>
              </w:rPr>
              <w:t>(19)</w:t>
            </w:r>
          </w:p>
        </w:tc>
      </w:tr>
      <w:tr w:rsidR="00AB7B37" w:rsidRPr="00AB7B37" w:rsidTr="00AB7B37">
        <w:trPr>
          <w:jc w:val="center"/>
        </w:trPr>
        <w:tc>
          <w:tcPr>
            <w:tcW w:w="3076" w:type="dxa"/>
          </w:tcPr>
          <w:p w:rsidR="00AB7B37" w:rsidRPr="00AB7B37" w:rsidRDefault="00AB7B37" w:rsidP="00AB7B37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B37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AB7B37" w:rsidRPr="00AB7B37" w:rsidRDefault="00AB7B37" w:rsidP="00AB7B37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6" w:type="dxa"/>
          </w:tcPr>
          <w:p w:rsidR="00AB7B37" w:rsidRPr="00AB7B37" w:rsidRDefault="00AB7B37" w:rsidP="00AB7B37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37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3077" w:type="dxa"/>
          </w:tcPr>
          <w:p w:rsidR="00AB7B37" w:rsidRPr="00AB7B37" w:rsidRDefault="00AB7B37" w:rsidP="00AB7B37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37">
              <w:rPr>
                <w:rFonts w:ascii="Times New Roman" w:hAnsi="Times New Roman" w:cs="Times New Roman"/>
                <w:sz w:val="28"/>
                <w:szCs w:val="28"/>
              </w:rPr>
              <w:t xml:space="preserve"> «Циферки»</w:t>
            </w:r>
          </w:p>
        </w:tc>
        <w:tc>
          <w:tcPr>
            <w:tcW w:w="3077" w:type="dxa"/>
          </w:tcPr>
          <w:p w:rsidR="00AB7B37" w:rsidRPr="00AB7B37" w:rsidRDefault="00AB7B37" w:rsidP="00AB7B37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37">
              <w:rPr>
                <w:rFonts w:ascii="Times New Roman" w:hAnsi="Times New Roman" w:cs="Times New Roman"/>
                <w:sz w:val="28"/>
                <w:szCs w:val="28"/>
              </w:rPr>
              <w:t>Рябцева О.В.</w:t>
            </w:r>
          </w:p>
          <w:p w:rsidR="00AB7B37" w:rsidRPr="00AB7B37" w:rsidRDefault="00AB7B37" w:rsidP="00AB7B37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37">
              <w:rPr>
                <w:rFonts w:ascii="Times New Roman" w:hAnsi="Times New Roman" w:cs="Times New Roman"/>
                <w:sz w:val="28"/>
                <w:szCs w:val="28"/>
              </w:rPr>
              <w:t>Махонина Н.Н.</w:t>
            </w:r>
          </w:p>
        </w:tc>
        <w:tc>
          <w:tcPr>
            <w:tcW w:w="3077" w:type="dxa"/>
          </w:tcPr>
          <w:p w:rsidR="00AB7B37" w:rsidRPr="00AB7B37" w:rsidRDefault="00AB7B37" w:rsidP="00AB7B37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37">
              <w:rPr>
                <w:rFonts w:ascii="Times New Roman" w:hAnsi="Times New Roman" w:cs="Times New Roman"/>
                <w:sz w:val="28"/>
                <w:szCs w:val="28"/>
              </w:rPr>
              <w:t>15.30 – 15.50</w:t>
            </w:r>
          </w:p>
          <w:p w:rsidR="00AB7B37" w:rsidRPr="00AB7B37" w:rsidRDefault="00AB7B37" w:rsidP="00AB7B37">
            <w:pPr>
              <w:spacing w:before="240" w:line="276" w:lineRule="auto"/>
              <w:jc w:val="center"/>
              <w:rPr>
                <w:rFonts w:ascii="Times New Roman" w:hAnsi="Times New Roman" w:cs="Times New Roman"/>
                <w:color w:val="A6A6A6"/>
                <w:sz w:val="28"/>
                <w:szCs w:val="28"/>
              </w:rPr>
            </w:pPr>
            <w:r w:rsidRPr="00AB7B37">
              <w:rPr>
                <w:rFonts w:ascii="Times New Roman" w:hAnsi="Times New Roman" w:cs="Times New Roman"/>
                <w:color w:val="A6A6A6"/>
                <w:sz w:val="28"/>
                <w:szCs w:val="28"/>
              </w:rPr>
              <w:t>(18)</w:t>
            </w:r>
          </w:p>
        </w:tc>
      </w:tr>
      <w:tr w:rsidR="00AB7B37" w:rsidRPr="00AB7B37" w:rsidTr="00AB7B37">
        <w:trPr>
          <w:jc w:val="center"/>
        </w:trPr>
        <w:tc>
          <w:tcPr>
            <w:tcW w:w="3076" w:type="dxa"/>
          </w:tcPr>
          <w:p w:rsidR="00AB7B37" w:rsidRPr="00AB7B37" w:rsidRDefault="00AB7B37" w:rsidP="00AB7B37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B37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AB7B37" w:rsidRPr="00AB7B37" w:rsidRDefault="00AB7B37" w:rsidP="00AB7B37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B37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076" w:type="dxa"/>
          </w:tcPr>
          <w:p w:rsidR="00AB7B37" w:rsidRPr="00AB7B37" w:rsidRDefault="00AB7B37" w:rsidP="00AB7B37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3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3077" w:type="dxa"/>
          </w:tcPr>
          <w:p w:rsidR="00AB7B37" w:rsidRPr="00AB7B37" w:rsidRDefault="00AB7B37" w:rsidP="00AB7B37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37">
              <w:rPr>
                <w:rFonts w:ascii="Times New Roman" w:hAnsi="Times New Roman" w:cs="Times New Roman"/>
                <w:sz w:val="28"/>
                <w:szCs w:val="28"/>
              </w:rPr>
              <w:t xml:space="preserve">«Край родной, навек любимый» </w:t>
            </w:r>
          </w:p>
          <w:p w:rsidR="00AB7B37" w:rsidRPr="00AB7B37" w:rsidRDefault="00AB7B37" w:rsidP="00AB7B37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7" w:type="dxa"/>
          </w:tcPr>
          <w:p w:rsidR="00AB7B37" w:rsidRPr="00AB7B37" w:rsidRDefault="00AB7B37" w:rsidP="00AB7B37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37">
              <w:rPr>
                <w:rFonts w:ascii="Times New Roman" w:hAnsi="Times New Roman" w:cs="Times New Roman"/>
                <w:sz w:val="28"/>
                <w:szCs w:val="28"/>
              </w:rPr>
              <w:t>Медведева В.М.</w:t>
            </w:r>
          </w:p>
          <w:p w:rsidR="00AB7B37" w:rsidRPr="00AB7B37" w:rsidRDefault="00AB7B37" w:rsidP="00AB7B37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7B37">
              <w:rPr>
                <w:rFonts w:ascii="Times New Roman" w:hAnsi="Times New Roman" w:cs="Times New Roman"/>
                <w:sz w:val="28"/>
                <w:szCs w:val="28"/>
              </w:rPr>
              <w:t>Манушкина</w:t>
            </w:r>
            <w:proofErr w:type="spellEnd"/>
            <w:r w:rsidRPr="00AB7B37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3077" w:type="dxa"/>
          </w:tcPr>
          <w:p w:rsidR="00AB7B37" w:rsidRPr="00AB7B37" w:rsidRDefault="00AB7B37" w:rsidP="00AB7B37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37">
              <w:rPr>
                <w:rFonts w:ascii="Times New Roman" w:hAnsi="Times New Roman" w:cs="Times New Roman"/>
                <w:sz w:val="28"/>
                <w:szCs w:val="28"/>
              </w:rPr>
              <w:t>15.30 – 15.55</w:t>
            </w:r>
          </w:p>
          <w:p w:rsidR="00AB7B37" w:rsidRPr="00AB7B37" w:rsidRDefault="00AB7B37" w:rsidP="00AB7B37">
            <w:pPr>
              <w:spacing w:before="240" w:line="276" w:lineRule="auto"/>
              <w:jc w:val="center"/>
              <w:rPr>
                <w:rFonts w:ascii="Times New Roman" w:hAnsi="Times New Roman" w:cs="Times New Roman"/>
                <w:color w:val="A6A6A6"/>
                <w:sz w:val="28"/>
                <w:szCs w:val="28"/>
              </w:rPr>
            </w:pPr>
            <w:r w:rsidRPr="00AB7B37">
              <w:rPr>
                <w:rFonts w:ascii="Times New Roman" w:hAnsi="Times New Roman" w:cs="Times New Roman"/>
                <w:color w:val="A6A6A6"/>
                <w:sz w:val="28"/>
                <w:szCs w:val="28"/>
              </w:rPr>
              <w:t>(18)</w:t>
            </w:r>
          </w:p>
        </w:tc>
      </w:tr>
    </w:tbl>
    <w:p w:rsidR="00AB7B37" w:rsidRPr="00AB7B37" w:rsidRDefault="00AB7B37" w:rsidP="00AB7B3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B37" w:rsidRDefault="00AB7B37" w:rsidP="00AB7B3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B7B37" w:rsidRDefault="00AB7B37" w:rsidP="00AB7B3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B7B37" w:rsidRDefault="00AB7B37" w:rsidP="00AB7B3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B7B37" w:rsidRDefault="00AB7B37" w:rsidP="00AB7B3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B7B37" w:rsidRDefault="00AB7B37" w:rsidP="00AB7B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2.9</w:t>
      </w:r>
    </w:p>
    <w:p w:rsidR="00AB7B37" w:rsidRDefault="00AB7B37" w:rsidP="00AB7B3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Соответствие развивающей предметно-пространственной среды в ДОУ ФГОС</w:t>
      </w:r>
    </w:p>
    <w:p w:rsidR="00AB7B37" w:rsidRDefault="00AB7B37" w:rsidP="00AB7B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Основой реализации воспитательно-образовательной работы в 2017 – 2018 учебном году явится развивающая предметная среда детства, необходимая для всех специфических видов детской деятельности. В детском саду она построена так, чтобы обеспечить полноценное физическое, художественно-эстетическое, познавательное, речевое и социально-коммуникативное развитие ребенка.</w:t>
      </w:r>
    </w:p>
    <w:p w:rsidR="00AB7B37" w:rsidRDefault="00AB7B37" w:rsidP="00AB7B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Развивающая среда в соответствии с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комплекс психолого-педагогических условий развития интеллектуальных и творческих способностей в организованном пространстве. Работа педагогического коллектива по созданию развивающей среды направлена на обеспечение системы условий, необходимых для развития разнообразных видов детской деятельности с опорой на современные представления о предметном характере деятельности детей, ее развитии и значении для психологического и личностно-ориентированного развития ребенка. Целью работы педагогов и родительской общественности станет создание системы материальных объектов деятельности ребенка, насыщенная оборудованием для организации самостоятельной творческой и познавательной деятельности детей.</w:t>
      </w:r>
    </w:p>
    <w:p w:rsidR="00AB7B37" w:rsidRDefault="00AB7B37" w:rsidP="00AB7B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С педагогами ДОУ планируется дальнейшая углубленная работа по изучению свойств предметно-развивающей среды в соответствии с ФГОС.</w:t>
      </w:r>
    </w:p>
    <w:p w:rsidR="00AB7B37" w:rsidRDefault="00AB7B37" w:rsidP="00AB7B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Свойства предметно-развивающей среды:</w:t>
      </w:r>
    </w:p>
    <w:p w:rsidR="00AB7B37" w:rsidRDefault="00AB7B37" w:rsidP="00960EA7">
      <w:pPr>
        <w:pStyle w:val="af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содержательно-насыщенная;</w:t>
      </w:r>
    </w:p>
    <w:p w:rsidR="00AB7B37" w:rsidRDefault="00AB7B37" w:rsidP="00960EA7">
      <w:pPr>
        <w:pStyle w:val="af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трансформируемая;</w:t>
      </w:r>
    </w:p>
    <w:p w:rsidR="00AB7B37" w:rsidRDefault="00AB7B37" w:rsidP="00960EA7">
      <w:pPr>
        <w:pStyle w:val="af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полифункциональная;</w:t>
      </w:r>
    </w:p>
    <w:p w:rsidR="00AB7B37" w:rsidRDefault="00AB7B37" w:rsidP="00960EA7">
      <w:pPr>
        <w:pStyle w:val="af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вариативная;</w:t>
      </w:r>
    </w:p>
    <w:p w:rsidR="00AB7B37" w:rsidRDefault="00AB7B37" w:rsidP="00960EA7">
      <w:pPr>
        <w:pStyle w:val="af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доступная;</w:t>
      </w:r>
    </w:p>
    <w:p w:rsidR="00AB7B37" w:rsidRDefault="00AB7B37" w:rsidP="00960EA7">
      <w:pPr>
        <w:pStyle w:val="af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без-опасная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B7B37" w:rsidRDefault="00AB7B37" w:rsidP="00AB7B37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Предметно-развивающая среда ДОУ в условиях ФГС</w:t>
      </w:r>
    </w:p>
    <w:tbl>
      <w:tblPr>
        <w:tblStyle w:val="ae"/>
        <w:tblW w:w="0" w:type="auto"/>
        <w:tblInd w:w="-318" w:type="dxa"/>
        <w:tblLook w:val="04A0" w:firstRow="1" w:lastRow="0" w:firstColumn="1" w:lastColumn="0" w:noHBand="0" w:noVBand="1"/>
      </w:tblPr>
      <w:tblGrid>
        <w:gridCol w:w="7855"/>
        <w:gridCol w:w="6823"/>
      </w:tblGrid>
      <w:tr w:rsidR="00AB7B37" w:rsidTr="00AB7B37">
        <w:tc>
          <w:tcPr>
            <w:tcW w:w="7855" w:type="dxa"/>
          </w:tcPr>
          <w:p w:rsidR="00AB7B37" w:rsidRDefault="00AB7B37" w:rsidP="00AB7B37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помещения.</w:t>
            </w:r>
          </w:p>
          <w:p w:rsidR="00AB7B37" w:rsidRDefault="00AB7B37" w:rsidP="00AB7B37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Функциональное использование.</w:t>
            </w:r>
          </w:p>
        </w:tc>
        <w:tc>
          <w:tcPr>
            <w:tcW w:w="6823" w:type="dxa"/>
          </w:tcPr>
          <w:p w:rsidR="00AB7B37" w:rsidRDefault="00AB7B37" w:rsidP="00AB7B37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Оснащение.</w:t>
            </w:r>
          </w:p>
        </w:tc>
      </w:tr>
      <w:tr w:rsidR="00AB7B37" w:rsidTr="00AB7B37">
        <w:tc>
          <w:tcPr>
            <w:tcW w:w="7855" w:type="dxa"/>
          </w:tcPr>
          <w:p w:rsidR="00AB7B37" w:rsidRDefault="00AB7B37" w:rsidP="00AB7B37">
            <w:pPr>
              <w:pStyle w:val="af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5F6">
              <w:rPr>
                <w:rFonts w:ascii="Times New Roman" w:hAnsi="Times New Roman" w:cs="Times New Roman"/>
                <w:b/>
                <w:sz w:val="28"/>
                <w:szCs w:val="28"/>
              </w:rPr>
              <w:t>Групповые помещения:</w:t>
            </w:r>
          </w:p>
          <w:p w:rsidR="00AB7B37" w:rsidRPr="005B7F46" w:rsidRDefault="00AB7B37" w:rsidP="00AB7B37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утренняя гимнастика;</w:t>
            </w:r>
          </w:p>
          <w:p w:rsidR="00AB7B37" w:rsidRDefault="00AB7B37" w:rsidP="00AB7B37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сюжетно-ролевые игры;</w:t>
            </w:r>
          </w:p>
          <w:p w:rsidR="00AB7B37" w:rsidRDefault="00AB7B37" w:rsidP="00AB7B37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самообслуживание;</w:t>
            </w:r>
          </w:p>
          <w:p w:rsidR="00AB7B37" w:rsidRDefault="00AB7B37" w:rsidP="00AB7B37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трудовая деятельность;</w:t>
            </w:r>
          </w:p>
          <w:p w:rsidR="00AB7B37" w:rsidRDefault="00AB7B37" w:rsidP="00AB7B37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самостоятельная творческая деятельность;</w:t>
            </w:r>
          </w:p>
          <w:p w:rsidR="00AB7B37" w:rsidRDefault="00AB7B37" w:rsidP="00AB7B37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ознакомление с природой, труд в природе;</w:t>
            </w:r>
          </w:p>
          <w:p w:rsidR="00AB7B37" w:rsidRDefault="00AB7B37" w:rsidP="00AB7B37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организованная познавательная деятельность;</w:t>
            </w:r>
          </w:p>
          <w:p w:rsidR="00AB7B37" w:rsidRDefault="00AB7B37" w:rsidP="00AB7B37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дневной сон;</w:t>
            </w:r>
          </w:p>
          <w:p w:rsidR="00AB7B37" w:rsidRDefault="00AB7B37" w:rsidP="00AB7B37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гимнастика после сна;</w:t>
            </w:r>
          </w:p>
          <w:p w:rsidR="00AB7B37" w:rsidRDefault="00AB7B37" w:rsidP="00AB7B37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игровая деятельность;</w:t>
            </w:r>
          </w:p>
          <w:p w:rsidR="00AB7B37" w:rsidRDefault="00AB7B37" w:rsidP="00AB7B37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развлечения, праздники, утренники, досуги</w:t>
            </w:r>
          </w:p>
          <w:p w:rsidR="00AB7B37" w:rsidRDefault="00AB7B37" w:rsidP="00AB7B37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родительские собрания и прочие мероприятия для родителей.</w:t>
            </w:r>
          </w:p>
          <w:p w:rsidR="00AB7B37" w:rsidRDefault="00AB7B37" w:rsidP="00AB7B37">
            <w:pPr>
              <w:pStyle w:val="af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Уголки развивающих игр в группе:</w:t>
            </w:r>
          </w:p>
          <w:p w:rsidR="00AB7B37" w:rsidRDefault="00AB7B37" w:rsidP="00AB7B37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сенсорное развитие;</w:t>
            </w:r>
          </w:p>
          <w:p w:rsidR="00AB7B37" w:rsidRDefault="00AB7B37" w:rsidP="00AB7B37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речи;</w:t>
            </w:r>
          </w:p>
          <w:p w:rsidR="00AB7B37" w:rsidRDefault="00AB7B37" w:rsidP="00AB7B37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ознакомление с окружающим;</w:t>
            </w:r>
          </w:p>
          <w:p w:rsidR="00AB7B37" w:rsidRDefault="00AB7B37" w:rsidP="00AB7B37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ознакомление с художественной литературой;</w:t>
            </w:r>
          </w:p>
          <w:p w:rsidR="00AB7B37" w:rsidRDefault="00AB7B37" w:rsidP="00AB7B37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ознакомление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художественно-</w:t>
            </w:r>
          </w:p>
          <w:p w:rsidR="00AB7B37" w:rsidRDefault="00AB7B37" w:rsidP="00AB7B37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прикладным творчеством;</w:t>
            </w:r>
          </w:p>
          <w:p w:rsidR="00AB7B37" w:rsidRDefault="00AB7B37" w:rsidP="00AB7B37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-развитие элементарных математических представлений;</w:t>
            </w:r>
          </w:p>
          <w:p w:rsidR="00AB7B37" w:rsidRDefault="00AB7B37" w:rsidP="00AB7B37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обучение грамоте;</w:t>
            </w:r>
          </w:p>
          <w:p w:rsidR="00AB7B37" w:rsidRDefault="00AB7B37" w:rsidP="00AB7B37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элементарных историко-географических представлений;</w:t>
            </w:r>
          </w:p>
          <w:p w:rsidR="00AB7B37" w:rsidRDefault="00AB7B37" w:rsidP="00AB7B37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познавательно-исследовательской</w:t>
            </w:r>
            <w:proofErr w:type="gramEnd"/>
          </w:p>
          <w:p w:rsidR="00AB7B37" w:rsidRDefault="00AB7B37" w:rsidP="00AB7B37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конструктивной деятельности;</w:t>
            </w:r>
          </w:p>
          <w:p w:rsidR="00AB7B37" w:rsidRDefault="00AB7B37" w:rsidP="00AB7B37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физическое развитие;</w:t>
            </w:r>
          </w:p>
          <w:p w:rsidR="00AB7B37" w:rsidRPr="005B7F46" w:rsidRDefault="00AB7B37" w:rsidP="00AB7B37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музыкальное воспитание.</w:t>
            </w:r>
          </w:p>
        </w:tc>
        <w:tc>
          <w:tcPr>
            <w:tcW w:w="6823" w:type="dxa"/>
          </w:tcPr>
          <w:p w:rsidR="00AB7B37" w:rsidRDefault="00AB7B37" w:rsidP="00AB7B37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книжный уголок;</w:t>
            </w:r>
          </w:p>
          <w:p w:rsidR="00AB7B37" w:rsidRDefault="00AB7B37" w:rsidP="00AB7B37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уголок театра с различными видами театра, кукол по сказкам;</w:t>
            </w:r>
          </w:p>
          <w:p w:rsidR="00AB7B37" w:rsidRDefault="00AB7B37" w:rsidP="00AB7B37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природный уголок:</w:t>
            </w:r>
          </w:p>
          <w:p w:rsidR="00AB7B37" w:rsidRDefault="00AB7B37" w:rsidP="00AB7B37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материал, наглядный материал с изображением животных, птиц, насекомых, обитателей морей и рек, рептилий, растений и деревьев и т.д., календарь погоды, муляжи овощей и фруктов, экспериментальный уголок;</w:t>
            </w:r>
          </w:p>
          <w:p w:rsidR="00AB7B37" w:rsidRDefault="00AB7B37" w:rsidP="00AB7B37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познавательный центр:</w:t>
            </w:r>
          </w:p>
          <w:p w:rsidR="00AB7B37" w:rsidRDefault="00AB7B37" w:rsidP="00AB7B37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головоломки, мозаики,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настольно-печатные игры различной направленности, лото, развивающие игры по логике и математике, игры-ассоциации, дидактические игры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сенсорике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математике, развитию речи, обучению грамоте;</w:t>
            </w:r>
          </w:p>
          <w:p w:rsidR="00AB7B37" w:rsidRDefault="00AB7B37" w:rsidP="00AB7B37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физкультурный уголок:</w:t>
            </w:r>
          </w:p>
          <w:p w:rsidR="00AB7B37" w:rsidRDefault="00AB7B37" w:rsidP="00AB7B37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Физкультурное оборудование для гимнастики, массажные коврики, дорожки здоровья, оборудование для различных видов игр;</w:t>
            </w:r>
          </w:p>
          <w:p w:rsidR="00AB7B37" w:rsidRDefault="00AB7B37" w:rsidP="00AB7B37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музыкальный уголок:</w:t>
            </w:r>
          </w:p>
          <w:p w:rsidR="00AB7B37" w:rsidRDefault="00AB7B37" w:rsidP="00AB7B37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магнитофон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бумбокс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тематические диски с аудиозаписями;</w:t>
            </w:r>
          </w:p>
          <w:p w:rsidR="00AB7B37" w:rsidRDefault="00AB7B37" w:rsidP="00AB7B37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центр развития детского творчества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изоуголок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AB7B37" w:rsidRDefault="00AB7B37" w:rsidP="00AB7B37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патриотический уголок;</w:t>
            </w:r>
          </w:p>
          <w:p w:rsidR="00AB7B37" w:rsidRDefault="00AB7B37" w:rsidP="00AB7B37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игровой центр:</w:t>
            </w:r>
          </w:p>
          <w:p w:rsidR="00AB7B37" w:rsidRDefault="00AB7B37" w:rsidP="00AB7B37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Игровая мебель, атрибуты для сюжетно-ролевых игр «Семья», «Магазин», «Парикмахерская», «Больница», «Автобус», «Армия».</w:t>
            </w:r>
            <w:proofErr w:type="gramEnd"/>
          </w:p>
        </w:tc>
      </w:tr>
      <w:tr w:rsidR="00AB7B37" w:rsidTr="00AB7B37">
        <w:tc>
          <w:tcPr>
            <w:tcW w:w="7855" w:type="dxa"/>
          </w:tcPr>
          <w:p w:rsidR="00AB7B37" w:rsidRDefault="00AB7B37" w:rsidP="00AB7B37">
            <w:pPr>
              <w:pStyle w:val="af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Методический кабинет</w:t>
            </w:r>
          </w:p>
          <w:p w:rsidR="00AB7B37" w:rsidRDefault="00AB7B37" w:rsidP="00AB7B37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осуществление методической помощи педагогам;</w:t>
            </w:r>
          </w:p>
          <w:p w:rsidR="00AB7B37" w:rsidRDefault="00AB7B37" w:rsidP="00AB7B37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консультаций;</w:t>
            </w:r>
          </w:p>
          <w:p w:rsidR="00AB7B37" w:rsidRPr="007007DE" w:rsidRDefault="00AB7B37" w:rsidP="00AB7B37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выставка методических и дидактических материалов для организации работы с детьми по различным направлениям развития.</w:t>
            </w:r>
          </w:p>
        </w:tc>
        <w:tc>
          <w:tcPr>
            <w:tcW w:w="6823" w:type="dxa"/>
          </w:tcPr>
          <w:p w:rsidR="00AB7B37" w:rsidRDefault="00AB7B37" w:rsidP="00AB7B37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библиотека педагогической и методической литературы;</w:t>
            </w:r>
          </w:p>
          <w:p w:rsidR="00AB7B37" w:rsidRDefault="00AB7B37" w:rsidP="00AB7B37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библиотека последних периодических изданий;</w:t>
            </w:r>
          </w:p>
          <w:p w:rsidR="00AB7B37" w:rsidRDefault="00AB7B37" w:rsidP="00AB7B37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пособия для занятий;</w:t>
            </w:r>
          </w:p>
          <w:p w:rsidR="00AB7B37" w:rsidRDefault="00AB7B37" w:rsidP="00AB7B37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опыт работы педагогов;</w:t>
            </w:r>
          </w:p>
          <w:p w:rsidR="00AB7B37" w:rsidRDefault="00AB7B37" w:rsidP="00AB7B37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документация по аттестации и компетентности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педкадров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B7B37" w:rsidRDefault="00AB7B37" w:rsidP="00AB7B37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материалы консультаций, семинаров и т. д.;</w:t>
            </w:r>
          </w:p>
          <w:p w:rsidR="00AB7B37" w:rsidRDefault="00AB7B37" w:rsidP="00AB7B37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демонстрационный материал для работы с детьми;</w:t>
            </w:r>
          </w:p>
          <w:p w:rsidR="00AB7B37" w:rsidRDefault="00AB7B37" w:rsidP="00AB7B37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наглядный и практический материал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изодеятельности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ознакомления с изобразительным искусством;</w:t>
            </w:r>
          </w:p>
          <w:p w:rsidR="00AB7B37" w:rsidRDefault="00AB7B37" w:rsidP="00AB7B37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маски, игрушки, плакаты  для занятий с детьми;</w:t>
            </w:r>
          </w:p>
          <w:p w:rsidR="00AB7B37" w:rsidRDefault="00AB7B37" w:rsidP="00AB7B37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переносное пианино;</w:t>
            </w:r>
          </w:p>
          <w:p w:rsidR="00AB7B37" w:rsidRDefault="00AB7B37" w:rsidP="00AB7B37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подборка кассет;</w:t>
            </w:r>
          </w:p>
          <w:p w:rsidR="00AB7B37" w:rsidRDefault="00AB7B37" w:rsidP="00AB7B37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 ноутбука, колонки, тематические диски;</w:t>
            </w:r>
          </w:p>
          <w:p w:rsidR="00AB7B37" w:rsidRDefault="00AB7B37" w:rsidP="00AB7B37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мультимедийное оборудование;</w:t>
            </w:r>
          </w:p>
          <w:p w:rsidR="00AB7B37" w:rsidRDefault="00AB7B37" w:rsidP="00AB7B37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документ-камера.</w:t>
            </w:r>
          </w:p>
        </w:tc>
      </w:tr>
      <w:tr w:rsidR="00AB7B37" w:rsidTr="00AB7B37">
        <w:tc>
          <w:tcPr>
            <w:tcW w:w="7855" w:type="dxa"/>
          </w:tcPr>
          <w:p w:rsidR="00AB7B37" w:rsidRDefault="00AB7B37" w:rsidP="00AB7B37">
            <w:pPr>
              <w:pStyle w:val="af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Пособия</w:t>
            </w:r>
            <w:r w:rsidRPr="00A96D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учителя-</w:t>
            </w:r>
            <w:r w:rsidRPr="00A96DC9">
              <w:rPr>
                <w:rFonts w:ascii="Times New Roman" w:hAnsi="Times New Roman" w:cs="Times New Roman"/>
                <w:b/>
                <w:sz w:val="28"/>
                <w:szCs w:val="28"/>
              </w:rPr>
              <w:t>логопеда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педагога-психолога</w:t>
            </w:r>
            <w:r w:rsidRPr="00A96DC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AB7B37" w:rsidRDefault="00AB7B37" w:rsidP="00AB7B37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занятия по коррекции речи;</w:t>
            </w:r>
          </w:p>
          <w:p w:rsidR="00AB7B37" w:rsidRDefault="00AB7B37" w:rsidP="00AB7B37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индивидуальные и подгрупповые занятия с детьми педагога-психолога;</w:t>
            </w:r>
          </w:p>
          <w:p w:rsidR="00AB7B37" w:rsidRPr="00A96DC9" w:rsidRDefault="00AB7B37" w:rsidP="00AB7B37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консультативная работа с родителями.</w:t>
            </w:r>
          </w:p>
        </w:tc>
        <w:tc>
          <w:tcPr>
            <w:tcW w:w="6823" w:type="dxa"/>
          </w:tcPr>
          <w:p w:rsidR="00AB7B37" w:rsidRDefault="00AB7B37" w:rsidP="00AB7B37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зеркало, дидактический и практический материал для работы с детьми;</w:t>
            </w:r>
          </w:p>
          <w:p w:rsidR="00AB7B37" w:rsidRDefault="00AB7B37" w:rsidP="00AB7B37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методика «общая ориентация в окружающем мире и запас бытовых знаний» Л.А.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Ясюкова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B7B37" w:rsidRDefault="00AB7B37" w:rsidP="00AB7B37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методика «Исключение неподходящей картинки» С.Д.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Забрамная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B7B37" w:rsidRDefault="00AB7B37" w:rsidP="00AB7B37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методика «Графический диктант» Д.Б.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Экольнин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B7B37" w:rsidRDefault="00AB7B37" w:rsidP="00AB7B37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тест «Прогрессивные матрицы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Равена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Дж. Равен;</w:t>
            </w:r>
          </w:p>
          <w:p w:rsidR="00AB7B37" w:rsidRDefault="00AB7B37" w:rsidP="00AB7B37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методика «Найди и вычеркни» Т. Марцинковская;</w:t>
            </w:r>
          </w:p>
          <w:p w:rsidR="00AB7B37" w:rsidRDefault="00AB7B37" w:rsidP="00AB7B37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тест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Ориентировачный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тест школьной зрелости» Керна-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Йерасека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B7B37" w:rsidRDefault="00AB7B37" w:rsidP="00AB7B37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практический и дидактический материал для работы с детьми</w:t>
            </w:r>
          </w:p>
        </w:tc>
      </w:tr>
    </w:tbl>
    <w:p w:rsidR="00AB7B37" w:rsidRDefault="00AB7B37" w:rsidP="00AB7B3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Раздел 3.</w:t>
      </w:r>
    </w:p>
    <w:p w:rsidR="00AB7B37" w:rsidRDefault="00AB7B37" w:rsidP="00AB7B3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Воспитательная и оздоровительная работа с детьми</w:t>
      </w:r>
    </w:p>
    <w:p w:rsidR="00AB7B37" w:rsidRPr="00D73DB7" w:rsidRDefault="00AB7B37" w:rsidP="00AB7B37">
      <w:pPr>
        <w:rPr>
          <w:rFonts w:ascii="Times New Roman" w:hAnsi="Times New Roman" w:cs="Times New Roman"/>
          <w:b/>
          <w:szCs w:val="28"/>
        </w:rPr>
      </w:pPr>
      <w:r w:rsidRPr="0087621C">
        <w:rPr>
          <w:rFonts w:ascii="Times New Roman" w:hAnsi="Times New Roman" w:cs="Times New Roman"/>
          <w:b/>
          <w:sz w:val="28"/>
          <w:szCs w:val="28"/>
        </w:rPr>
        <w:t>3.1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73DB7">
        <w:rPr>
          <w:rFonts w:ascii="Times New Roman" w:hAnsi="Times New Roman" w:cs="Times New Roman"/>
          <w:b/>
          <w:sz w:val="36"/>
          <w:szCs w:val="36"/>
        </w:rPr>
        <w:t xml:space="preserve">Воспитательная работа с детьми </w:t>
      </w:r>
      <w:r w:rsidRPr="00D73DB7">
        <w:rPr>
          <w:rFonts w:ascii="Times New Roman" w:hAnsi="Times New Roman" w:cs="Times New Roman"/>
          <w:b/>
          <w:sz w:val="28"/>
          <w:szCs w:val="36"/>
        </w:rPr>
        <w:t xml:space="preserve">(праздники, развлечения, выставки детских работ </w:t>
      </w:r>
      <w:r>
        <w:rPr>
          <w:rFonts w:ascii="Times New Roman" w:hAnsi="Times New Roman" w:cs="Times New Roman"/>
          <w:b/>
          <w:szCs w:val="28"/>
        </w:rPr>
        <w:t xml:space="preserve"> </w:t>
      </w:r>
      <w:r w:rsidRPr="00D73DB7">
        <w:rPr>
          <w:rFonts w:ascii="Times New Roman" w:hAnsi="Times New Roman" w:cs="Times New Roman"/>
          <w:b/>
          <w:sz w:val="28"/>
          <w:szCs w:val="36"/>
        </w:rPr>
        <w:t>и рисунков и др.)</w:t>
      </w:r>
    </w:p>
    <w:p w:rsidR="00AB7B37" w:rsidRPr="00D73DB7" w:rsidRDefault="00AB7B37" w:rsidP="00AB7B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D73DB7">
        <w:rPr>
          <w:rFonts w:ascii="Times New Roman" w:hAnsi="Times New Roman" w:cs="Times New Roman"/>
          <w:b/>
          <w:sz w:val="28"/>
          <w:szCs w:val="36"/>
        </w:rPr>
        <w:t>План праздников и развлечений в ДОУ на 2017 – 2018 уч. год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2"/>
        <w:gridCol w:w="8869"/>
        <w:gridCol w:w="2084"/>
        <w:gridCol w:w="2875"/>
      </w:tblGrid>
      <w:tr w:rsidR="00AB7B37" w:rsidTr="00AB7B37">
        <w:tc>
          <w:tcPr>
            <w:tcW w:w="534" w:type="dxa"/>
          </w:tcPr>
          <w:p w:rsidR="00AB7B37" w:rsidRPr="0087621C" w:rsidRDefault="00AB7B37" w:rsidP="00AB7B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21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213" w:type="dxa"/>
          </w:tcPr>
          <w:p w:rsidR="00AB7B37" w:rsidRPr="0087621C" w:rsidRDefault="00AB7B37" w:rsidP="00AB7B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21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27" w:type="dxa"/>
          </w:tcPr>
          <w:p w:rsidR="00AB7B37" w:rsidRPr="0087621C" w:rsidRDefault="00AB7B37" w:rsidP="00AB7B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21C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912" w:type="dxa"/>
          </w:tcPr>
          <w:p w:rsidR="00AB7B37" w:rsidRPr="0087621C" w:rsidRDefault="00AB7B37" w:rsidP="00AB7B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21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AB7B37" w:rsidTr="00AB7B37">
        <w:trPr>
          <w:trHeight w:val="510"/>
        </w:trPr>
        <w:tc>
          <w:tcPr>
            <w:tcW w:w="534" w:type="dxa"/>
          </w:tcPr>
          <w:p w:rsidR="00AB7B37" w:rsidRDefault="00AB7B37" w:rsidP="00AB7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13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досуг «День знаний»                                  Старший возраст</w:t>
            </w:r>
          </w:p>
        </w:tc>
        <w:tc>
          <w:tcPr>
            <w:tcW w:w="2127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12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AB7B37" w:rsidTr="00AB7B37">
        <w:tc>
          <w:tcPr>
            <w:tcW w:w="534" w:type="dxa"/>
          </w:tcPr>
          <w:p w:rsidR="00AB7B37" w:rsidRDefault="00AB7B37" w:rsidP="00AB7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13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«Уроки светофора»                                    Старший возраст</w:t>
            </w:r>
          </w:p>
        </w:tc>
        <w:tc>
          <w:tcPr>
            <w:tcW w:w="2127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12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AB7B37" w:rsidTr="00AB7B37">
        <w:trPr>
          <w:trHeight w:val="317"/>
        </w:trPr>
        <w:tc>
          <w:tcPr>
            <w:tcW w:w="534" w:type="dxa"/>
          </w:tcPr>
          <w:p w:rsidR="00AB7B37" w:rsidRDefault="00AB7B37" w:rsidP="00AB7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13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Физкультурный досуг «Мы  спортсмены»                       Для всех групп</w:t>
            </w:r>
          </w:p>
        </w:tc>
        <w:tc>
          <w:tcPr>
            <w:tcW w:w="2127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12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AB7B37" w:rsidTr="00AB7B37">
        <w:trPr>
          <w:trHeight w:val="345"/>
        </w:trPr>
        <w:tc>
          <w:tcPr>
            <w:tcW w:w="534" w:type="dxa"/>
          </w:tcPr>
          <w:p w:rsidR="00AB7B37" w:rsidRDefault="00AB7B37" w:rsidP="00AB7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13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«Осень золотая»                                                 Для всех групп</w:t>
            </w:r>
          </w:p>
        </w:tc>
        <w:tc>
          <w:tcPr>
            <w:tcW w:w="2127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12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AB7B37" w:rsidTr="00AB7B37">
        <w:tc>
          <w:tcPr>
            <w:tcW w:w="534" w:type="dxa"/>
          </w:tcPr>
          <w:p w:rsidR="00AB7B37" w:rsidRDefault="00AB7B37" w:rsidP="00AB7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13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праздник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ля всех групп</w:t>
            </w:r>
          </w:p>
        </w:tc>
        <w:tc>
          <w:tcPr>
            <w:tcW w:w="2127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12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AB7B37" w:rsidTr="00AB7B37">
        <w:tc>
          <w:tcPr>
            <w:tcW w:w="534" w:type="dxa"/>
          </w:tcPr>
          <w:p w:rsidR="00AB7B37" w:rsidRDefault="00AB7B37" w:rsidP="00AB7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13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«Зимние забавы»                                            Для всех групп</w:t>
            </w:r>
          </w:p>
        </w:tc>
        <w:tc>
          <w:tcPr>
            <w:tcW w:w="2127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912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AB7B37" w:rsidTr="00AB7B37">
        <w:tc>
          <w:tcPr>
            <w:tcW w:w="534" w:type="dxa"/>
          </w:tcPr>
          <w:p w:rsidR="00AB7B37" w:rsidRDefault="00AB7B37" w:rsidP="00AB7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13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досуг «День защитника Отечества»         Старший возраст</w:t>
            </w:r>
          </w:p>
        </w:tc>
        <w:tc>
          <w:tcPr>
            <w:tcW w:w="2127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12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AB7B37" w:rsidTr="00AB7B37">
        <w:tc>
          <w:tcPr>
            <w:tcW w:w="534" w:type="dxa"/>
          </w:tcPr>
          <w:p w:rsidR="00AB7B37" w:rsidRDefault="00AB7B37" w:rsidP="00AB7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13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«8 марта»                                                            Для всех групп</w:t>
            </w:r>
          </w:p>
        </w:tc>
        <w:tc>
          <w:tcPr>
            <w:tcW w:w="2127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12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AB7B37" w:rsidTr="00AB7B37">
        <w:tc>
          <w:tcPr>
            <w:tcW w:w="534" w:type="dxa"/>
          </w:tcPr>
          <w:p w:rsidR="00AB7B37" w:rsidRDefault="00AB7B37" w:rsidP="00AB7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13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«Масленица»                                                   Для всех групп</w:t>
            </w:r>
          </w:p>
        </w:tc>
        <w:tc>
          <w:tcPr>
            <w:tcW w:w="2127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12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AB7B37" w:rsidTr="00AB7B37">
        <w:tc>
          <w:tcPr>
            <w:tcW w:w="534" w:type="dxa"/>
          </w:tcPr>
          <w:p w:rsidR="00AB7B37" w:rsidRDefault="00AB7B37" w:rsidP="00AB7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13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досуг «9 мая – День Победы» </w:t>
            </w:r>
          </w:p>
        </w:tc>
        <w:tc>
          <w:tcPr>
            <w:tcW w:w="2127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12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AB7B37" w:rsidTr="00AB7B37">
        <w:tc>
          <w:tcPr>
            <w:tcW w:w="534" w:type="dxa"/>
          </w:tcPr>
          <w:p w:rsidR="00AB7B37" w:rsidRDefault="00AB7B37" w:rsidP="00AB7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213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«До свиданья детский сад»               Подготовительная группа</w:t>
            </w:r>
          </w:p>
        </w:tc>
        <w:tc>
          <w:tcPr>
            <w:tcW w:w="2127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12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</w:tbl>
    <w:p w:rsidR="00AB7B37" w:rsidRDefault="00AB7B37" w:rsidP="00AB7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AB7B37" w:rsidRPr="00D73DB7" w:rsidRDefault="00AB7B37" w:rsidP="00AB7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D73DB7">
        <w:rPr>
          <w:rFonts w:ascii="Times New Roman" w:hAnsi="Times New Roman" w:cs="Times New Roman"/>
          <w:b/>
          <w:sz w:val="28"/>
          <w:szCs w:val="36"/>
        </w:rPr>
        <w:t>План культурно-досуговой деятельности в МБДОУ «Детский сад № 3 «Колобок»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438"/>
        <w:gridCol w:w="3209"/>
        <w:gridCol w:w="3210"/>
        <w:gridCol w:w="3209"/>
        <w:gridCol w:w="3294"/>
      </w:tblGrid>
      <w:tr w:rsidR="00AB7B37" w:rsidTr="00AB7B37">
        <w:tc>
          <w:tcPr>
            <w:tcW w:w="1437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Месяцы</w:t>
            </w:r>
          </w:p>
        </w:tc>
        <w:tc>
          <w:tcPr>
            <w:tcW w:w="3530" w:type="dxa"/>
          </w:tcPr>
          <w:p w:rsidR="00AB7B37" w:rsidRDefault="00AB7B37" w:rsidP="00AB7B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Младшая группа</w:t>
            </w:r>
          </w:p>
        </w:tc>
        <w:tc>
          <w:tcPr>
            <w:tcW w:w="3531" w:type="dxa"/>
          </w:tcPr>
          <w:p w:rsidR="00AB7B37" w:rsidRDefault="00AB7B37" w:rsidP="00AB7B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группа</w:t>
            </w:r>
          </w:p>
        </w:tc>
        <w:tc>
          <w:tcPr>
            <w:tcW w:w="3530" w:type="dxa"/>
          </w:tcPr>
          <w:p w:rsidR="00AB7B37" w:rsidRDefault="00AB7B37" w:rsidP="00AB7B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</w:t>
            </w:r>
          </w:p>
        </w:tc>
        <w:tc>
          <w:tcPr>
            <w:tcW w:w="3531" w:type="dxa"/>
          </w:tcPr>
          <w:p w:rsidR="00AB7B37" w:rsidRDefault="00AB7B37" w:rsidP="00AB7B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группа</w:t>
            </w:r>
          </w:p>
        </w:tc>
      </w:tr>
      <w:tr w:rsidR="00AB7B37" w:rsidRPr="00985A8B" w:rsidTr="00AB7B37">
        <w:trPr>
          <w:trHeight w:val="810"/>
        </w:trPr>
        <w:tc>
          <w:tcPr>
            <w:tcW w:w="1437" w:type="dxa"/>
            <w:vMerge w:val="restart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3530" w:type="dxa"/>
          </w:tcPr>
          <w:p w:rsidR="00AB7B37" w:rsidRPr="00985A8B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«Кто-кто в нашей группе живет?» игра-знакомство</w:t>
            </w:r>
          </w:p>
        </w:tc>
        <w:tc>
          <w:tcPr>
            <w:tcW w:w="3531" w:type="dxa"/>
          </w:tcPr>
          <w:p w:rsidR="00AB7B37" w:rsidRPr="00985A8B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«Кто-кто в нашей группе живет?» игра-знакомство</w:t>
            </w:r>
          </w:p>
        </w:tc>
        <w:tc>
          <w:tcPr>
            <w:tcW w:w="3530" w:type="dxa"/>
          </w:tcPr>
          <w:p w:rsidR="00AB7B37" w:rsidRPr="00985A8B" w:rsidRDefault="00AB7B37" w:rsidP="00AB7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досуг «День знаний»</w:t>
            </w:r>
          </w:p>
        </w:tc>
        <w:tc>
          <w:tcPr>
            <w:tcW w:w="3531" w:type="dxa"/>
          </w:tcPr>
          <w:p w:rsidR="00AB7B37" w:rsidRPr="00985A8B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досуг «День знаний»</w:t>
            </w:r>
          </w:p>
        </w:tc>
      </w:tr>
      <w:tr w:rsidR="00AB7B37" w:rsidRPr="00985A8B" w:rsidTr="00AB7B37">
        <w:trPr>
          <w:trHeight w:val="795"/>
        </w:trPr>
        <w:tc>
          <w:tcPr>
            <w:tcW w:w="1437" w:type="dxa"/>
            <w:vMerge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30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«Ах, лето!» (общая)</w:t>
            </w:r>
          </w:p>
        </w:tc>
        <w:tc>
          <w:tcPr>
            <w:tcW w:w="3531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х, лето!» (общая)</w:t>
            </w:r>
          </w:p>
        </w:tc>
        <w:tc>
          <w:tcPr>
            <w:tcW w:w="3530" w:type="dxa"/>
          </w:tcPr>
          <w:p w:rsidR="00AB7B37" w:rsidRDefault="00AB7B37" w:rsidP="00AB7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х, лето!» (общая)</w:t>
            </w:r>
          </w:p>
        </w:tc>
        <w:tc>
          <w:tcPr>
            <w:tcW w:w="3531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х, лето!» (общая)</w:t>
            </w:r>
          </w:p>
        </w:tc>
      </w:tr>
      <w:tr w:rsidR="00AB7B37" w:rsidRPr="00985A8B" w:rsidTr="00AB7B37">
        <w:trPr>
          <w:trHeight w:val="672"/>
        </w:trPr>
        <w:tc>
          <w:tcPr>
            <w:tcW w:w="1437" w:type="dxa"/>
            <w:vMerge w:val="restart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530" w:type="dxa"/>
          </w:tcPr>
          <w:p w:rsidR="00AB7B37" w:rsidRPr="00985A8B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«Уроки светофора»  </w:t>
            </w:r>
          </w:p>
        </w:tc>
        <w:tc>
          <w:tcPr>
            <w:tcW w:w="3531" w:type="dxa"/>
          </w:tcPr>
          <w:p w:rsidR="00AB7B37" w:rsidRPr="00985A8B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«Уроки светофора»</w:t>
            </w:r>
          </w:p>
        </w:tc>
        <w:tc>
          <w:tcPr>
            <w:tcW w:w="3530" w:type="dxa"/>
          </w:tcPr>
          <w:p w:rsidR="00AB7B37" w:rsidRPr="00985A8B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«Уроки светофора»</w:t>
            </w:r>
          </w:p>
        </w:tc>
        <w:tc>
          <w:tcPr>
            <w:tcW w:w="3531" w:type="dxa"/>
          </w:tcPr>
          <w:p w:rsidR="00AB7B37" w:rsidRPr="00985A8B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«Уроки светофора»</w:t>
            </w:r>
          </w:p>
        </w:tc>
      </w:tr>
      <w:tr w:rsidR="00AB7B37" w:rsidRPr="00985A8B" w:rsidTr="00AB7B37">
        <w:trPr>
          <w:trHeight w:val="707"/>
        </w:trPr>
        <w:tc>
          <w:tcPr>
            <w:tcW w:w="1437" w:type="dxa"/>
            <w:vMerge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30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«Осень в городе моем» (общая)</w:t>
            </w:r>
          </w:p>
        </w:tc>
        <w:tc>
          <w:tcPr>
            <w:tcW w:w="3531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«Осень в городе моем» (общая)</w:t>
            </w:r>
          </w:p>
        </w:tc>
        <w:tc>
          <w:tcPr>
            <w:tcW w:w="3530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«Осень в городе моем» (общая)</w:t>
            </w:r>
          </w:p>
        </w:tc>
        <w:tc>
          <w:tcPr>
            <w:tcW w:w="3531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«Осень в городе моем» (общая)</w:t>
            </w:r>
          </w:p>
        </w:tc>
      </w:tr>
      <w:tr w:rsidR="00AB7B37" w:rsidRPr="00985A8B" w:rsidTr="00AB7B37">
        <w:trPr>
          <w:trHeight w:val="665"/>
        </w:trPr>
        <w:tc>
          <w:tcPr>
            <w:tcW w:w="1437" w:type="dxa"/>
            <w:vMerge w:val="restart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3530" w:type="dxa"/>
          </w:tcPr>
          <w:p w:rsidR="00AB7B37" w:rsidRPr="00985A8B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Физкультурный досуг «Мы  спортсмены»                            </w:t>
            </w:r>
          </w:p>
        </w:tc>
        <w:tc>
          <w:tcPr>
            <w:tcW w:w="3531" w:type="dxa"/>
          </w:tcPr>
          <w:p w:rsidR="00AB7B37" w:rsidRPr="00985A8B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Физкультурный досуг «Мы  спортсмены»</w:t>
            </w:r>
          </w:p>
        </w:tc>
        <w:tc>
          <w:tcPr>
            <w:tcW w:w="3530" w:type="dxa"/>
          </w:tcPr>
          <w:p w:rsidR="00AB7B37" w:rsidRPr="00985A8B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Физкультурный досуг «Мы  спортсмены»</w:t>
            </w:r>
          </w:p>
        </w:tc>
        <w:tc>
          <w:tcPr>
            <w:tcW w:w="3531" w:type="dxa"/>
          </w:tcPr>
          <w:p w:rsidR="00AB7B37" w:rsidRPr="00985A8B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Физкультурный досуг «Мы  спортсмены»</w:t>
            </w:r>
          </w:p>
        </w:tc>
      </w:tr>
      <w:tr w:rsidR="00AB7B37" w:rsidRPr="00985A8B" w:rsidTr="00AB7B37">
        <w:trPr>
          <w:trHeight w:val="720"/>
        </w:trPr>
        <w:tc>
          <w:tcPr>
            <w:tcW w:w="1437" w:type="dxa"/>
            <w:vMerge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30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 </w:t>
            </w:r>
          </w:p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«Осень золотая»</w:t>
            </w:r>
          </w:p>
        </w:tc>
        <w:tc>
          <w:tcPr>
            <w:tcW w:w="3531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 </w:t>
            </w:r>
          </w:p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«Осень золотая»</w:t>
            </w:r>
          </w:p>
        </w:tc>
        <w:tc>
          <w:tcPr>
            <w:tcW w:w="3530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 </w:t>
            </w:r>
          </w:p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«Осень золотая»</w:t>
            </w:r>
          </w:p>
        </w:tc>
        <w:tc>
          <w:tcPr>
            <w:tcW w:w="3531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 </w:t>
            </w:r>
          </w:p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«Осень золотая»</w:t>
            </w:r>
          </w:p>
        </w:tc>
      </w:tr>
      <w:tr w:rsidR="00AB7B37" w:rsidRPr="00985A8B" w:rsidTr="00AB7B37">
        <w:trPr>
          <w:trHeight w:val="776"/>
        </w:trPr>
        <w:tc>
          <w:tcPr>
            <w:tcW w:w="1437" w:type="dxa"/>
            <w:vMerge w:val="restart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3530" w:type="dxa"/>
          </w:tcPr>
          <w:p w:rsidR="00AB7B37" w:rsidRPr="00985A8B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«Зимняя сказка» (общая)</w:t>
            </w:r>
          </w:p>
        </w:tc>
        <w:tc>
          <w:tcPr>
            <w:tcW w:w="3531" w:type="dxa"/>
          </w:tcPr>
          <w:p w:rsidR="00AB7B37" w:rsidRPr="00985A8B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«Зимняя сказка» (общая)</w:t>
            </w:r>
          </w:p>
        </w:tc>
        <w:tc>
          <w:tcPr>
            <w:tcW w:w="3530" w:type="dxa"/>
          </w:tcPr>
          <w:p w:rsidR="00AB7B37" w:rsidRPr="00985A8B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«Зимняя сказка» (общая)</w:t>
            </w:r>
          </w:p>
        </w:tc>
        <w:tc>
          <w:tcPr>
            <w:tcW w:w="3531" w:type="dxa"/>
          </w:tcPr>
          <w:p w:rsidR="00AB7B37" w:rsidRPr="00985A8B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«Зимняя сказка» (общая)</w:t>
            </w:r>
          </w:p>
        </w:tc>
      </w:tr>
      <w:tr w:rsidR="00AB7B37" w:rsidRPr="00985A8B" w:rsidTr="00AB7B37">
        <w:trPr>
          <w:trHeight w:val="270"/>
        </w:trPr>
        <w:tc>
          <w:tcPr>
            <w:tcW w:w="1437" w:type="dxa"/>
            <w:vMerge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30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праздник</w:t>
            </w:r>
          </w:p>
        </w:tc>
        <w:tc>
          <w:tcPr>
            <w:tcW w:w="3531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праздник</w:t>
            </w:r>
          </w:p>
        </w:tc>
        <w:tc>
          <w:tcPr>
            <w:tcW w:w="3530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праздник</w:t>
            </w:r>
          </w:p>
        </w:tc>
        <w:tc>
          <w:tcPr>
            <w:tcW w:w="3531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праздник</w:t>
            </w:r>
          </w:p>
        </w:tc>
      </w:tr>
      <w:tr w:rsidR="00AB7B37" w:rsidRPr="00985A8B" w:rsidTr="00AB7B37">
        <w:trPr>
          <w:trHeight w:val="722"/>
        </w:trPr>
        <w:tc>
          <w:tcPr>
            <w:tcW w:w="1437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3530" w:type="dxa"/>
          </w:tcPr>
          <w:p w:rsidR="00AB7B37" w:rsidRPr="00985A8B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«Зимние забавы»                                            </w:t>
            </w:r>
          </w:p>
        </w:tc>
        <w:tc>
          <w:tcPr>
            <w:tcW w:w="3531" w:type="dxa"/>
          </w:tcPr>
          <w:p w:rsidR="00AB7B37" w:rsidRPr="00985A8B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«Зимние забавы»                                            </w:t>
            </w:r>
          </w:p>
        </w:tc>
        <w:tc>
          <w:tcPr>
            <w:tcW w:w="3530" w:type="dxa"/>
          </w:tcPr>
          <w:p w:rsidR="00AB7B37" w:rsidRPr="00985A8B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«Зимние забавы»                                            </w:t>
            </w:r>
          </w:p>
        </w:tc>
        <w:tc>
          <w:tcPr>
            <w:tcW w:w="3531" w:type="dxa"/>
          </w:tcPr>
          <w:p w:rsidR="00AB7B37" w:rsidRPr="00985A8B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«Зимние забавы»                                            </w:t>
            </w:r>
          </w:p>
        </w:tc>
      </w:tr>
      <w:tr w:rsidR="00AB7B37" w:rsidRPr="00985A8B" w:rsidTr="00AB7B37">
        <w:tc>
          <w:tcPr>
            <w:tcW w:w="1437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3530" w:type="dxa"/>
          </w:tcPr>
          <w:p w:rsidR="00AB7B37" w:rsidRPr="00985A8B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1" w:type="dxa"/>
          </w:tcPr>
          <w:p w:rsidR="00AB7B37" w:rsidRPr="00985A8B" w:rsidRDefault="00AB7B37" w:rsidP="00AB7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досуг «День защитника Отечества»         </w:t>
            </w:r>
          </w:p>
        </w:tc>
        <w:tc>
          <w:tcPr>
            <w:tcW w:w="3530" w:type="dxa"/>
          </w:tcPr>
          <w:p w:rsidR="00AB7B37" w:rsidRDefault="00AB7B37" w:rsidP="00AB7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досуг </w:t>
            </w:r>
          </w:p>
          <w:p w:rsidR="00AB7B37" w:rsidRPr="00985A8B" w:rsidRDefault="00AB7B37" w:rsidP="00AB7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защитника Отечества»</w:t>
            </w:r>
          </w:p>
        </w:tc>
        <w:tc>
          <w:tcPr>
            <w:tcW w:w="3531" w:type="dxa"/>
          </w:tcPr>
          <w:p w:rsidR="00AB7B37" w:rsidRDefault="00AB7B37" w:rsidP="00AB7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досуг </w:t>
            </w:r>
          </w:p>
          <w:p w:rsidR="00AB7B37" w:rsidRPr="00985A8B" w:rsidRDefault="00AB7B37" w:rsidP="00AB7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защитника Отечества»</w:t>
            </w:r>
          </w:p>
        </w:tc>
      </w:tr>
      <w:tr w:rsidR="00AB7B37" w:rsidRPr="00985A8B" w:rsidTr="00AB7B37">
        <w:trPr>
          <w:trHeight w:val="495"/>
        </w:trPr>
        <w:tc>
          <w:tcPr>
            <w:tcW w:w="1437" w:type="dxa"/>
            <w:vMerge w:val="restart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3530" w:type="dxa"/>
          </w:tcPr>
          <w:p w:rsidR="00AB7B37" w:rsidRPr="00985A8B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«8 марта»</w:t>
            </w:r>
          </w:p>
        </w:tc>
        <w:tc>
          <w:tcPr>
            <w:tcW w:w="3531" w:type="dxa"/>
          </w:tcPr>
          <w:p w:rsidR="00AB7B37" w:rsidRPr="00985A8B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«8 марта»</w:t>
            </w:r>
          </w:p>
        </w:tc>
        <w:tc>
          <w:tcPr>
            <w:tcW w:w="3530" w:type="dxa"/>
          </w:tcPr>
          <w:p w:rsidR="00AB7B37" w:rsidRPr="00985A8B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«8 марта»</w:t>
            </w:r>
          </w:p>
        </w:tc>
        <w:tc>
          <w:tcPr>
            <w:tcW w:w="3531" w:type="dxa"/>
          </w:tcPr>
          <w:p w:rsidR="00AB7B37" w:rsidRPr="00985A8B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«8 марта»</w:t>
            </w:r>
          </w:p>
        </w:tc>
      </w:tr>
      <w:tr w:rsidR="00AB7B37" w:rsidRPr="00985A8B" w:rsidTr="00AB7B37">
        <w:trPr>
          <w:trHeight w:val="405"/>
        </w:trPr>
        <w:tc>
          <w:tcPr>
            <w:tcW w:w="1437" w:type="dxa"/>
            <w:vMerge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30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«Масленица»</w:t>
            </w:r>
          </w:p>
        </w:tc>
        <w:tc>
          <w:tcPr>
            <w:tcW w:w="3531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«Масленица»</w:t>
            </w:r>
          </w:p>
        </w:tc>
        <w:tc>
          <w:tcPr>
            <w:tcW w:w="3530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«Масленица»</w:t>
            </w:r>
          </w:p>
        </w:tc>
        <w:tc>
          <w:tcPr>
            <w:tcW w:w="3531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«Масленица»</w:t>
            </w:r>
          </w:p>
        </w:tc>
      </w:tr>
      <w:tr w:rsidR="00AB7B37" w:rsidRPr="00985A8B" w:rsidTr="00AB7B37">
        <w:trPr>
          <w:trHeight w:val="405"/>
        </w:trPr>
        <w:tc>
          <w:tcPr>
            <w:tcW w:w="1437" w:type="dxa"/>
            <w:vMerge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30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Заключительный этап проекта «Что я знаю о родном крае»</w:t>
            </w:r>
          </w:p>
        </w:tc>
        <w:tc>
          <w:tcPr>
            <w:tcW w:w="3531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Заключительный этап проекта «Что я знаю о родном крае»</w:t>
            </w:r>
          </w:p>
        </w:tc>
        <w:tc>
          <w:tcPr>
            <w:tcW w:w="3530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Заключительный этап проекта «Что я знаю о родном крае»</w:t>
            </w:r>
          </w:p>
        </w:tc>
        <w:tc>
          <w:tcPr>
            <w:tcW w:w="3531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Заключительный этап проекта «Что я знаю о родном крае»</w:t>
            </w:r>
          </w:p>
        </w:tc>
      </w:tr>
      <w:tr w:rsidR="00AB7B37" w:rsidRPr="00985A8B" w:rsidTr="00AB7B37">
        <w:trPr>
          <w:trHeight w:val="615"/>
        </w:trPr>
        <w:tc>
          <w:tcPr>
            <w:tcW w:w="1437" w:type="dxa"/>
            <w:vMerge w:val="restart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3530" w:type="dxa"/>
          </w:tcPr>
          <w:p w:rsidR="00AB7B37" w:rsidRDefault="00AB7B37" w:rsidP="00AB7B37">
            <w:r w:rsidRPr="008C261B">
              <w:rPr>
                <w:rFonts w:ascii="Times New Roman" w:hAnsi="Times New Roman" w:cs="Times New Roman"/>
                <w:sz w:val="28"/>
                <w:szCs w:val="28"/>
              </w:rPr>
              <w:t>Выставка рисунков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Весенние узоры</w:t>
            </w:r>
            <w:r w:rsidRPr="008C261B">
              <w:rPr>
                <w:rFonts w:ascii="Times New Roman" w:hAnsi="Times New Roman" w:cs="Times New Roman"/>
                <w:sz w:val="28"/>
                <w:szCs w:val="28"/>
              </w:rPr>
              <w:t>» (общая)</w:t>
            </w:r>
          </w:p>
        </w:tc>
        <w:tc>
          <w:tcPr>
            <w:tcW w:w="3531" w:type="dxa"/>
          </w:tcPr>
          <w:p w:rsidR="00AB7B37" w:rsidRDefault="00AB7B37" w:rsidP="00AB7B37">
            <w:r w:rsidRPr="00637582">
              <w:rPr>
                <w:rFonts w:ascii="Times New Roman" w:hAnsi="Times New Roman" w:cs="Times New Roman"/>
                <w:sz w:val="28"/>
                <w:szCs w:val="28"/>
              </w:rPr>
              <w:t>Выставка рисунков «Весенние узоры» (общая)</w:t>
            </w:r>
          </w:p>
        </w:tc>
        <w:tc>
          <w:tcPr>
            <w:tcW w:w="3530" w:type="dxa"/>
          </w:tcPr>
          <w:p w:rsidR="00AB7B37" w:rsidRPr="00985A8B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61B">
              <w:rPr>
                <w:rFonts w:ascii="Times New Roman" w:hAnsi="Times New Roman" w:cs="Times New Roman"/>
                <w:sz w:val="28"/>
                <w:szCs w:val="28"/>
              </w:rPr>
              <w:t>Выставка рисунков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Весенние узоры</w:t>
            </w:r>
            <w:r w:rsidRPr="008C261B">
              <w:rPr>
                <w:rFonts w:ascii="Times New Roman" w:hAnsi="Times New Roman" w:cs="Times New Roman"/>
                <w:sz w:val="28"/>
                <w:szCs w:val="28"/>
              </w:rPr>
              <w:t>» (общая)</w:t>
            </w:r>
          </w:p>
        </w:tc>
        <w:tc>
          <w:tcPr>
            <w:tcW w:w="3531" w:type="dxa"/>
          </w:tcPr>
          <w:p w:rsidR="00AB7B37" w:rsidRPr="00985A8B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61B">
              <w:rPr>
                <w:rFonts w:ascii="Times New Roman" w:hAnsi="Times New Roman" w:cs="Times New Roman"/>
                <w:sz w:val="28"/>
                <w:szCs w:val="28"/>
              </w:rPr>
              <w:t>Выставка рисунков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Весенние узоры</w:t>
            </w:r>
            <w:r w:rsidRPr="008C261B">
              <w:rPr>
                <w:rFonts w:ascii="Times New Roman" w:hAnsi="Times New Roman" w:cs="Times New Roman"/>
                <w:sz w:val="28"/>
                <w:szCs w:val="28"/>
              </w:rPr>
              <w:t>» (общая)</w:t>
            </w:r>
          </w:p>
        </w:tc>
      </w:tr>
      <w:tr w:rsidR="00AB7B37" w:rsidRPr="00985A8B" w:rsidTr="00AB7B37">
        <w:trPr>
          <w:trHeight w:val="425"/>
        </w:trPr>
        <w:tc>
          <w:tcPr>
            <w:tcW w:w="1437" w:type="dxa"/>
            <w:vMerge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30" w:type="dxa"/>
          </w:tcPr>
          <w:p w:rsidR="00AB7B37" w:rsidRDefault="00AB7B37" w:rsidP="00AB7B37">
            <w:r>
              <w:rPr>
                <w:rFonts w:ascii="Times New Roman" w:hAnsi="Times New Roman" w:cs="Times New Roman"/>
                <w:sz w:val="28"/>
                <w:szCs w:val="28"/>
              </w:rPr>
              <w:t>День открытых дверей</w:t>
            </w:r>
          </w:p>
        </w:tc>
        <w:tc>
          <w:tcPr>
            <w:tcW w:w="3531" w:type="dxa"/>
          </w:tcPr>
          <w:p w:rsidR="00AB7B37" w:rsidRDefault="00AB7B37" w:rsidP="00AB7B37">
            <w:r>
              <w:rPr>
                <w:rFonts w:ascii="Times New Roman" w:hAnsi="Times New Roman" w:cs="Times New Roman"/>
                <w:sz w:val="28"/>
                <w:szCs w:val="28"/>
              </w:rPr>
              <w:t>День открытых дверей</w:t>
            </w:r>
          </w:p>
        </w:tc>
        <w:tc>
          <w:tcPr>
            <w:tcW w:w="3530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открытых дверей</w:t>
            </w:r>
          </w:p>
        </w:tc>
        <w:tc>
          <w:tcPr>
            <w:tcW w:w="3531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открытых дверей</w:t>
            </w:r>
          </w:p>
        </w:tc>
      </w:tr>
      <w:tr w:rsidR="00AB7B37" w:rsidRPr="00985A8B" w:rsidTr="00AB7B37">
        <w:trPr>
          <w:trHeight w:val="910"/>
        </w:trPr>
        <w:tc>
          <w:tcPr>
            <w:tcW w:w="1437" w:type="dxa"/>
            <w:vMerge w:val="restart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3530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</w:t>
            </w:r>
          </w:p>
          <w:p w:rsidR="00AB7B37" w:rsidRPr="00985A8B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«Пусть всегда буду я!»</w:t>
            </w:r>
          </w:p>
        </w:tc>
        <w:tc>
          <w:tcPr>
            <w:tcW w:w="3531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досуг </w:t>
            </w:r>
          </w:p>
          <w:p w:rsidR="00AB7B37" w:rsidRPr="00985A8B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«9 мая – День Победы» </w:t>
            </w:r>
          </w:p>
        </w:tc>
        <w:tc>
          <w:tcPr>
            <w:tcW w:w="3530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досуг </w:t>
            </w:r>
          </w:p>
          <w:p w:rsidR="00AB7B37" w:rsidRPr="00985A8B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«9 мая – День Победы» </w:t>
            </w:r>
          </w:p>
        </w:tc>
        <w:tc>
          <w:tcPr>
            <w:tcW w:w="3531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досуг</w:t>
            </w:r>
          </w:p>
          <w:p w:rsidR="00AB7B37" w:rsidRPr="00985A8B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«9 мая – День Победы» </w:t>
            </w:r>
          </w:p>
        </w:tc>
      </w:tr>
      <w:tr w:rsidR="00AB7B37" w:rsidRPr="00985A8B" w:rsidTr="00AB7B37">
        <w:trPr>
          <w:trHeight w:val="615"/>
        </w:trPr>
        <w:tc>
          <w:tcPr>
            <w:tcW w:w="1437" w:type="dxa"/>
            <w:vMerge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30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1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1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«До свиданья, детский сад!»</w:t>
            </w:r>
          </w:p>
        </w:tc>
      </w:tr>
      <w:tr w:rsidR="00AB7B37" w:rsidRPr="00985A8B" w:rsidTr="00AB7B37">
        <w:trPr>
          <w:trHeight w:val="703"/>
        </w:trPr>
        <w:tc>
          <w:tcPr>
            <w:tcW w:w="1437" w:type="dxa"/>
            <w:vMerge w:val="restart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Июнь - июль</w:t>
            </w:r>
          </w:p>
        </w:tc>
        <w:tc>
          <w:tcPr>
            <w:tcW w:w="3530" w:type="dxa"/>
          </w:tcPr>
          <w:p w:rsidR="00AB7B37" w:rsidRPr="00985A8B" w:rsidRDefault="00AB7B37" w:rsidP="00AB7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«Здравствуй, лето!» </w:t>
            </w:r>
          </w:p>
        </w:tc>
        <w:tc>
          <w:tcPr>
            <w:tcW w:w="3531" w:type="dxa"/>
          </w:tcPr>
          <w:p w:rsidR="00AB7B37" w:rsidRPr="00985A8B" w:rsidRDefault="00AB7B37" w:rsidP="00AB7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«Здравствуй, лето!» </w:t>
            </w:r>
          </w:p>
        </w:tc>
        <w:tc>
          <w:tcPr>
            <w:tcW w:w="3530" w:type="dxa"/>
          </w:tcPr>
          <w:p w:rsidR="00AB7B37" w:rsidRPr="00985A8B" w:rsidRDefault="00AB7B37" w:rsidP="00AB7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«Здравствуй, лето!» </w:t>
            </w:r>
          </w:p>
        </w:tc>
        <w:tc>
          <w:tcPr>
            <w:tcW w:w="3531" w:type="dxa"/>
          </w:tcPr>
          <w:p w:rsidR="00AB7B37" w:rsidRPr="00985A8B" w:rsidRDefault="00AB7B37" w:rsidP="00AB7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«Здравствуй, лето!» </w:t>
            </w:r>
          </w:p>
        </w:tc>
      </w:tr>
      <w:tr w:rsidR="00AB7B37" w:rsidRPr="00985A8B" w:rsidTr="00AB7B37">
        <w:trPr>
          <w:trHeight w:val="314"/>
        </w:trPr>
        <w:tc>
          <w:tcPr>
            <w:tcW w:w="1437" w:type="dxa"/>
            <w:vMerge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30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«Ах, лето!» </w:t>
            </w:r>
          </w:p>
        </w:tc>
        <w:tc>
          <w:tcPr>
            <w:tcW w:w="3531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«Ах, лето!» </w:t>
            </w:r>
          </w:p>
        </w:tc>
        <w:tc>
          <w:tcPr>
            <w:tcW w:w="3530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Развлечение «Ах, лето!» </w:t>
            </w:r>
          </w:p>
        </w:tc>
        <w:tc>
          <w:tcPr>
            <w:tcW w:w="3531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«Ах, лето!» </w:t>
            </w:r>
          </w:p>
        </w:tc>
      </w:tr>
    </w:tbl>
    <w:p w:rsidR="00AB7B37" w:rsidRDefault="00AB7B37" w:rsidP="00AB7B37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AB7B37" w:rsidRPr="00911434" w:rsidRDefault="00AB7B37" w:rsidP="00AB7B3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14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3.2</w:t>
      </w:r>
    </w:p>
    <w:p w:rsidR="00AB7B37" w:rsidRPr="00911434" w:rsidRDefault="00AB7B37" w:rsidP="00AB7B3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91143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Медико-оздоровительная и физкультурно-оздоровительная работа с детьми</w:t>
      </w:r>
    </w:p>
    <w:p w:rsidR="00AB7B37" w:rsidRPr="00911434" w:rsidRDefault="00AB7B37" w:rsidP="00AB7B3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AB7B37" w:rsidRPr="00911434" w:rsidRDefault="00AB7B37" w:rsidP="00960EA7">
      <w:pPr>
        <w:pStyle w:val="af"/>
        <w:numPr>
          <w:ilvl w:val="0"/>
          <w:numId w:val="33"/>
        </w:num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91143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Комплексный медицинский план работы</w:t>
      </w:r>
    </w:p>
    <w:p w:rsidR="00AB7B37" w:rsidRPr="00911434" w:rsidRDefault="00AB7B37" w:rsidP="00AB7B3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tbl>
      <w:tblPr>
        <w:tblW w:w="14866" w:type="dxa"/>
        <w:tblInd w:w="-1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9326"/>
        <w:gridCol w:w="2268"/>
        <w:gridCol w:w="2552"/>
      </w:tblGrid>
      <w:tr w:rsidR="00AB7B37" w:rsidRPr="00911434" w:rsidTr="00AB7B37"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1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911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Организационные мероприятия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утренним приёмом детей.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каждого вновь поступившего ребёнка завести необходимую документацию.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ДОУ </w:t>
            </w:r>
          </w:p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сведения на отсутствующих детей, вести учёт отсутствующих в период эпидемиологического сезона, осуществлять преемственность с поликлиникой.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своевременным прохождением медицинского осмотра сотрудниками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период оздоровительной кампании осуществлять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питанием детей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ДОУ </w:t>
            </w:r>
          </w:p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Следить за правильным и своевременным ведением медицинской документации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детей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Антропометрия детей с 3-х лет 2 раза в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сентябрь-март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детей узкими специалистами согласно графику, ведение документации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согласованию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физического состояния детей, распределение по группам здоровья и физкультурным группам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 составлять план профилактических прививок детям.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 сдавать отчёты по прививкам в поликлинику, проводить сверку с картотекой.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естра 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Ежемесячно, поквартально проводить анализы работы о заболеваемости, посещаемости, прививочная работа, пропуски по болезни, с последующим обсуждением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ДОУ </w:t>
            </w:r>
          </w:p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Еженедельный осмотр на педикулёз, своевременная профилактика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детей на энтеробиоз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поддерживать набором медикаментов аптечку в медкабинете, аптечки в группах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Диспансеризация детей.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травматизма. Осмотр оборудования в группах, на площадках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ДОУ </w:t>
            </w:r>
          </w:p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противопожарных мероприятий.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ДОУ 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911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.Противоэпидемическая работа.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на высоком уровне санитарное состояние групп, пищеблока, др. помещений.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Строго соблюдать хлорный режим, температурный режим, режим </w:t>
            </w:r>
            <w:proofErr w:type="spell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кварцевания</w:t>
            </w:r>
            <w:proofErr w:type="spell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проветривания, маркировку мебели, освещенность.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Постоянный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качеством привития детям гигиенических навыков.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ДОУ </w:t>
            </w:r>
          </w:p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пребывания детей на прогулке 3 (2) раза в день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Своевременная изоляция заболевшего ребёнка.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гимнастикой, оздоровительным бегом, физкультурными занятиями, одеждой по сезону.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Следить за чистотой белья, полотенец в группе.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питания детей использовать кипячёную воду.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Санитарно-просветительская работа по профилактике эпидемий с родителями и детьми.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911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Питание детей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Ежедневный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пищеблоком.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ДОУ </w:t>
            </w:r>
          </w:p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технологии приготовления пищи.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ДОУ </w:t>
            </w:r>
          </w:p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сроков реализации скоропортящихся продуктов и готовой продукции.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ДОУ </w:t>
            </w:r>
          </w:p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закладки продуктов, выхода блюд.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ДОУ </w:t>
            </w:r>
          </w:p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санитарного состояния продуктового склада, товарное хозяйство, холодильной камеры, маркировка посуды.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ДОУ </w:t>
            </w:r>
          </w:p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документами по питанию: меню, накопительная ведомость,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выставлением контрольных блюд.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ДОУ </w:t>
            </w:r>
          </w:p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Дополнить недостающие информационно-технологические карты приготовления блюд.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сентябрь-декабрь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раздачей пищи с пищеблока по группам /норма веса; объем блюд/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раздачей пищи в группах /объем порций; норма веса/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Ежедневная витаминизация витамином «С» 3-его блюда /компота/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сервировку стола.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ДОУ </w:t>
            </w:r>
          </w:p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  <w:r w:rsidRPr="00911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.Профилактика ОЖКЗ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</w:t>
            </w:r>
            <w:proofErr w:type="spell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</w:t>
            </w:r>
            <w:proofErr w:type="spell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режим, правильное использование твёрдого и мягкого инвентаря.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ДОУ </w:t>
            </w:r>
          </w:p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утренним приёмом детей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 персонала по </w:t>
            </w:r>
            <w:proofErr w:type="spell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</w:t>
            </w:r>
            <w:proofErr w:type="spell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сан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ежиму.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ДОУ </w:t>
            </w:r>
          </w:p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Своевременная изоляция заболевшего ребенка из группы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 w:rsidRPr="00911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Физическое воспитание детей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утренняя гимнастика, летом на воздухе, зимой в облегчённой одежде по плану воспитателя. Регулярные занятия физической культурой по сетке каждой возрастной группы. Оздоровительный бег для детей старших и подготовительных групп. Физкультурные развлечения и спортивные праздники. Развитие моторики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Закаливание:</w:t>
            </w:r>
          </w:p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-умывание, мытье рук по локоть, ног по колено;</w:t>
            </w:r>
          </w:p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хождение по </w:t>
            </w:r>
            <w:proofErr w:type="spell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физдорожке</w:t>
            </w:r>
            <w:proofErr w:type="spell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дыхательная гимнастика;</w:t>
            </w:r>
          </w:p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воздушное закаливание в группе после проветривания.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Зимой катания на санках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зимнее время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 с родителями по физическому воспитанию детей, закаливанию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мебели по росту ребёнка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сентябрь-март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VI</w:t>
            </w:r>
            <w:r w:rsidRPr="00911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Лечебно-оздоровительные мероприятия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 брать на учёт «ЧБ» детей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rPr>
          <w:trHeight w:val="373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анализ оздоровления детей за год, результаты обсуждать на производственных совещаниях и педсоветах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Дать рекомендации родителям </w:t>
            </w:r>
            <w:proofErr w:type="spell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частоболеющих</w:t>
            </w:r>
            <w:proofErr w:type="spell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по оздоровлению в летний период (по закаливанию, питанию, одежде)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Закаливающие процедуры: обливание ног, обтирание тела влажной рукавичкой, хождение по </w:t>
            </w:r>
            <w:proofErr w:type="spell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физдорожке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</w:t>
            </w:r>
            <w:proofErr w:type="spell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кварцевание</w:t>
            </w:r>
            <w:proofErr w:type="spell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игрушек, помещений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профилактическое лечение витаминами, пить соки, есть фрукты ежедневно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гимнастика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после сна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на спортивной площадке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по сезону.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Общеукрепляющие закаливающие мероприятия в группах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VII </w:t>
            </w:r>
            <w:r w:rsidRPr="00911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Санитарно-просвет. работа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воспитателями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новому учебному году:</w:t>
            </w:r>
          </w:p>
          <w:p w:rsidR="00AB7B37" w:rsidRPr="00911434" w:rsidRDefault="00AB7B37" w:rsidP="00AB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маркировка мебели по росту</w:t>
            </w:r>
          </w:p>
          <w:p w:rsidR="00AB7B37" w:rsidRPr="00911434" w:rsidRDefault="00AB7B37" w:rsidP="00AB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инструктажи по охране жизни и здоровья детей</w:t>
            </w:r>
          </w:p>
          <w:p w:rsidR="00AB7B37" w:rsidRPr="00911434" w:rsidRDefault="00AB7B37" w:rsidP="00AB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адаптация детей к д/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Консультации:</w:t>
            </w:r>
          </w:p>
          <w:p w:rsidR="00AB7B37" w:rsidRPr="00911434" w:rsidRDefault="00AB7B37" w:rsidP="00AB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Значение витаминов для здоровья ребенка.</w:t>
            </w:r>
          </w:p>
          <w:p w:rsidR="00AB7B37" w:rsidRPr="00911434" w:rsidRDefault="00AB7B37" w:rsidP="00AB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Роль закаливания в сохранении и укреплении здоровья дошкольников.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 с воспитателями и младшими воспитателями о борьбе и предупреждении педикулеза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Инструктажи на тему:</w:t>
            </w:r>
          </w:p>
          <w:p w:rsidR="00AB7B37" w:rsidRPr="00911434" w:rsidRDefault="00AB7B37" w:rsidP="00AB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правила мытья игрушек</w:t>
            </w:r>
          </w:p>
          <w:p w:rsidR="00AB7B37" w:rsidRPr="00911434" w:rsidRDefault="00AB7B37" w:rsidP="00AB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проветривание в помещениях группы</w:t>
            </w:r>
          </w:p>
          <w:p w:rsidR="00AB7B37" w:rsidRPr="00911434" w:rsidRDefault="00AB7B37" w:rsidP="00AB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температурный режим в группе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нарушений осанки, плоскостопия, сколиоза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ОРВИ и гриппа. Вакцинация против гриппа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Телевидение, компьютер и ребенок (консультация)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культурно-гигиенических навыков у детей.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требования, внешний вид. Правила прохождения 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методика закаливающих мероприятий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нарушения зрения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желудочно-кишечных заболеваний. Профилактика гельминтозов.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правильного питания детей. Сервировка стола.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охране жизни и здоровья детей:</w:t>
            </w:r>
          </w:p>
          <w:p w:rsidR="00AB7B37" w:rsidRPr="00911434" w:rsidRDefault="00AB7B37" w:rsidP="00AB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ядовитые грибы и растения</w:t>
            </w:r>
          </w:p>
          <w:p w:rsidR="00AB7B37" w:rsidRPr="00911434" w:rsidRDefault="00AB7B37" w:rsidP="00AB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солнечный и тепловой удар</w:t>
            </w:r>
          </w:p>
          <w:p w:rsidR="00AB7B37" w:rsidRPr="00911434" w:rsidRDefault="00AB7B37" w:rsidP="00AB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профилактика травматизма</w:t>
            </w:r>
          </w:p>
          <w:p w:rsidR="00AB7B37" w:rsidRPr="00911434" w:rsidRDefault="00AB7B37" w:rsidP="00AB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отравления и ожоги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планом летней оздоровительной работы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младшими воспитателями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требования, внешний вид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Санитарно-эпидемиологический режим ДОУ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 детей. Объем блюд.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Маркировка инвентаря, соблюдение правил маркировки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март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мытья посуды, обработка ветошей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февраль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Санитарные требования и проведение текущей и генеральной уборок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март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уборочного инвентаря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май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Карантинные мероприятия при вирусной инфекции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смены постельного белья, полотенец. Хранение и маркировка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гигиена сотрудников. Требования к прохождению 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Обработка </w:t>
            </w:r>
            <w:proofErr w:type="spell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квачей</w:t>
            </w:r>
            <w:proofErr w:type="spell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разведения </w:t>
            </w:r>
            <w:proofErr w:type="spell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</w:t>
            </w:r>
            <w:proofErr w:type="spell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раствора, его хранение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 октябрь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уборки уличного участка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работниками пищеблока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помещений после приготовления блюд из кур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август, январь, апрель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уборка пищеблока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февраль, май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сырых яиц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 сентябрь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приготовлению запеканок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январь, май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приготовлению мясных котлет, биточков, рулетов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март, июль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овощей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август, ноябрь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Генеральная уборка на пищеблоке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 июнь, октябрь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Маркировка посуды на пищеблоке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 сентябрь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мытья плит, духовок, столовых приборов, посуды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апрель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приготовлению гарниров.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 ноябрь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«С» - витаминизация питания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требования к сотрудникам, требования к прохождению медосмотра сотрудниками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август, февраль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мяса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март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раздачи пищи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февраль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родителями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адаптации ребенка в д/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режима дня детского учреждения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простудных и инфекционных заболеваний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КГН у детей, внешний вид, состояние ногтей, наличие носовых платков у детей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чесотки, педикулеза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по погоде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Тепловой и солнечный удар. Оказание первой помощи.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июнь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Клещевой энцефалит.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Правильное питание детей.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Прогулки, гимнастики, походы - обязательные для развития детского организма.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быть здоровым душой и телом.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 ослабленных и часто болеющих детей.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  <w:tr w:rsidR="00AB7B37" w:rsidRPr="00911434" w:rsidTr="00AB7B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закаливающих процедур.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B37" w:rsidRPr="00911434" w:rsidRDefault="00AB7B37" w:rsidP="00AB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</w:tr>
    </w:tbl>
    <w:p w:rsidR="00AB7B37" w:rsidRDefault="00AB7B37" w:rsidP="009F199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B7B37" w:rsidRPr="00911434" w:rsidRDefault="00AB7B37" w:rsidP="00960EA7">
      <w:pPr>
        <w:pStyle w:val="af"/>
        <w:numPr>
          <w:ilvl w:val="0"/>
          <w:numId w:val="3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1434">
        <w:rPr>
          <w:rFonts w:ascii="Times New Roman" w:eastAsia="Times New Roman" w:hAnsi="Times New Roman" w:cs="Times New Roman"/>
          <w:b/>
          <w:sz w:val="36"/>
          <w:szCs w:val="3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План оздоровления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 2017 – 2018</w:t>
      </w:r>
      <w:r w:rsidRPr="00911434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учебный год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8"/>
        <w:gridCol w:w="4280"/>
        <w:gridCol w:w="4252"/>
      </w:tblGrid>
      <w:tr w:rsidR="00AB7B37" w:rsidRPr="00376491" w:rsidTr="00AB7B37">
        <w:trPr>
          <w:trHeight w:val="405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37" w:rsidRPr="00376491" w:rsidRDefault="00AB7B37" w:rsidP="00AB7B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Мероприятия 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37" w:rsidRPr="00376491" w:rsidRDefault="00AB7B37" w:rsidP="00AB7B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Ответственный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37" w:rsidRPr="00376491" w:rsidRDefault="00AB7B37" w:rsidP="00AB7B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Период проведения</w:t>
            </w:r>
          </w:p>
        </w:tc>
      </w:tr>
      <w:tr w:rsidR="00AB7B37" w:rsidRPr="00376491" w:rsidTr="00AB7B37">
        <w:trPr>
          <w:trHeight w:val="2956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37" w:rsidRPr="00376491" w:rsidRDefault="00AB7B37" w:rsidP="00AB7B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Лечебно-оздоровительная профилактика:</w:t>
            </w:r>
          </w:p>
          <w:p w:rsidR="00AB7B37" w:rsidRPr="00376491" w:rsidRDefault="00AB7B37" w:rsidP="00960EA7">
            <w:pPr>
              <w:numPr>
                <w:ilvl w:val="0"/>
                <w:numId w:val="24"/>
              </w:num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Регулярный осмотр и наблюдение педиатром;</w:t>
            </w:r>
          </w:p>
          <w:p w:rsidR="00AB7B37" w:rsidRPr="00BA0C91" w:rsidRDefault="00AB7B37" w:rsidP="00960EA7">
            <w:pPr>
              <w:numPr>
                <w:ilvl w:val="0"/>
                <w:numId w:val="24"/>
              </w:num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осмотр детей специалистами детской поликлиники: стоматолог, лор, хирург, окулист, невропатолог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;</w:t>
            </w:r>
          </w:p>
          <w:p w:rsidR="00AB7B37" w:rsidRPr="00376491" w:rsidRDefault="00AB7B37" w:rsidP="00960EA7">
            <w:pPr>
              <w:numPr>
                <w:ilvl w:val="0"/>
                <w:numId w:val="24"/>
              </w:num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антропометрическое измерение;</w:t>
            </w:r>
          </w:p>
          <w:p w:rsidR="00AB7B37" w:rsidRPr="00376491" w:rsidRDefault="00AB7B37" w:rsidP="00960EA7">
            <w:pPr>
              <w:numPr>
                <w:ilvl w:val="0"/>
                <w:numId w:val="24"/>
              </w:num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профилактические прививки Р-манту;</w:t>
            </w:r>
          </w:p>
          <w:p w:rsidR="00AB7B37" w:rsidRPr="00376491" w:rsidRDefault="00AB7B37" w:rsidP="00960EA7">
            <w:pPr>
              <w:numPr>
                <w:ilvl w:val="0"/>
                <w:numId w:val="24"/>
              </w:num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мониторинг речевого развития детей 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37" w:rsidRPr="00376491" w:rsidRDefault="00AB7B37" w:rsidP="00AB7B3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B7B37" w:rsidRPr="00376491" w:rsidRDefault="00AB7B37" w:rsidP="00AB7B3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B7B37" w:rsidRPr="00376491" w:rsidRDefault="00AB7B37" w:rsidP="00AB7B3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Врач-педиатр </w:t>
            </w:r>
          </w:p>
          <w:p w:rsidR="00AB7B37" w:rsidRPr="00376491" w:rsidRDefault="00AB7B37" w:rsidP="00AB7B3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B7B37" w:rsidRPr="00376491" w:rsidRDefault="00AB7B37" w:rsidP="00AB7B3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B7B37" w:rsidRPr="00376491" w:rsidRDefault="00AB7B37" w:rsidP="00AB7B3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B7B37" w:rsidRPr="00376491" w:rsidRDefault="00AB7B37" w:rsidP="00AB7B3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B7B37" w:rsidRPr="00376491" w:rsidRDefault="00AB7B37" w:rsidP="00AB7B3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Старшая медицинская сестра</w:t>
            </w:r>
          </w:p>
          <w:p w:rsidR="00AB7B37" w:rsidRPr="00376491" w:rsidRDefault="00AB7B37" w:rsidP="00AB7B3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Логопед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37" w:rsidRPr="00376491" w:rsidRDefault="00AB7B37" w:rsidP="00AB7B3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B7B37" w:rsidRPr="00376491" w:rsidRDefault="00AB7B37" w:rsidP="00AB7B3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B7B37" w:rsidRPr="00376491" w:rsidRDefault="00AB7B37" w:rsidP="00AB7B3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B7B37" w:rsidRPr="00376491" w:rsidRDefault="00AB7B37" w:rsidP="00AB7B3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В </w:t>
            </w:r>
            <w:r w:rsidRPr="00376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течение года</w:t>
            </w:r>
          </w:p>
          <w:p w:rsidR="00AB7B37" w:rsidRPr="00376491" w:rsidRDefault="00AB7B37" w:rsidP="00AB7B3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 плану</w:t>
            </w:r>
          </w:p>
          <w:p w:rsidR="00AB7B37" w:rsidRPr="00376491" w:rsidRDefault="00AB7B37" w:rsidP="00AB7B3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B7B37" w:rsidRPr="00376491" w:rsidTr="00AB7B37">
        <w:trPr>
          <w:trHeight w:val="2299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37" w:rsidRPr="00376491" w:rsidRDefault="00AB7B37" w:rsidP="00AB7B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Физкультурно-оздоровительная работа</w:t>
            </w:r>
          </w:p>
          <w:p w:rsidR="00AB7B37" w:rsidRPr="00376491" w:rsidRDefault="00AB7B37" w:rsidP="00960EA7">
            <w:pPr>
              <w:numPr>
                <w:ilvl w:val="0"/>
                <w:numId w:val="25"/>
              </w:num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физкультурные занятия (традиционные, тренировочные, занятия-соревнования, диагностические;</w:t>
            </w:r>
          </w:p>
          <w:p w:rsidR="00AB7B37" w:rsidRPr="00376491" w:rsidRDefault="00AB7B37" w:rsidP="00960EA7">
            <w:pPr>
              <w:numPr>
                <w:ilvl w:val="0"/>
                <w:numId w:val="25"/>
              </w:num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физкультминутки;</w:t>
            </w:r>
          </w:p>
          <w:p w:rsidR="00AB7B37" w:rsidRPr="00376491" w:rsidRDefault="00AB7B37" w:rsidP="00960EA7">
            <w:pPr>
              <w:numPr>
                <w:ilvl w:val="0"/>
                <w:numId w:val="25"/>
              </w:num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спортивные игры;</w:t>
            </w:r>
          </w:p>
          <w:p w:rsidR="00AB7B37" w:rsidRPr="00376491" w:rsidRDefault="00AB7B37" w:rsidP="00960EA7">
            <w:pPr>
              <w:numPr>
                <w:ilvl w:val="0"/>
                <w:numId w:val="25"/>
              </w:num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физкультурные досуги, праздники, дни здоровья;</w:t>
            </w:r>
          </w:p>
          <w:p w:rsidR="00AB7B37" w:rsidRPr="00376491" w:rsidRDefault="00AB7B37" w:rsidP="00960EA7">
            <w:pPr>
              <w:numPr>
                <w:ilvl w:val="0"/>
                <w:numId w:val="25"/>
              </w:num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утренняя гимнастика;</w:t>
            </w:r>
          </w:p>
          <w:p w:rsidR="00AB7B37" w:rsidRPr="00376491" w:rsidRDefault="00AB7B37" w:rsidP="00960EA7">
            <w:pPr>
              <w:numPr>
                <w:ilvl w:val="0"/>
                <w:numId w:val="25"/>
              </w:num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игры с движениями в свободной деятельности.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37" w:rsidRPr="00376491" w:rsidRDefault="00AB7B37" w:rsidP="00AB7B3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воспитатели всех возрастных групп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37" w:rsidRPr="00376491" w:rsidRDefault="00AB7B37" w:rsidP="00AB7B3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B7B37" w:rsidRPr="00376491" w:rsidRDefault="00AB7B37" w:rsidP="00AB7B3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B7B37" w:rsidRPr="00376491" w:rsidRDefault="00AB7B37" w:rsidP="00AB7B3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B7B37" w:rsidRPr="00376491" w:rsidRDefault="00AB7B37" w:rsidP="00AB7B3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 раза в неделю</w:t>
            </w:r>
          </w:p>
          <w:p w:rsidR="00AB7B37" w:rsidRPr="00376491" w:rsidRDefault="00AB7B37" w:rsidP="00AB7B3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B7B37" w:rsidRPr="00376491" w:rsidRDefault="00AB7B37" w:rsidP="00AB7B3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B7B37" w:rsidRPr="00376491" w:rsidRDefault="00AB7B37" w:rsidP="00AB7B3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B7B37" w:rsidRPr="00376491" w:rsidRDefault="00AB7B37" w:rsidP="00AB7B3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 плану</w:t>
            </w:r>
          </w:p>
          <w:p w:rsidR="00AB7B37" w:rsidRPr="00376491" w:rsidRDefault="00AB7B37" w:rsidP="00AB7B3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ежедневно</w:t>
            </w:r>
          </w:p>
        </w:tc>
      </w:tr>
      <w:tr w:rsidR="00AB7B37" w:rsidRPr="00376491" w:rsidTr="00AB7B37">
        <w:trPr>
          <w:trHeight w:val="1610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37" w:rsidRPr="00376491" w:rsidRDefault="00AB7B37" w:rsidP="00AB7B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Система эффективных закаливающих процедур</w:t>
            </w:r>
          </w:p>
          <w:p w:rsidR="00AB7B37" w:rsidRPr="00376491" w:rsidRDefault="00AB7B37" w:rsidP="00960EA7">
            <w:pPr>
              <w:numPr>
                <w:ilvl w:val="0"/>
                <w:numId w:val="26"/>
              </w:num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воздушное закаливание;</w:t>
            </w:r>
          </w:p>
          <w:p w:rsidR="00AB7B37" w:rsidRPr="00376491" w:rsidRDefault="00AB7B37" w:rsidP="00960EA7">
            <w:pPr>
              <w:numPr>
                <w:ilvl w:val="0"/>
                <w:numId w:val="26"/>
              </w:num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хождение босиком;</w:t>
            </w:r>
          </w:p>
          <w:p w:rsidR="00AB7B37" w:rsidRPr="00376491" w:rsidRDefault="00AB7B37" w:rsidP="00960EA7">
            <w:pPr>
              <w:numPr>
                <w:ilvl w:val="0"/>
                <w:numId w:val="26"/>
              </w:num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водное закаливание;</w:t>
            </w:r>
          </w:p>
          <w:p w:rsidR="00AB7B37" w:rsidRPr="00376491" w:rsidRDefault="00AB7B37" w:rsidP="00960EA7">
            <w:pPr>
              <w:numPr>
                <w:ilvl w:val="0"/>
                <w:numId w:val="26"/>
              </w:num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максимальное пребывание  детей на свежем воздухе.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37" w:rsidRPr="00376491" w:rsidRDefault="00AB7B37" w:rsidP="00AB7B3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Медицинская сестра, воспитатели всех возрастных групп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37" w:rsidRPr="00376491" w:rsidRDefault="00AB7B37" w:rsidP="00AB7B3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B7B37" w:rsidRPr="00376491" w:rsidRDefault="00AB7B37" w:rsidP="00AB7B3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Ежедневно</w:t>
            </w:r>
          </w:p>
          <w:p w:rsidR="00AB7B37" w:rsidRPr="00376491" w:rsidRDefault="00AB7B37" w:rsidP="00AB7B3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B7B37" w:rsidRPr="00376491" w:rsidTr="00AB7B37">
        <w:trPr>
          <w:trHeight w:val="1025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37" w:rsidRPr="00376491" w:rsidRDefault="00AB7B37" w:rsidP="00AB7B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Сезонная профилактика</w:t>
            </w:r>
          </w:p>
          <w:p w:rsidR="00AB7B37" w:rsidRPr="00376491" w:rsidRDefault="00AB7B37" w:rsidP="00960EA7">
            <w:pPr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Профилактический прием дибазола;</w:t>
            </w:r>
          </w:p>
          <w:p w:rsidR="00AB7B37" w:rsidRPr="00376491" w:rsidRDefault="00AB7B37" w:rsidP="00960EA7">
            <w:pPr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аскорбиновая кислота, витаминотерапия</w:t>
            </w:r>
          </w:p>
          <w:p w:rsidR="00AB7B37" w:rsidRPr="00376491" w:rsidRDefault="00AB7B37" w:rsidP="00960EA7">
            <w:pPr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вакцинация против гриппа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37" w:rsidRPr="00376491" w:rsidRDefault="00AB7B37" w:rsidP="00AB7B3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B7B37" w:rsidRPr="00376491" w:rsidRDefault="00AB7B37" w:rsidP="00AB7B3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Медицинская сестра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37" w:rsidRPr="00376491" w:rsidRDefault="00AB7B37" w:rsidP="00AB7B3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B7B37" w:rsidRPr="00376491" w:rsidRDefault="00AB7B37" w:rsidP="00AB7B3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 течение года</w:t>
            </w:r>
          </w:p>
        </w:tc>
      </w:tr>
      <w:tr w:rsidR="00AB7B37" w:rsidRPr="00376491" w:rsidTr="00AB7B37">
        <w:trPr>
          <w:trHeight w:val="710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37" w:rsidRPr="00376491" w:rsidRDefault="00AB7B37" w:rsidP="00AB7B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Сезонный подъем ОРВИ</w:t>
            </w:r>
          </w:p>
          <w:p w:rsidR="00AB7B37" w:rsidRPr="00376491" w:rsidRDefault="00AB7B37" w:rsidP="00960EA7">
            <w:pPr>
              <w:numPr>
                <w:ilvl w:val="0"/>
                <w:numId w:val="28"/>
              </w:num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фитонциды (лук, чеснок</w:t>
            </w:r>
            <w:r w:rsidRPr="00376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37" w:rsidRPr="00376491" w:rsidRDefault="00AB7B37" w:rsidP="00AB7B3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Медицинская сестра, воспитатели всех возрастных групп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37" w:rsidRPr="00376491" w:rsidRDefault="00AB7B37" w:rsidP="00AB7B3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 течение года</w:t>
            </w:r>
          </w:p>
        </w:tc>
      </w:tr>
      <w:tr w:rsidR="00AB7B37" w:rsidRPr="00376491" w:rsidTr="00AB7B37">
        <w:trPr>
          <w:trHeight w:val="1814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37" w:rsidRPr="00376491" w:rsidRDefault="00AB7B37" w:rsidP="00AB7B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Физические методы воздействия</w:t>
            </w:r>
          </w:p>
          <w:p w:rsidR="00AB7B37" w:rsidRPr="00376491" w:rsidRDefault="00AB7B37" w:rsidP="00960EA7">
            <w:pPr>
              <w:numPr>
                <w:ilvl w:val="0"/>
                <w:numId w:val="28"/>
              </w:num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376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кварцевание</w:t>
            </w:r>
            <w:proofErr w:type="spellEnd"/>
            <w:r w:rsidRPr="00376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групп;</w:t>
            </w:r>
          </w:p>
          <w:p w:rsidR="00AB7B37" w:rsidRPr="00376491" w:rsidRDefault="00AB7B37" w:rsidP="00960EA7">
            <w:pPr>
              <w:numPr>
                <w:ilvl w:val="0"/>
                <w:numId w:val="28"/>
              </w:num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Профилактическая работа: постоянный контроль осанки, упражнения и игры профилактического характера, рекомендованные для ДОУ.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37" w:rsidRPr="00376491" w:rsidRDefault="00AB7B37" w:rsidP="00AB7B3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B7B37" w:rsidRPr="00376491" w:rsidRDefault="00AB7B37" w:rsidP="00AB7B3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Медицинская сестра, воспитатели всех возрастных групп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37" w:rsidRPr="00376491" w:rsidRDefault="00AB7B37" w:rsidP="00AB7B3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B7B37" w:rsidRPr="00376491" w:rsidRDefault="00AB7B37" w:rsidP="00AB7B3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B7B37" w:rsidRPr="00376491" w:rsidRDefault="00AB7B37" w:rsidP="00AB7B3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 течение года</w:t>
            </w:r>
          </w:p>
        </w:tc>
      </w:tr>
      <w:tr w:rsidR="00AB7B37" w:rsidRPr="00376491" w:rsidTr="00AB7B37">
        <w:trPr>
          <w:trHeight w:val="557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37" w:rsidRPr="00376491" w:rsidRDefault="00AB7B37" w:rsidP="00AB7B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Консультативно-информационная работа</w:t>
            </w:r>
          </w:p>
          <w:p w:rsidR="00AB7B37" w:rsidRPr="00376491" w:rsidRDefault="00AB7B37" w:rsidP="00AB7B3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 педагогами и персоналом</w:t>
            </w:r>
            <w:r w:rsidRPr="0037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  <w:p w:rsidR="00AB7B37" w:rsidRPr="00376491" w:rsidRDefault="00AB7B37" w:rsidP="00960EA7">
            <w:pPr>
              <w:numPr>
                <w:ilvl w:val="0"/>
                <w:numId w:val="2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37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Оказывание</w:t>
            </w:r>
            <w:proofErr w:type="spellEnd"/>
            <w:r w:rsidRPr="0037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консультативной помощи всем участникам образовательного процесса;</w:t>
            </w:r>
          </w:p>
          <w:p w:rsidR="00AB7B37" w:rsidRPr="00376491" w:rsidRDefault="00AB7B37" w:rsidP="00AB7B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 родителями: </w:t>
            </w:r>
          </w:p>
          <w:p w:rsidR="00AB7B37" w:rsidRPr="00376491" w:rsidRDefault="00AB7B37" w:rsidP="00960EA7">
            <w:pPr>
              <w:numPr>
                <w:ilvl w:val="0"/>
                <w:numId w:val="3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Активное участие родителей в физкультурно-оздоровительной работе по мероприятиям  годового плана ДОУ;</w:t>
            </w:r>
          </w:p>
          <w:p w:rsidR="00AB7B37" w:rsidRPr="00376491" w:rsidRDefault="00AB7B37" w:rsidP="00AB7B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 детьми: </w:t>
            </w:r>
          </w:p>
          <w:p w:rsidR="00AB7B37" w:rsidRPr="00376491" w:rsidRDefault="00AB7B37" w:rsidP="00960EA7">
            <w:pPr>
              <w:numPr>
                <w:ilvl w:val="0"/>
                <w:numId w:val="3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 xml:space="preserve">Проведение занятий </w:t>
            </w:r>
            <w:proofErr w:type="spellStart"/>
            <w:r w:rsidRPr="0037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валеологического</w:t>
            </w:r>
            <w:proofErr w:type="spellEnd"/>
            <w:r w:rsidRPr="0037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цикла, занятий с использованием элементов </w:t>
            </w:r>
            <w:proofErr w:type="spellStart"/>
            <w:r w:rsidRPr="0037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оздоравливающих</w:t>
            </w:r>
            <w:proofErr w:type="spellEnd"/>
            <w:r w:rsidRPr="0037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технологий.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37" w:rsidRPr="00376491" w:rsidRDefault="00AB7B37" w:rsidP="00AB7B3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B7B37" w:rsidRPr="00376491" w:rsidRDefault="00AB7B37" w:rsidP="00AB7B3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B7B37" w:rsidRPr="00376491" w:rsidRDefault="00AB7B37" w:rsidP="00AB7B3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B7B37" w:rsidRPr="00376491" w:rsidRDefault="00AB7B37" w:rsidP="00AB7B3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B7B37" w:rsidRPr="00376491" w:rsidRDefault="00AB7B37" w:rsidP="00AB7B3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Медицинская сестра, воспитатели всех возрастных групп</w:t>
            </w:r>
          </w:p>
          <w:p w:rsidR="00AB7B37" w:rsidRPr="00376491" w:rsidRDefault="00AB7B37" w:rsidP="00AB7B3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B7B37" w:rsidRPr="00376491" w:rsidRDefault="00AB7B37" w:rsidP="00AB7B3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B7B37" w:rsidRPr="00376491" w:rsidRDefault="00AB7B37" w:rsidP="00AB7B3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37" w:rsidRPr="00376491" w:rsidRDefault="00AB7B37" w:rsidP="00AB7B3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B7B37" w:rsidRPr="00376491" w:rsidRDefault="00AB7B37" w:rsidP="00AB7B3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B7B37" w:rsidRPr="00376491" w:rsidRDefault="00AB7B37" w:rsidP="00AB7B3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B7B37" w:rsidRPr="00376491" w:rsidRDefault="00AB7B37" w:rsidP="00AB7B3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B7B37" w:rsidRPr="00376491" w:rsidRDefault="00AB7B37" w:rsidP="00AB7B3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B7B37" w:rsidRPr="00376491" w:rsidRDefault="00AB7B37" w:rsidP="00AB7B3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B7B37" w:rsidRPr="00376491" w:rsidRDefault="00AB7B37" w:rsidP="00AB7B3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B7B37" w:rsidRPr="00376491" w:rsidRDefault="00AB7B37" w:rsidP="00AB7B3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B7B37" w:rsidRPr="00376491" w:rsidRDefault="00AB7B37" w:rsidP="00AB7B3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 течение учебного года</w:t>
            </w:r>
          </w:p>
        </w:tc>
      </w:tr>
      <w:tr w:rsidR="00AB7B37" w:rsidRPr="00376491" w:rsidTr="00AB7B37">
        <w:trPr>
          <w:trHeight w:val="889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37" w:rsidRPr="00376491" w:rsidRDefault="00AB7B37" w:rsidP="00AB7B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Лечебное питание</w:t>
            </w:r>
          </w:p>
          <w:p w:rsidR="00AB7B37" w:rsidRPr="00376491" w:rsidRDefault="00AB7B37" w:rsidP="00960EA7">
            <w:pPr>
              <w:numPr>
                <w:ilvl w:val="0"/>
                <w:numId w:val="32"/>
              </w:num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Очистительный салат (капуста, свекла);</w:t>
            </w:r>
          </w:p>
          <w:p w:rsidR="00AB7B37" w:rsidRPr="00376491" w:rsidRDefault="00AB7B37" w:rsidP="00960EA7">
            <w:pPr>
              <w:numPr>
                <w:ilvl w:val="0"/>
                <w:numId w:val="32"/>
              </w:num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Свежие фрукты, соки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37" w:rsidRPr="00376491" w:rsidRDefault="00AB7B37" w:rsidP="00AB7B3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Медицинская сестра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37" w:rsidRPr="00376491" w:rsidRDefault="00AB7B37" w:rsidP="00AB7B3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B7B37" w:rsidRPr="00376491" w:rsidRDefault="00AB7B37" w:rsidP="00AB7B3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 течение года</w:t>
            </w:r>
          </w:p>
        </w:tc>
      </w:tr>
    </w:tbl>
    <w:p w:rsidR="00AB7B37" w:rsidRPr="004C45F6" w:rsidRDefault="00AB7B37" w:rsidP="00AB7B37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AB7B37" w:rsidRDefault="00AB7B37" w:rsidP="00AB7B3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B7B37" w:rsidRDefault="00AB7B37" w:rsidP="00AB7B3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B7B37" w:rsidRDefault="00AB7B37" w:rsidP="00AB7B3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B7B37" w:rsidRDefault="00AB7B37" w:rsidP="00AB7B3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B7B37" w:rsidRDefault="00AB7B37" w:rsidP="00AB7B3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B7B37" w:rsidRDefault="00AB7B37" w:rsidP="00AB7B3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B7B37" w:rsidRDefault="00AB7B37" w:rsidP="00AB7B3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F199B" w:rsidRDefault="009F199B" w:rsidP="00AB7B3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F199B" w:rsidRDefault="009F199B" w:rsidP="00AB7B3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F199B" w:rsidRDefault="009F199B" w:rsidP="00AB7B3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F199B" w:rsidRDefault="009F199B" w:rsidP="00AB7B3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F199B" w:rsidRDefault="009F199B" w:rsidP="00AB7B3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F199B" w:rsidRDefault="009F199B" w:rsidP="00AB7B3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F199B" w:rsidRDefault="009F199B" w:rsidP="00AB7B3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F199B" w:rsidRDefault="009F199B" w:rsidP="00AB7B3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B7B37" w:rsidRDefault="00AB7B37" w:rsidP="00AB7B3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B7B37" w:rsidRDefault="00AB7B37" w:rsidP="00AB7B3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B7B37" w:rsidRDefault="00AB7B37" w:rsidP="00AB7B3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Раздел 4.</w:t>
      </w:r>
    </w:p>
    <w:p w:rsidR="00AB7B37" w:rsidRDefault="00AB7B37" w:rsidP="00AB7B3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B7B37" w:rsidRDefault="00AB7B37" w:rsidP="00AB7B3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Схема контроля над реализацией годового плана и образовательной работы в ДОУ </w:t>
      </w:r>
    </w:p>
    <w:p w:rsidR="00AB7B37" w:rsidRDefault="00AB7B37" w:rsidP="00AB7B3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2017-2018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уч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.г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од</w:t>
      </w:r>
      <w:proofErr w:type="spellEnd"/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4600"/>
        <w:gridCol w:w="2797"/>
        <w:gridCol w:w="2549"/>
        <w:gridCol w:w="2350"/>
        <w:gridCol w:w="2064"/>
      </w:tblGrid>
      <w:tr w:rsidR="00AB7B37" w:rsidRPr="00BE7B95" w:rsidTr="00AB7B37">
        <w:trPr>
          <w:jc w:val="center"/>
        </w:trPr>
        <w:tc>
          <w:tcPr>
            <w:tcW w:w="5495" w:type="dxa"/>
          </w:tcPr>
          <w:p w:rsidR="00AB7B37" w:rsidRPr="00BE7B95" w:rsidRDefault="00AB7B37" w:rsidP="00AB7B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B9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контроля</w:t>
            </w:r>
          </w:p>
        </w:tc>
        <w:tc>
          <w:tcPr>
            <w:tcW w:w="2977" w:type="dxa"/>
          </w:tcPr>
          <w:p w:rsidR="00AB7B37" w:rsidRPr="00BE7B95" w:rsidRDefault="00AB7B37" w:rsidP="00AB7B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Объекты контроля</w:t>
            </w:r>
          </w:p>
        </w:tc>
        <w:tc>
          <w:tcPr>
            <w:tcW w:w="2551" w:type="dxa"/>
          </w:tcPr>
          <w:p w:rsidR="00AB7B37" w:rsidRPr="00BE7B95" w:rsidRDefault="00AB7B37" w:rsidP="00AB7B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контроля</w:t>
            </w:r>
          </w:p>
        </w:tc>
        <w:tc>
          <w:tcPr>
            <w:tcW w:w="2552" w:type="dxa"/>
          </w:tcPr>
          <w:p w:rsidR="00AB7B37" w:rsidRPr="00BE7B95" w:rsidRDefault="00AB7B37" w:rsidP="00AB7B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2234" w:type="dxa"/>
          </w:tcPr>
          <w:p w:rsidR="00AB7B37" w:rsidRPr="00BE7B95" w:rsidRDefault="00AB7B37" w:rsidP="00AB7B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AB7B37" w:rsidRPr="00BE7B95" w:rsidTr="00AB7B37">
        <w:trPr>
          <w:jc w:val="center"/>
        </w:trPr>
        <w:tc>
          <w:tcPr>
            <w:tcW w:w="5495" w:type="dxa"/>
          </w:tcPr>
          <w:p w:rsidR="00AB7B37" w:rsidRPr="00BE7B95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инструкций ОТ, жизни и здоровья детей</w:t>
            </w:r>
          </w:p>
        </w:tc>
        <w:tc>
          <w:tcPr>
            <w:tcW w:w="2977" w:type="dxa"/>
          </w:tcPr>
          <w:p w:rsidR="00AB7B37" w:rsidRPr="00BE7B95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551" w:type="dxa"/>
          </w:tcPr>
          <w:p w:rsidR="00AB7B37" w:rsidRPr="00BE7B95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Оперативный (промежуточный)</w:t>
            </w:r>
          </w:p>
        </w:tc>
        <w:tc>
          <w:tcPr>
            <w:tcW w:w="2552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  <w:p w:rsidR="00AB7B37" w:rsidRPr="00BE7B95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2234" w:type="dxa"/>
          </w:tcPr>
          <w:p w:rsidR="00AB7B37" w:rsidRPr="00BE7B95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постоянный</w:t>
            </w:r>
          </w:p>
        </w:tc>
      </w:tr>
      <w:tr w:rsidR="00AB7B37" w:rsidRPr="00BE7B95" w:rsidTr="00AB7B37">
        <w:trPr>
          <w:jc w:val="center"/>
        </w:trPr>
        <w:tc>
          <w:tcPr>
            <w:tcW w:w="5495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учебно-воспитательной работы:</w:t>
            </w:r>
          </w:p>
          <w:p w:rsidR="00AB7B37" w:rsidRPr="00A937E8" w:rsidRDefault="00AB7B37" w:rsidP="00960EA7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7E8">
              <w:rPr>
                <w:rFonts w:ascii="Times New Roman" w:hAnsi="Times New Roman" w:cs="Times New Roman"/>
                <w:sz w:val="28"/>
                <w:szCs w:val="28"/>
              </w:rPr>
              <w:t>утренняя гимнастика;</w:t>
            </w:r>
          </w:p>
          <w:p w:rsidR="00AB7B37" w:rsidRPr="009A2832" w:rsidRDefault="00AB7B37" w:rsidP="00960EA7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7E8">
              <w:rPr>
                <w:rFonts w:ascii="Times New Roman" w:hAnsi="Times New Roman" w:cs="Times New Roman"/>
                <w:sz w:val="28"/>
                <w:szCs w:val="28"/>
              </w:rPr>
              <w:t>подготовка к занятиям</w:t>
            </w:r>
          </w:p>
        </w:tc>
        <w:tc>
          <w:tcPr>
            <w:tcW w:w="2977" w:type="dxa"/>
          </w:tcPr>
          <w:p w:rsidR="00AB7B37" w:rsidRPr="00BE7B95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551" w:type="dxa"/>
          </w:tcPr>
          <w:p w:rsidR="00AB7B37" w:rsidRPr="00BE7B95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Оперативный (текущий)</w:t>
            </w:r>
          </w:p>
        </w:tc>
        <w:tc>
          <w:tcPr>
            <w:tcW w:w="2552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AB7B37" w:rsidRPr="00BE7B95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2234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AB7B37" w:rsidRPr="00BE7B95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AB7B37" w:rsidRPr="00BE7B95" w:rsidTr="00AB7B37">
        <w:trPr>
          <w:jc w:val="center"/>
        </w:trPr>
        <w:tc>
          <w:tcPr>
            <w:tcW w:w="5495" w:type="dxa"/>
          </w:tcPr>
          <w:p w:rsidR="00AB7B37" w:rsidRPr="00BE7B95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питания детей</w:t>
            </w:r>
          </w:p>
        </w:tc>
        <w:tc>
          <w:tcPr>
            <w:tcW w:w="2977" w:type="dxa"/>
          </w:tcPr>
          <w:p w:rsidR="00AB7B37" w:rsidRPr="00BE7B95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551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Оперативный</w:t>
            </w:r>
          </w:p>
          <w:p w:rsidR="00AB7B37" w:rsidRPr="00BE7B95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(текущий)</w:t>
            </w:r>
          </w:p>
        </w:tc>
        <w:tc>
          <w:tcPr>
            <w:tcW w:w="2552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AB7B37" w:rsidRPr="00BE7B95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</w:tc>
        <w:tc>
          <w:tcPr>
            <w:tcW w:w="2234" w:type="dxa"/>
          </w:tcPr>
          <w:p w:rsidR="00AB7B37" w:rsidRPr="00BE7B95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постоянный</w:t>
            </w:r>
          </w:p>
        </w:tc>
      </w:tr>
      <w:tr w:rsidR="00AB7B37" w:rsidRPr="00BE7B95" w:rsidTr="00AB7B37">
        <w:trPr>
          <w:jc w:val="center"/>
        </w:trPr>
        <w:tc>
          <w:tcPr>
            <w:tcW w:w="5495" w:type="dxa"/>
          </w:tcPr>
          <w:p w:rsidR="00AB7B37" w:rsidRPr="00BE7B95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Посещаемость детей</w:t>
            </w:r>
          </w:p>
        </w:tc>
        <w:tc>
          <w:tcPr>
            <w:tcW w:w="2977" w:type="dxa"/>
          </w:tcPr>
          <w:p w:rsidR="00AB7B37" w:rsidRPr="00BE7B95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</w:tc>
        <w:tc>
          <w:tcPr>
            <w:tcW w:w="2551" w:type="dxa"/>
          </w:tcPr>
          <w:p w:rsidR="00AB7B37" w:rsidRPr="00BE7B95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Оперативный (промежуточный)</w:t>
            </w:r>
          </w:p>
        </w:tc>
        <w:tc>
          <w:tcPr>
            <w:tcW w:w="2552" w:type="dxa"/>
          </w:tcPr>
          <w:p w:rsidR="00AB7B37" w:rsidRPr="00BE7B95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  <w:tc>
          <w:tcPr>
            <w:tcW w:w="2234" w:type="dxa"/>
          </w:tcPr>
          <w:p w:rsidR="00AB7B37" w:rsidRPr="00BE7B95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постоянный</w:t>
            </w:r>
          </w:p>
        </w:tc>
      </w:tr>
      <w:tr w:rsidR="00AB7B37" w:rsidRPr="00BE7B95" w:rsidTr="00AB7B37">
        <w:trPr>
          <w:jc w:val="center"/>
        </w:trPr>
        <w:tc>
          <w:tcPr>
            <w:tcW w:w="5495" w:type="dxa"/>
          </w:tcPr>
          <w:p w:rsidR="00AB7B37" w:rsidRPr="00BE7B95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сотрудниками соблюдения режима дня, санитарных правил</w:t>
            </w:r>
          </w:p>
        </w:tc>
        <w:tc>
          <w:tcPr>
            <w:tcW w:w="2977" w:type="dxa"/>
          </w:tcPr>
          <w:p w:rsidR="00AB7B37" w:rsidRPr="00BE7B95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551" w:type="dxa"/>
          </w:tcPr>
          <w:p w:rsidR="00AB7B37" w:rsidRPr="00BE7B95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Оперативный (текущий)</w:t>
            </w:r>
          </w:p>
        </w:tc>
        <w:tc>
          <w:tcPr>
            <w:tcW w:w="2552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AB7B37" w:rsidRPr="00BE7B95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</w:tc>
        <w:tc>
          <w:tcPr>
            <w:tcW w:w="2234" w:type="dxa"/>
          </w:tcPr>
          <w:p w:rsidR="00AB7B37" w:rsidRPr="00BE7B95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постоянный</w:t>
            </w:r>
          </w:p>
        </w:tc>
      </w:tr>
      <w:tr w:rsidR="00AB7B37" w:rsidRPr="00BE7B95" w:rsidTr="00AB7B37">
        <w:trPr>
          <w:jc w:val="center"/>
        </w:trPr>
        <w:tc>
          <w:tcPr>
            <w:tcW w:w="5495" w:type="dxa"/>
          </w:tcPr>
          <w:p w:rsidR="00AB7B37" w:rsidRPr="00BE7B95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правил внутреннего трудового распорядка </w:t>
            </w:r>
          </w:p>
        </w:tc>
        <w:tc>
          <w:tcPr>
            <w:tcW w:w="2977" w:type="dxa"/>
          </w:tcPr>
          <w:p w:rsidR="00AB7B37" w:rsidRPr="00BE7B95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ДОУ</w:t>
            </w:r>
          </w:p>
        </w:tc>
        <w:tc>
          <w:tcPr>
            <w:tcW w:w="2551" w:type="dxa"/>
          </w:tcPr>
          <w:p w:rsidR="00AB7B37" w:rsidRPr="00BE7B95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Оперативный </w:t>
            </w:r>
          </w:p>
        </w:tc>
        <w:tc>
          <w:tcPr>
            <w:tcW w:w="2552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AB7B37" w:rsidRPr="00BE7B95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профсоюза</w:t>
            </w:r>
          </w:p>
        </w:tc>
        <w:tc>
          <w:tcPr>
            <w:tcW w:w="2234" w:type="dxa"/>
          </w:tcPr>
          <w:p w:rsidR="00AB7B37" w:rsidRPr="00BE7B95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постоянный</w:t>
            </w:r>
          </w:p>
        </w:tc>
      </w:tr>
      <w:tr w:rsidR="00AB7B37" w:rsidRPr="00BE7B95" w:rsidTr="00AB7B37">
        <w:trPr>
          <w:jc w:val="center"/>
        </w:trPr>
        <w:tc>
          <w:tcPr>
            <w:tcW w:w="5495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педагогов к рабочему дню</w:t>
            </w:r>
          </w:p>
          <w:p w:rsidR="00AB7B37" w:rsidRPr="00BE7B95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B7B37" w:rsidRPr="00BE7B95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551" w:type="dxa"/>
          </w:tcPr>
          <w:p w:rsidR="00AB7B37" w:rsidRPr="00BE7B95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Оперативный (текущий)</w:t>
            </w:r>
          </w:p>
        </w:tc>
        <w:tc>
          <w:tcPr>
            <w:tcW w:w="2552" w:type="dxa"/>
          </w:tcPr>
          <w:p w:rsidR="00AB7B37" w:rsidRPr="00BE7B95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2234" w:type="dxa"/>
          </w:tcPr>
          <w:p w:rsidR="00AB7B37" w:rsidRPr="00BE7B95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постоянный</w:t>
            </w:r>
          </w:p>
        </w:tc>
      </w:tr>
      <w:tr w:rsidR="00AB7B37" w:rsidRPr="00BE7B95" w:rsidTr="00AB7B37">
        <w:trPr>
          <w:jc w:val="center"/>
        </w:trPr>
        <w:tc>
          <w:tcPr>
            <w:tcW w:w="5495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документации по группам</w:t>
            </w:r>
          </w:p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итогам проверки текущей документации педагогов МБДОУ за 2-е полугодие 2017 г.</w:t>
            </w:r>
          </w:p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 итогам проверки текущей документации педагогов МБДОУ за первое полугодие 2018 г.</w:t>
            </w:r>
          </w:p>
        </w:tc>
        <w:tc>
          <w:tcPr>
            <w:tcW w:w="2977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 групп</w:t>
            </w:r>
          </w:p>
        </w:tc>
        <w:tc>
          <w:tcPr>
            <w:tcW w:w="2551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Оперативный (промежуточный)</w:t>
            </w:r>
          </w:p>
        </w:tc>
        <w:tc>
          <w:tcPr>
            <w:tcW w:w="2552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2234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B37" w:rsidRPr="00BE7B95" w:rsidTr="00AB7B37">
        <w:trPr>
          <w:jc w:val="center"/>
        </w:trPr>
        <w:tc>
          <w:tcPr>
            <w:tcW w:w="5495" w:type="dxa"/>
          </w:tcPr>
          <w:p w:rsidR="00AB7B37" w:rsidRPr="00BE7B95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натуральных норм питания детей</w:t>
            </w:r>
          </w:p>
        </w:tc>
        <w:tc>
          <w:tcPr>
            <w:tcW w:w="2977" w:type="dxa"/>
          </w:tcPr>
          <w:p w:rsidR="00AB7B37" w:rsidRPr="00BE7B95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</w:tc>
        <w:tc>
          <w:tcPr>
            <w:tcW w:w="2551" w:type="dxa"/>
          </w:tcPr>
          <w:p w:rsidR="00AB7B37" w:rsidRPr="00BE7B95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Персональный</w:t>
            </w:r>
          </w:p>
        </w:tc>
        <w:tc>
          <w:tcPr>
            <w:tcW w:w="2552" w:type="dxa"/>
          </w:tcPr>
          <w:p w:rsidR="00AB7B37" w:rsidRPr="00BE7B95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  <w:tc>
          <w:tcPr>
            <w:tcW w:w="2234" w:type="dxa"/>
          </w:tcPr>
          <w:p w:rsidR="00AB7B37" w:rsidRPr="00BE7B95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B37" w:rsidRPr="00BE7B95" w:rsidTr="00AB7B37">
        <w:trPr>
          <w:jc w:val="center"/>
        </w:trPr>
        <w:tc>
          <w:tcPr>
            <w:tcW w:w="5495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обучающихся воспитанников подготовительной группы к школе в процессе образовательной деятельности</w:t>
            </w:r>
          </w:p>
        </w:tc>
        <w:tc>
          <w:tcPr>
            <w:tcW w:w="2977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подготовительной группы</w:t>
            </w:r>
          </w:p>
        </w:tc>
        <w:tc>
          <w:tcPr>
            <w:tcW w:w="2551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Персональный</w:t>
            </w:r>
          </w:p>
        </w:tc>
        <w:tc>
          <w:tcPr>
            <w:tcW w:w="2552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2234" w:type="dxa"/>
          </w:tcPr>
          <w:p w:rsidR="00AB7B37" w:rsidRPr="00BE7B95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2018г.</w:t>
            </w:r>
          </w:p>
        </w:tc>
      </w:tr>
      <w:tr w:rsidR="00AB7B37" w:rsidRPr="00BE7B95" w:rsidTr="00AB7B37">
        <w:trPr>
          <w:jc w:val="center"/>
        </w:trPr>
        <w:tc>
          <w:tcPr>
            <w:tcW w:w="5495" w:type="dxa"/>
          </w:tcPr>
          <w:p w:rsidR="00AB7B37" w:rsidRPr="00BE7B95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Готовность групп и кабинетов к началу учебного года</w:t>
            </w:r>
          </w:p>
        </w:tc>
        <w:tc>
          <w:tcPr>
            <w:tcW w:w="2977" w:type="dxa"/>
          </w:tcPr>
          <w:p w:rsidR="00AB7B37" w:rsidRPr="00BE7B95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ДОУ</w:t>
            </w:r>
          </w:p>
        </w:tc>
        <w:tc>
          <w:tcPr>
            <w:tcW w:w="2551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</w:t>
            </w:r>
          </w:p>
          <w:p w:rsidR="00AB7B37" w:rsidRPr="00BE7B95" w:rsidRDefault="00AB7B37" w:rsidP="00AB7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рамках подготовки к педсовету)</w:t>
            </w:r>
          </w:p>
        </w:tc>
        <w:tc>
          <w:tcPr>
            <w:tcW w:w="2552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  <w:p w:rsidR="00AB7B37" w:rsidRPr="00BE7B95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</w:tc>
        <w:tc>
          <w:tcPr>
            <w:tcW w:w="2234" w:type="dxa"/>
          </w:tcPr>
          <w:p w:rsidR="00AB7B37" w:rsidRPr="00BE7B95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15.08.2017 г.</w:t>
            </w:r>
          </w:p>
        </w:tc>
      </w:tr>
      <w:tr w:rsidR="00AB7B37" w:rsidRPr="00BE7B95" w:rsidTr="00AB7B37">
        <w:trPr>
          <w:jc w:val="center"/>
        </w:trPr>
        <w:tc>
          <w:tcPr>
            <w:tcW w:w="5495" w:type="dxa"/>
          </w:tcPr>
          <w:p w:rsidR="00AB7B37" w:rsidRPr="00BE7B95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«Использование инновационных технологий и дидактических пособий в процессе непосредственной образовательной деятельности в разных возрастных группах» </w:t>
            </w:r>
          </w:p>
        </w:tc>
        <w:tc>
          <w:tcPr>
            <w:tcW w:w="2977" w:type="dxa"/>
          </w:tcPr>
          <w:p w:rsidR="00AB7B37" w:rsidRPr="00BE7B95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551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</w:t>
            </w:r>
          </w:p>
          <w:p w:rsidR="00AB7B37" w:rsidRDefault="00AB7B37" w:rsidP="00AB7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рамках подготовки к педсовету)</w:t>
            </w:r>
          </w:p>
          <w:p w:rsidR="00AB7B37" w:rsidRPr="00BE7B95" w:rsidRDefault="00AB7B37" w:rsidP="00AB7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AB7B37" w:rsidRPr="00BE7B95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2234" w:type="dxa"/>
          </w:tcPr>
          <w:p w:rsidR="00AB7B37" w:rsidRPr="00BE7B95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</w:tr>
      <w:tr w:rsidR="00AB7B37" w:rsidRPr="00BE7B95" w:rsidTr="00AB7B37">
        <w:trPr>
          <w:jc w:val="center"/>
        </w:trPr>
        <w:tc>
          <w:tcPr>
            <w:tcW w:w="5495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качества организации и проведения Новогодних праздников в МБДОУ </w:t>
            </w:r>
          </w:p>
        </w:tc>
        <w:tc>
          <w:tcPr>
            <w:tcW w:w="2977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уководитель, воспитатели</w:t>
            </w:r>
          </w:p>
        </w:tc>
        <w:tc>
          <w:tcPr>
            <w:tcW w:w="2551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Оперативный (текущий)</w:t>
            </w:r>
          </w:p>
        </w:tc>
        <w:tc>
          <w:tcPr>
            <w:tcW w:w="2552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2234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</w:tr>
      <w:tr w:rsidR="00AB7B37" w:rsidRPr="00BE7B95" w:rsidTr="00AB7B37">
        <w:trPr>
          <w:jc w:val="center"/>
        </w:trPr>
        <w:tc>
          <w:tcPr>
            <w:tcW w:w="5495" w:type="dxa"/>
          </w:tcPr>
          <w:p w:rsidR="00AB7B37" w:rsidRPr="00BE7B95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просмотр занятий по формированию целостной картины мира</w:t>
            </w:r>
          </w:p>
        </w:tc>
        <w:tc>
          <w:tcPr>
            <w:tcW w:w="2977" w:type="dxa"/>
          </w:tcPr>
          <w:p w:rsidR="00AB7B37" w:rsidRPr="00BE7B95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551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Взаимоконтроль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взаимопосещения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B7B37" w:rsidRPr="00BE7B95" w:rsidRDefault="00AB7B37" w:rsidP="00AB7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рамках подготовки к педсовету) </w:t>
            </w:r>
          </w:p>
        </w:tc>
        <w:tc>
          <w:tcPr>
            <w:tcW w:w="2552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AB7B37" w:rsidRPr="00BE7B95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ДОУ</w:t>
            </w:r>
          </w:p>
        </w:tc>
        <w:tc>
          <w:tcPr>
            <w:tcW w:w="2234" w:type="dxa"/>
          </w:tcPr>
          <w:p w:rsidR="00AB7B37" w:rsidRPr="00BE7B95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</w:tr>
      <w:tr w:rsidR="00AB7B37" w:rsidRPr="00BE7B95" w:rsidTr="00AB7B37">
        <w:trPr>
          <w:jc w:val="center"/>
        </w:trPr>
        <w:tc>
          <w:tcPr>
            <w:tcW w:w="5495" w:type="dxa"/>
          </w:tcPr>
          <w:p w:rsidR="00AB7B37" w:rsidRPr="00BE7B95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«Организация работы с родителями воспитанников по патриотическому воспитанию детей дошкольного возраста посредствам краеведения»</w:t>
            </w:r>
          </w:p>
        </w:tc>
        <w:tc>
          <w:tcPr>
            <w:tcW w:w="2977" w:type="dxa"/>
          </w:tcPr>
          <w:p w:rsidR="00AB7B37" w:rsidRPr="00BE7B95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551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</w:t>
            </w:r>
          </w:p>
          <w:p w:rsidR="00AB7B37" w:rsidRPr="00BE7B95" w:rsidRDefault="00AB7B37" w:rsidP="00AB7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рамках подготовки к педсовету)</w:t>
            </w:r>
          </w:p>
        </w:tc>
        <w:tc>
          <w:tcPr>
            <w:tcW w:w="2552" w:type="dxa"/>
          </w:tcPr>
          <w:p w:rsidR="00AB7B37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AB7B37" w:rsidRPr="00BE7B95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2234" w:type="dxa"/>
          </w:tcPr>
          <w:p w:rsidR="00AB7B37" w:rsidRPr="00BE7B95" w:rsidRDefault="00AB7B37" w:rsidP="00AB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</w:tr>
    </w:tbl>
    <w:p w:rsidR="00E50FD4" w:rsidRDefault="00E50FD4" w:rsidP="009F199B"/>
    <w:sectPr w:rsidR="00E50FD4" w:rsidSect="003A4D2D">
      <w:pgSz w:w="16838" w:h="11906" w:orient="landscape"/>
      <w:pgMar w:top="567" w:right="1134" w:bottom="85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3BD" w:rsidRDefault="008233BD">
      <w:pPr>
        <w:spacing w:after="0" w:line="240" w:lineRule="auto"/>
      </w:pPr>
      <w:r>
        <w:separator/>
      </w:r>
    </w:p>
  </w:endnote>
  <w:endnote w:type="continuationSeparator" w:id="0">
    <w:p w:rsidR="008233BD" w:rsidRDefault="00823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51813"/>
      <w:docPartObj>
        <w:docPartGallery w:val="Page Numbers (Bottom of Page)"/>
        <w:docPartUnique/>
      </w:docPartObj>
    </w:sdtPr>
    <w:sdtEndPr/>
    <w:sdtContent>
      <w:p w:rsidR="00F55270" w:rsidRDefault="00F55270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5484">
          <w:rPr>
            <w:noProof/>
          </w:rPr>
          <w:t>90</w:t>
        </w:r>
        <w:r>
          <w:rPr>
            <w:noProof/>
          </w:rPr>
          <w:fldChar w:fldCharType="end"/>
        </w:r>
      </w:p>
    </w:sdtContent>
  </w:sdt>
  <w:p w:rsidR="00F55270" w:rsidRDefault="00F5527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3BD" w:rsidRDefault="008233BD">
      <w:pPr>
        <w:spacing w:after="0" w:line="240" w:lineRule="auto"/>
      </w:pPr>
      <w:r>
        <w:separator/>
      </w:r>
    </w:p>
  </w:footnote>
  <w:footnote w:type="continuationSeparator" w:id="0">
    <w:p w:rsidR="008233BD" w:rsidRDefault="008233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1179"/>
    <w:multiLevelType w:val="hybridMultilevel"/>
    <w:tmpl w:val="FF52AE7E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FF29D5"/>
    <w:multiLevelType w:val="hybridMultilevel"/>
    <w:tmpl w:val="0ED682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D04A4C"/>
    <w:multiLevelType w:val="hybridMultilevel"/>
    <w:tmpl w:val="7162362E"/>
    <w:lvl w:ilvl="0" w:tplc="04190011">
      <w:start w:val="201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F0A02"/>
    <w:multiLevelType w:val="hybridMultilevel"/>
    <w:tmpl w:val="9CAE30F2"/>
    <w:lvl w:ilvl="0" w:tplc="04190011">
      <w:start w:val="201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A2884"/>
    <w:multiLevelType w:val="hybridMultilevel"/>
    <w:tmpl w:val="36604E6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5C6CEF"/>
    <w:multiLevelType w:val="hybridMultilevel"/>
    <w:tmpl w:val="8A8ED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495CEE"/>
    <w:multiLevelType w:val="hybridMultilevel"/>
    <w:tmpl w:val="C1160D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BB65A71"/>
    <w:multiLevelType w:val="hybridMultilevel"/>
    <w:tmpl w:val="F78A0AC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FE70EE"/>
    <w:multiLevelType w:val="multilevel"/>
    <w:tmpl w:val="6DF852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6512E4E"/>
    <w:multiLevelType w:val="hybridMultilevel"/>
    <w:tmpl w:val="3D9E5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6D72D0"/>
    <w:multiLevelType w:val="hybridMultilevel"/>
    <w:tmpl w:val="AFFCE7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1D21AC"/>
    <w:multiLevelType w:val="hybridMultilevel"/>
    <w:tmpl w:val="9DBE1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2517DB"/>
    <w:multiLevelType w:val="hybridMultilevel"/>
    <w:tmpl w:val="F5BCE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A3129E"/>
    <w:multiLevelType w:val="singleLevel"/>
    <w:tmpl w:val="CD2EFFC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4">
    <w:nsid w:val="2DEA2BF1"/>
    <w:multiLevelType w:val="hybridMultilevel"/>
    <w:tmpl w:val="CBEE2870"/>
    <w:lvl w:ilvl="0" w:tplc="0DD04FC6">
      <w:start w:val="1"/>
      <w:numFmt w:val="bullet"/>
      <w:lvlText w:val="-"/>
      <w:lvlJc w:val="left"/>
      <w:pPr>
        <w:tabs>
          <w:tab w:val="num" w:pos="568"/>
        </w:tabs>
        <w:ind w:left="568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5">
    <w:nsid w:val="33172E86"/>
    <w:multiLevelType w:val="hybridMultilevel"/>
    <w:tmpl w:val="2212529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86E0EFF"/>
    <w:multiLevelType w:val="multilevel"/>
    <w:tmpl w:val="F0661C1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A1D2617"/>
    <w:multiLevelType w:val="hybridMultilevel"/>
    <w:tmpl w:val="C6DC8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8B1FD1"/>
    <w:multiLevelType w:val="hybridMultilevel"/>
    <w:tmpl w:val="AAC85F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DD26513"/>
    <w:multiLevelType w:val="hybridMultilevel"/>
    <w:tmpl w:val="689A4AA8"/>
    <w:lvl w:ilvl="0" w:tplc="936E744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AA604CB"/>
    <w:multiLevelType w:val="hybridMultilevel"/>
    <w:tmpl w:val="26B2F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482DB6"/>
    <w:multiLevelType w:val="hybridMultilevel"/>
    <w:tmpl w:val="B7B0804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16230B"/>
    <w:multiLevelType w:val="hybridMultilevel"/>
    <w:tmpl w:val="8C8C3AC2"/>
    <w:lvl w:ilvl="0" w:tplc="B062542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42B4521"/>
    <w:multiLevelType w:val="hybridMultilevel"/>
    <w:tmpl w:val="7F4AAC64"/>
    <w:lvl w:ilvl="0" w:tplc="F9F0039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B87192C"/>
    <w:multiLevelType w:val="hybridMultilevel"/>
    <w:tmpl w:val="CA849F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5">
    <w:nsid w:val="635C0C41"/>
    <w:multiLevelType w:val="hybridMultilevel"/>
    <w:tmpl w:val="7A66276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127002"/>
    <w:multiLevelType w:val="hybridMultilevel"/>
    <w:tmpl w:val="AFE0A2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2B2EE1"/>
    <w:multiLevelType w:val="hybridMultilevel"/>
    <w:tmpl w:val="55CAB28E"/>
    <w:lvl w:ilvl="0" w:tplc="B1BE4696">
      <w:start w:val="1"/>
      <w:numFmt w:val="bullet"/>
      <w:lvlText w:val=""/>
      <w:lvlJc w:val="left"/>
      <w:pPr>
        <w:tabs>
          <w:tab w:val="num" w:pos="1428"/>
        </w:tabs>
        <w:ind w:left="1068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6B625033"/>
    <w:multiLevelType w:val="hybridMultilevel"/>
    <w:tmpl w:val="ECECC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680488"/>
    <w:multiLevelType w:val="hybridMultilevel"/>
    <w:tmpl w:val="6750C248"/>
    <w:lvl w:ilvl="0" w:tplc="74B026C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0">
    <w:nsid w:val="728F360A"/>
    <w:multiLevelType w:val="hybridMultilevel"/>
    <w:tmpl w:val="95EE58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6E6227D"/>
    <w:multiLevelType w:val="hybridMultilevel"/>
    <w:tmpl w:val="B3CC1A14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D6735A1"/>
    <w:multiLevelType w:val="hybridMultilevel"/>
    <w:tmpl w:val="4DD0B2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390E48"/>
    <w:multiLevelType w:val="multilevel"/>
    <w:tmpl w:val="1426582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6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7"/>
  </w:num>
  <w:num w:numId="7">
    <w:abstractNumId w:val="11"/>
  </w:num>
  <w:num w:numId="8">
    <w:abstractNumId w:val="16"/>
  </w:num>
  <w:num w:numId="9">
    <w:abstractNumId w:val="33"/>
  </w:num>
  <w:num w:numId="10">
    <w:abstractNumId w:val="22"/>
  </w:num>
  <w:num w:numId="11">
    <w:abstractNumId w:val="15"/>
  </w:num>
  <w:num w:numId="12">
    <w:abstractNumId w:val="12"/>
  </w:num>
  <w:num w:numId="13">
    <w:abstractNumId w:val="20"/>
  </w:num>
  <w:num w:numId="14">
    <w:abstractNumId w:val="29"/>
  </w:num>
  <w:num w:numId="15">
    <w:abstractNumId w:val="17"/>
  </w:num>
  <w:num w:numId="16">
    <w:abstractNumId w:val="6"/>
  </w:num>
  <w:num w:numId="17">
    <w:abstractNumId w:val="8"/>
  </w:num>
  <w:num w:numId="18">
    <w:abstractNumId w:val="30"/>
  </w:num>
  <w:num w:numId="19">
    <w:abstractNumId w:val="3"/>
  </w:num>
  <w:num w:numId="20">
    <w:abstractNumId w:val="2"/>
  </w:num>
  <w:num w:numId="21">
    <w:abstractNumId w:val="19"/>
  </w:num>
  <w:num w:numId="22">
    <w:abstractNumId w:val="23"/>
  </w:num>
  <w:num w:numId="23">
    <w:abstractNumId w:val="21"/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2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9B0"/>
    <w:rsid w:val="00107222"/>
    <w:rsid w:val="00216622"/>
    <w:rsid w:val="003A4D2D"/>
    <w:rsid w:val="008233BD"/>
    <w:rsid w:val="00960EA7"/>
    <w:rsid w:val="009B5484"/>
    <w:rsid w:val="009F199B"/>
    <w:rsid w:val="00AB7B37"/>
    <w:rsid w:val="00B439B0"/>
    <w:rsid w:val="00D40831"/>
    <w:rsid w:val="00E50FD4"/>
    <w:rsid w:val="00F55270"/>
    <w:rsid w:val="00FE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4083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40831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0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83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D40831"/>
  </w:style>
  <w:style w:type="paragraph" w:styleId="a7">
    <w:name w:val="Normal (Web)"/>
    <w:basedOn w:val="a"/>
    <w:uiPriority w:val="99"/>
    <w:semiHidden/>
    <w:unhideWhenUsed/>
    <w:rsid w:val="00D40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D40831"/>
    <w:pPr>
      <w:spacing w:after="120"/>
    </w:pPr>
    <w:rPr>
      <w:rFonts w:ascii="Calibri" w:eastAsia="Calibri" w:hAnsi="Calibri" w:cs="Times New Roman"/>
    </w:rPr>
  </w:style>
  <w:style w:type="character" w:customStyle="1" w:styleId="a9">
    <w:name w:val="Основной текст Знак"/>
    <w:basedOn w:val="a0"/>
    <w:link w:val="a8"/>
    <w:uiPriority w:val="99"/>
    <w:rsid w:val="00D40831"/>
    <w:rPr>
      <w:rFonts w:ascii="Calibri" w:eastAsia="Calibri" w:hAnsi="Calibri" w:cs="Times New Roman"/>
    </w:rPr>
  </w:style>
  <w:style w:type="paragraph" w:styleId="aa">
    <w:name w:val="Body Text Indent"/>
    <w:basedOn w:val="a"/>
    <w:link w:val="ab"/>
    <w:uiPriority w:val="99"/>
    <w:semiHidden/>
    <w:unhideWhenUsed/>
    <w:rsid w:val="00D40831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40831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D40831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40831"/>
    <w:rPr>
      <w:rFonts w:ascii="Calibri" w:eastAsia="Calibri" w:hAnsi="Calibri" w:cs="Times New Roman"/>
    </w:rPr>
  </w:style>
  <w:style w:type="paragraph" w:styleId="ac">
    <w:name w:val="No Spacing"/>
    <w:uiPriority w:val="1"/>
    <w:qFormat/>
    <w:rsid w:val="00D408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9">
    <w:name w:val="Style9"/>
    <w:basedOn w:val="a"/>
    <w:uiPriority w:val="99"/>
    <w:rsid w:val="00D40831"/>
    <w:pPr>
      <w:widowControl w:val="0"/>
      <w:autoSpaceDE w:val="0"/>
      <w:autoSpaceDN w:val="0"/>
      <w:adjustRightInd w:val="0"/>
      <w:spacing w:after="0" w:line="233" w:lineRule="exact"/>
      <w:ind w:firstLine="456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D40831"/>
    <w:rPr>
      <w:rFonts w:ascii="Times New Roman" w:hAnsi="Times New Roman" w:cs="Times New Roman" w:hint="default"/>
      <w:sz w:val="20"/>
      <w:szCs w:val="20"/>
    </w:rPr>
  </w:style>
  <w:style w:type="character" w:customStyle="1" w:styleId="FontStyle34">
    <w:name w:val="Font Style34"/>
    <w:basedOn w:val="a0"/>
    <w:uiPriority w:val="99"/>
    <w:rsid w:val="00D40831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3">
    <w:name w:val="Font Style33"/>
    <w:basedOn w:val="a0"/>
    <w:uiPriority w:val="99"/>
    <w:rsid w:val="00D40831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styleId="ad">
    <w:name w:val="Strong"/>
    <w:basedOn w:val="a0"/>
    <w:uiPriority w:val="22"/>
    <w:qFormat/>
    <w:rsid w:val="00D40831"/>
    <w:rPr>
      <w:b/>
      <w:bCs/>
    </w:rPr>
  </w:style>
  <w:style w:type="paragraph" w:styleId="21">
    <w:name w:val="Body Text 2"/>
    <w:basedOn w:val="a"/>
    <w:link w:val="22"/>
    <w:uiPriority w:val="99"/>
    <w:semiHidden/>
    <w:unhideWhenUsed/>
    <w:rsid w:val="00D4083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40831"/>
  </w:style>
  <w:style w:type="paragraph" w:styleId="3">
    <w:name w:val="Body Text 3"/>
    <w:basedOn w:val="a"/>
    <w:link w:val="30"/>
    <w:uiPriority w:val="99"/>
    <w:semiHidden/>
    <w:unhideWhenUsed/>
    <w:rsid w:val="00D4083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40831"/>
    <w:rPr>
      <w:sz w:val="16"/>
      <w:szCs w:val="16"/>
    </w:rPr>
  </w:style>
  <w:style w:type="table" w:customStyle="1" w:styleId="10">
    <w:name w:val="Сетка таблицы1"/>
    <w:basedOn w:val="a1"/>
    <w:next w:val="ae"/>
    <w:uiPriority w:val="59"/>
    <w:rsid w:val="00D4083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D40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D4083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D40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D40831"/>
  </w:style>
  <w:style w:type="character" w:customStyle="1" w:styleId="apple-converted-space">
    <w:name w:val="apple-converted-space"/>
    <w:basedOn w:val="a0"/>
    <w:rsid w:val="00D40831"/>
  </w:style>
  <w:style w:type="paragraph" w:styleId="af2">
    <w:name w:val="Subtitle"/>
    <w:basedOn w:val="a"/>
    <w:next w:val="a"/>
    <w:link w:val="af3"/>
    <w:uiPriority w:val="11"/>
    <w:qFormat/>
    <w:rsid w:val="00D408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D408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23">
    <w:name w:val="Сетка таблицы2"/>
    <w:basedOn w:val="a1"/>
    <w:next w:val="ae"/>
    <w:uiPriority w:val="59"/>
    <w:rsid w:val="00E50FD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rongEmphasis">
    <w:name w:val="Strong Emphasis"/>
    <w:rsid w:val="00E50FD4"/>
    <w:rPr>
      <w:b/>
      <w:bCs/>
    </w:rPr>
  </w:style>
  <w:style w:type="table" w:customStyle="1" w:styleId="31">
    <w:name w:val="Сетка таблицы3"/>
    <w:basedOn w:val="a1"/>
    <w:next w:val="ae"/>
    <w:uiPriority w:val="59"/>
    <w:rsid w:val="00AB7B3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e"/>
    <w:uiPriority w:val="59"/>
    <w:rsid w:val="00F5527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4083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40831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0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83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D40831"/>
  </w:style>
  <w:style w:type="paragraph" w:styleId="a7">
    <w:name w:val="Normal (Web)"/>
    <w:basedOn w:val="a"/>
    <w:uiPriority w:val="99"/>
    <w:semiHidden/>
    <w:unhideWhenUsed/>
    <w:rsid w:val="00D40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D40831"/>
    <w:pPr>
      <w:spacing w:after="120"/>
    </w:pPr>
    <w:rPr>
      <w:rFonts w:ascii="Calibri" w:eastAsia="Calibri" w:hAnsi="Calibri" w:cs="Times New Roman"/>
    </w:rPr>
  </w:style>
  <w:style w:type="character" w:customStyle="1" w:styleId="a9">
    <w:name w:val="Основной текст Знак"/>
    <w:basedOn w:val="a0"/>
    <w:link w:val="a8"/>
    <w:uiPriority w:val="99"/>
    <w:rsid w:val="00D40831"/>
    <w:rPr>
      <w:rFonts w:ascii="Calibri" w:eastAsia="Calibri" w:hAnsi="Calibri" w:cs="Times New Roman"/>
    </w:rPr>
  </w:style>
  <w:style w:type="paragraph" w:styleId="aa">
    <w:name w:val="Body Text Indent"/>
    <w:basedOn w:val="a"/>
    <w:link w:val="ab"/>
    <w:uiPriority w:val="99"/>
    <w:semiHidden/>
    <w:unhideWhenUsed/>
    <w:rsid w:val="00D40831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40831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D40831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40831"/>
    <w:rPr>
      <w:rFonts w:ascii="Calibri" w:eastAsia="Calibri" w:hAnsi="Calibri" w:cs="Times New Roman"/>
    </w:rPr>
  </w:style>
  <w:style w:type="paragraph" w:styleId="ac">
    <w:name w:val="No Spacing"/>
    <w:uiPriority w:val="1"/>
    <w:qFormat/>
    <w:rsid w:val="00D408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9">
    <w:name w:val="Style9"/>
    <w:basedOn w:val="a"/>
    <w:uiPriority w:val="99"/>
    <w:rsid w:val="00D40831"/>
    <w:pPr>
      <w:widowControl w:val="0"/>
      <w:autoSpaceDE w:val="0"/>
      <w:autoSpaceDN w:val="0"/>
      <w:adjustRightInd w:val="0"/>
      <w:spacing w:after="0" w:line="233" w:lineRule="exact"/>
      <w:ind w:firstLine="456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D40831"/>
    <w:rPr>
      <w:rFonts w:ascii="Times New Roman" w:hAnsi="Times New Roman" w:cs="Times New Roman" w:hint="default"/>
      <w:sz w:val="20"/>
      <w:szCs w:val="20"/>
    </w:rPr>
  </w:style>
  <w:style w:type="character" w:customStyle="1" w:styleId="FontStyle34">
    <w:name w:val="Font Style34"/>
    <w:basedOn w:val="a0"/>
    <w:uiPriority w:val="99"/>
    <w:rsid w:val="00D40831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3">
    <w:name w:val="Font Style33"/>
    <w:basedOn w:val="a0"/>
    <w:uiPriority w:val="99"/>
    <w:rsid w:val="00D40831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styleId="ad">
    <w:name w:val="Strong"/>
    <w:basedOn w:val="a0"/>
    <w:uiPriority w:val="22"/>
    <w:qFormat/>
    <w:rsid w:val="00D40831"/>
    <w:rPr>
      <w:b/>
      <w:bCs/>
    </w:rPr>
  </w:style>
  <w:style w:type="paragraph" w:styleId="21">
    <w:name w:val="Body Text 2"/>
    <w:basedOn w:val="a"/>
    <w:link w:val="22"/>
    <w:uiPriority w:val="99"/>
    <w:semiHidden/>
    <w:unhideWhenUsed/>
    <w:rsid w:val="00D4083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40831"/>
  </w:style>
  <w:style w:type="paragraph" w:styleId="3">
    <w:name w:val="Body Text 3"/>
    <w:basedOn w:val="a"/>
    <w:link w:val="30"/>
    <w:uiPriority w:val="99"/>
    <w:semiHidden/>
    <w:unhideWhenUsed/>
    <w:rsid w:val="00D4083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40831"/>
    <w:rPr>
      <w:sz w:val="16"/>
      <w:szCs w:val="16"/>
    </w:rPr>
  </w:style>
  <w:style w:type="table" w:customStyle="1" w:styleId="10">
    <w:name w:val="Сетка таблицы1"/>
    <w:basedOn w:val="a1"/>
    <w:next w:val="ae"/>
    <w:uiPriority w:val="59"/>
    <w:rsid w:val="00D4083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D40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D4083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D40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D40831"/>
  </w:style>
  <w:style w:type="character" w:customStyle="1" w:styleId="apple-converted-space">
    <w:name w:val="apple-converted-space"/>
    <w:basedOn w:val="a0"/>
    <w:rsid w:val="00D40831"/>
  </w:style>
  <w:style w:type="paragraph" w:styleId="af2">
    <w:name w:val="Subtitle"/>
    <w:basedOn w:val="a"/>
    <w:next w:val="a"/>
    <w:link w:val="af3"/>
    <w:uiPriority w:val="11"/>
    <w:qFormat/>
    <w:rsid w:val="00D408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D408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23">
    <w:name w:val="Сетка таблицы2"/>
    <w:basedOn w:val="a1"/>
    <w:next w:val="ae"/>
    <w:uiPriority w:val="59"/>
    <w:rsid w:val="00E50FD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rongEmphasis">
    <w:name w:val="Strong Emphasis"/>
    <w:rsid w:val="00E50FD4"/>
    <w:rPr>
      <w:b/>
      <w:bCs/>
    </w:rPr>
  </w:style>
  <w:style w:type="table" w:customStyle="1" w:styleId="31">
    <w:name w:val="Сетка таблицы3"/>
    <w:basedOn w:val="a1"/>
    <w:next w:val="ae"/>
    <w:uiPriority w:val="59"/>
    <w:rsid w:val="00AB7B3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e"/>
    <w:uiPriority w:val="59"/>
    <w:rsid w:val="00F5527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hart" Target="charts/chart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образование</a:t>
            </a:r>
          </a:p>
        </c:rich>
      </c:tx>
      <c:layout>
        <c:manualLayout>
          <c:xMode val="edge"/>
          <c:yMode val="edge"/>
          <c:x val="0.45038123167155419"/>
          <c:y val="3.5252643948296122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643840673761934"/>
          <c:y val="0.23051204234018335"/>
          <c:w val="0.63239654183012051"/>
          <c:h val="0.6684980520932656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explosion val="6"/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Лист1!$A$2:$A$5</c:f>
              <c:strCache>
                <c:ptCount val="2"/>
                <c:pt idx="0">
                  <c:v>высшее</c:v>
                </c:pt>
                <c:pt idx="1">
                  <c:v>среднее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</c:legend>
    <c:plotVisOnly val="1"/>
    <c:dispBlanksAs val="zero"/>
    <c:showDLblsOverMax val="0"/>
  </c:chart>
  <c:spPr>
    <a:gradFill>
      <a:gsLst>
        <a:gs pos="23000">
          <a:srgbClr val="4F81BD">
            <a:tint val="66000"/>
            <a:satMod val="160000"/>
            <a:alpha val="64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  <a:effectLst>
      <a:outerShdw blurRad="165100" dist="368300" dir="3420000" sx="48000" sy="48000" algn="ctr" rotWithShape="0">
        <a:srgbClr val="000000">
          <a:alpha val="78000"/>
        </a:srgbClr>
      </a:outerShdw>
    </a:effectLst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квалификационные категории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8497009721292171E-2"/>
          <c:y val="0.23818542037084073"/>
          <c:w val="0.62388713141062646"/>
          <c:h val="0.6215648463296926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bubble3D val="0"/>
            <c:explosion val="0"/>
          </c:dPt>
          <c:dPt>
            <c:idx val="1"/>
            <c:bubble3D val="0"/>
            <c:explosion val="15"/>
          </c:dPt>
          <c:dPt>
            <c:idx val="2"/>
            <c:bubble3D val="0"/>
            <c:explosion val="22"/>
            <c:spPr>
              <a:solidFill>
                <a:schemeClr val="accent2"/>
              </a:solidFill>
              <a:ln>
                <a:solidFill>
                  <a:srgbClr val="C00000"/>
                </a:solidFill>
              </a:ln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Лист1!$A$2:$A$5</c:f>
              <c:strCache>
                <c:ptCount val="2"/>
                <c:pt idx="0">
                  <c:v>1 категория</c:v>
                </c:pt>
                <c:pt idx="1">
                  <c:v>СЗД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1"/>
        <c:delete val="1"/>
      </c:legendEntry>
      <c:legendEntry>
        <c:idx val="3"/>
        <c:delete val="1"/>
      </c:legendEntry>
      <c:overlay val="0"/>
    </c:legend>
    <c:plotVisOnly val="1"/>
    <c:dispBlanksAs val="zero"/>
    <c:showDLblsOverMax val="0"/>
  </c:chart>
  <c:spPr>
    <a:gradFill>
      <a:gsLst>
        <a:gs pos="23000">
          <a:schemeClr val="tx2">
            <a:lumMod val="40000"/>
            <a:lumOff val="60000"/>
          </a:scheme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  <a:ln>
      <a:solidFill>
        <a:srgbClr val="1F497D">
          <a:lumMod val="40000"/>
          <a:lumOff val="60000"/>
        </a:srgbClr>
      </a:solidFill>
    </a:ln>
    <a:effectLst>
      <a:outerShdw blurRad="165100" dist="368300" dir="3600000" sx="48000" sy="48000" algn="ctr" rotWithShape="0">
        <a:srgbClr val="000000">
          <a:alpha val="78000"/>
        </a:srgbClr>
      </a:outerShdw>
    </a:effectLst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педагогический стаж работы</a:t>
            </a:r>
          </a:p>
          <a:p>
            <a:pPr>
              <a:defRPr/>
            </a:pPr>
            <a:endParaRPr lang="ru-RU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ln>
              <a:solidFill>
                <a:srgbClr val="1F497D">
                  <a:lumMod val="40000"/>
                  <a:lumOff val="60000"/>
                </a:srgbClr>
              </a:solidFill>
            </a:ln>
            <a:effectLst>
              <a:outerShdw blurRad="50800" dist="50800" dir="5400000" algn="ctr" rotWithShape="0">
                <a:srgbClr val="000000">
                  <a:alpha val="97000"/>
                </a:srgbClr>
              </a:outerShdw>
            </a:effectLst>
          </c:spPr>
          <c:explosion val="25"/>
          <c:dLbls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8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3"/>
                <c:pt idx="0">
                  <c:v>до 5 лет</c:v>
                </c:pt>
                <c:pt idx="1">
                  <c:v>до 15 лет</c:v>
                </c:pt>
                <c:pt idx="2">
                  <c:v>15 лет и 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4</c:v>
                </c:pt>
                <c:pt idx="2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3"/>
        <c:delete val="1"/>
      </c:legendEntry>
      <c:overlay val="0"/>
    </c:legend>
    <c:plotVisOnly val="1"/>
    <c:dispBlanksAs val="zero"/>
    <c:showDLblsOverMax val="0"/>
  </c:chart>
  <c:spPr>
    <a:gradFill>
      <a:gsLst>
        <a:gs pos="23000">
          <a:schemeClr val="tx2">
            <a:lumMod val="40000"/>
            <a:lumOff val="60000"/>
          </a:scheme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  <a:ln>
      <a:solidFill>
        <a:srgbClr val="1F497D">
          <a:lumMod val="40000"/>
          <a:lumOff val="60000"/>
        </a:srgbClr>
      </a:solidFill>
    </a:ln>
    <a:effectLst>
      <a:outerShdw blurRad="165100" dist="368300" dir="3600000" sx="48000" sy="48000" algn="ctr" rotWithShape="0">
        <a:srgbClr val="000000">
          <a:alpha val="78000"/>
        </a:srgbClr>
      </a:outerShdw>
    </a:effectLst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сен.16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Младшая группа</c:v>
                </c:pt>
                <c:pt idx="1">
                  <c:v>Средняя группа</c:v>
                </c:pt>
                <c:pt idx="2">
                  <c:v>Старшая группа</c:v>
                </c:pt>
                <c:pt idx="3">
                  <c:v>Подготовительная группа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1.3</c:v>
                </c:pt>
                <c:pt idx="1">
                  <c:v>1.3</c:v>
                </c:pt>
                <c:pt idx="2">
                  <c:v>1.4</c:v>
                </c:pt>
                <c:pt idx="3">
                  <c:v>2.1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апр.17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Младшая группа</c:v>
                </c:pt>
                <c:pt idx="1">
                  <c:v>Средняя группа</c:v>
                </c:pt>
                <c:pt idx="2">
                  <c:v>Старшая группа</c:v>
                </c:pt>
                <c:pt idx="3">
                  <c:v>Подготовительная группа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2.2000000000000002</c:v>
                </c:pt>
                <c:pt idx="1">
                  <c:v>2.4</c:v>
                </c:pt>
                <c:pt idx="2">
                  <c:v>2.2999999999999998</c:v>
                </c:pt>
                <c:pt idx="3">
                  <c:v>2.5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133135744"/>
        <c:axId val="160060544"/>
        <c:axId val="0"/>
      </c:bar3DChart>
      <c:catAx>
        <c:axId val="133135744"/>
        <c:scaling>
          <c:orientation val="minMax"/>
        </c:scaling>
        <c:delete val="0"/>
        <c:axPos val="b"/>
        <c:majorTickMark val="out"/>
        <c:minorTickMark val="none"/>
        <c:tickLblPos val="nextTo"/>
        <c:crossAx val="160060544"/>
        <c:crosses val="autoZero"/>
        <c:auto val="1"/>
        <c:lblAlgn val="ctr"/>
        <c:lblOffset val="100"/>
        <c:noMultiLvlLbl val="0"/>
      </c:catAx>
      <c:valAx>
        <c:axId val="1600605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31357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сен.16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Младшая группа</c:v>
                </c:pt>
                <c:pt idx="1">
                  <c:v>Средняя группа</c:v>
                </c:pt>
                <c:pt idx="2">
                  <c:v>Старшая группа</c:v>
                </c:pt>
                <c:pt idx="3">
                  <c:v>Подготовительная грруппа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1.2</c:v>
                </c:pt>
                <c:pt idx="1">
                  <c:v>1.6</c:v>
                </c:pt>
                <c:pt idx="2">
                  <c:v>1.9</c:v>
                </c:pt>
                <c:pt idx="3">
                  <c:v>1.9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апр.17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Младшая группа</c:v>
                </c:pt>
                <c:pt idx="1">
                  <c:v>Средняя группа</c:v>
                </c:pt>
                <c:pt idx="2">
                  <c:v>Старшая группа</c:v>
                </c:pt>
                <c:pt idx="3">
                  <c:v>Подготовительная грруппа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2.4</c:v>
                </c:pt>
                <c:pt idx="1">
                  <c:v>1.9</c:v>
                </c:pt>
                <c:pt idx="2">
                  <c:v>2.7</c:v>
                </c:pt>
                <c:pt idx="3">
                  <c:v>2.9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9647616"/>
        <c:axId val="159649152"/>
        <c:axId val="115352000"/>
      </c:bar3DChart>
      <c:catAx>
        <c:axId val="159647616"/>
        <c:scaling>
          <c:orientation val="minMax"/>
        </c:scaling>
        <c:delete val="0"/>
        <c:axPos val="b"/>
        <c:majorTickMark val="out"/>
        <c:minorTickMark val="none"/>
        <c:tickLblPos val="nextTo"/>
        <c:crossAx val="159649152"/>
        <c:crosses val="autoZero"/>
        <c:auto val="1"/>
        <c:lblAlgn val="ctr"/>
        <c:lblOffset val="100"/>
        <c:noMultiLvlLbl val="0"/>
      </c:catAx>
      <c:valAx>
        <c:axId val="1596491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9647616"/>
        <c:crosses val="autoZero"/>
        <c:crossBetween val="between"/>
      </c:valAx>
      <c:serAx>
        <c:axId val="115352000"/>
        <c:scaling>
          <c:orientation val="minMax"/>
        </c:scaling>
        <c:delete val="0"/>
        <c:axPos val="b"/>
        <c:majorTickMark val="out"/>
        <c:minorTickMark val="none"/>
        <c:tickLblPos val="nextTo"/>
        <c:crossAx val="159649152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сен.16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Младшая группа</c:v>
                </c:pt>
                <c:pt idx="1">
                  <c:v>Средняя группа</c:v>
                </c:pt>
                <c:pt idx="2">
                  <c:v>Старшая группа</c:v>
                </c:pt>
                <c:pt idx="3">
                  <c:v>Подготовительная группа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1.3</c:v>
                </c:pt>
                <c:pt idx="1">
                  <c:v>1.4</c:v>
                </c:pt>
                <c:pt idx="2">
                  <c:v>1.7</c:v>
                </c:pt>
                <c:pt idx="3">
                  <c:v>1.9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апр.17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Младшая группа</c:v>
                </c:pt>
                <c:pt idx="1">
                  <c:v>Средняя группа</c:v>
                </c:pt>
                <c:pt idx="2">
                  <c:v>Старшая группа</c:v>
                </c:pt>
                <c:pt idx="3">
                  <c:v>Подготовительная группа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2.2999999999999998</c:v>
                </c:pt>
                <c:pt idx="1">
                  <c:v>2.4</c:v>
                </c:pt>
                <c:pt idx="2">
                  <c:v>2.6</c:v>
                </c:pt>
                <c:pt idx="3">
                  <c:v>2.8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3158400"/>
        <c:axId val="133159936"/>
        <c:axId val="0"/>
      </c:bar3DChart>
      <c:catAx>
        <c:axId val="133158400"/>
        <c:scaling>
          <c:orientation val="minMax"/>
        </c:scaling>
        <c:delete val="0"/>
        <c:axPos val="b"/>
        <c:majorTickMark val="out"/>
        <c:minorTickMark val="none"/>
        <c:tickLblPos val="nextTo"/>
        <c:crossAx val="133159936"/>
        <c:crosses val="autoZero"/>
        <c:auto val="1"/>
        <c:lblAlgn val="ctr"/>
        <c:lblOffset val="100"/>
        <c:noMultiLvlLbl val="0"/>
      </c:catAx>
      <c:valAx>
        <c:axId val="1331599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31584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сен.16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Младшая группа</c:v>
                </c:pt>
                <c:pt idx="1">
                  <c:v>Средняя группа</c:v>
                </c:pt>
                <c:pt idx="2">
                  <c:v>Старшая группа</c:v>
                </c:pt>
                <c:pt idx="3">
                  <c:v>Подготовительная группа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1.1000000000000001</c:v>
                </c:pt>
                <c:pt idx="1">
                  <c:v>1.1000000000000001</c:v>
                </c:pt>
                <c:pt idx="2">
                  <c:v>1.4</c:v>
                </c:pt>
                <c:pt idx="3">
                  <c:v>1.9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апр.17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Младшая группа</c:v>
                </c:pt>
                <c:pt idx="1">
                  <c:v>Средняя группа</c:v>
                </c:pt>
                <c:pt idx="2">
                  <c:v>Старшая группа</c:v>
                </c:pt>
                <c:pt idx="3">
                  <c:v>Подготовительная группа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2.2000000000000002</c:v>
                </c:pt>
                <c:pt idx="1">
                  <c:v>2</c:v>
                </c:pt>
                <c:pt idx="2">
                  <c:v>2</c:v>
                </c:pt>
                <c:pt idx="3">
                  <c:v>2.4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3088000"/>
        <c:axId val="133088768"/>
        <c:axId val="0"/>
      </c:bar3DChart>
      <c:catAx>
        <c:axId val="133088000"/>
        <c:scaling>
          <c:orientation val="minMax"/>
        </c:scaling>
        <c:delete val="0"/>
        <c:axPos val="b"/>
        <c:majorTickMark val="out"/>
        <c:minorTickMark val="none"/>
        <c:tickLblPos val="nextTo"/>
        <c:crossAx val="133088768"/>
        <c:crosses val="autoZero"/>
        <c:auto val="1"/>
        <c:lblAlgn val="ctr"/>
        <c:lblOffset val="100"/>
        <c:noMultiLvlLbl val="0"/>
      </c:catAx>
      <c:valAx>
        <c:axId val="13308876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330880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сен.16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Младшая группа</c:v>
                </c:pt>
                <c:pt idx="1">
                  <c:v>Средняя группа</c:v>
                </c:pt>
                <c:pt idx="2">
                  <c:v>Старшая группа</c:v>
                </c:pt>
                <c:pt idx="3">
                  <c:v>Подготовительная группа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1.3</c:v>
                </c:pt>
                <c:pt idx="2">
                  <c:v>2</c:v>
                </c:pt>
                <c:pt idx="3">
                  <c:v>1.6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апр.17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Младшая группа</c:v>
                </c:pt>
                <c:pt idx="1">
                  <c:v>Средняя группа</c:v>
                </c:pt>
                <c:pt idx="2">
                  <c:v>Старшая группа</c:v>
                </c:pt>
                <c:pt idx="3">
                  <c:v>Подготовительная группа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</c:v>
                </c:pt>
                <c:pt idx="1">
                  <c:v>2.2000000000000002</c:v>
                </c:pt>
                <c:pt idx="2">
                  <c:v>2.7</c:v>
                </c:pt>
                <c:pt idx="3">
                  <c:v>2.5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9725824"/>
        <c:axId val="159727616"/>
        <c:axId val="127022400"/>
      </c:bar3DChart>
      <c:catAx>
        <c:axId val="159725824"/>
        <c:scaling>
          <c:orientation val="minMax"/>
        </c:scaling>
        <c:delete val="0"/>
        <c:axPos val="b"/>
        <c:majorTickMark val="out"/>
        <c:minorTickMark val="none"/>
        <c:tickLblPos val="nextTo"/>
        <c:crossAx val="159727616"/>
        <c:crosses val="autoZero"/>
        <c:auto val="1"/>
        <c:lblAlgn val="ctr"/>
        <c:lblOffset val="100"/>
        <c:noMultiLvlLbl val="0"/>
      </c:catAx>
      <c:valAx>
        <c:axId val="1597276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9725824"/>
        <c:crosses val="autoZero"/>
        <c:crossBetween val="between"/>
      </c:valAx>
      <c:serAx>
        <c:axId val="127022400"/>
        <c:scaling>
          <c:orientation val="minMax"/>
        </c:scaling>
        <c:delete val="0"/>
        <c:axPos val="b"/>
        <c:majorTickMark val="out"/>
        <c:minorTickMark val="none"/>
        <c:tickLblPos val="nextTo"/>
        <c:crossAx val="159727616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21160</Words>
  <Characters>120613</Characters>
  <Application>Microsoft Office Word</Application>
  <DocSecurity>0</DocSecurity>
  <Lines>1005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8</cp:revision>
  <dcterms:created xsi:type="dcterms:W3CDTF">2017-06-28T12:31:00Z</dcterms:created>
  <dcterms:modified xsi:type="dcterms:W3CDTF">2017-09-11T07:45:00Z</dcterms:modified>
</cp:coreProperties>
</file>